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1D6C" w14:textId="4A33219B" w:rsidR="00C5015C" w:rsidRDefault="00063C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 w:rsidRPr="00063CC6"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269D2288" wp14:editId="38C84AA9">
            <wp:extent cx="2937164" cy="932955"/>
            <wp:effectExtent l="0" t="0" r="0" b="0"/>
            <wp:docPr id="15327791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79140" name="Picture 1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21" cy="9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C31D" w14:textId="2403B9A6" w:rsidR="00C5015C" w:rsidRPr="00314F93" w:rsidRDefault="0070169A" w:rsidP="00935D4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7772B0">
        <w:rPr>
          <w:b/>
          <w:sz w:val="28"/>
          <w:szCs w:val="28"/>
        </w:rPr>
        <w:t xml:space="preserve">John Lunn: </w:t>
      </w:r>
      <w:r w:rsidR="00BA3A9A">
        <w:rPr>
          <w:b/>
          <w:sz w:val="28"/>
          <w:szCs w:val="28"/>
        </w:rPr>
        <w:t>Composing</w:t>
      </w:r>
      <w:r w:rsidR="007772B0">
        <w:rPr>
          <w:b/>
          <w:sz w:val="28"/>
          <w:szCs w:val="28"/>
        </w:rPr>
        <w:t xml:space="preserve"> for </w:t>
      </w:r>
      <w:r w:rsidR="005C60EF" w:rsidRPr="00F8778F">
        <w:rPr>
          <w:b/>
          <w:i/>
          <w:iCs/>
          <w:sz w:val="28"/>
          <w:szCs w:val="28"/>
        </w:rPr>
        <w:t>The Last Kingdom</w:t>
      </w:r>
      <w:r w:rsidR="00893FF5">
        <w:rPr>
          <w:b/>
          <w:sz w:val="28"/>
          <w:szCs w:val="28"/>
        </w:rPr>
        <w:t xml:space="preserve"> </w:t>
      </w:r>
      <w:r w:rsidR="009359C8">
        <w:rPr>
          <w:b/>
          <w:sz w:val="28"/>
          <w:szCs w:val="28"/>
        </w:rPr>
        <w:br/>
      </w:r>
      <w:r w:rsidR="00F8778F">
        <w:rPr>
          <w:b/>
          <w:sz w:val="28"/>
          <w:szCs w:val="28"/>
        </w:rPr>
        <w:t xml:space="preserve">Using </w:t>
      </w:r>
      <w:r w:rsidR="00BA3A9A">
        <w:rPr>
          <w:b/>
          <w:sz w:val="28"/>
          <w:szCs w:val="28"/>
        </w:rPr>
        <w:t xml:space="preserve">Authentic Analogue Soundscapes </w:t>
      </w:r>
      <w:r w:rsidR="00B51523">
        <w:rPr>
          <w:b/>
          <w:sz w:val="28"/>
          <w:szCs w:val="28"/>
        </w:rPr>
        <w:t>from</w:t>
      </w:r>
      <w:r w:rsidR="007A453E">
        <w:rPr>
          <w:b/>
          <w:sz w:val="28"/>
          <w:szCs w:val="28"/>
        </w:rPr>
        <w:t xml:space="preserve"> </w:t>
      </w:r>
      <w:r w:rsidR="009359C8">
        <w:rPr>
          <w:b/>
          <w:sz w:val="28"/>
          <w:szCs w:val="28"/>
        </w:rPr>
        <w:t xml:space="preserve">AJH Synths </w:t>
      </w:r>
      <w:r w:rsidR="00B51799" w:rsidRPr="00314F93">
        <w:rPr>
          <w:b/>
          <w:sz w:val="28"/>
          <w:szCs w:val="28"/>
        </w:rPr>
        <w:br/>
      </w:r>
    </w:p>
    <w:p w14:paraId="72D15AB1" w14:textId="29E2D740" w:rsidR="00C5015C" w:rsidRDefault="00AC7919" w:rsidP="00212327">
      <w:pPr>
        <w:spacing w:line="288" w:lineRule="auto"/>
        <w:ind w:right="-244"/>
        <w:jc w:val="center"/>
        <w:rPr>
          <w:i/>
          <w:highlight w:val="white"/>
        </w:rPr>
      </w:pPr>
      <w:r>
        <w:rPr>
          <w:i/>
        </w:rPr>
        <w:t>For Netflix Series</w:t>
      </w:r>
      <w:r w:rsidR="00F37C6E">
        <w:rPr>
          <w:i/>
        </w:rPr>
        <w:t xml:space="preserve"> Composer of </w:t>
      </w:r>
      <w:r>
        <w:rPr>
          <w:i/>
        </w:rPr>
        <w:t xml:space="preserve">The Last Kingdom, </w:t>
      </w:r>
      <w:r w:rsidR="00F37C6E">
        <w:rPr>
          <w:i/>
        </w:rPr>
        <w:t xml:space="preserve">Downton Abbey, Grantchester and more, </w:t>
      </w:r>
      <w:r w:rsidR="003F1C05">
        <w:rPr>
          <w:i/>
        </w:rPr>
        <w:t xml:space="preserve">his </w:t>
      </w:r>
      <w:r w:rsidR="00767CC1">
        <w:rPr>
          <w:i/>
        </w:rPr>
        <w:t>AJH modular system remains a massive part of his sound</w:t>
      </w:r>
      <w:r w:rsidR="00171517">
        <w:rPr>
          <w:i/>
        </w:rPr>
        <w:br/>
      </w:r>
    </w:p>
    <w:p w14:paraId="64912911" w14:textId="77777777" w:rsidR="00C5015C" w:rsidRDefault="00C5015C" w:rsidP="000C6D46">
      <w:pPr>
        <w:spacing w:line="288" w:lineRule="auto"/>
        <w:jc w:val="both"/>
        <w:rPr>
          <w:b/>
        </w:rPr>
      </w:pPr>
    </w:p>
    <w:p w14:paraId="1ACAB834" w14:textId="2AFDE360" w:rsidR="00740E70" w:rsidRDefault="00C349C6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  <w:r>
        <w:rPr>
          <w:b/>
          <w:color w:val="000000"/>
        </w:rPr>
        <w:t>London</w:t>
      </w:r>
      <w:r w:rsidR="00DD3B2E">
        <w:rPr>
          <w:b/>
          <w:color w:val="000000"/>
        </w:rPr>
        <w:t xml:space="preserve">, </w:t>
      </w:r>
      <w:r w:rsidR="00CA3482">
        <w:rPr>
          <w:b/>
          <w:color w:val="000000"/>
        </w:rPr>
        <w:t xml:space="preserve">UK, </w:t>
      </w:r>
      <w:r w:rsidR="001049C3">
        <w:rPr>
          <w:b/>
          <w:color w:val="000000"/>
        </w:rPr>
        <w:t>18</w:t>
      </w:r>
      <w:r w:rsidR="00CA3482">
        <w:rPr>
          <w:b/>
          <w:color w:val="000000"/>
        </w:rPr>
        <w:t xml:space="preserve"> September, 2025</w:t>
      </w:r>
      <w:r w:rsidR="00171517">
        <w:rPr>
          <w:b/>
          <w:bCs/>
          <w:color w:val="000000"/>
        </w:rPr>
        <w:t xml:space="preserve"> </w:t>
      </w:r>
      <w:r w:rsidR="00B51799">
        <w:rPr>
          <w:color w:val="000000"/>
        </w:rPr>
        <w:t>—</w:t>
      </w:r>
      <w:r w:rsidR="003865F2">
        <w:rPr>
          <w:b/>
          <w:bCs/>
          <w:color w:val="000000"/>
        </w:rPr>
        <w:t xml:space="preserve"> </w:t>
      </w:r>
      <w:r w:rsidR="00C2349A">
        <w:rPr>
          <w:b/>
          <w:bCs/>
          <w:color w:val="000000"/>
        </w:rPr>
        <w:t xml:space="preserve">With an impressive </w:t>
      </w:r>
      <w:r w:rsidR="00B601B3">
        <w:rPr>
          <w:b/>
          <w:bCs/>
          <w:color w:val="000000"/>
        </w:rPr>
        <w:t xml:space="preserve">track record </w:t>
      </w:r>
      <w:r w:rsidR="00C2349A">
        <w:rPr>
          <w:b/>
          <w:bCs/>
          <w:color w:val="000000"/>
        </w:rPr>
        <w:t xml:space="preserve">of film compositions </w:t>
      </w:r>
      <w:r w:rsidR="00B601B3">
        <w:rPr>
          <w:b/>
          <w:bCs/>
          <w:color w:val="000000"/>
        </w:rPr>
        <w:t>including</w:t>
      </w:r>
      <w:r w:rsidR="00C2349A">
        <w:rPr>
          <w:b/>
          <w:bCs/>
          <w:color w:val="000000"/>
        </w:rPr>
        <w:t xml:space="preserve"> Netflix blockbusters </w:t>
      </w:r>
      <w:r w:rsidR="00B601B3">
        <w:rPr>
          <w:b/>
          <w:bCs/>
          <w:color w:val="000000"/>
        </w:rPr>
        <w:t xml:space="preserve">such as </w:t>
      </w:r>
      <w:r w:rsidR="00C2349A" w:rsidRPr="00CD092A">
        <w:rPr>
          <w:b/>
          <w:bCs/>
          <w:i/>
          <w:iCs/>
          <w:color w:val="000000"/>
        </w:rPr>
        <w:t>The Last Kingdom</w:t>
      </w:r>
      <w:r w:rsidR="00C2349A">
        <w:rPr>
          <w:b/>
          <w:bCs/>
          <w:color w:val="000000"/>
        </w:rPr>
        <w:t xml:space="preserve">, </w:t>
      </w:r>
      <w:r w:rsidR="00C2349A" w:rsidRPr="00CD092A">
        <w:rPr>
          <w:b/>
          <w:bCs/>
          <w:i/>
          <w:iCs/>
          <w:color w:val="000000"/>
        </w:rPr>
        <w:t>Downton Abbey</w:t>
      </w:r>
      <w:r w:rsidR="00C2349A">
        <w:rPr>
          <w:b/>
          <w:bCs/>
          <w:color w:val="000000"/>
        </w:rPr>
        <w:t xml:space="preserve">, </w:t>
      </w:r>
      <w:r w:rsidR="00C2349A" w:rsidRPr="00CD092A">
        <w:rPr>
          <w:b/>
          <w:bCs/>
          <w:i/>
          <w:iCs/>
          <w:color w:val="000000"/>
        </w:rPr>
        <w:t>Grantchester</w:t>
      </w:r>
      <w:r w:rsidR="00C2349A">
        <w:rPr>
          <w:b/>
          <w:bCs/>
          <w:color w:val="000000"/>
        </w:rPr>
        <w:t xml:space="preserve">, and many </w:t>
      </w:r>
      <w:r w:rsidR="00CD092A">
        <w:rPr>
          <w:b/>
          <w:bCs/>
          <w:color w:val="000000"/>
        </w:rPr>
        <w:t>others</w:t>
      </w:r>
      <w:r w:rsidR="00C2349A">
        <w:rPr>
          <w:b/>
          <w:bCs/>
          <w:color w:val="000000"/>
        </w:rPr>
        <w:t xml:space="preserve">, </w:t>
      </w:r>
      <w:r w:rsidR="0067773C">
        <w:rPr>
          <w:b/>
          <w:bCs/>
          <w:color w:val="000000"/>
        </w:rPr>
        <w:t xml:space="preserve">John Lunn has always </w:t>
      </w:r>
      <w:proofErr w:type="spellStart"/>
      <w:r w:rsidR="0067773C">
        <w:rPr>
          <w:b/>
          <w:bCs/>
          <w:color w:val="000000"/>
        </w:rPr>
        <w:t>harboured</w:t>
      </w:r>
      <w:proofErr w:type="spellEnd"/>
      <w:r w:rsidR="0067773C">
        <w:rPr>
          <w:b/>
          <w:bCs/>
          <w:color w:val="000000"/>
        </w:rPr>
        <w:t xml:space="preserve"> </w:t>
      </w:r>
      <w:r w:rsidR="004A2066">
        <w:rPr>
          <w:b/>
          <w:bCs/>
          <w:color w:val="000000"/>
        </w:rPr>
        <w:t>a desire</w:t>
      </w:r>
      <w:r w:rsidR="0067773C">
        <w:rPr>
          <w:b/>
          <w:bCs/>
          <w:color w:val="000000"/>
        </w:rPr>
        <w:t xml:space="preserve"> to be an avant-garde </w:t>
      </w:r>
      <w:r w:rsidR="009864D3">
        <w:rPr>
          <w:b/>
          <w:bCs/>
          <w:color w:val="000000"/>
        </w:rPr>
        <w:t xml:space="preserve">classical composer. </w:t>
      </w:r>
      <w:r w:rsidR="004552FD">
        <w:rPr>
          <w:b/>
          <w:bCs/>
          <w:color w:val="000000"/>
        </w:rPr>
        <w:t xml:space="preserve">While </w:t>
      </w:r>
      <w:r w:rsidR="00E8732A">
        <w:rPr>
          <w:b/>
          <w:bCs/>
          <w:color w:val="000000"/>
        </w:rPr>
        <w:t>his innate talent shines through all his work</w:t>
      </w:r>
      <w:r w:rsidR="00BD080D">
        <w:rPr>
          <w:b/>
          <w:bCs/>
          <w:color w:val="000000"/>
        </w:rPr>
        <w:t xml:space="preserve"> and has </w:t>
      </w:r>
      <w:r w:rsidR="00800FEF">
        <w:rPr>
          <w:b/>
          <w:bCs/>
          <w:color w:val="000000"/>
        </w:rPr>
        <w:t xml:space="preserve">contributed to the </w:t>
      </w:r>
      <w:r w:rsidR="00523C68">
        <w:rPr>
          <w:b/>
          <w:bCs/>
          <w:color w:val="000000"/>
        </w:rPr>
        <w:t xml:space="preserve">overall success of </w:t>
      </w:r>
      <w:r w:rsidR="00533987">
        <w:rPr>
          <w:b/>
          <w:bCs/>
          <w:color w:val="000000"/>
        </w:rPr>
        <w:t>every project he has</w:t>
      </w:r>
      <w:r w:rsidR="00523C68">
        <w:rPr>
          <w:b/>
          <w:bCs/>
          <w:color w:val="000000"/>
        </w:rPr>
        <w:t xml:space="preserve"> worked on</w:t>
      </w:r>
      <w:r w:rsidR="00C7065A">
        <w:rPr>
          <w:b/>
          <w:bCs/>
          <w:color w:val="000000"/>
        </w:rPr>
        <w:t xml:space="preserve">, </w:t>
      </w:r>
      <w:r w:rsidR="00C505EF">
        <w:rPr>
          <w:b/>
          <w:bCs/>
          <w:color w:val="000000"/>
        </w:rPr>
        <w:t xml:space="preserve">it has taken time for </w:t>
      </w:r>
      <w:r w:rsidR="007B2FB7">
        <w:rPr>
          <w:b/>
          <w:bCs/>
          <w:color w:val="000000"/>
        </w:rPr>
        <w:t>Lunn</w:t>
      </w:r>
      <w:r w:rsidR="00CC650E">
        <w:rPr>
          <w:b/>
          <w:bCs/>
          <w:color w:val="000000"/>
        </w:rPr>
        <w:t xml:space="preserve"> to hone </w:t>
      </w:r>
      <w:r w:rsidR="00AF62A2">
        <w:rPr>
          <w:b/>
          <w:bCs/>
          <w:color w:val="000000"/>
        </w:rPr>
        <w:t>his sonic toolkit</w:t>
      </w:r>
      <w:r w:rsidR="00DD0A19">
        <w:rPr>
          <w:b/>
          <w:bCs/>
          <w:color w:val="000000"/>
        </w:rPr>
        <w:t xml:space="preserve">. </w:t>
      </w:r>
      <w:r w:rsidR="00DD7460">
        <w:rPr>
          <w:b/>
          <w:bCs/>
          <w:color w:val="000000"/>
        </w:rPr>
        <w:t xml:space="preserve">After a period </w:t>
      </w:r>
      <w:r w:rsidR="004B3797">
        <w:rPr>
          <w:b/>
          <w:bCs/>
          <w:color w:val="000000"/>
        </w:rPr>
        <w:t>of feeling that</w:t>
      </w:r>
      <w:r w:rsidR="00DD7460">
        <w:rPr>
          <w:b/>
          <w:bCs/>
          <w:color w:val="000000"/>
        </w:rPr>
        <w:t xml:space="preserve"> soft synths were</w:t>
      </w:r>
      <w:r w:rsidR="00C06E5A">
        <w:rPr>
          <w:b/>
          <w:bCs/>
          <w:color w:val="000000"/>
        </w:rPr>
        <w:t xml:space="preserve"> all</w:t>
      </w:r>
      <w:r w:rsidR="00DD7460">
        <w:rPr>
          <w:b/>
          <w:bCs/>
          <w:color w:val="000000"/>
        </w:rPr>
        <w:t xml:space="preserve"> starting to sound the same, he landed on </w:t>
      </w:r>
      <w:r w:rsidR="0086618F">
        <w:rPr>
          <w:b/>
          <w:bCs/>
          <w:color w:val="000000"/>
        </w:rPr>
        <w:t xml:space="preserve">AJH Synths' </w:t>
      </w:r>
      <w:proofErr w:type="spellStart"/>
      <w:r w:rsidR="0086618F">
        <w:rPr>
          <w:b/>
          <w:bCs/>
          <w:color w:val="000000"/>
        </w:rPr>
        <w:t>MiniMod</w:t>
      </w:r>
      <w:proofErr w:type="spellEnd"/>
      <w:r w:rsidR="0086618F">
        <w:rPr>
          <w:b/>
          <w:bCs/>
          <w:color w:val="000000"/>
        </w:rPr>
        <w:t xml:space="preserve"> system </w:t>
      </w:r>
      <w:r w:rsidR="00313935">
        <w:rPr>
          <w:b/>
          <w:bCs/>
          <w:color w:val="000000"/>
        </w:rPr>
        <w:t xml:space="preserve">just over a decade ago and </w:t>
      </w:r>
      <w:r w:rsidR="002342C8">
        <w:rPr>
          <w:b/>
          <w:bCs/>
          <w:color w:val="000000"/>
        </w:rPr>
        <w:t xml:space="preserve">has </w:t>
      </w:r>
      <w:r w:rsidR="00664942">
        <w:rPr>
          <w:b/>
          <w:bCs/>
          <w:color w:val="000000"/>
        </w:rPr>
        <w:t xml:space="preserve">never looked back. </w:t>
      </w:r>
      <w:r w:rsidR="00313935">
        <w:rPr>
          <w:b/>
          <w:bCs/>
          <w:color w:val="000000"/>
        </w:rPr>
        <w:t xml:space="preserve"> </w:t>
      </w:r>
    </w:p>
    <w:p w14:paraId="182650F4" w14:textId="77777777" w:rsidR="00F42FAC" w:rsidRDefault="00F42FAC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</w:p>
    <w:p w14:paraId="3947C187" w14:textId="7345A02A" w:rsidR="00E14812" w:rsidRDefault="00313935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313935">
        <w:rPr>
          <w:color w:val="000000"/>
        </w:rPr>
        <w:t xml:space="preserve">"When I originally got into film music, everything got more and more into the computer with my film and television work," Lunn recalls. </w:t>
      </w:r>
      <w:r>
        <w:rPr>
          <w:color w:val="000000"/>
        </w:rPr>
        <w:t>"</w:t>
      </w:r>
      <w:r w:rsidRPr="00313935">
        <w:rPr>
          <w:color w:val="000000"/>
        </w:rPr>
        <w:t>There was a lot of pressure to do stuff quickly</w:t>
      </w:r>
      <w:r>
        <w:rPr>
          <w:color w:val="000000"/>
        </w:rPr>
        <w:t xml:space="preserve"> and everyone was using soft synths. </w:t>
      </w:r>
      <w:r w:rsidR="009C571B">
        <w:rPr>
          <w:color w:val="000000"/>
        </w:rPr>
        <w:t>And to me</w:t>
      </w:r>
      <w:r>
        <w:rPr>
          <w:color w:val="000000"/>
        </w:rPr>
        <w:t xml:space="preserve">, </w:t>
      </w:r>
      <w:r w:rsidR="00F227A9">
        <w:rPr>
          <w:color w:val="000000"/>
        </w:rPr>
        <w:t>these</w:t>
      </w:r>
      <w:r w:rsidRPr="00313935">
        <w:rPr>
          <w:color w:val="000000"/>
        </w:rPr>
        <w:t xml:space="preserve"> were </w:t>
      </w:r>
      <w:r w:rsidR="00FC07A4">
        <w:rPr>
          <w:color w:val="000000"/>
        </w:rPr>
        <w:t xml:space="preserve">all </w:t>
      </w:r>
      <w:r w:rsidRPr="00313935">
        <w:rPr>
          <w:color w:val="000000"/>
        </w:rPr>
        <w:t>beginning to sound the same.</w:t>
      </w:r>
      <w:r>
        <w:rPr>
          <w:color w:val="000000"/>
        </w:rPr>
        <w:t>"</w:t>
      </w:r>
      <w:r w:rsidR="00A36FA2">
        <w:rPr>
          <w:color w:val="000000"/>
        </w:rPr>
        <w:t xml:space="preserve"> </w:t>
      </w:r>
      <w:r w:rsidR="00E752C0">
        <w:rPr>
          <w:color w:val="000000"/>
        </w:rPr>
        <w:t>Serendipitously</w:t>
      </w:r>
      <w:r w:rsidR="00653096">
        <w:rPr>
          <w:color w:val="000000"/>
        </w:rPr>
        <w:t>,</w:t>
      </w:r>
      <w:r w:rsidR="00E752C0">
        <w:rPr>
          <w:color w:val="000000"/>
        </w:rPr>
        <w:t xml:space="preserve"> </w:t>
      </w:r>
      <w:r w:rsidR="00653096">
        <w:rPr>
          <w:color w:val="000000"/>
        </w:rPr>
        <w:t xml:space="preserve">his </w:t>
      </w:r>
      <w:r w:rsidR="006A34A9">
        <w:rPr>
          <w:color w:val="000000"/>
        </w:rPr>
        <w:t xml:space="preserve">landing the composer role on </w:t>
      </w:r>
      <w:r w:rsidR="00653096" w:rsidRPr="00653096">
        <w:rPr>
          <w:i/>
          <w:iCs/>
          <w:color w:val="000000"/>
        </w:rPr>
        <w:t>The Last Kingdom</w:t>
      </w:r>
      <w:r w:rsidR="00653096">
        <w:rPr>
          <w:color w:val="000000"/>
        </w:rPr>
        <w:t xml:space="preserve"> </w:t>
      </w:r>
      <w:r w:rsidR="00C22C2E">
        <w:rPr>
          <w:color w:val="000000"/>
        </w:rPr>
        <w:t>helped spark</w:t>
      </w:r>
      <w:r w:rsidR="00653096">
        <w:rPr>
          <w:color w:val="000000"/>
        </w:rPr>
        <w:t xml:space="preserve"> his </w:t>
      </w:r>
      <w:r w:rsidR="00E14812">
        <w:rPr>
          <w:color w:val="000000"/>
        </w:rPr>
        <w:t>re-</w:t>
      </w:r>
      <w:r w:rsidR="00AF43C3">
        <w:rPr>
          <w:color w:val="000000"/>
        </w:rPr>
        <w:t>discovery of modular synths</w:t>
      </w:r>
      <w:r w:rsidR="000D2F16">
        <w:rPr>
          <w:color w:val="000000"/>
        </w:rPr>
        <w:t xml:space="preserve">, harkening </w:t>
      </w:r>
      <w:r w:rsidR="00E516D6">
        <w:rPr>
          <w:color w:val="000000"/>
        </w:rPr>
        <w:t>his early work as a student at</w:t>
      </w:r>
      <w:r w:rsidR="000B4E38">
        <w:rPr>
          <w:color w:val="000000"/>
        </w:rPr>
        <w:t xml:space="preserve"> Glasgow University on an EMS </w:t>
      </w:r>
      <w:proofErr w:type="spellStart"/>
      <w:r w:rsidR="000B4E38">
        <w:rPr>
          <w:color w:val="000000"/>
        </w:rPr>
        <w:t>Synthi</w:t>
      </w:r>
      <w:proofErr w:type="spellEnd"/>
      <w:r w:rsidR="000B4E38">
        <w:rPr>
          <w:color w:val="000000"/>
        </w:rPr>
        <w:t xml:space="preserve"> 100</w:t>
      </w:r>
      <w:r w:rsidR="00B54F8B">
        <w:rPr>
          <w:color w:val="000000"/>
        </w:rPr>
        <w:t xml:space="preserve"> many years ago. </w:t>
      </w:r>
    </w:p>
    <w:p w14:paraId="2FBF72E3" w14:textId="77777777" w:rsidR="00331622" w:rsidRDefault="00331622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4DED5F4A" w14:textId="33FEA720" w:rsidR="00331622" w:rsidRDefault="00331622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"</w:t>
      </w:r>
      <w:r w:rsidRPr="00331622">
        <w:rPr>
          <w:color w:val="000000"/>
        </w:rPr>
        <w:t xml:space="preserve">I </w:t>
      </w:r>
      <w:r>
        <w:rPr>
          <w:color w:val="000000"/>
        </w:rPr>
        <w:t xml:space="preserve">had </w:t>
      </w:r>
      <w:r w:rsidRPr="00331622">
        <w:rPr>
          <w:color w:val="000000"/>
        </w:rPr>
        <w:t xml:space="preserve">suggested that we create the music </w:t>
      </w:r>
      <w:r w:rsidR="00ED0794">
        <w:rPr>
          <w:color w:val="000000"/>
        </w:rPr>
        <w:t xml:space="preserve">for </w:t>
      </w:r>
      <w:r w:rsidR="00681109" w:rsidRPr="00681109">
        <w:rPr>
          <w:i/>
          <w:iCs/>
          <w:color w:val="000000"/>
        </w:rPr>
        <w:t>The Last Kingdom</w:t>
      </w:r>
      <w:r w:rsidR="00681109">
        <w:rPr>
          <w:color w:val="000000"/>
        </w:rPr>
        <w:t xml:space="preserve"> </w:t>
      </w:r>
      <w:r w:rsidR="00ED0794">
        <w:rPr>
          <w:color w:val="000000"/>
        </w:rPr>
        <w:t xml:space="preserve">series </w:t>
      </w:r>
      <w:r w:rsidRPr="00331622">
        <w:rPr>
          <w:color w:val="000000"/>
        </w:rPr>
        <w:t>electronically</w:t>
      </w:r>
      <w:r w:rsidR="00ED0794">
        <w:rPr>
          <w:color w:val="000000"/>
        </w:rPr>
        <w:t xml:space="preserve">, since nobody </w:t>
      </w:r>
      <w:r w:rsidRPr="00331622">
        <w:rPr>
          <w:color w:val="000000"/>
        </w:rPr>
        <w:t>knows what things really sounded like back then</w:t>
      </w:r>
      <w:r w:rsidR="0099428A">
        <w:rPr>
          <w:color w:val="000000"/>
        </w:rPr>
        <w:t xml:space="preserve">," he says. </w:t>
      </w:r>
      <w:r w:rsidR="0095196B">
        <w:rPr>
          <w:color w:val="000000"/>
        </w:rPr>
        <w:t>"</w:t>
      </w:r>
      <w:r w:rsidR="003F6E24" w:rsidRPr="003F6E24">
        <w:rPr>
          <w:color w:val="000000"/>
        </w:rPr>
        <w:t xml:space="preserve">I started getting more into real synths </w:t>
      </w:r>
      <w:r w:rsidR="00681109">
        <w:rPr>
          <w:color w:val="000000"/>
        </w:rPr>
        <w:t xml:space="preserve">again </w:t>
      </w:r>
      <w:r w:rsidR="00D83C8E">
        <w:rPr>
          <w:color w:val="000000"/>
        </w:rPr>
        <w:t>at th</w:t>
      </w:r>
      <w:r w:rsidR="00867AC0">
        <w:rPr>
          <w:color w:val="000000"/>
        </w:rPr>
        <w:t>is</w:t>
      </w:r>
      <w:r w:rsidR="00D83C8E">
        <w:rPr>
          <w:color w:val="000000"/>
        </w:rPr>
        <w:t xml:space="preserve"> point</w:t>
      </w:r>
      <w:r w:rsidR="00AA3A3B">
        <w:rPr>
          <w:color w:val="000000"/>
        </w:rPr>
        <w:t>,</w:t>
      </w:r>
      <w:r w:rsidR="00D83C8E">
        <w:rPr>
          <w:color w:val="000000"/>
        </w:rPr>
        <w:t xml:space="preserve"> </w:t>
      </w:r>
      <w:r w:rsidR="003F6E24" w:rsidRPr="003F6E24">
        <w:rPr>
          <w:color w:val="000000"/>
        </w:rPr>
        <w:t xml:space="preserve">and </w:t>
      </w:r>
      <w:r w:rsidR="002D4E32">
        <w:rPr>
          <w:color w:val="000000"/>
        </w:rPr>
        <w:t xml:space="preserve">rediscovered modular </w:t>
      </w:r>
      <w:r w:rsidR="003F6E24" w:rsidRPr="003F6E24">
        <w:rPr>
          <w:color w:val="000000"/>
        </w:rPr>
        <w:t xml:space="preserve">- and that was a bit </w:t>
      </w:r>
      <w:r w:rsidR="00A9063A">
        <w:rPr>
          <w:color w:val="000000"/>
        </w:rPr>
        <w:t xml:space="preserve">of </w:t>
      </w:r>
      <w:r w:rsidR="003F6E24" w:rsidRPr="003F6E24">
        <w:rPr>
          <w:color w:val="000000"/>
        </w:rPr>
        <w:t>a gamechanger.</w:t>
      </w:r>
      <w:r w:rsidR="00BE3CE4">
        <w:rPr>
          <w:color w:val="000000"/>
        </w:rPr>
        <w:t>" He considered purchasing a Minimoog</w:t>
      </w:r>
      <w:r w:rsidR="00B73FF7">
        <w:rPr>
          <w:color w:val="000000"/>
        </w:rPr>
        <w:t>,</w:t>
      </w:r>
      <w:r w:rsidR="00BE3CE4">
        <w:rPr>
          <w:color w:val="000000"/>
        </w:rPr>
        <w:t xml:space="preserve"> but the price was prohibitive at the time</w:t>
      </w:r>
      <w:r w:rsidR="00CC69AC">
        <w:rPr>
          <w:color w:val="000000"/>
        </w:rPr>
        <w:t xml:space="preserve">. Also, </w:t>
      </w:r>
      <w:r w:rsidR="00D111BB">
        <w:rPr>
          <w:color w:val="000000"/>
        </w:rPr>
        <w:t xml:space="preserve">since many of them were not MIDI compatible, </w:t>
      </w:r>
      <w:r w:rsidR="003E072F">
        <w:rPr>
          <w:color w:val="000000"/>
        </w:rPr>
        <w:t xml:space="preserve">there were other issues </w:t>
      </w:r>
      <w:r w:rsidR="00F2031E">
        <w:rPr>
          <w:color w:val="000000"/>
        </w:rPr>
        <w:t>that concerned him</w:t>
      </w:r>
      <w:r w:rsidR="003E072F">
        <w:rPr>
          <w:color w:val="000000"/>
        </w:rPr>
        <w:t xml:space="preserve"> regarding </w:t>
      </w:r>
      <w:proofErr w:type="spellStart"/>
      <w:r w:rsidR="003E072F">
        <w:rPr>
          <w:color w:val="000000"/>
        </w:rPr>
        <w:t>synchronising</w:t>
      </w:r>
      <w:proofErr w:type="spellEnd"/>
      <w:r w:rsidR="003E072F">
        <w:rPr>
          <w:color w:val="000000"/>
        </w:rPr>
        <w:t xml:space="preserve"> </w:t>
      </w:r>
      <w:r w:rsidR="00BB65A9">
        <w:rPr>
          <w:color w:val="000000"/>
        </w:rPr>
        <w:t xml:space="preserve">music to </w:t>
      </w:r>
      <w:r w:rsidR="001B7959">
        <w:rPr>
          <w:color w:val="000000"/>
        </w:rPr>
        <w:t>picture</w:t>
      </w:r>
      <w:r w:rsidR="007D3496">
        <w:rPr>
          <w:color w:val="000000"/>
        </w:rPr>
        <w:t xml:space="preserve">. </w:t>
      </w:r>
      <w:r w:rsidR="00692FDE">
        <w:rPr>
          <w:color w:val="000000"/>
        </w:rPr>
        <w:t>"</w:t>
      </w:r>
      <w:r w:rsidR="003F6E24" w:rsidRPr="003F6E24">
        <w:rPr>
          <w:color w:val="000000"/>
        </w:rPr>
        <w:t xml:space="preserve">When I saw the AJH </w:t>
      </w:r>
      <w:proofErr w:type="spellStart"/>
      <w:r w:rsidR="003F6E24" w:rsidRPr="003F6E24">
        <w:rPr>
          <w:color w:val="000000"/>
        </w:rPr>
        <w:t>MiniMod</w:t>
      </w:r>
      <w:proofErr w:type="spellEnd"/>
      <w:r w:rsidR="003F6E24" w:rsidRPr="003F6E24">
        <w:rPr>
          <w:color w:val="000000"/>
        </w:rPr>
        <w:t xml:space="preserve">, I thought ‘this is </w:t>
      </w:r>
      <w:r w:rsidR="00692FDE">
        <w:rPr>
          <w:color w:val="000000"/>
        </w:rPr>
        <w:t xml:space="preserve">exactly </w:t>
      </w:r>
      <w:r w:rsidR="003F6E24" w:rsidRPr="003F6E24">
        <w:rPr>
          <w:color w:val="000000"/>
        </w:rPr>
        <w:t xml:space="preserve">what I need.’ </w:t>
      </w:r>
      <w:r w:rsidR="00FA647B">
        <w:rPr>
          <w:color w:val="000000"/>
        </w:rPr>
        <w:t>And</w:t>
      </w:r>
      <w:r w:rsidR="003F6E24" w:rsidRPr="003F6E24">
        <w:rPr>
          <w:color w:val="000000"/>
        </w:rPr>
        <w:t xml:space="preserve"> that became a mainstay of the soundtrack for the Last Kingdom</w:t>
      </w:r>
      <w:r w:rsidR="00C90104">
        <w:rPr>
          <w:color w:val="000000"/>
        </w:rPr>
        <w:t xml:space="preserve">," he says. </w:t>
      </w:r>
    </w:p>
    <w:p w14:paraId="3178A6F0" w14:textId="77777777" w:rsidR="00806CEF" w:rsidRDefault="00806CEF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71BC86FE" w14:textId="77777777" w:rsidR="0048410A" w:rsidRDefault="00FE386B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b/>
          <w:bCs/>
          <w:color w:val="000000"/>
        </w:rPr>
        <w:t>A</w:t>
      </w:r>
      <w:r w:rsidR="00806CEF" w:rsidRPr="00806CEF">
        <w:rPr>
          <w:b/>
          <w:bCs/>
          <w:color w:val="000000"/>
        </w:rPr>
        <w:t xml:space="preserve"> new low</w:t>
      </w:r>
      <w:r w:rsidR="00B73FF7">
        <w:rPr>
          <w:b/>
          <w:bCs/>
          <w:color w:val="000000"/>
        </w:rPr>
        <w:t xml:space="preserve"> with AJH Synth</w:t>
      </w:r>
      <w:r w:rsidR="00806CEF">
        <w:rPr>
          <w:color w:val="000000"/>
        </w:rPr>
        <w:br/>
        <w:t>"</w:t>
      </w:r>
      <w:r w:rsidR="00806CEF" w:rsidRPr="00806CEF">
        <w:rPr>
          <w:color w:val="000000"/>
        </w:rPr>
        <w:t xml:space="preserve">It was the low end that </w:t>
      </w:r>
      <w:r w:rsidR="00D31CBF">
        <w:rPr>
          <w:color w:val="000000"/>
        </w:rPr>
        <w:t>hooked</w:t>
      </w:r>
      <w:r w:rsidR="00806CEF" w:rsidRPr="00806CEF">
        <w:rPr>
          <w:color w:val="000000"/>
        </w:rPr>
        <w:t xml:space="preserve"> me - and the low end in film and TV is a really complex business that you can’t just take for granted</w:t>
      </w:r>
      <w:r w:rsidR="00806CEF">
        <w:rPr>
          <w:color w:val="000000"/>
        </w:rPr>
        <w:t xml:space="preserve">," Lunn continues. </w:t>
      </w:r>
      <w:r w:rsidR="009F7A89">
        <w:rPr>
          <w:color w:val="000000"/>
        </w:rPr>
        <w:t>"</w:t>
      </w:r>
      <w:r w:rsidR="00806CEF" w:rsidRPr="00806CEF">
        <w:rPr>
          <w:color w:val="000000"/>
        </w:rPr>
        <w:t xml:space="preserve">It’s not like doing a dance </w:t>
      </w:r>
      <w:r w:rsidR="00806CEF" w:rsidRPr="00806CEF">
        <w:rPr>
          <w:color w:val="000000"/>
        </w:rPr>
        <w:lastRenderedPageBreak/>
        <w:t xml:space="preserve">track, where the speakers </w:t>
      </w:r>
      <w:r w:rsidR="009F7A89">
        <w:rPr>
          <w:color w:val="000000"/>
        </w:rPr>
        <w:t>will just</w:t>
      </w:r>
      <w:r w:rsidR="00806CEF" w:rsidRPr="00806CEF">
        <w:rPr>
          <w:color w:val="000000"/>
        </w:rPr>
        <w:t xml:space="preserve"> be there pumping </w:t>
      </w:r>
      <w:r w:rsidR="009F7A89">
        <w:rPr>
          <w:color w:val="000000"/>
        </w:rPr>
        <w:t xml:space="preserve">out </w:t>
      </w:r>
      <w:r w:rsidR="001F6E5C">
        <w:rPr>
          <w:color w:val="000000"/>
        </w:rPr>
        <w:t xml:space="preserve">the </w:t>
      </w:r>
      <w:r w:rsidR="00806CEF" w:rsidRPr="00806CEF">
        <w:rPr>
          <w:color w:val="000000"/>
        </w:rPr>
        <w:t xml:space="preserve">bass. </w:t>
      </w:r>
      <w:r w:rsidR="00983034">
        <w:rPr>
          <w:color w:val="000000"/>
        </w:rPr>
        <w:t>In film and television, t</w:t>
      </w:r>
      <w:r w:rsidR="00806CEF" w:rsidRPr="00806CEF">
        <w:rPr>
          <w:color w:val="000000"/>
        </w:rPr>
        <w:t>he bass needs much more attention.</w:t>
      </w:r>
      <w:r w:rsidR="005F781D">
        <w:rPr>
          <w:color w:val="000000"/>
        </w:rPr>
        <w:t xml:space="preserve">" </w:t>
      </w:r>
    </w:p>
    <w:p w14:paraId="03926771" w14:textId="77777777" w:rsidR="0048410A" w:rsidRDefault="0048410A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7DDECF4F" w14:textId="424E66DB" w:rsidR="00806CEF" w:rsidRDefault="005F781D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He says that despite his efforts</w:t>
      </w:r>
      <w:r w:rsidR="00D5604E">
        <w:rPr>
          <w:color w:val="000000"/>
        </w:rPr>
        <w:t xml:space="preserve"> while using soft synths</w:t>
      </w:r>
      <w:r>
        <w:rPr>
          <w:color w:val="000000"/>
        </w:rPr>
        <w:t xml:space="preserve">, he could not access the level of level of frequency depth and timbre to achieve what he wanted. </w:t>
      </w:r>
      <w:r w:rsidR="001158A8">
        <w:rPr>
          <w:color w:val="000000"/>
        </w:rPr>
        <w:t>But</w:t>
      </w:r>
      <w:r>
        <w:rPr>
          <w:color w:val="000000"/>
        </w:rPr>
        <w:t xml:space="preserve"> </w:t>
      </w:r>
      <w:r w:rsidR="00AB4686">
        <w:rPr>
          <w:color w:val="000000"/>
        </w:rPr>
        <w:t xml:space="preserve">on </w:t>
      </w:r>
      <w:r>
        <w:rPr>
          <w:color w:val="000000"/>
        </w:rPr>
        <w:t xml:space="preserve">firing up his </w:t>
      </w:r>
      <w:r w:rsidR="00701E2E">
        <w:rPr>
          <w:color w:val="000000"/>
        </w:rPr>
        <w:t xml:space="preserve">AJH Synth </w:t>
      </w:r>
      <w:proofErr w:type="spellStart"/>
      <w:r w:rsidR="00701E2E">
        <w:rPr>
          <w:color w:val="000000"/>
        </w:rPr>
        <w:t>MiniMod</w:t>
      </w:r>
      <w:proofErr w:type="spellEnd"/>
      <w:r w:rsidR="00701E2E">
        <w:rPr>
          <w:color w:val="000000"/>
        </w:rPr>
        <w:t xml:space="preserve"> system </w:t>
      </w:r>
      <w:r w:rsidR="005B75F4">
        <w:rPr>
          <w:color w:val="000000"/>
        </w:rPr>
        <w:t>with three</w:t>
      </w:r>
      <w:r w:rsidR="00701E2E">
        <w:rPr>
          <w:color w:val="000000"/>
        </w:rPr>
        <w:t xml:space="preserve"> VCOs, he heard exactly what he needed to hear: "It</w:t>
      </w:r>
      <w:r w:rsidR="00806CEF" w:rsidRPr="00806CEF">
        <w:rPr>
          <w:color w:val="000000"/>
        </w:rPr>
        <w:t xml:space="preserve"> all just clicked when I used </w:t>
      </w:r>
      <w:r w:rsidR="00597EC0">
        <w:rPr>
          <w:color w:val="000000"/>
        </w:rPr>
        <w:t>the three</w:t>
      </w:r>
      <w:r w:rsidR="00806CEF" w:rsidRPr="00806CEF">
        <w:rPr>
          <w:color w:val="000000"/>
        </w:rPr>
        <w:t xml:space="preserve"> AJH oscillators together - the </w:t>
      </w:r>
      <w:r w:rsidR="007D18B8">
        <w:rPr>
          <w:color w:val="000000"/>
        </w:rPr>
        <w:t>entire</w:t>
      </w:r>
      <w:r w:rsidR="00806CEF" w:rsidRPr="00806CEF">
        <w:rPr>
          <w:color w:val="000000"/>
        </w:rPr>
        <w:t xml:space="preserve"> </w:t>
      </w:r>
      <w:r w:rsidR="007D18B8">
        <w:rPr>
          <w:color w:val="000000"/>
        </w:rPr>
        <w:t>sound</w:t>
      </w:r>
      <w:r w:rsidR="00806CEF" w:rsidRPr="00806CEF">
        <w:rPr>
          <w:color w:val="000000"/>
        </w:rPr>
        <w:t xml:space="preserve"> just opened up</w:t>
      </w:r>
      <w:r w:rsidR="005A6D63">
        <w:rPr>
          <w:color w:val="000000"/>
        </w:rPr>
        <w:t>, and the</w:t>
      </w:r>
      <w:r w:rsidR="00806CEF" w:rsidRPr="00806CEF">
        <w:rPr>
          <w:color w:val="000000"/>
        </w:rPr>
        <w:t xml:space="preserve"> lo</w:t>
      </w:r>
      <w:r w:rsidR="00B95841">
        <w:rPr>
          <w:color w:val="000000"/>
        </w:rPr>
        <w:t>w-</w:t>
      </w:r>
      <w:r w:rsidR="00806CEF" w:rsidRPr="00806CEF">
        <w:rPr>
          <w:color w:val="000000"/>
        </w:rPr>
        <w:t xml:space="preserve">end presence </w:t>
      </w:r>
      <w:r w:rsidR="005A6D63">
        <w:rPr>
          <w:color w:val="000000"/>
        </w:rPr>
        <w:t xml:space="preserve">I needed was </w:t>
      </w:r>
      <w:r w:rsidR="00806CEF" w:rsidRPr="00806CEF">
        <w:rPr>
          <w:color w:val="000000"/>
        </w:rPr>
        <w:t>there</w:t>
      </w:r>
      <w:r w:rsidR="00E82840">
        <w:rPr>
          <w:color w:val="000000"/>
        </w:rPr>
        <w:t xml:space="preserve">." </w:t>
      </w:r>
    </w:p>
    <w:p w14:paraId="61521C91" w14:textId="77777777" w:rsidR="008761F2" w:rsidRDefault="008761F2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62F7E1ED" w14:textId="67B1EC0E" w:rsidR="00C267EE" w:rsidRPr="00032EE2" w:rsidRDefault="00382D31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More soundscapes with </w:t>
      </w:r>
      <w:r w:rsidR="00C267EE" w:rsidRPr="00032EE2">
        <w:rPr>
          <w:b/>
          <w:bCs/>
          <w:color w:val="000000"/>
        </w:rPr>
        <w:t>Triple Cross</w:t>
      </w:r>
      <w:r w:rsidR="00C82C2E">
        <w:rPr>
          <w:b/>
          <w:bCs/>
          <w:color w:val="000000"/>
        </w:rPr>
        <w:t xml:space="preserve"> </w:t>
      </w:r>
      <w:proofErr w:type="spellStart"/>
      <w:r w:rsidR="00C82C2E">
        <w:rPr>
          <w:b/>
          <w:bCs/>
          <w:color w:val="000000"/>
        </w:rPr>
        <w:t>XFader</w:t>
      </w:r>
      <w:proofErr w:type="spellEnd"/>
      <w:r w:rsidR="0066071B">
        <w:rPr>
          <w:b/>
          <w:bCs/>
          <w:color w:val="000000"/>
        </w:rPr>
        <w:t xml:space="preserve"> and Entropic Doom</w:t>
      </w:r>
    </w:p>
    <w:p w14:paraId="1E471DAC" w14:textId="3A852A6C" w:rsidR="00C267EE" w:rsidRPr="00C267EE" w:rsidRDefault="00E820E7" w:rsidP="00C267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 xml:space="preserve">One of Lunn's standard AJH Synth patches is to send </w:t>
      </w:r>
      <w:r w:rsidR="008117B9">
        <w:rPr>
          <w:color w:val="000000"/>
        </w:rPr>
        <w:t xml:space="preserve">four </w:t>
      </w:r>
      <w:r w:rsidR="00F06056">
        <w:rPr>
          <w:color w:val="000000"/>
        </w:rPr>
        <w:t xml:space="preserve">chromatically </w:t>
      </w:r>
      <w:r w:rsidR="008117B9">
        <w:rPr>
          <w:color w:val="000000"/>
        </w:rPr>
        <w:t xml:space="preserve">tuned </w:t>
      </w:r>
      <w:r>
        <w:rPr>
          <w:color w:val="000000"/>
        </w:rPr>
        <w:t xml:space="preserve">VCOs into </w:t>
      </w:r>
      <w:r w:rsidR="006D51BF">
        <w:rPr>
          <w:color w:val="000000"/>
        </w:rPr>
        <w:t xml:space="preserve">the </w:t>
      </w:r>
      <w:r w:rsidR="005C3686">
        <w:rPr>
          <w:color w:val="000000"/>
        </w:rPr>
        <w:t xml:space="preserve">new Triple Cross </w:t>
      </w:r>
      <w:proofErr w:type="spellStart"/>
      <w:r w:rsidR="005C3686">
        <w:rPr>
          <w:color w:val="000000"/>
        </w:rPr>
        <w:t>XFader</w:t>
      </w:r>
      <w:proofErr w:type="spellEnd"/>
      <w:r w:rsidR="005C3686">
        <w:rPr>
          <w:color w:val="000000"/>
        </w:rPr>
        <w:t xml:space="preserve"> Panner, and then have </w:t>
      </w:r>
      <w:r w:rsidR="00CF7157">
        <w:rPr>
          <w:color w:val="000000"/>
        </w:rPr>
        <w:t>th</w:t>
      </w:r>
      <w:r w:rsidR="00B50D58">
        <w:rPr>
          <w:color w:val="000000"/>
        </w:rPr>
        <w:t>e</w:t>
      </w:r>
      <w:r w:rsidR="00D6258C">
        <w:rPr>
          <w:color w:val="000000"/>
        </w:rPr>
        <w:t>se</w:t>
      </w:r>
      <w:r w:rsidR="00CF7157">
        <w:rPr>
          <w:color w:val="000000"/>
        </w:rPr>
        <w:t xml:space="preserve"> randomly </w:t>
      </w:r>
      <w:r w:rsidR="00D6258C">
        <w:rPr>
          <w:color w:val="000000"/>
        </w:rPr>
        <w:t>controlled</w:t>
      </w:r>
      <w:r w:rsidR="00CF7157">
        <w:rPr>
          <w:color w:val="000000"/>
        </w:rPr>
        <w:t xml:space="preserve"> by the </w:t>
      </w:r>
      <w:r w:rsidR="00D6258C">
        <w:rPr>
          <w:color w:val="000000"/>
        </w:rPr>
        <w:t xml:space="preserve">AJH </w:t>
      </w:r>
      <w:r w:rsidR="00CF7157">
        <w:rPr>
          <w:color w:val="000000"/>
        </w:rPr>
        <w:t xml:space="preserve">Tap Tempo LFO and </w:t>
      </w:r>
      <w:r w:rsidR="009A62E8">
        <w:rPr>
          <w:color w:val="000000"/>
        </w:rPr>
        <w:t>Sample Hold &amp; Slew</w:t>
      </w:r>
      <w:r w:rsidR="008117B9">
        <w:rPr>
          <w:color w:val="000000"/>
        </w:rPr>
        <w:t xml:space="preserve"> </w:t>
      </w:r>
      <w:r w:rsidR="00FB765D">
        <w:rPr>
          <w:color w:val="000000"/>
        </w:rPr>
        <w:t xml:space="preserve">modules. </w:t>
      </w:r>
      <w:r w:rsidR="007E3F50">
        <w:rPr>
          <w:color w:val="000000"/>
        </w:rPr>
        <w:t>T</w:t>
      </w:r>
      <w:r w:rsidR="008117B9">
        <w:rPr>
          <w:color w:val="000000"/>
        </w:rPr>
        <w:t xml:space="preserve">he result is </w:t>
      </w:r>
      <w:r w:rsidR="00AB23A6">
        <w:rPr>
          <w:color w:val="000000"/>
        </w:rPr>
        <w:t>a constant stream of evolving, randomized chords</w:t>
      </w:r>
      <w:r w:rsidR="00333222">
        <w:rPr>
          <w:color w:val="000000"/>
        </w:rPr>
        <w:t>:</w:t>
      </w:r>
      <w:r w:rsidR="00AB23A6">
        <w:rPr>
          <w:color w:val="000000"/>
        </w:rPr>
        <w:t xml:space="preserve"> </w:t>
      </w:r>
      <w:r w:rsidR="0043416C">
        <w:rPr>
          <w:color w:val="000000"/>
        </w:rPr>
        <w:t>"</w:t>
      </w:r>
      <w:r w:rsidR="00C267EE" w:rsidRPr="00C267EE">
        <w:rPr>
          <w:color w:val="000000"/>
        </w:rPr>
        <w:t>I’ve got the VCA controlled by the</w:t>
      </w:r>
      <w:r w:rsidR="0043416C">
        <w:rPr>
          <w:color w:val="000000"/>
        </w:rPr>
        <w:t xml:space="preserve"> Tap Tempo LFO</w:t>
      </w:r>
      <w:r w:rsidR="00C2249E">
        <w:rPr>
          <w:color w:val="000000"/>
        </w:rPr>
        <w:t>, which is constantly altering the voices</w:t>
      </w:r>
      <w:r w:rsidR="0043416C">
        <w:rPr>
          <w:color w:val="000000"/>
        </w:rPr>
        <w:t>. I introduce a bit of randomness with the AJH Dual RVG module," he explains. "The result is this</w:t>
      </w:r>
      <w:r w:rsidR="00C267EE" w:rsidRPr="00C267EE">
        <w:rPr>
          <w:color w:val="000000"/>
        </w:rPr>
        <w:t xml:space="preserve"> four</w:t>
      </w:r>
      <w:r w:rsidR="0043416C">
        <w:rPr>
          <w:color w:val="000000"/>
        </w:rPr>
        <w:t>-</w:t>
      </w:r>
      <w:r w:rsidR="00C267EE" w:rsidRPr="00C267EE">
        <w:rPr>
          <w:color w:val="000000"/>
        </w:rPr>
        <w:t>chord thing that disappears</w:t>
      </w:r>
      <w:r w:rsidR="0043416C">
        <w:rPr>
          <w:color w:val="000000"/>
        </w:rPr>
        <w:t xml:space="preserve"> and comes back</w:t>
      </w:r>
      <w:r w:rsidR="003B15F4">
        <w:rPr>
          <w:color w:val="000000"/>
        </w:rPr>
        <w:t xml:space="preserve"> a little</w:t>
      </w:r>
      <w:r w:rsidR="0043416C">
        <w:rPr>
          <w:color w:val="000000"/>
        </w:rPr>
        <w:t xml:space="preserve"> different each time - i</w:t>
      </w:r>
      <w:r w:rsidR="00C267EE" w:rsidRPr="00C267EE">
        <w:rPr>
          <w:color w:val="000000"/>
        </w:rPr>
        <w:t>t could be a song in and of itself.</w:t>
      </w:r>
      <w:r w:rsidR="0043416C">
        <w:rPr>
          <w:color w:val="000000"/>
        </w:rPr>
        <w:t>"</w:t>
      </w:r>
    </w:p>
    <w:p w14:paraId="79E03197" w14:textId="77777777" w:rsidR="00C267EE" w:rsidRPr="00C267EE" w:rsidRDefault="00C267EE" w:rsidP="00C267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2520D48F" w14:textId="6F71EA2B" w:rsidR="00C267EE" w:rsidRPr="00C267EE" w:rsidRDefault="007D1F96" w:rsidP="00C267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 xml:space="preserve">He says he also uses the AJH Entropic Doom </w:t>
      </w:r>
      <w:proofErr w:type="spellStart"/>
      <w:r>
        <w:rPr>
          <w:color w:val="000000"/>
        </w:rPr>
        <w:t>Noisillator</w:t>
      </w:r>
      <w:proofErr w:type="spellEnd"/>
      <w:r>
        <w:rPr>
          <w:color w:val="000000"/>
        </w:rPr>
        <w:t xml:space="preserve"> for percussive sounds and mixing in noise sources </w:t>
      </w:r>
      <w:r w:rsidR="006356A2">
        <w:rPr>
          <w:color w:val="000000"/>
        </w:rPr>
        <w:t xml:space="preserve">into </w:t>
      </w:r>
      <w:r>
        <w:rPr>
          <w:color w:val="000000"/>
        </w:rPr>
        <w:t>his synth voices. "</w:t>
      </w:r>
      <w:r w:rsidR="00C267EE" w:rsidRPr="00C267EE">
        <w:rPr>
          <w:color w:val="000000"/>
        </w:rPr>
        <w:t xml:space="preserve">The Entropic Doom is brilliant </w:t>
      </w:r>
      <w:r>
        <w:rPr>
          <w:color w:val="000000"/>
        </w:rPr>
        <w:t xml:space="preserve">- I use this </w:t>
      </w:r>
      <w:r w:rsidR="00C267EE" w:rsidRPr="00C267EE">
        <w:rPr>
          <w:color w:val="000000"/>
        </w:rPr>
        <w:t xml:space="preserve">for percussive things, but I will also put another oscillator through </w:t>
      </w:r>
      <w:r w:rsidR="0011486A">
        <w:rPr>
          <w:color w:val="000000"/>
        </w:rPr>
        <w:t xml:space="preserve">it </w:t>
      </w:r>
      <w:r w:rsidR="00C267EE" w:rsidRPr="00C267EE">
        <w:rPr>
          <w:color w:val="000000"/>
        </w:rPr>
        <w:t xml:space="preserve">and </w:t>
      </w:r>
      <w:r>
        <w:rPr>
          <w:color w:val="000000"/>
        </w:rPr>
        <w:t>have it</w:t>
      </w:r>
      <w:r w:rsidR="00C267EE" w:rsidRPr="00C267EE">
        <w:rPr>
          <w:color w:val="000000"/>
        </w:rPr>
        <w:t xml:space="preserve"> </w:t>
      </w:r>
      <w:proofErr w:type="gramStart"/>
      <w:r w:rsidR="00C267EE" w:rsidRPr="00C267EE">
        <w:rPr>
          <w:color w:val="000000"/>
        </w:rPr>
        <w:t>interact</w:t>
      </w:r>
      <w:proofErr w:type="gramEnd"/>
      <w:r w:rsidR="00C267EE" w:rsidRPr="00C267EE">
        <w:rPr>
          <w:color w:val="000000"/>
        </w:rPr>
        <w:t xml:space="preserve"> with the noise.</w:t>
      </w:r>
      <w:r>
        <w:rPr>
          <w:color w:val="000000"/>
        </w:rPr>
        <w:t xml:space="preserve">" </w:t>
      </w:r>
      <w:r w:rsidR="004A11EF">
        <w:rPr>
          <w:color w:val="000000"/>
        </w:rPr>
        <w:t xml:space="preserve">Once </w:t>
      </w:r>
      <w:r w:rsidR="000739DD">
        <w:rPr>
          <w:color w:val="000000"/>
        </w:rPr>
        <w:t>he finds</w:t>
      </w:r>
      <w:r w:rsidR="004A11EF">
        <w:rPr>
          <w:color w:val="000000"/>
        </w:rPr>
        <w:t xml:space="preserve"> a patch he likes, he tends to stick with it. "</w:t>
      </w:r>
      <w:r w:rsidR="00C267EE" w:rsidRPr="00C267EE">
        <w:rPr>
          <w:color w:val="000000"/>
        </w:rPr>
        <w:t>Some of these shows I work on last for six months at a time</w:t>
      </w:r>
      <w:r w:rsidR="004A11EF">
        <w:rPr>
          <w:color w:val="000000"/>
        </w:rPr>
        <w:t xml:space="preserve">, so </w:t>
      </w:r>
      <w:r w:rsidR="00DA44E9">
        <w:rPr>
          <w:color w:val="000000"/>
        </w:rPr>
        <w:t>if</w:t>
      </w:r>
      <w:r w:rsidR="00C267EE" w:rsidRPr="00C267EE">
        <w:rPr>
          <w:color w:val="000000"/>
        </w:rPr>
        <w:t xml:space="preserve"> I get a patch that I like, it stays. The </w:t>
      </w:r>
      <w:proofErr w:type="spellStart"/>
      <w:r w:rsidR="00C267EE" w:rsidRPr="00C267EE">
        <w:rPr>
          <w:color w:val="000000"/>
        </w:rPr>
        <w:t>MiniMod</w:t>
      </w:r>
      <w:proofErr w:type="spellEnd"/>
      <w:r w:rsidR="00C267EE" w:rsidRPr="00C267EE">
        <w:rPr>
          <w:color w:val="000000"/>
        </w:rPr>
        <w:t xml:space="preserve"> is kind of its own self-contained instrument that always stays patched, and then I just extend on from that.</w:t>
      </w:r>
      <w:r w:rsidR="00BE7CB6">
        <w:rPr>
          <w:color w:val="000000"/>
        </w:rPr>
        <w:t>"</w:t>
      </w:r>
    </w:p>
    <w:p w14:paraId="124C004A" w14:textId="77777777" w:rsidR="008C71E2" w:rsidRDefault="008C71E2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14:paraId="12D3ABC5" w14:textId="37C8224C" w:rsidR="005809B7" w:rsidRPr="00554B99" w:rsidRDefault="00F1764C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bCs/>
          <w:color w:val="000000"/>
        </w:rPr>
      </w:pPr>
      <w:r w:rsidRPr="00554B99">
        <w:rPr>
          <w:b/>
          <w:bCs/>
          <w:color w:val="000000"/>
        </w:rPr>
        <w:t>Hooked on AJH Synth</w:t>
      </w:r>
    </w:p>
    <w:p w14:paraId="08F3E9C7" w14:textId="1DA414E0" w:rsidR="008761F2" w:rsidRDefault="006E41DF" w:rsidP="000C6D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Following</w:t>
      </w:r>
      <w:r w:rsidR="008761F2">
        <w:rPr>
          <w:color w:val="000000"/>
        </w:rPr>
        <w:t xml:space="preserve"> his work on </w:t>
      </w:r>
      <w:r w:rsidR="008761F2" w:rsidRPr="006E41DF">
        <w:rPr>
          <w:i/>
          <w:iCs/>
          <w:color w:val="000000"/>
        </w:rPr>
        <w:t>The Last Kingdo</w:t>
      </w:r>
      <w:r>
        <w:rPr>
          <w:i/>
          <w:iCs/>
          <w:color w:val="000000"/>
        </w:rPr>
        <w:t xml:space="preserve">m, </w:t>
      </w:r>
      <w:r>
        <w:rPr>
          <w:color w:val="000000"/>
        </w:rPr>
        <w:t>Lunn has continued his sonic journey with AJH Synth. "</w:t>
      </w:r>
      <w:r w:rsidR="00B405DC">
        <w:rPr>
          <w:color w:val="000000"/>
        </w:rPr>
        <w:t xml:space="preserve">I think I've got </w:t>
      </w:r>
      <w:r w:rsidR="00BF2538">
        <w:rPr>
          <w:color w:val="000000"/>
        </w:rPr>
        <w:t xml:space="preserve">virtually all </w:t>
      </w:r>
      <w:r w:rsidR="003F5B10">
        <w:rPr>
          <w:color w:val="000000"/>
        </w:rPr>
        <w:t>their modules</w:t>
      </w:r>
      <w:r w:rsidR="00B405DC">
        <w:rPr>
          <w:color w:val="000000"/>
        </w:rPr>
        <w:t xml:space="preserve"> now, and it is still a massive part of my sound</w:t>
      </w:r>
      <w:r w:rsidR="008761F2" w:rsidRPr="008761F2">
        <w:rPr>
          <w:color w:val="000000"/>
        </w:rPr>
        <w:t xml:space="preserve">. I was completely hooked after I got the </w:t>
      </w:r>
      <w:proofErr w:type="spellStart"/>
      <w:r w:rsidR="008761F2" w:rsidRPr="008761F2">
        <w:rPr>
          <w:color w:val="000000"/>
        </w:rPr>
        <w:t>MiniMod</w:t>
      </w:r>
      <w:proofErr w:type="spellEnd"/>
      <w:r w:rsidR="008761F2" w:rsidRPr="008761F2">
        <w:rPr>
          <w:color w:val="000000"/>
        </w:rPr>
        <w:t>.</w:t>
      </w:r>
      <w:r w:rsidR="00A944D1">
        <w:rPr>
          <w:color w:val="000000"/>
        </w:rPr>
        <w:t>"</w:t>
      </w:r>
    </w:p>
    <w:p w14:paraId="4C4C01FA" w14:textId="77777777" w:rsidR="00F34A69" w:rsidRPr="00171517" w:rsidRDefault="00F34A69" w:rsidP="00FB64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4841C7" w14:textId="63EE7A76" w:rsidR="00F34A69" w:rsidRPr="00F34A69" w:rsidRDefault="00C12AE4" w:rsidP="00F34A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Lunn remains extremely busy, having completed a score for a forthcoming </w:t>
      </w:r>
      <w:r w:rsidRPr="004702E1">
        <w:rPr>
          <w:i/>
          <w:iCs/>
          <w:color w:val="000000"/>
        </w:rPr>
        <w:t>Downton Abbey</w:t>
      </w:r>
      <w:r>
        <w:rPr>
          <w:color w:val="000000"/>
        </w:rPr>
        <w:t xml:space="preserve"> movie, as well as with ongoing work from another successful television series called Shetland. His </w:t>
      </w:r>
      <w:r w:rsidR="002E2DB1">
        <w:rPr>
          <w:color w:val="000000"/>
        </w:rPr>
        <w:t>music for</w:t>
      </w:r>
      <w:r>
        <w:rPr>
          <w:color w:val="000000"/>
        </w:rPr>
        <w:t xml:space="preserve"> </w:t>
      </w:r>
      <w:r w:rsidRPr="004702E1">
        <w:rPr>
          <w:i/>
          <w:iCs/>
          <w:color w:val="000000"/>
        </w:rPr>
        <w:t>The Last Kingdom</w:t>
      </w:r>
      <w:r>
        <w:rPr>
          <w:color w:val="000000"/>
        </w:rPr>
        <w:t xml:space="preserve"> and </w:t>
      </w:r>
      <w:r w:rsidRPr="004702E1">
        <w:rPr>
          <w:i/>
          <w:iCs/>
          <w:color w:val="000000"/>
        </w:rPr>
        <w:t xml:space="preserve">Shetland </w:t>
      </w:r>
      <w:r w:rsidR="002E2DB1">
        <w:rPr>
          <w:color w:val="000000"/>
        </w:rPr>
        <w:t>is available on major streaming platforms and other</w:t>
      </w:r>
      <w:r w:rsidR="00E60F92">
        <w:rPr>
          <w:color w:val="000000"/>
        </w:rPr>
        <w:t xml:space="preserve"> popular</w:t>
      </w:r>
      <w:r w:rsidR="0094020F">
        <w:rPr>
          <w:color w:val="000000"/>
        </w:rPr>
        <w:t xml:space="preserve"> listening</w:t>
      </w:r>
      <w:r w:rsidR="002E2DB1">
        <w:rPr>
          <w:color w:val="000000"/>
        </w:rPr>
        <w:t xml:space="preserve"> formats. </w:t>
      </w:r>
      <w:r w:rsidR="00FF441A">
        <w:rPr>
          <w:color w:val="000000"/>
        </w:rPr>
        <w:t xml:space="preserve">For more information, please visit </w:t>
      </w:r>
      <w:r w:rsidR="00114233">
        <w:rPr>
          <w:color w:val="000000"/>
        </w:rPr>
        <w:t xml:space="preserve">his website at </w:t>
      </w:r>
      <w:hyperlink r:id="rId7" w:history="1">
        <w:r w:rsidR="001203CF" w:rsidRPr="004702E1">
          <w:rPr>
            <w:rStyle w:val="Hyperlink"/>
          </w:rPr>
          <w:t>www.</w:t>
        </w:r>
        <w:r w:rsidR="009515A4" w:rsidRPr="004702E1">
          <w:rPr>
            <w:rStyle w:val="Hyperlink"/>
          </w:rPr>
          <w:t>jlunn.com</w:t>
        </w:r>
      </w:hyperlink>
      <w:r w:rsidR="009515A4">
        <w:rPr>
          <w:color w:val="000000"/>
        </w:rPr>
        <w:t xml:space="preserve">. </w:t>
      </w:r>
      <w:r w:rsidR="00114233">
        <w:rPr>
          <w:color w:val="000000"/>
        </w:rPr>
        <w:t xml:space="preserve"> </w:t>
      </w:r>
    </w:p>
    <w:p w14:paraId="02CBE06B" w14:textId="4EF15F99" w:rsidR="009A05C2" w:rsidRDefault="009A05C2" w:rsidP="00FB64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7E9990D" w14:textId="77777777" w:rsidR="009A05C2" w:rsidRDefault="009A0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D8E9A89" w14:textId="77777777" w:rsidR="009A05C2" w:rsidRDefault="009A0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DF7822E" w14:textId="77777777" w:rsidR="0010632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i/>
          <w:color w:val="000000"/>
        </w:rPr>
      </w:pPr>
      <w:r w:rsidRPr="0043317C">
        <w:rPr>
          <w:b/>
          <w:bCs/>
          <w:i/>
          <w:color w:val="000000"/>
        </w:rPr>
        <w:t>About AJH Synth</w:t>
      </w:r>
    </w:p>
    <w:p w14:paraId="28670DEA" w14:textId="0B2F519F" w:rsidR="0010632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43317C">
        <w:rPr>
          <w:i/>
          <w:color w:val="000000"/>
        </w:rPr>
        <w:t>AJH</w:t>
      </w:r>
      <w:r>
        <w:rPr>
          <w:i/>
          <w:color w:val="000000"/>
        </w:rPr>
        <w:t xml:space="preserve"> </w:t>
      </w:r>
      <w:r w:rsidRPr="0043317C">
        <w:rPr>
          <w:i/>
          <w:color w:val="000000"/>
        </w:rPr>
        <w:t xml:space="preserve">Synth is headed up by Allan J Hall, who has been involved with synths, electronics and music for several decades. He started by building a guitar fuzz box at the tender age of 12 and his interest in </w:t>
      </w:r>
      <w:proofErr w:type="spellStart"/>
      <w:r w:rsidRPr="0043317C">
        <w:rPr>
          <w:i/>
          <w:color w:val="000000"/>
        </w:rPr>
        <w:t>synthesisers</w:t>
      </w:r>
      <w:proofErr w:type="spellEnd"/>
      <w:r w:rsidRPr="0043317C">
        <w:rPr>
          <w:i/>
          <w:color w:val="000000"/>
        </w:rPr>
        <w:t xml:space="preserve"> and electronic music soon followed, </w:t>
      </w:r>
      <w:proofErr w:type="spellStart"/>
      <w:r w:rsidRPr="0043317C">
        <w:rPr>
          <w:i/>
          <w:color w:val="000000"/>
        </w:rPr>
        <w:t>fuelled</w:t>
      </w:r>
      <w:proofErr w:type="spellEnd"/>
      <w:r w:rsidRPr="0043317C">
        <w:rPr>
          <w:i/>
          <w:color w:val="000000"/>
        </w:rPr>
        <w:t xml:space="preserve"> by an unhealthy overexposure to early Tangerine Dream, Pink Floyd, Vangelis and </w:t>
      </w:r>
      <w:proofErr w:type="spellStart"/>
      <w:r w:rsidRPr="0043317C">
        <w:rPr>
          <w:i/>
          <w:color w:val="000000"/>
        </w:rPr>
        <w:t>Kitaro</w:t>
      </w:r>
      <w:proofErr w:type="spellEnd"/>
      <w:r w:rsidRPr="0043317C">
        <w:rPr>
          <w:i/>
          <w:color w:val="000000"/>
        </w:rPr>
        <w:t xml:space="preserve">. For the last 15 </w:t>
      </w:r>
    </w:p>
    <w:p w14:paraId="74B57C0E" w14:textId="1F55A8B7" w:rsidR="00C5015C" w:rsidRDefault="00433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43317C">
        <w:rPr>
          <w:i/>
          <w:color w:val="000000"/>
        </w:rPr>
        <w:lastRenderedPageBreak/>
        <w:t xml:space="preserve">years he has been building and modding synth systems both for himself and other electronic musicians, as well as spending some time as a semi-pro musician playing keyboards in several rock and tribute bands. Allan spent five years as a service technician repairing and modifying Moog, Arp, </w:t>
      </w:r>
      <w:proofErr w:type="spellStart"/>
      <w:r w:rsidRPr="0043317C">
        <w:rPr>
          <w:i/>
          <w:color w:val="000000"/>
        </w:rPr>
        <w:t>Korg</w:t>
      </w:r>
      <w:proofErr w:type="spellEnd"/>
      <w:r w:rsidRPr="0043317C">
        <w:rPr>
          <w:i/>
          <w:color w:val="000000"/>
        </w:rPr>
        <w:t xml:space="preserve">, Roland and other analogue </w:t>
      </w:r>
      <w:proofErr w:type="spellStart"/>
      <w:r w:rsidRPr="0043317C">
        <w:rPr>
          <w:i/>
          <w:color w:val="000000"/>
        </w:rPr>
        <w:t>synthesisers</w:t>
      </w:r>
      <w:proofErr w:type="spellEnd"/>
      <w:r w:rsidRPr="0043317C">
        <w:rPr>
          <w:i/>
          <w:color w:val="000000"/>
        </w:rPr>
        <w:t xml:space="preserve"> along with some Pro Audio design work, previous to this he spent two years designing and building "boutique" valve (tube) guitar amplifiers. AJH</w:t>
      </w:r>
      <w:r w:rsidR="00E4653F">
        <w:rPr>
          <w:i/>
          <w:color w:val="000000"/>
        </w:rPr>
        <w:t xml:space="preserve"> </w:t>
      </w:r>
      <w:r w:rsidRPr="0043317C">
        <w:rPr>
          <w:i/>
          <w:color w:val="000000"/>
        </w:rPr>
        <w:t xml:space="preserve">Synth are based near Durham, in the </w:t>
      </w:r>
      <w:r w:rsidR="00AE213D">
        <w:rPr>
          <w:i/>
          <w:color w:val="000000"/>
        </w:rPr>
        <w:t>northeast</w:t>
      </w:r>
      <w:r w:rsidRPr="0043317C">
        <w:rPr>
          <w:i/>
          <w:color w:val="000000"/>
        </w:rPr>
        <w:t xml:space="preserve"> of England, where this small but enthusiastic bunch of synth heads now indulge their passion for all things modular.</w:t>
      </w:r>
      <w:r w:rsidR="00B9388C">
        <w:rPr>
          <w:i/>
          <w:color w:val="000000"/>
        </w:rPr>
        <w:br/>
      </w:r>
    </w:p>
    <w:p w14:paraId="716517CC" w14:textId="0DAE7652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  <w:r w:rsidR="00B9388C">
        <w:rPr>
          <w:color w:val="000000"/>
        </w:rPr>
        <w:br/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Sect="00102ECA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044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3AC2" w14:textId="77777777" w:rsidR="002574B0" w:rsidRDefault="002574B0">
      <w:r>
        <w:separator/>
      </w:r>
    </w:p>
  </w:endnote>
  <w:endnote w:type="continuationSeparator" w:id="0">
    <w:p w14:paraId="0AD1A6ED" w14:textId="77777777" w:rsidR="002574B0" w:rsidRDefault="002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A371" w14:textId="77777777" w:rsidR="002574B0" w:rsidRDefault="002574B0">
      <w:r>
        <w:separator/>
      </w:r>
    </w:p>
  </w:footnote>
  <w:footnote w:type="continuationSeparator" w:id="0">
    <w:p w14:paraId="38AC6275" w14:textId="77777777" w:rsidR="002574B0" w:rsidRDefault="0025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E943" w14:textId="6466DCBC" w:rsidR="00C5015C" w:rsidRDefault="00A37B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AJH Synth - </w:t>
    </w:r>
    <w:r w:rsidR="000726ED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John Lunn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2155" w14:textId="1CC620B4" w:rsidR="00C5015C" w:rsidRDefault="001063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AJH </w:t>
    </w:r>
    <w:r w:rsidR="00011FF6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Synth 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- </w:t>
    </w:r>
    <w:r w:rsidR="001F45AF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John Lunn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64D"/>
    <w:rsid w:val="000017BF"/>
    <w:rsid w:val="000021E5"/>
    <w:rsid w:val="000044C5"/>
    <w:rsid w:val="00004794"/>
    <w:rsid w:val="000069D1"/>
    <w:rsid w:val="000075D7"/>
    <w:rsid w:val="000102EC"/>
    <w:rsid w:val="00011FF6"/>
    <w:rsid w:val="00013043"/>
    <w:rsid w:val="00015AEE"/>
    <w:rsid w:val="00017CBB"/>
    <w:rsid w:val="0002269A"/>
    <w:rsid w:val="00022CE8"/>
    <w:rsid w:val="000249E0"/>
    <w:rsid w:val="000251B5"/>
    <w:rsid w:val="00026756"/>
    <w:rsid w:val="00027303"/>
    <w:rsid w:val="00027EEF"/>
    <w:rsid w:val="00030B34"/>
    <w:rsid w:val="00031374"/>
    <w:rsid w:val="00032EE2"/>
    <w:rsid w:val="0003393A"/>
    <w:rsid w:val="000375A5"/>
    <w:rsid w:val="000433FC"/>
    <w:rsid w:val="00045B6B"/>
    <w:rsid w:val="00051B00"/>
    <w:rsid w:val="00052D73"/>
    <w:rsid w:val="00054798"/>
    <w:rsid w:val="00055A9A"/>
    <w:rsid w:val="000614D3"/>
    <w:rsid w:val="00063CC6"/>
    <w:rsid w:val="00064BEB"/>
    <w:rsid w:val="00065A84"/>
    <w:rsid w:val="00065D6A"/>
    <w:rsid w:val="000705BC"/>
    <w:rsid w:val="000706FA"/>
    <w:rsid w:val="00071967"/>
    <w:rsid w:val="000726ED"/>
    <w:rsid w:val="000739DD"/>
    <w:rsid w:val="0007531D"/>
    <w:rsid w:val="000754A6"/>
    <w:rsid w:val="0007591D"/>
    <w:rsid w:val="00076C23"/>
    <w:rsid w:val="000771DC"/>
    <w:rsid w:val="0008043A"/>
    <w:rsid w:val="0008135B"/>
    <w:rsid w:val="00081872"/>
    <w:rsid w:val="000821EE"/>
    <w:rsid w:val="000833E9"/>
    <w:rsid w:val="00087307"/>
    <w:rsid w:val="00087FFE"/>
    <w:rsid w:val="00091435"/>
    <w:rsid w:val="00092782"/>
    <w:rsid w:val="00092A0B"/>
    <w:rsid w:val="00094335"/>
    <w:rsid w:val="0009631C"/>
    <w:rsid w:val="00097C07"/>
    <w:rsid w:val="000A107C"/>
    <w:rsid w:val="000A1A2E"/>
    <w:rsid w:val="000A2FE3"/>
    <w:rsid w:val="000A36EF"/>
    <w:rsid w:val="000A77DA"/>
    <w:rsid w:val="000B2AAD"/>
    <w:rsid w:val="000B4859"/>
    <w:rsid w:val="000B4E38"/>
    <w:rsid w:val="000B6473"/>
    <w:rsid w:val="000B7CE1"/>
    <w:rsid w:val="000C04A0"/>
    <w:rsid w:val="000C15CF"/>
    <w:rsid w:val="000C1C18"/>
    <w:rsid w:val="000C1C5B"/>
    <w:rsid w:val="000C3943"/>
    <w:rsid w:val="000C6D46"/>
    <w:rsid w:val="000C79F9"/>
    <w:rsid w:val="000D070B"/>
    <w:rsid w:val="000D1107"/>
    <w:rsid w:val="000D2F16"/>
    <w:rsid w:val="000D47B3"/>
    <w:rsid w:val="000D483F"/>
    <w:rsid w:val="000D6FED"/>
    <w:rsid w:val="000E0CAB"/>
    <w:rsid w:val="000E0EB5"/>
    <w:rsid w:val="000E1132"/>
    <w:rsid w:val="000F15E8"/>
    <w:rsid w:val="000F1F3C"/>
    <w:rsid w:val="000F4469"/>
    <w:rsid w:val="000F4DAA"/>
    <w:rsid w:val="000F5213"/>
    <w:rsid w:val="000F7CD8"/>
    <w:rsid w:val="00101D44"/>
    <w:rsid w:val="00102ECA"/>
    <w:rsid w:val="001049C3"/>
    <w:rsid w:val="001057E9"/>
    <w:rsid w:val="0010632C"/>
    <w:rsid w:val="00106762"/>
    <w:rsid w:val="00107EB9"/>
    <w:rsid w:val="00110AF4"/>
    <w:rsid w:val="00112111"/>
    <w:rsid w:val="00113242"/>
    <w:rsid w:val="00114233"/>
    <w:rsid w:val="001146CB"/>
    <w:rsid w:val="0011486A"/>
    <w:rsid w:val="00114B77"/>
    <w:rsid w:val="001153A5"/>
    <w:rsid w:val="001158A8"/>
    <w:rsid w:val="00115F68"/>
    <w:rsid w:val="00116002"/>
    <w:rsid w:val="001203CF"/>
    <w:rsid w:val="00120EDF"/>
    <w:rsid w:val="00121C40"/>
    <w:rsid w:val="00122BDC"/>
    <w:rsid w:val="0012356F"/>
    <w:rsid w:val="00124813"/>
    <w:rsid w:val="00126C9F"/>
    <w:rsid w:val="0012725D"/>
    <w:rsid w:val="0012742C"/>
    <w:rsid w:val="00127612"/>
    <w:rsid w:val="0013118A"/>
    <w:rsid w:val="00133DBD"/>
    <w:rsid w:val="0013478E"/>
    <w:rsid w:val="00134BB1"/>
    <w:rsid w:val="00135556"/>
    <w:rsid w:val="001366AB"/>
    <w:rsid w:val="00136B0A"/>
    <w:rsid w:val="0013771E"/>
    <w:rsid w:val="0013777D"/>
    <w:rsid w:val="0014027A"/>
    <w:rsid w:val="00142451"/>
    <w:rsid w:val="00145141"/>
    <w:rsid w:val="00156904"/>
    <w:rsid w:val="00156C62"/>
    <w:rsid w:val="001575EF"/>
    <w:rsid w:val="00157BBB"/>
    <w:rsid w:val="00164620"/>
    <w:rsid w:val="00166B02"/>
    <w:rsid w:val="00166CC8"/>
    <w:rsid w:val="00166F5F"/>
    <w:rsid w:val="00170236"/>
    <w:rsid w:val="00171517"/>
    <w:rsid w:val="001722DC"/>
    <w:rsid w:val="001732B3"/>
    <w:rsid w:val="001740EE"/>
    <w:rsid w:val="00177959"/>
    <w:rsid w:val="00180088"/>
    <w:rsid w:val="00182C8E"/>
    <w:rsid w:val="00182FBA"/>
    <w:rsid w:val="00183638"/>
    <w:rsid w:val="00186176"/>
    <w:rsid w:val="0018780D"/>
    <w:rsid w:val="00187C76"/>
    <w:rsid w:val="00191053"/>
    <w:rsid w:val="00191C0B"/>
    <w:rsid w:val="00193F89"/>
    <w:rsid w:val="00194C51"/>
    <w:rsid w:val="001977A4"/>
    <w:rsid w:val="001A34FD"/>
    <w:rsid w:val="001A374C"/>
    <w:rsid w:val="001A3839"/>
    <w:rsid w:val="001A4EA6"/>
    <w:rsid w:val="001A54B2"/>
    <w:rsid w:val="001A6045"/>
    <w:rsid w:val="001A6AA5"/>
    <w:rsid w:val="001A6B6C"/>
    <w:rsid w:val="001A6B79"/>
    <w:rsid w:val="001A7624"/>
    <w:rsid w:val="001A7D68"/>
    <w:rsid w:val="001A7F8C"/>
    <w:rsid w:val="001B36D9"/>
    <w:rsid w:val="001B3B50"/>
    <w:rsid w:val="001B53BB"/>
    <w:rsid w:val="001B69CF"/>
    <w:rsid w:val="001B7959"/>
    <w:rsid w:val="001C29FB"/>
    <w:rsid w:val="001C2DE8"/>
    <w:rsid w:val="001C5E44"/>
    <w:rsid w:val="001C6F9F"/>
    <w:rsid w:val="001D1AB4"/>
    <w:rsid w:val="001D3061"/>
    <w:rsid w:val="001D7FE0"/>
    <w:rsid w:val="001E012A"/>
    <w:rsid w:val="001E1892"/>
    <w:rsid w:val="001E1920"/>
    <w:rsid w:val="001E1AE2"/>
    <w:rsid w:val="001E2466"/>
    <w:rsid w:val="001E47DB"/>
    <w:rsid w:val="001E4D48"/>
    <w:rsid w:val="001F09AB"/>
    <w:rsid w:val="001F09BB"/>
    <w:rsid w:val="001F0A89"/>
    <w:rsid w:val="001F0F89"/>
    <w:rsid w:val="001F35D9"/>
    <w:rsid w:val="001F45AF"/>
    <w:rsid w:val="001F6E5C"/>
    <w:rsid w:val="002034C9"/>
    <w:rsid w:val="00203A7A"/>
    <w:rsid w:val="002064C7"/>
    <w:rsid w:val="002078E8"/>
    <w:rsid w:val="002103F5"/>
    <w:rsid w:val="0021058E"/>
    <w:rsid w:val="00210BFD"/>
    <w:rsid w:val="002117BE"/>
    <w:rsid w:val="00212327"/>
    <w:rsid w:val="00212DC0"/>
    <w:rsid w:val="002136E6"/>
    <w:rsid w:val="00213C81"/>
    <w:rsid w:val="00213F7F"/>
    <w:rsid w:val="00214F59"/>
    <w:rsid w:val="00215149"/>
    <w:rsid w:val="00216DA1"/>
    <w:rsid w:val="002234C0"/>
    <w:rsid w:val="00226C17"/>
    <w:rsid w:val="00227C35"/>
    <w:rsid w:val="00231181"/>
    <w:rsid w:val="002313F6"/>
    <w:rsid w:val="0023206A"/>
    <w:rsid w:val="002342C8"/>
    <w:rsid w:val="002347AD"/>
    <w:rsid w:val="0023688A"/>
    <w:rsid w:val="00236FFB"/>
    <w:rsid w:val="0024016D"/>
    <w:rsid w:val="00243FA8"/>
    <w:rsid w:val="002468E1"/>
    <w:rsid w:val="00250541"/>
    <w:rsid w:val="00251946"/>
    <w:rsid w:val="0025196B"/>
    <w:rsid w:val="00253A2E"/>
    <w:rsid w:val="0025436D"/>
    <w:rsid w:val="00254470"/>
    <w:rsid w:val="00254E96"/>
    <w:rsid w:val="0025706B"/>
    <w:rsid w:val="0025707E"/>
    <w:rsid w:val="0025714F"/>
    <w:rsid w:val="002574B0"/>
    <w:rsid w:val="0025776C"/>
    <w:rsid w:val="002607F6"/>
    <w:rsid w:val="00260B5E"/>
    <w:rsid w:val="0026122E"/>
    <w:rsid w:val="00264047"/>
    <w:rsid w:val="0026734C"/>
    <w:rsid w:val="00267BB4"/>
    <w:rsid w:val="002703E0"/>
    <w:rsid w:val="00270EE7"/>
    <w:rsid w:val="002727FB"/>
    <w:rsid w:val="00274C3C"/>
    <w:rsid w:val="0027570E"/>
    <w:rsid w:val="00276C29"/>
    <w:rsid w:val="0027758F"/>
    <w:rsid w:val="002800D0"/>
    <w:rsid w:val="00281EB6"/>
    <w:rsid w:val="00283321"/>
    <w:rsid w:val="002838E5"/>
    <w:rsid w:val="00286271"/>
    <w:rsid w:val="002871DD"/>
    <w:rsid w:val="002871F5"/>
    <w:rsid w:val="00292975"/>
    <w:rsid w:val="00295795"/>
    <w:rsid w:val="00296311"/>
    <w:rsid w:val="002A03C5"/>
    <w:rsid w:val="002A16A5"/>
    <w:rsid w:val="002A17DD"/>
    <w:rsid w:val="002A2F68"/>
    <w:rsid w:val="002A3B44"/>
    <w:rsid w:val="002A53E7"/>
    <w:rsid w:val="002A6249"/>
    <w:rsid w:val="002A6388"/>
    <w:rsid w:val="002A720A"/>
    <w:rsid w:val="002B04D0"/>
    <w:rsid w:val="002B28A7"/>
    <w:rsid w:val="002B3F20"/>
    <w:rsid w:val="002B6392"/>
    <w:rsid w:val="002C0072"/>
    <w:rsid w:val="002C0E5F"/>
    <w:rsid w:val="002C0E6D"/>
    <w:rsid w:val="002C1BFF"/>
    <w:rsid w:val="002C1F5B"/>
    <w:rsid w:val="002C23AE"/>
    <w:rsid w:val="002C26E3"/>
    <w:rsid w:val="002C2F0E"/>
    <w:rsid w:val="002C4743"/>
    <w:rsid w:val="002C48E5"/>
    <w:rsid w:val="002C51E0"/>
    <w:rsid w:val="002C5932"/>
    <w:rsid w:val="002D0383"/>
    <w:rsid w:val="002D3DCB"/>
    <w:rsid w:val="002D4E32"/>
    <w:rsid w:val="002E0F0F"/>
    <w:rsid w:val="002E22E9"/>
    <w:rsid w:val="002E2331"/>
    <w:rsid w:val="002E2DB1"/>
    <w:rsid w:val="002E40DB"/>
    <w:rsid w:val="002E47D6"/>
    <w:rsid w:val="002E515D"/>
    <w:rsid w:val="002E657B"/>
    <w:rsid w:val="002E7A3E"/>
    <w:rsid w:val="002E7F06"/>
    <w:rsid w:val="002F014F"/>
    <w:rsid w:val="002F1453"/>
    <w:rsid w:val="002F2890"/>
    <w:rsid w:val="002F3632"/>
    <w:rsid w:val="002F3E60"/>
    <w:rsid w:val="003042C4"/>
    <w:rsid w:val="0030439C"/>
    <w:rsid w:val="00304B0B"/>
    <w:rsid w:val="00307E1B"/>
    <w:rsid w:val="00313935"/>
    <w:rsid w:val="00313C71"/>
    <w:rsid w:val="00314241"/>
    <w:rsid w:val="0031425A"/>
    <w:rsid w:val="00314F93"/>
    <w:rsid w:val="0031546C"/>
    <w:rsid w:val="00315BF3"/>
    <w:rsid w:val="0031797C"/>
    <w:rsid w:val="00320633"/>
    <w:rsid w:val="003217DB"/>
    <w:rsid w:val="00322957"/>
    <w:rsid w:val="00322AFD"/>
    <w:rsid w:val="00322D7C"/>
    <w:rsid w:val="003233B5"/>
    <w:rsid w:val="00323418"/>
    <w:rsid w:val="00323501"/>
    <w:rsid w:val="003261F4"/>
    <w:rsid w:val="00330EF2"/>
    <w:rsid w:val="00331622"/>
    <w:rsid w:val="00333222"/>
    <w:rsid w:val="003335BE"/>
    <w:rsid w:val="003341F9"/>
    <w:rsid w:val="003344EC"/>
    <w:rsid w:val="0033479F"/>
    <w:rsid w:val="0033724E"/>
    <w:rsid w:val="003441B2"/>
    <w:rsid w:val="00346998"/>
    <w:rsid w:val="00346E42"/>
    <w:rsid w:val="0035058B"/>
    <w:rsid w:val="00350C82"/>
    <w:rsid w:val="003517A6"/>
    <w:rsid w:val="00351FFC"/>
    <w:rsid w:val="003551A6"/>
    <w:rsid w:val="00355CE1"/>
    <w:rsid w:val="00355ECB"/>
    <w:rsid w:val="0035600A"/>
    <w:rsid w:val="00357130"/>
    <w:rsid w:val="00364F9A"/>
    <w:rsid w:val="00365856"/>
    <w:rsid w:val="00365B8A"/>
    <w:rsid w:val="003705CE"/>
    <w:rsid w:val="00372B6B"/>
    <w:rsid w:val="003744AA"/>
    <w:rsid w:val="003751A1"/>
    <w:rsid w:val="00377758"/>
    <w:rsid w:val="00380ED4"/>
    <w:rsid w:val="0038298E"/>
    <w:rsid w:val="00382D31"/>
    <w:rsid w:val="00383237"/>
    <w:rsid w:val="00383BB8"/>
    <w:rsid w:val="00383BBF"/>
    <w:rsid w:val="00383D6E"/>
    <w:rsid w:val="003865F2"/>
    <w:rsid w:val="00390DD2"/>
    <w:rsid w:val="00390FE5"/>
    <w:rsid w:val="0039172C"/>
    <w:rsid w:val="00392B40"/>
    <w:rsid w:val="00393F69"/>
    <w:rsid w:val="00394EC4"/>
    <w:rsid w:val="00395748"/>
    <w:rsid w:val="00396864"/>
    <w:rsid w:val="00396A3C"/>
    <w:rsid w:val="00396D38"/>
    <w:rsid w:val="00396ED8"/>
    <w:rsid w:val="003A1F6A"/>
    <w:rsid w:val="003A2E38"/>
    <w:rsid w:val="003A3176"/>
    <w:rsid w:val="003A4952"/>
    <w:rsid w:val="003B083D"/>
    <w:rsid w:val="003B15F4"/>
    <w:rsid w:val="003B1B79"/>
    <w:rsid w:val="003B1D76"/>
    <w:rsid w:val="003B4C82"/>
    <w:rsid w:val="003B5579"/>
    <w:rsid w:val="003B7504"/>
    <w:rsid w:val="003B7DAF"/>
    <w:rsid w:val="003C13D3"/>
    <w:rsid w:val="003C33B1"/>
    <w:rsid w:val="003C38B9"/>
    <w:rsid w:val="003C3E17"/>
    <w:rsid w:val="003C76A4"/>
    <w:rsid w:val="003D0E4A"/>
    <w:rsid w:val="003D1831"/>
    <w:rsid w:val="003D4CE6"/>
    <w:rsid w:val="003D7D00"/>
    <w:rsid w:val="003E072F"/>
    <w:rsid w:val="003E09AF"/>
    <w:rsid w:val="003E0CC0"/>
    <w:rsid w:val="003E4514"/>
    <w:rsid w:val="003E4F0D"/>
    <w:rsid w:val="003E5CAC"/>
    <w:rsid w:val="003E6AB8"/>
    <w:rsid w:val="003F0312"/>
    <w:rsid w:val="003F094A"/>
    <w:rsid w:val="003F1C05"/>
    <w:rsid w:val="003F22B4"/>
    <w:rsid w:val="003F249F"/>
    <w:rsid w:val="003F4569"/>
    <w:rsid w:val="003F5136"/>
    <w:rsid w:val="003F5B10"/>
    <w:rsid w:val="003F6993"/>
    <w:rsid w:val="003F6E24"/>
    <w:rsid w:val="003F76AB"/>
    <w:rsid w:val="00400D7E"/>
    <w:rsid w:val="0040207D"/>
    <w:rsid w:val="00402880"/>
    <w:rsid w:val="00403A57"/>
    <w:rsid w:val="004054DD"/>
    <w:rsid w:val="0040617A"/>
    <w:rsid w:val="00406D24"/>
    <w:rsid w:val="00407106"/>
    <w:rsid w:val="004076A3"/>
    <w:rsid w:val="0040780F"/>
    <w:rsid w:val="004079AE"/>
    <w:rsid w:val="00410E93"/>
    <w:rsid w:val="00411234"/>
    <w:rsid w:val="0041381B"/>
    <w:rsid w:val="00413990"/>
    <w:rsid w:val="00413C0C"/>
    <w:rsid w:val="00415A31"/>
    <w:rsid w:val="00416884"/>
    <w:rsid w:val="00416D50"/>
    <w:rsid w:val="004173DA"/>
    <w:rsid w:val="00420FEA"/>
    <w:rsid w:val="004217D1"/>
    <w:rsid w:val="00421A52"/>
    <w:rsid w:val="004226ED"/>
    <w:rsid w:val="0042285D"/>
    <w:rsid w:val="00422AD7"/>
    <w:rsid w:val="00423C45"/>
    <w:rsid w:val="00423C57"/>
    <w:rsid w:val="00424008"/>
    <w:rsid w:val="00424C1B"/>
    <w:rsid w:val="00424E14"/>
    <w:rsid w:val="004263A2"/>
    <w:rsid w:val="0042699E"/>
    <w:rsid w:val="00427A3C"/>
    <w:rsid w:val="00430BD9"/>
    <w:rsid w:val="00431004"/>
    <w:rsid w:val="00431DB5"/>
    <w:rsid w:val="0043317C"/>
    <w:rsid w:val="00433F3D"/>
    <w:rsid w:val="0043416C"/>
    <w:rsid w:val="004346CE"/>
    <w:rsid w:val="0043554F"/>
    <w:rsid w:val="004406CC"/>
    <w:rsid w:val="00442645"/>
    <w:rsid w:val="00442819"/>
    <w:rsid w:val="004457B1"/>
    <w:rsid w:val="0044649A"/>
    <w:rsid w:val="0044703E"/>
    <w:rsid w:val="00450F8B"/>
    <w:rsid w:val="00450FF4"/>
    <w:rsid w:val="004540CD"/>
    <w:rsid w:val="004552FD"/>
    <w:rsid w:val="00455E68"/>
    <w:rsid w:val="004628A3"/>
    <w:rsid w:val="00462BEA"/>
    <w:rsid w:val="00465822"/>
    <w:rsid w:val="0046589F"/>
    <w:rsid w:val="00465D64"/>
    <w:rsid w:val="00465F3E"/>
    <w:rsid w:val="00466D32"/>
    <w:rsid w:val="004670F1"/>
    <w:rsid w:val="004702E1"/>
    <w:rsid w:val="004723EF"/>
    <w:rsid w:val="00473E4B"/>
    <w:rsid w:val="00475DD2"/>
    <w:rsid w:val="0047716A"/>
    <w:rsid w:val="00480ECB"/>
    <w:rsid w:val="004812ED"/>
    <w:rsid w:val="0048410A"/>
    <w:rsid w:val="0048503B"/>
    <w:rsid w:val="00485B28"/>
    <w:rsid w:val="004862DF"/>
    <w:rsid w:val="00486348"/>
    <w:rsid w:val="00486EDB"/>
    <w:rsid w:val="0048790C"/>
    <w:rsid w:val="00490F34"/>
    <w:rsid w:val="00491124"/>
    <w:rsid w:val="0049188F"/>
    <w:rsid w:val="00491BE4"/>
    <w:rsid w:val="00493760"/>
    <w:rsid w:val="00494DA1"/>
    <w:rsid w:val="00494F1E"/>
    <w:rsid w:val="00495717"/>
    <w:rsid w:val="004957EA"/>
    <w:rsid w:val="004958D9"/>
    <w:rsid w:val="00495BA8"/>
    <w:rsid w:val="0049628C"/>
    <w:rsid w:val="00497587"/>
    <w:rsid w:val="004A104D"/>
    <w:rsid w:val="004A11EF"/>
    <w:rsid w:val="004A12DE"/>
    <w:rsid w:val="004A1C86"/>
    <w:rsid w:val="004A2066"/>
    <w:rsid w:val="004A36F7"/>
    <w:rsid w:val="004A4786"/>
    <w:rsid w:val="004A76F7"/>
    <w:rsid w:val="004B01BA"/>
    <w:rsid w:val="004B1580"/>
    <w:rsid w:val="004B2E5D"/>
    <w:rsid w:val="004B31EC"/>
    <w:rsid w:val="004B3797"/>
    <w:rsid w:val="004B3C4D"/>
    <w:rsid w:val="004B4B71"/>
    <w:rsid w:val="004B4FF4"/>
    <w:rsid w:val="004B5497"/>
    <w:rsid w:val="004B6D6C"/>
    <w:rsid w:val="004C00C0"/>
    <w:rsid w:val="004C0D00"/>
    <w:rsid w:val="004C208B"/>
    <w:rsid w:val="004C2B09"/>
    <w:rsid w:val="004C4143"/>
    <w:rsid w:val="004C5133"/>
    <w:rsid w:val="004C5578"/>
    <w:rsid w:val="004C5DE9"/>
    <w:rsid w:val="004C7319"/>
    <w:rsid w:val="004D00CF"/>
    <w:rsid w:val="004D015A"/>
    <w:rsid w:val="004D1D9E"/>
    <w:rsid w:val="004D5C6E"/>
    <w:rsid w:val="004D5E1B"/>
    <w:rsid w:val="004E0B8D"/>
    <w:rsid w:val="004E2355"/>
    <w:rsid w:val="004E5352"/>
    <w:rsid w:val="004E5C7D"/>
    <w:rsid w:val="004F2063"/>
    <w:rsid w:val="004F3EBF"/>
    <w:rsid w:val="004F3FF7"/>
    <w:rsid w:val="004F4DB3"/>
    <w:rsid w:val="0050128A"/>
    <w:rsid w:val="00501C3B"/>
    <w:rsid w:val="00502578"/>
    <w:rsid w:val="005026D0"/>
    <w:rsid w:val="0050285E"/>
    <w:rsid w:val="0050588F"/>
    <w:rsid w:val="005065AC"/>
    <w:rsid w:val="00507073"/>
    <w:rsid w:val="005106AA"/>
    <w:rsid w:val="0051553F"/>
    <w:rsid w:val="00515F14"/>
    <w:rsid w:val="00517A06"/>
    <w:rsid w:val="005210B6"/>
    <w:rsid w:val="00522C9D"/>
    <w:rsid w:val="00522E64"/>
    <w:rsid w:val="00523373"/>
    <w:rsid w:val="0052387C"/>
    <w:rsid w:val="00523C68"/>
    <w:rsid w:val="00530474"/>
    <w:rsid w:val="0053133C"/>
    <w:rsid w:val="0053156A"/>
    <w:rsid w:val="00533987"/>
    <w:rsid w:val="005402F7"/>
    <w:rsid w:val="00542024"/>
    <w:rsid w:val="005447A5"/>
    <w:rsid w:val="00547A65"/>
    <w:rsid w:val="0055050F"/>
    <w:rsid w:val="00552602"/>
    <w:rsid w:val="00552635"/>
    <w:rsid w:val="005530A8"/>
    <w:rsid w:val="00553B84"/>
    <w:rsid w:val="00554B99"/>
    <w:rsid w:val="005559D3"/>
    <w:rsid w:val="00556E6D"/>
    <w:rsid w:val="005639EA"/>
    <w:rsid w:val="00563FFA"/>
    <w:rsid w:val="0056598F"/>
    <w:rsid w:val="00566056"/>
    <w:rsid w:val="0057179F"/>
    <w:rsid w:val="00572365"/>
    <w:rsid w:val="00573D63"/>
    <w:rsid w:val="00575051"/>
    <w:rsid w:val="00576EE1"/>
    <w:rsid w:val="00577BEA"/>
    <w:rsid w:val="005809B7"/>
    <w:rsid w:val="005820B8"/>
    <w:rsid w:val="00582555"/>
    <w:rsid w:val="005838B0"/>
    <w:rsid w:val="00586F39"/>
    <w:rsid w:val="00587F6E"/>
    <w:rsid w:val="00590C4D"/>
    <w:rsid w:val="00594A06"/>
    <w:rsid w:val="005955B7"/>
    <w:rsid w:val="00596E62"/>
    <w:rsid w:val="0059704A"/>
    <w:rsid w:val="00597EC0"/>
    <w:rsid w:val="005A0E38"/>
    <w:rsid w:val="005A1CB9"/>
    <w:rsid w:val="005A2351"/>
    <w:rsid w:val="005A3241"/>
    <w:rsid w:val="005A3265"/>
    <w:rsid w:val="005A40C4"/>
    <w:rsid w:val="005A5F30"/>
    <w:rsid w:val="005A6D63"/>
    <w:rsid w:val="005A71AB"/>
    <w:rsid w:val="005A75AC"/>
    <w:rsid w:val="005A7C51"/>
    <w:rsid w:val="005A7EA0"/>
    <w:rsid w:val="005B75F4"/>
    <w:rsid w:val="005C1206"/>
    <w:rsid w:val="005C1E68"/>
    <w:rsid w:val="005C3686"/>
    <w:rsid w:val="005C60EF"/>
    <w:rsid w:val="005C799A"/>
    <w:rsid w:val="005C7A2E"/>
    <w:rsid w:val="005D23FA"/>
    <w:rsid w:val="005D3057"/>
    <w:rsid w:val="005D390D"/>
    <w:rsid w:val="005D3F4D"/>
    <w:rsid w:val="005D74E8"/>
    <w:rsid w:val="005D7FF3"/>
    <w:rsid w:val="005E0BC5"/>
    <w:rsid w:val="005E25E6"/>
    <w:rsid w:val="005E4344"/>
    <w:rsid w:val="005E50D0"/>
    <w:rsid w:val="005E599E"/>
    <w:rsid w:val="005E5B15"/>
    <w:rsid w:val="005F52D5"/>
    <w:rsid w:val="005F5370"/>
    <w:rsid w:val="005F5702"/>
    <w:rsid w:val="005F781D"/>
    <w:rsid w:val="005F7958"/>
    <w:rsid w:val="005F7F61"/>
    <w:rsid w:val="00600D94"/>
    <w:rsid w:val="0060168B"/>
    <w:rsid w:val="00601872"/>
    <w:rsid w:val="006028FE"/>
    <w:rsid w:val="00603237"/>
    <w:rsid w:val="00612BB6"/>
    <w:rsid w:val="00614E77"/>
    <w:rsid w:val="00616A6D"/>
    <w:rsid w:val="0061703D"/>
    <w:rsid w:val="00620B11"/>
    <w:rsid w:val="006219D2"/>
    <w:rsid w:val="00622509"/>
    <w:rsid w:val="0062384C"/>
    <w:rsid w:val="006247F8"/>
    <w:rsid w:val="0062512E"/>
    <w:rsid w:val="00626BC4"/>
    <w:rsid w:val="00630611"/>
    <w:rsid w:val="00632DA8"/>
    <w:rsid w:val="00632F48"/>
    <w:rsid w:val="006356A2"/>
    <w:rsid w:val="00635B5D"/>
    <w:rsid w:val="00636B74"/>
    <w:rsid w:val="00636CA6"/>
    <w:rsid w:val="0063746F"/>
    <w:rsid w:val="006403CA"/>
    <w:rsid w:val="00641789"/>
    <w:rsid w:val="006422E0"/>
    <w:rsid w:val="006427A4"/>
    <w:rsid w:val="0064332B"/>
    <w:rsid w:val="0064482E"/>
    <w:rsid w:val="00645826"/>
    <w:rsid w:val="006466A1"/>
    <w:rsid w:val="00646D1F"/>
    <w:rsid w:val="00646F28"/>
    <w:rsid w:val="00646FB0"/>
    <w:rsid w:val="0064780D"/>
    <w:rsid w:val="00651FBA"/>
    <w:rsid w:val="00653096"/>
    <w:rsid w:val="0065407D"/>
    <w:rsid w:val="0065438B"/>
    <w:rsid w:val="0065563C"/>
    <w:rsid w:val="0065580D"/>
    <w:rsid w:val="0065597D"/>
    <w:rsid w:val="00655B37"/>
    <w:rsid w:val="0065604A"/>
    <w:rsid w:val="00656204"/>
    <w:rsid w:val="00656E3D"/>
    <w:rsid w:val="0066071B"/>
    <w:rsid w:val="006607A4"/>
    <w:rsid w:val="00661220"/>
    <w:rsid w:val="00663927"/>
    <w:rsid w:val="00664543"/>
    <w:rsid w:val="00664942"/>
    <w:rsid w:val="00667981"/>
    <w:rsid w:val="00672D54"/>
    <w:rsid w:val="006770BD"/>
    <w:rsid w:val="00677432"/>
    <w:rsid w:val="0067773C"/>
    <w:rsid w:val="006809D9"/>
    <w:rsid w:val="00681109"/>
    <w:rsid w:val="006829B3"/>
    <w:rsid w:val="00682C7C"/>
    <w:rsid w:val="006835A7"/>
    <w:rsid w:val="0068408A"/>
    <w:rsid w:val="006845BA"/>
    <w:rsid w:val="00685066"/>
    <w:rsid w:val="00686120"/>
    <w:rsid w:val="006866C0"/>
    <w:rsid w:val="006869DE"/>
    <w:rsid w:val="00686FA1"/>
    <w:rsid w:val="0068746A"/>
    <w:rsid w:val="00690E70"/>
    <w:rsid w:val="00692FC4"/>
    <w:rsid w:val="00692FDE"/>
    <w:rsid w:val="006931B2"/>
    <w:rsid w:val="0069660A"/>
    <w:rsid w:val="006A059B"/>
    <w:rsid w:val="006A17B3"/>
    <w:rsid w:val="006A24D5"/>
    <w:rsid w:val="006A27C5"/>
    <w:rsid w:val="006A3135"/>
    <w:rsid w:val="006A34A9"/>
    <w:rsid w:val="006A4C9A"/>
    <w:rsid w:val="006B2911"/>
    <w:rsid w:val="006B33D0"/>
    <w:rsid w:val="006B34AB"/>
    <w:rsid w:val="006B35AA"/>
    <w:rsid w:val="006B3888"/>
    <w:rsid w:val="006B4AB5"/>
    <w:rsid w:val="006C0F79"/>
    <w:rsid w:val="006D063E"/>
    <w:rsid w:val="006D0B06"/>
    <w:rsid w:val="006D1423"/>
    <w:rsid w:val="006D1C0B"/>
    <w:rsid w:val="006D1D69"/>
    <w:rsid w:val="006D34CC"/>
    <w:rsid w:val="006D372B"/>
    <w:rsid w:val="006D418F"/>
    <w:rsid w:val="006D51BF"/>
    <w:rsid w:val="006D68B8"/>
    <w:rsid w:val="006D712A"/>
    <w:rsid w:val="006D757A"/>
    <w:rsid w:val="006E05DB"/>
    <w:rsid w:val="006E245E"/>
    <w:rsid w:val="006E2F4F"/>
    <w:rsid w:val="006E41DF"/>
    <w:rsid w:val="006E4BD2"/>
    <w:rsid w:val="006E7405"/>
    <w:rsid w:val="006F1248"/>
    <w:rsid w:val="006F1D5E"/>
    <w:rsid w:val="006F347A"/>
    <w:rsid w:val="006F456E"/>
    <w:rsid w:val="006F62DB"/>
    <w:rsid w:val="006F7BA5"/>
    <w:rsid w:val="006F7BA8"/>
    <w:rsid w:val="00700A31"/>
    <w:rsid w:val="0070169A"/>
    <w:rsid w:val="00701E2E"/>
    <w:rsid w:val="00702C96"/>
    <w:rsid w:val="00703FE9"/>
    <w:rsid w:val="007043D7"/>
    <w:rsid w:val="007063E8"/>
    <w:rsid w:val="00711288"/>
    <w:rsid w:val="007152CE"/>
    <w:rsid w:val="00715C69"/>
    <w:rsid w:val="00720499"/>
    <w:rsid w:val="00720C26"/>
    <w:rsid w:val="007212AA"/>
    <w:rsid w:val="0072186F"/>
    <w:rsid w:val="00721E8B"/>
    <w:rsid w:val="007228E0"/>
    <w:rsid w:val="00723A0B"/>
    <w:rsid w:val="00723AD8"/>
    <w:rsid w:val="007316FB"/>
    <w:rsid w:val="00731BA6"/>
    <w:rsid w:val="00734B55"/>
    <w:rsid w:val="007352C5"/>
    <w:rsid w:val="00735F46"/>
    <w:rsid w:val="00737A5F"/>
    <w:rsid w:val="00737ABA"/>
    <w:rsid w:val="00740E70"/>
    <w:rsid w:val="00741B44"/>
    <w:rsid w:val="00742CF8"/>
    <w:rsid w:val="0074363D"/>
    <w:rsid w:val="0074513B"/>
    <w:rsid w:val="007465AD"/>
    <w:rsid w:val="00746B3B"/>
    <w:rsid w:val="00747BB3"/>
    <w:rsid w:val="00747E14"/>
    <w:rsid w:val="0075177E"/>
    <w:rsid w:val="007547E9"/>
    <w:rsid w:val="00754BA1"/>
    <w:rsid w:val="00755622"/>
    <w:rsid w:val="00755D98"/>
    <w:rsid w:val="00755E3E"/>
    <w:rsid w:val="00755F8B"/>
    <w:rsid w:val="00756244"/>
    <w:rsid w:val="007569D7"/>
    <w:rsid w:val="00756F0F"/>
    <w:rsid w:val="0075727F"/>
    <w:rsid w:val="00760D37"/>
    <w:rsid w:val="0076206B"/>
    <w:rsid w:val="00762CE5"/>
    <w:rsid w:val="00762FA5"/>
    <w:rsid w:val="007636A6"/>
    <w:rsid w:val="007637CE"/>
    <w:rsid w:val="00766651"/>
    <w:rsid w:val="00766ACD"/>
    <w:rsid w:val="00767087"/>
    <w:rsid w:val="007673CE"/>
    <w:rsid w:val="00767CC1"/>
    <w:rsid w:val="00772F06"/>
    <w:rsid w:val="0077318B"/>
    <w:rsid w:val="00773720"/>
    <w:rsid w:val="00774A9D"/>
    <w:rsid w:val="007772B0"/>
    <w:rsid w:val="00777C07"/>
    <w:rsid w:val="007809DE"/>
    <w:rsid w:val="00785354"/>
    <w:rsid w:val="007877E3"/>
    <w:rsid w:val="007879BA"/>
    <w:rsid w:val="0079208F"/>
    <w:rsid w:val="00793196"/>
    <w:rsid w:val="00793AD8"/>
    <w:rsid w:val="007947D1"/>
    <w:rsid w:val="00794B13"/>
    <w:rsid w:val="007978AE"/>
    <w:rsid w:val="00797E0C"/>
    <w:rsid w:val="00797E65"/>
    <w:rsid w:val="007A0655"/>
    <w:rsid w:val="007A20EE"/>
    <w:rsid w:val="007A3BDD"/>
    <w:rsid w:val="007A453E"/>
    <w:rsid w:val="007A61EB"/>
    <w:rsid w:val="007A6F9F"/>
    <w:rsid w:val="007A71C9"/>
    <w:rsid w:val="007B2FB7"/>
    <w:rsid w:val="007B33A0"/>
    <w:rsid w:val="007B36DB"/>
    <w:rsid w:val="007B56CE"/>
    <w:rsid w:val="007B625F"/>
    <w:rsid w:val="007C0592"/>
    <w:rsid w:val="007C0728"/>
    <w:rsid w:val="007C09AD"/>
    <w:rsid w:val="007C1ABA"/>
    <w:rsid w:val="007C53C4"/>
    <w:rsid w:val="007C5A00"/>
    <w:rsid w:val="007C655C"/>
    <w:rsid w:val="007D01A9"/>
    <w:rsid w:val="007D07A8"/>
    <w:rsid w:val="007D18B8"/>
    <w:rsid w:val="007D1F96"/>
    <w:rsid w:val="007D2261"/>
    <w:rsid w:val="007D3496"/>
    <w:rsid w:val="007D39CD"/>
    <w:rsid w:val="007E0151"/>
    <w:rsid w:val="007E07F2"/>
    <w:rsid w:val="007E1950"/>
    <w:rsid w:val="007E2C69"/>
    <w:rsid w:val="007E382E"/>
    <w:rsid w:val="007E3CA8"/>
    <w:rsid w:val="007E3F50"/>
    <w:rsid w:val="007E5AD1"/>
    <w:rsid w:val="007E6C90"/>
    <w:rsid w:val="007F02B6"/>
    <w:rsid w:val="007F1B2E"/>
    <w:rsid w:val="007F3FD1"/>
    <w:rsid w:val="007F400C"/>
    <w:rsid w:val="007F5BE1"/>
    <w:rsid w:val="007F6874"/>
    <w:rsid w:val="007F7502"/>
    <w:rsid w:val="007F7EF4"/>
    <w:rsid w:val="00800FEF"/>
    <w:rsid w:val="008014E0"/>
    <w:rsid w:val="008018C1"/>
    <w:rsid w:val="00805A63"/>
    <w:rsid w:val="00806CEF"/>
    <w:rsid w:val="00807FE4"/>
    <w:rsid w:val="008117B9"/>
    <w:rsid w:val="008135D3"/>
    <w:rsid w:val="00814429"/>
    <w:rsid w:val="00814CB3"/>
    <w:rsid w:val="00814E02"/>
    <w:rsid w:val="00817392"/>
    <w:rsid w:val="008203BF"/>
    <w:rsid w:val="00824BC1"/>
    <w:rsid w:val="00824E0E"/>
    <w:rsid w:val="008259A8"/>
    <w:rsid w:val="00825D9B"/>
    <w:rsid w:val="00832724"/>
    <w:rsid w:val="00832C5E"/>
    <w:rsid w:val="0083518C"/>
    <w:rsid w:val="00835FF2"/>
    <w:rsid w:val="00836BA8"/>
    <w:rsid w:val="00840C1E"/>
    <w:rsid w:val="00842A63"/>
    <w:rsid w:val="00844318"/>
    <w:rsid w:val="00844C2C"/>
    <w:rsid w:val="00846720"/>
    <w:rsid w:val="008478F5"/>
    <w:rsid w:val="008508CA"/>
    <w:rsid w:val="00852DE2"/>
    <w:rsid w:val="00857F23"/>
    <w:rsid w:val="008629D6"/>
    <w:rsid w:val="00862C19"/>
    <w:rsid w:val="008641BC"/>
    <w:rsid w:val="00864BC7"/>
    <w:rsid w:val="00865965"/>
    <w:rsid w:val="0086618F"/>
    <w:rsid w:val="008679E3"/>
    <w:rsid w:val="00867AC0"/>
    <w:rsid w:val="00870D15"/>
    <w:rsid w:val="00872680"/>
    <w:rsid w:val="00873861"/>
    <w:rsid w:val="00875508"/>
    <w:rsid w:val="00875AAD"/>
    <w:rsid w:val="008761F2"/>
    <w:rsid w:val="00876570"/>
    <w:rsid w:val="0088047A"/>
    <w:rsid w:val="0088076A"/>
    <w:rsid w:val="00881F59"/>
    <w:rsid w:val="0088251C"/>
    <w:rsid w:val="0088379C"/>
    <w:rsid w:val="00883904"/>
    <w:rsid w:val="00883909"/>
    <w:rsid w:val="0088445F"/>
    <w:rsid w:val="00887E49"/>
    <w:rsid w:val="0089008F"/>
    <w:rsid w:val="00890188"/>
    <w:rsid w:val="008921A5"/>
    <w:rsid w:val="00892C46"/>
    <w:rsid w:val="00893FF5"/>
    <w:rsid w:val="0089563C"/>
    <w:rsid w:val="008A7899"/>
    <w:rsid w:val="008B2B67"/>
    <w:rsid w:val="008B65CC"/>
    <w:rsid w:val="008B7CB6"/>
    <w:rsid w:val="008C0174"/>
    <w:rsid w:val="008C0786"/>
    <w:rsid w:val="008C0FE9"/>
    <w:rsid w:val="008C1539"/>
    <w:rsid w:val="008C25D6"/>
    <w:rsid w:val="008C3CC9"/>
    <w:rsid w:val="008C42C2"/>
    <w:rsid w:val="008C4966"/>
    <w:rsid w:val="008C50EF"/>
    <w:rsid w:val="008C71E2"/>
    <w:rsid w:val="008C74EF"/>
    <w:rsid w:val="008C7BFB"/>
    <w:rsid w:val="008D4292"/>
    <w:rsid w:val="008D6967"/>
    <w:rsid w:val="008D6AE7"/>
    <w:rsid w:val="008E2325"/>
    <w:rsid w:val="008E2425"/>
    <w:rsid w:val="008E2D24"/>
    <w:rsid w:val="008E41B9"/>
    <w:rsid w:val="008E6F6C"/>
    <w:rsid w:val="008E7B57"/>
    <w:rsid w:val="008F4E9C"/>
    <w:rsid w:val="008F59A3"/>
    <w:rsid w:val="008F78CF"/>
    <w:rsid w:val="009014A1"/>
    <w:rsid w:val="0090277E"/>
    <w:rsid w:val="009029CB"/>
    <w:rsid w:val="00904D84"/>
    <w:rsid w:val="00906E35"/>
    <w:rsid w:val="00912B5A"/>
    <w:rsid w:val="009135A9"/>
    <w:rsid w:val="009157FD"/>
    <w:rsid w:val="00915F6B"/>
    <w:rsid w:val="009210CA"/>
    <w:rsid w:val="009213CD"/>
    <w:rsid w:val="00923DAE"/>
    <w:rsid w:val="00923F83"/>
    <w:rsid w:val="00927D23"/>
    <w:rsid w:val="00931708"/>
    <w:rsid w:val="00931C55"/>
    <w:rsid w:val="009325C9"/>
    <w:rsid w:val="00933861"/>
    <w:rsid w:val="00933C0D"/>
    <w:rsid w:val="009350A3"/>
    <w:rsid w:val="009359C8"/>
    <w:rsid w:val="00935D44"/>
    <w:rsid w:val="00937050"/>
    <w:rsid w:val="00937C59"/>
    <w:rsid w:val="0094020F"/>
    <w:rsid w:val="00941A74"/>
    <w:rsid w:val="0094332B"/>
    <w:rsid w:val="00944E5E"/>
    <w:rsid w:val="009515A4"/>
    <w:rsid w:val="0095196B"/>
    <w:rsid w:val="009557D7"/>
    <w:rsid w:val="009558E3"/>
    <w:rsid w:val="009559F7"/>
    <w:rsid w:val="00955D70"/>
    <w:rsid w:val="009564EA"/>
    <w:rsid w:val="00956F79"/>
    <w:rsid w:val="009570E6"/>
    <w:rsid w:val="00960197"/>
    <w:rsid w:val="00962373"/>
    <w:rsid w:val="00963144"/>
    <w:rsid w:val="00963774"/>
    <w:rsid w:val="00965737"/>
    <w:rsid w:val="00965A73"/>
    <w:rsid w:val="00965ADA"/>
    <w:rsid w:val="00967C3F"/>
    <w:rsid w:val="00971D6F"/>
    <w:rsid w:val="00971FF4"/>
    <w:rsid w:val="009742B6"/>
    <w:rsid w:val="009758B0"/>
    <w:rsid w:val="00980959"/>
    <w:rsid w:val="009824B7"/>
    <w:rsid w:val="00982573"/>
    <w:rsid w:val="00982785"/>
    <w:rsid w:val="00983034"/>
    <w:rsid w:val="00983A3B"/>
    <w:rsid w:val="00984547"/>
    <w:rsid w:val="00984AE8"/>
    <w:rsid w:val="00984BBC"/>
    <w:rsid w:val="009853AB"/>
    <w:rsid w:val="00985E34"/>
    <w:rsid w:val="009864D3"/>
    <w:rsid w:val="00986544"/>
    <w:rsid w:val="0099092D"/>
    <w:rsid w:val="00992E40"/>
    <w:rsid w:val="0099309C"/>
    <w:rsid w:val="00993FBD"/>
    <w:rsid w:val="0099428A"/>
    <w:rsid w:val="0099673C"/>
    <w:rsid w:val="00996893"/>
    <w:rsid w:val="009A05C2"/>
    <w:rsid w:val="009A3664"/>
    <w:rsid w:val="009A36CD"/>
    <w:rsid w:val="009A3BF4"/>
    <w:rsid w:val="009A62E8"/>
    <w:rsid w:val="009A6BD9"/>
    <w:rsid w:val="009A7BAC"/>
    <w:rsid w:val="009B36C6"/>
    <w:rsid w:val="009B479D"/>
    <w:rsid w:val="009B6DB8"/>
    <w:rsid w:val="009C3248"/>
    <w:rsid w:val="009C3534"/>
    <w:rsid w:val="009C3F4F"/>
    <w:rsid w:val="009C429F"/>
    <w:rsid w:val="009C4450"/>
    <w:rsid w:val="009C451C"/>
    <w:rsid w:val="009C472E"/>
    <w:rsid w:val="009C5444"/>
    <w:rsid w:val="009C571B"/>
    <w:rsid w:val="009C5964"/>
    <w:rsid w:val="009C6C9F"/>
    <w:rsid w:val="009C74EB"/>
    <w:rsid w:val="009C7B42"/>
    <w:rsid w:val="009D0A53"/>
    <w:rsid w:val="009D1BEB"/>
    <w:rsid w:val="009D2927"/>
    <w:rsid w:val="009D385A"/>
    <w:rsid w:val="009D6A18"/>
    <w:rsid w:val="009E3457"/>
    <w:rsid w:val="009E58C7"/>
    <w:rsid w:val="009E6584"/>
    <w:rsid w:val="009E6A7E"/>
    <w:rsid w:val="009F0126"/>
    <w:rsid w:val="009F09D1"/>
    <w:rsid w:val="009F2862"/>
    <w:rsid w:val="009F388D"/>
    <w:rsid w:val="009F3FF9"/>
    <w:rsid w:val="009F4AE0"/>
    <w:rsid w:val="009F4ECF"/>
    <w:rsid w:val="009F53AA"/>
    <w:rsid w:val="009F77C0"/>
    <w:rsid w:val="009F7A89"/>
    <w:rsid w:val="00A01A31"/>
    <w:rsid w:val="00A074CF"/>
    <w:rsid w:val="00A07E55"/>
    <w:rsid w:val="00A11678"/>
    <w:rsid w:val="00A123AB"/>
    <w:rsid w:val="00A1390A"/>
    <w:rsid w:val="00A13D9D"/>
    <w:rsid w:val="00A25CF2"/>
    <w:rsid w:val="00A2739C"/>
    <w:rsid w:val="00A3069C"/>
    <w:rsid w:val="00A3238C"/>
    <w:rsid w:val="00A3343D"/>
    <w:rsid w:val="00A33CC2"/>
    <w:rsid w:val="00A340E0"/>
    <w:rsid w:val="00A361B4"/>
    <w:rsid w:val="00A36FA2"/>
    <w:rsid w:val="00A378C9"/>
    <w:rsid w:val="00A37B6C"/>
    <w:rsid w:val="00A453D0"/>
    <w:rsid w:val="00A4762D"/>
    <w:rsid w:val="00A47BC8"/>
    <w:rsid w:val="00A501CB"/>
    <w:rsid w:val="00A501E8"/>
    <w:rsid w:val="00A51640"/>
    <w:rsid w:val="00A51814"/>
    <w:rsid w:val="00A52D5B"/>
    <w:rsid w:val="00A53F4C"/>
    <w:rsid w:val="00A5453A"/>
    <w:rsid w:val="00A54901"/>
    <w:rsid w:val="00A56BE1"/>
    <w:rsid w:val="00A57710"/>
    <w:rsid w:val="00A57E8F"/>
    <w:rsid w:val="00A61C54"/>
    <w:rsid w:val="00A64BA9"/>
    <w:rsid w:val="00A70C60"/>
    <w:rsid w:val="00A717E9"/>
    <w:rsid w:val="00A72B6E"/>
    <w:rsid w:val="00A73C33"/>
    <w:rsid w:val="00A73ECE"/>
    <w:rsid w:val="00A75294"/>
    <w:rsid w:val="00A8025B"/>
    <w:rsid w:val="00A815AF"/>
    <w:rsid w:val="00A8330A"/>
    <w:rsid w:val="00A8433A"/>
    <w:rsid w:val="00A84898"/>
    <w:rsid w:val="00A84B8E"/>
    <w:rsid w:val="00A852F6"/>
    <w:rsid w:val="00A90439"/>
    <w:rsid w:val="00A9063A"/>
    <w:rsid w:val="00A915D9"/>
    <w:rsid w:val="00A91727"/>
    <w:rsid w:val="00A920B7"/>
    <w:rsid w:val="00A92E4A"/>
    <w:rsid w:val="00A930DA"/>
    <w:rsid w:val="00A9311B"/>
    <w:rsid w:val="00A9379E"/>
    <w:rsid w:val="00A944D1"/>
    <w:rsid w:val="00A97396"/>
    <w:rsid w:val="00AA1657"/>
    <w:rsid w:val="00AA3A3B"/>
    <w:rsid w:val="00AA46D0"/>
    <w:rsid w:val="00AA4D56"/>
    <w:rsid w:val="00AA592E"/>
    <w:rsid w:val="00AA6648"/>
    <w:rsid w:val="00AB0EED"/>
    <w:rsid w:val="00AB213E"/>
    <w:rsid w:val="00AB23A6"/>
    <w:rsid w:val="00AB31DA"/>
    <w:rsid w:val="00AB4686"/>
    <w:rsid w:val="00AB6A66"/>
    <w:rsid w:val="00AB7BA1"/>
    <w:rsid w:val="00AC07AB"/>
    <w:rsid w:val="00AC1100"/>
    <w:rsid w:val="00AC2ED2"/>
    <w:rsid w:val="00AC2F5D"/>
    <w:rsid w:val="00AC3D77"/>
    <w:rsid w:val="00AC41E1"/>
    <w:rsid w:val="00AC5F43"/>
    <w:rsid w:val="00AC6DAC"/>
    <w:rsid w:val="00AC771F"/>
    <w:rsid w:val="00AC7919"/>
    <w:rsid w:val="00AD257C"/>
    <w:rsid w:val="00AD4F83"/>
    <w:rsid w:val="00AD6523"/>
    <w:rsid w:val="00AD654C"/>
    <w:rsid w:val="00AD74B8"/>
    <w:rsid w:val="00AE0320"/>
    <w:rsid w:val="00AE0555"/>
    <w:rsid w:val="00AE1596"/>
    <w:rsid w:val="00AE1ACB"/>
    <w:rsid w:val="00AE213D"/>
    <w:rsid w:val="00AE2389"/>
    <w:rsid w:val="00AE47A5"/>
    <w:rsid w:val="00AE541A"/>
    <w:rsid w:val="00AF014D"/>
    <w:rsid w:val="00AF1896"/>
    <w:rsid w:val="00AF301D"/>
    <w:rsid w:val="00AF3926"/>
    <w:rsid w:val="00AF3B6A"/>
    <w:rsid w:val="00AF43C3"/>
    <w:rsid w:val="00AF4E81"/>
    <w:rsid w:val="00AF62A2"/>
    <w:rsid w:val="00AF68A0"/>
    <w:rsid w:val="00B0155F"/>
    <w:rsid w:val="00B04223"/>
    <w:rsid w:val="00B043CC"/>
    <w:rsid w:val="00B06246"/>
    <w:rsid w:val="00B06D7C"/>
    <w:rsid w:val="00B07F83"/>
    <w:rsid w:val="00B14B11"/>
    <w:rsid w:val="00B15DBB"/>
    <w:rsid w:val="00B16195"/>
    <w:rsid w:val="00B173EA"/>
    <w:rsid w:val="00B2251A"/>
    <w:rsid w:val="00B22654"/>
    <w:rsid w:val="00B232D9"/>
    <w:rsid w:val="00B2365A"/>
    <w:rsid w:val="00B244D2"/>
    <w:rsid w:val="00B25D64"/>
    <w:rsid w:val="00B27F11"/>
    <w:rsid w:val="00B33011"/>
    <w:rsid w:val="00B36005"/>
    <w:rsid w:val="00B36C8E"/>
    <w:rsid w:val="00B4027C"/>
    <w:rsid w:val="00B405DC"/>
    <w:rsid w:val="00B40E18"/>
    <w:rsid w:val="00B43FC5"/>
    <w:rsid w:val="00B44A3E"/>
    <w:rsid w:val="00B5057B"/>
    <w:rsid w:val="00B50D58"/>
    <w:rsid w:val="00B50E6A"/>
    <w:rsid w:val="00B51523"/>
    <w:rsid w:val="00B51799"/>
    <w:rsid w:val="00B53CAD"/>
    <w:rsid w:val="00B54204"/>
    <w:rsid w:val="00B54F8B"/>
    <w:rsid w:val="00B5557D"/>
    <w:rsid w:val="00B55DDD"/>
    <w:rsid w:val="00B56BAA"/>
    <w:rsid w:val="00B601B3"/>
    <w:rsid w:val="00B60604"/>
    <w:rsid w:val="00B6530E"/>
    <w:rsid w:val="00B65582"/>
    <w:rsid w:val="00B65590"/>
    <w:rsid w:val="00B65F6A"/>
    <w:rsid w:val="00B673A9"/>
    <w:rsid w:val="00B678C9"/>
    <w:rsid w:val="00B70066"/>
    <w:rsid w:val="00B70595"/>
    <w:rsid w:val="00B72CDE"/>
    <w:rsid w:val="00B73A0D"/>
    <w:rsid w:val="00B73FF7"/>
    <w:rsid w:val="00B75D85"/>
    <w:rsid w:val="00B76B95"/>
    <w:rsid w:val="00B77398"/>
    <w:rsid w:val="00B801E4"/>
    <w:rsid w:val="00B80899"/>
    <w:rsid w:val="00B80A1C"/>
    <w:rsid w:val="00B8301E"/>
    <w:rsid w:val="00B83596"/>
    <w:rsid w:val="00B84423"/>
    <w:rsid w:val="00B84E06"/>
    <w:rsid w:val="00B90A70"/>
    <w:rsid w:val="00B90CF7"/>
    <w:rsid w:val="00B91A4E"/>
    <w:rsid w:val="00B928AF"/>
    <w:rsid w:val="00B9388C"/>
    <w:rsid w:val="00B94E84"/>
    <w:rsid w:val="00B951DB"/>
    <w:rsid w:val="00B95841"/>
    <w:rsid w:val="00BA19BB"/>
    <w:rsid w:val="00BA1AF1"/>
    <w:rsid w:val="00BA2828"/>
    <w:rsid w:val="00BA33E2"/>
    <w:rsid w:val="00BA3A9A"/>
    <w:rsid w:val="00BA4168"/>
    <w:rsid w:val="00BA5D52"/>
    <w:rsid w:val="00BA632C"/>
    <w:rsid w:val="00BA6554"/>
    <w:rsid w:val="00BB4A74"/>
    <w:rsid w:val="00BB4AAF"/>
    <w:rsid w:val="00BB65A9"/>
    <w:rsid w:val="00BC5D52"/>
    <w:rsid w:val="00BC5FE4"/>
    <w:rsid w:val="00BC786A"/>
    <w:rsid w:val="00BD080D"/>
    <w:rsid w:val="00BD0874"/>
    <w:rsid w:val="00BD0C9C"/>
    <w:rsid w:val="00BD1A9D"/>
    <w:rsid w:val="00BD1D54"/>
    <w:rsid w:val="00BD250B"/>
    <w:rsid w:val="00BD3DBA"/>
    <w:rsid w:val="00BD6D92"/>
    <w:rsid w:val="00BD7219"/>
    <w:rsid w:val="00BE3CE4"/>
    <w:rsid w:val="00BE6F1A"/>
    <w:rsid w:val="00BE7CB6"/>
    <w:rsid w:val="00BE7ED1"/>
    <w:rsid w:val="00BF1A6F"/>
    <w:rsid w:val="00BF2081"/>
    <w:rsid w:val="00BF2538"/>
    <w:rsid w:val="00BF4D38"/>
    <w:rsid w:val="00C01EC2"/>
    <w:rsid w:val="00C01F8B"/>
    <w:rsid w:val="00C02769"/>
    <w:rsid w:val="00C041EC"/>
    <w:rsid w:val="00C061B3"/>
    <w:rsid w:val="00C06E5A"/>
    <w:rsid w:val="00C06ECD"/>
    <w:rsid w:val="00C07B94"/>
    <w:rsid w:val="00C07EA7"/>
    <w:rsid w:val="00C11FC7"/>
    <w:rsid w:val="00C12AE4"/>
    <w:rsid w:val="00C12F3D"/>
    <w:rsid w:val="00C13B33"/>
    <w:rsid w:val="00C14473"/>
    <w:rsid w:val="00C15172"/>
    <w:rsid w:val="00C16844"/>
    <w:rsid w:val="00C16E86"/>
    <w:rsid w:val="00C17369"/>
    <w:rsid w:val="00C219A0"/>
    <w:rsid w:val="00C220CC"/>
    <w:rsid w:val="00C2249E"/>
    <w:rsid w:val="00C22C2E"/>
    <w:rsid w:val="00C2349A"/>
    <w:rsid w:val="00C243CC"/>
    <w:rsid w:val="00C267EE"/>
    <w:rsid w:val="00C300C4"/>
    <w:rsid w:val="00C3080F"/>
    <w:rsid w:val="00C349C6"/>
    <w:rsid w:val="00C364E3"/>
    <w:rsid w:val="00C371AF"/>
    <w:rsid w:val="00C42139"/>
    <w:rsid w:val="00C42BE8"/>
    <w:rsid w:val="00C4646D"/>
    <w:rsid w:val="00C466FE"/>
    <w:rsid w:val="00C4708C"/>
    <w:rsid w:val="00C5015C"/>
    <w:rsid w:val="00C505EF"/>
    <w:rsid w:val="00C50FC8"/>
    <w:rsid w:val="00C51BCD"/>
    <w:rsid w:val="00C51C71"/>
    <w:rsid w:val="00C522EB"/>
    <w:rsid w:val="00C524DB"/>
    <w:rsid w:val="00C52570"/>
    <w:rsid w:val="00C52948"/>
    <w:rsid w:val="00C529B4"/>
    <w:rsid w:val="00C5322F"/>
    <w:rsid w:val="00C54286"/>
    <w:rsid w:val="00C5580E"/>
    <w:rsid w:val="00C565A3"/>
    <w:rsid w:val="00C56F78"/>
    <w:rsid w:val="00C6324F"/>
    <w:rsid w:val="00C64C96"/>
    <w:rsid w:val="00C66B23"/>
    <w:rsid w:val="00C7065A"/>
    <w:rsid w:val="00C74882"/>
    <w:rsid w:val="00C74C27"/>
    <w:rsid w:val="00C75D57"/>
    <w:rsid w:val="00C76697"/>
    <w:rsid w:val="00C77981"/>
    <w:rsid w:val="00C814EA"/>
    <w:rsid w:val="00C82C2E"/>
    <w:rsid w:val="00C837AE"/>
    <w:rsid w:val="00C85D9E"/>
    <w:rsid w:val="00C870AF"/>
    <w:rsid w:val="00C878EC"/>
    <w:rsid w:val="00C90104"/>
    <w:rsid w:val="00C90B12"/>
    <w:rsid w:val="00C91D2E"/>
    <w:rsid w:val="00C977DE"/>
    <w:rsid w:val="00C97C72"/>
    <w:rsid w:val="00CA107D"/>
    <w:rsid w:val="00CA235D"/>
    <w:rsid w:val="00CA3482"/>
    <w:rsid w:val="00CA3ED3"/>
    <w:rsid w:val="00CA4B86"/>
    <w:rsid w:val="00CA59D8"/>
    <w:rsid w:val="00CA5F1A"/>
    <w:rsid w:val="00CA7F59"/>
    <w:rsid w:val="00CB197E"/>
    <w:rsid w:val="00CB374A"/>
    <w:rsid w:val="00CB375F"/>
    <w:rsid w:val="00CB45CF"/>
    <w:rsid w:val="00CB7C47"/>
    <w:rsid w:val="00CB7D59"/>
    <w:rsid w:val="00CC05AC"/>
    <w:rsid w:val="00CC3263"/>
    <w:rsid w:val="00CC4A15"/>
    <w:rsid w:val="00CC5A0F"/>
    <w:rsid w:val="00CC650E"/>
    <w:rsid w:val="00CC69AC"/>
    <w:rsid w:val="00CC703A"/>
    <w:rsid w:val="00CD092A"/>
    <w:rsid w:val="00CD1296"/>
    <w:rsid w:val="00CD1946"/>
    <w:rsid w:val="00CD3D02"/>
    <w:rsid w:val="00CD441B"/>
    <w:rsid w:val="00CD56FF"/>
    <w:rsid w:val="00CD5DD8"/>
    <w:rsid w:val="00CE0B92"/>
    <w:rsid w:val="00CE11E9"/>
    <w:rsid w:val="00CE131E"/>
    <w:rsid w:val="00CE15D0"/>
    <w:rsid w:val="00CE2517"/>
    <w:rsid w:val="00CE31A5"/>
    <w:rsid w:val="00CE43F9"/>
    <w:rsid w:val="00CE5F52"/>
    <w:rsid w:val="00CE6CE6"/>
    <w:rsid w:val="00CE70F2"/>
    <w:rsid w:val="00CE7658"/>
    <w:rsid w:val="00CF01E7"/>
    <w:rsid w:val="00CF1EE1"/>
    <w:rsid w:val="00CF38E7"/>
    <w:rsid w:val="00CF4207"/>
    <w:rsid w:val="00CF584A"/>
    <w:rsid w:val="00CF7157"/>
    <w:rsid w:val="00D00633"/>
    <w:rsid w:val="00D01AA8"/>
    <w:rsid w:val="00D06190"/>
    <w:rsid w:val="00D07C4B"/>
    <w:rsid w:val="00D108A9"/>
    <w:rsid w:val="00D110CA"/>
    <w:rsid w:val="00D111BB"/>
    <w:rsid w:val="00D1164B"/>
    <w:rsid w:val="00D12F3D"/>
    <w:rsid w:val="00D13DDB"/>
    <w:rsid w:val="00D203AA"/>
    <w:rsid w:val="00D21C60"/>
    <w:rsid w:val="00D22491"/>
    <w:rsid w:val="00D2332E"/>
    <w:rsid w:val="00D23B4B"/>
    <w:rsid w:val="00D246AB"/>
    <w:rsid w:val="00D26515"/>
    <w:rsid w:val="00D304BC"/>
    <w:rsid w:val="00D3119A"/>
    <w:rsid w:val="00D31CBF"/>
    <w:rsid w:val="00D32A50"/>
    <w:rsid w:val="00D32EAF"/>
    <w:rsid w:val="00D33256"/>
    <w:rsid w:val="00D33927"/>
    <w:rsid w:val="00D339A4"/>
    <w:rsid w:val="00D35B91"/>
    <w:rsid w:val="00D37EEA"/>
    <w:rsid w:val="00D4277A"/>
    <w:rsid w:val="00D4286A"/>
    <w:rsid w:val="00D46483"/>
    <w:rsid w:val="00D4698E"/>
    <w:rsid w:val="00D46D97"/>
    <w:rsid w:val="00D47D9B"/>
    <w:rsid w:val="00D50F6F"/>
    <w:rsid w:val="00D52878"/>
    <w:rsid w:val="00D52A38"/>
    <w:rsid w:val="00D55602"/>
    <w:rsid w:val="00D55B1C"/>
    <w:rsid w:val="00D5604E"/>
    <w:rsid w:val="00D57DF2"/>
    <w:rsid w:val="00D60AA3"/>
    <w:rsid w:val="00D60DA3"/>
    <w:rsid w:val="00D61D0B"/>
    <w:rsid w:val="00D61F43"/>
    <w:rsid w:val="00D6258C"/>
    <w:rsid w:val="00D63363"/>
    <w:rsid w:val="00D63C1A"/>
    <w:rsid w:val="00D6441A"/>
    <w:rsid w:val="00D64CAD"/>
    <w:rsid w:val="00D70117"/>
    <w:rsid w:val="00D70DC3"/>
    <w:rsid w:val="00D7134D"/>
    <w:rsid w:val="00D71405"/>
    <w:rsid w:val="00D7294A"/>
    <w:rsid w:val="00D7400C"/>
    <w:rsid w:val="00D74A3C"/>
    <w:rsid w:val="00D74D55"/>
    <w:rsid w:val="00D76068"/>
    <w:rsid w:val="00D77C42"/>
    <w:rsid w:val="00D77F65"/>
    <w:rsid w:val="00D800CB"/>
    <w:rsid w:val="00D80BED"/>
    <w:rsid w:val="00D81B75"/>
    <w:rsid w:val="00D81DE6"/>
    <w:rsid w:val="00D82D02"/>
    <w:rsid w:val="00D83C8E"/>
    <w:rsid w:val="00D86264"/>
    <w:rsid w:val="00D87348"/>
    <w:rsid w:val="00D87DFB"/>
    <w:rsid w:val="00D93DA2"/>
    <w:rsid w:val="00D954AE"/>
    <w:rsid w:val="00D9571E"/>
    <w:rsid w:val="00DA44E9"/>
    <w:rsid w:val="00DA4B81"/>
    <w:rsid w:val="00DA5D84"/>
    <w:rsid w:val="00DB0B3D"/>
    <w:rsid w:val="00DB1CA4"/>
    <w:rsid w:val="00DB2B25"/>
    <w:rsid w:val="00DB2B61"/>
    <w:rsid w:val="00DB2C8F"/>
    <w:rsid w:val="00DB469C"/>
    <w:rsid w:val="00DB5240"/>
    <w:rsid w:val="00DB6923"/>
    <w:rsid w:val="00DB7B1B"/>
    <w:rsid w:val="00DB7D11"/>
    <w:rsid w:val="00DB7F36"/>
    <w:rsid w:val="00DC2796"/>
    <w:rsid w:val="00DC3328"/>
    <w:rsid w:val="00DC3724"/>
    <w:rsid w:val="00DC3773"/>
    <w:rsid w:val="00DC5059"/>
    <w:rsid w:val="00DC6750"/>
    <w:rsid w:val="00DD04D0"/>
    <w:rsid w:val="00DD0A19"/>
    <w:rsid w:val="00DD1C79"/>
    <w:rsid w:val="00DD2819"/>
    <w:rsid w:val="00DD2F99"/>
    <w:rsid w:val="00DD3B2E"/>
    <w:rsid w:val="00DD3E55"/>
    <w:rsid w:val="00DD7460"/>
    <w:rsid w:val="00DD7911"/>
    <w:rsid w:val="00DE0EBF"/>
    <w:rsid w:val="00DE3137"/>
    <w:rsid w:val="00DE539C"/>
    <w:rsid w:val="00DE6B96"/>
    <w:rsid w:val="00DE6D64"/>
    <w:rsid w:val="00DE72C7"/>
    <w:rsid w:val="00DE7822"/>
    <w:rsid w:val="00DE7EBE"/>
    <w:rsid w:val="00DE7FF5"/>
    <w:rsid w:val="00DF0F93"/>
    <w:rsid w:val="00DF376D"/>
    <w:rsid w:val="00DF4AA2"/>
    <w:rsid w:val="00DF7E27"/>
    <w:rsid w:val="00E0272A"/>
    <w:rsid w:val="00E03366"/>
    <w:rsid w:val="00E037D6"/>
    <w:rsid w:val="00E05031"/>
    <w:rsid w:val="00E051AB"/>
    <w:rsid w:val="00E051C8"/>
    <w:rsid w:val="00E07969"/>
    <w:rsid w:val="00E100B4"/>
    <w:rsid w:val="00E12656"/>
    <w:rsid w:val="00E138FB"/>
    <w:rsid w:val="00E14812"/>
    <w:rsid w:val="00E16D00"/>
    <w:rsid w:val="00E20BB7"/>
    <w:rsid w:val="00E21370"/>
    <w:rsid w:val="00E21D52"/>
    <w:rsid w:val="00E22140"/>
    <w:rsid w:val="00E2258C"/>
    <w:rsid w:val="00E23218"/>
    <w:rsid w:val="00E23833"/>
    <w:rsid w:val="00E238FD"/>
    <w:rsid w:val="00E23CCE"/>
    <w:rsid w:val="00E244D1"/>
    <w:rsid w:val="00E24BDE"/>
    <w:rsid w:val="00E25300"/>
    <w:rsid w:val="00E25668"/>
    <w:rsid w:val="00E30808"/>
    <w:rsid w:val="00E308A6"/>
    <w:rsid w:val="00E3145D"/>
    <w:rsid w:val="00E31D0A"/>
    <w:rsid w:val="00E36AAC"/>
    <w:rsid w:val="00E36FBC"/>
    <w:rsid w:val="00E40CE8"/>
    <w:rsid w:val="00E419D5"/>
    <w:rsid w:val="00E42351"/>
    <w:rsid w:val="00E43195"/>
    <w:rsid w:val="00E43BA0"/>
    <w:rsid w:val="00E4461A"/>
    <w:rsid w:val="00E45BB0"/>
    <w:rsid w:val="00E4653F"/>
    <w:rsid w:val="00E47908"/>
    <w:rsid w:val="00E5006E"/>
    <w:rsid w:val="00E510BC"/>
    <w:rsid w:val="00E516D6"/>
    <w:rsid w:val="00E51BCF"/>
    <w:rsid w:val="00E55F9C"/>
    <w:rsid w:val="00E573B3"/>
    <w:rsid w:val="00E60DEA"/>
    <w:rsid w:val="00E60F92"/>
    <w:rsid w:val="00E61ACC"/>
    <w:rsid w:val="00E61B3A"/>
    <w:rsid w:val="00E621F9"/>
    <w:rsid w:val="00E62446"/>
    <w:rsid w:val="00E62EE8"/>
    <w:rsid w:val="00E63843"/>
    <w:rsid w:val="00E63B83"/>
    <w:rsid w:val="00E63BC9"/>
    <w:rsid w:val="00E64EDE"/>
    <w:rsid w:val="00E66717"/>
    <w:rsid w:val="00E70E0D"/>
    <w:rsid w:val="00E71F6B"/>
    <w:rsid w:val="00E734F2"/>
    <w:rsid w:val="00E74E77"/>
    <w:rsid w:val="00E752C0"/>
    <w:rsid w:val="00E774D1"/>
    <w:rsid w:val="00E820E7"/>
    <w:rsid w:val="00E82429"/>
    <w:rsid w:val="00E82840"/>
    <w:rsid w:val="00E8669A"/>
    <w:rsid w:val="00E86A7B"/>
    <w:rsid w:val="00E8732A"/>
    <w:rsid w:val="00E92362"/>
    <w:rsid w:val="00E936EE"/>
    <w:rsid w:val="00E937FA"/>
    <w:rsid w:val="00E93983"/>
    <w:rsid w:val="00E94651"/>
    <w:rsid w:val="00E97D66"/>
    <w:rsid w:val="00EA017E"/>
    <w:rsid w:val="00EA2810"/>
    <w:rsid w:val="00EA286E"/>
    <w:rsid w:val="00EA3157"/>
    <w:rsid w:val="00EA35ED"/>
    <w:rsid w:val="00EA5A25"/>
    <w:rsid w:val="00EA787C"/>
    <w:rsid w:val="00EB357F"/>
    <w:rsid w:val="00EB3F01"/>
    <w:rsid w:val="00EB64B0"/>
    <w:rsid w:val="00EC34D4"/>
    <w:rsid w:val="00EC3E3F"/>
    <w:rsid w:val="00EC4C19"/>
    <w:rsid w:val="00EC5629"/>
    <w:rsid w:val="00EC7B5C"/>
    <w:rsid w:val="00ED0794"/>
    <w:rsid w:val="00ED0855"/>
    <w:rsid w:val="00ED0C88"/>
    <w:rsid w:val="00ED140E"/>
    <w:rsid w:val="00ED2095"/>
    <w:rsid w:val="00ED2710"/>
    <w:rsid w:val="00ED3574"/>
    <w:rsid w:val="00ED3AC0"/>
    <w:rsid w:val="00ED5831"/>
    <w:rsid w:val="00ED5B6C"/>
    <w:rsid w:val="00ED6AEE"/>
    <w:rsid w:val="00EE0A5E"/>
    <w:rsid w:val="00EE0AE2"/>
    <w:rsid w:val="00EE0B65"/>
    <w:rsid w:val="00EE0E48"/>
    <w:rsid w:val="00EE4EF7"/>
    <w:rsid w:val="00EE65D2"/>
    <w:rsid w:val="00EE6D4D"/>
    <w:rsid w:val="00EF2011"/>
    <w:rsid w:val="00EF33CF"/>
    <w:rsid w:val="00EF3E46"/>
    <w:rsid w:val="00EF717F"/>
    <w:rsid w:val="00F03086"/>
    <w:rsid w:val="00F0381D"/>
    <w:rsid w:val="00F04BB2"/>
    <w:rsid w:val="00F06056"/>
    <w:rsid w:val="00F07C4A"/>
    <w:rsid w:val="00F100CF"/>
    <w:rsid w:val="00F11C35"/>
    <w:rsid w:val="00F12EA6"/>
    <w:rsid w:val="00F137F8"/>
    <w:rsid w:val="00F1385F"/>
    <w:rsid w:val="00F13A8D"/>
    <w:rsid w:val="00F14B89"/>
    <w:rsid w:val="00F14BA5"/>
    <w:rsid w:val="00F14D83"/>
    <w:rsid w:val="00F15A23"/>
    <w:rsid w:val="00F16EFF"/>
    <w:rsid w:val="00F1764C"/>
    <w:rsid w:val="00F200A3"/>
    <w:rsid w:val="00F200F9"/>
    <w:rsid w:val="00F2031E"/>
    <w:rsid w:val="00F2123D"/>
    <w:rsid w:val="00F227A9"/>
    <w:rsid w:val="00F22CD3"/>
    <w:rsid w:val="00F30E26"/>
    <w:rsid w:val="00F314B4"/>
    <w:rsid w:val="00F34074"/>
    <w:rsid w:val="00F34A69"/>
    <w:rsid w:val="00F34B79"/>
    <w:rsid w:val="00F3591E"/>
    <w:rsid w:val="00F35DA7"/>
    <w:rsid w:val="00F36474"/>
    <w:rsid w:val="00F37C6E"/>
    <w:rsid w:val="00F40D7E"/>
    <w:rsid w:val="00F41AED"/>
    <w:rsid w:val="00F42FAC"/>
    <w:rsid w:val="00F43249"/>
    <w:rsid w:val="00F4327E"/>
    <w:rsid w:val="00F43678"/>
    <w:rsid w:val="00F43DC3"/>
    <w:rsid w:val="00F451C3"/>
    <w:rsid w:val="00F52983"/>
    <w:rsid w:val="00F537AE"/>
    <w:rsid w:val="00F55437"/>
    <w:rsid w:val="00F55EAB"/>
    <w:rsid w:val="00F56C7C"/>
    <w:rsid w:val="00F614E3"/>
    <w:rsid w:val="00F625BF"/>
    <w:rsid w:val="00F628C3"/>
    <w:rsid w:val="00F62D4D"/>
    <w:rsid w:val="00F64853"/>
    <w:rsid w:val="00F6688D"/>
    <w:rsid w:val="00F710FF"/>
    <w:rsid w:val="00F73C61"/>
    <w:rsid w:val="00F7704A"/>
    <w:rsid w:val="00F7780C"/>
    <w:rsid w:val="00F805C8"/>
    <w:rsid w:val="00F817C2"/>
    <w:rsid w:val="00F845FE"/>
    <w:rsid w:val="00F84930"/>
    <w:rsid w:val="00F84F0F"/>
    <w:rsid w:val="00F86144"/>
    <w:rsid w:val="00F8778F"/>
    <w:rsid w:val="00F8779D"/>
    <w:rsid w:val="00F921C9"/>
    <w:rsid w:val="00F92B9D"/>
    <w:rsid w:val="00F94F48"/>
    <w:rsid w:val="00F973E4"/>
    <w:rsid w:val="00F97ABA"/>
    <w:rsid w:val="00FA1CE6"/>
    <w:rsid w:val="00FA4C31"/>
    <w:rsid w:val="00FA5333"/>
    <w:rsid w:val="00FA5CB4"/>
    <w:rsid w:val="00FA647B"/>
    <w:rsid w:val="00FA74D9"/>
    <w:rsid w:val="00FA7565"/>
    <w:rsid w:val="00FA7594"/>
    <w:rsid w:val="00FB0E17"/>
    <w:rsid w:val="00FB1F50"/>
    <w:rsid w:val="00FB64D5"/>
    <w:rsid w:val="00FB671B"/>
    <w:rsid w:val="00FB6967"/>
    <w:rsid w:val="00FB765D"/>
    <w:rsid w:val="00FC037A"/>
    <w:rsid w:val="00FC07A4"/>
    <w:rsid w:val="00FC0B8B"/>
    <w:rsid w:val="00FC1D76"/>
    <w:rsid w:val="00FC335B"/>
    <w:rsid w:val="00FC3D16"/>
    <w:rsid w:val="00FC4983"/>
    <w:rsid w:val="00FC5779"/>
    <w:rsid w:val="00FC58D1"/>
    <w:rsid w:val="00FC7045"/>
    <w:rsid w:val="00FD21B7"/>
    <w:rsid w:val="00FD38FD"/>
    <w:rsid w:val="00FD454C"/>
    <w:rsid w:val="00FD56E0"/>
    <w:rsid w:val="00FD67DD"/>
    <w:rsid w:val="00FD6E9B"/>
    <w:rsid w:val="00FD7418"/>
    <w:rsid w:val="00FD7E9A"/>
    <w:rsid w:val="00FE2245"/>
    <w:rsid w:val="00FE2AE5"/>
    <w:rsid w:val="00FE35C7"/>
    <w:rsid w:val="00FE386B"/>
    <w:rsid w:val="00FE41A8"/>
    <w:rsid w:val="00FE6260"/>
    <w:rsid w:val="00FF1CA2"/>
    <w:rsid w:val="00FF441A"/>
    <w:rsid w:val="00FF5384"/>
    <w:rsid w:val="00FF54F2"/>
    <w:rsid w:val="00FF6321"/>
    <w:rsid w:val="0FD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77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74"/>
  </w:style>
  <w:style w:type="paragraph" w:styleId="Header">
    <w:name w:val="header"/>
    <w:basedOn w:val="Normal"/>
    <w:link w:val="Head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lun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 </cp:lastModifiedBy>
  <cp:revision>466</cp:revision>
  <dcterms:created xsi:type="dcterms:W3CDTF">2025-06-19T14:43:00Z</dcterms:created>
  <dcterms:modified xsi:type="dcterms:W3CDTF">2025-09-17T17:12:00Z</dcterms:modified>
</cp:coreProperties>
</file>