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01EE9" w14:textId="77777777" w:rsidR="00BD123B" w:rsidRPr="009A7EFD" w:rsidRDefault="006162CE">
      <w:pPr>
        <w:rPr>
          <w:b/>
        </w:rPr>
      </w:pPr>
      <w:r w:rsidRPr="009A7EFD">
        <w:rPr>
          <w:b/>
        </w:rPr>
        <w:t xml:space="preserve">“It was horrible </w:t>
      </w:r>
      <w:r w:rsidR="00B1007C" w:rsidRPr="009A7EFD">
        <w:rPr>
          <w:b/>
        </w:rPr>
        <w:t xml:space="preserve">leaving our </w:t>
      </w:r>
      <w:r w:rsidR="009A7EFD" w:rsidRPr="009A7EFD">
        <w:rPr>
          <w:b/>
        </w:rPr>
        <w:t>patients behind when they needed us”</w:t>
      </w:r>
    </w:p>
    <w:p w14:paraId="56FEDFC2" w14:textId="77777777" w:rsidR="009A7EFD" w:rsidRDefault="009A7EFD"/>
    <w:p w14:paraId="0ADAECEC" w14:textId="690B4E86" w:rsidR="009A7EFD" w:rsidRDefault="009A7EFD">
      <w:pPr>
        <w:rPr>
          <w:i/>
        </w:rPr>
      </w:pPr>
      <w:bookmarkStart w:id="0" w:name="_GoBack"/>
      <w:r>
        <w:rPr>
          <w:i/>
        </w:rPr>
        <w:t>Pel</w:t>
      </w:r>
      <w:r w:rsidR="00AE1D80" w:rsidRPr="003F0B0A">
        <w:rPr>
          <w:i/>
        </w:rPr>
        <w:t>é</w:t>
      </w:r>
      <w:r>
        <w:rPr>
          <w:i/>
        </w:rPr>
        <w:t xml:space="preserve"> </w:t>
      </w:r>
      <w:bookmarkEnd w:id="0"/>
      <w:r>
        <w:rPr>
          <w:i/>
        </w:rPr>
        <w:t>Hubert has been</w:t>
      </w:r>
      <w:r w:rsidR="00AE1D80">
        <w:rPr>
          <w:i/>
        </w:rPr>
        <w:t xml:space="preserve"> the</w:t>
      </w:r>
      <w:r w:rsidR="00D67AC8">
        <w:rPr>
          <w:i/>
        </w:rPr>
        <w:t xml:space="preserve"> MSF outreach</w:t>
      </w:r>
      <w:r w:rsidR="00AE1D80">
        <w:rPr>
          <w:i/>
        </w:rPr>
        <w:t xml:space="preserve"> nurse</w:t>
      </w:r>
      <w:r w:rsidR="00D67AC8">
        <w:rPr>
          <w:i/>
        </w:rPr>
        <w:t xml:space="preserve"> supervisor</w:t>
      </w:r>
      <w:r w:rsidR="00AE1D80">
        <w:rPr>
          <w:i/>
        </w:rPr>
        <w:t xml:space="preserve"> </w:t>
      </w:r>
      <w:r>
        <w:rPr>
          <w:i/>
        </w:rPr>
        <w:t xml:space="preserve">in </w:t>
      </w:r>
      <w:proofErr w:type="spellStart"/>
      <w:r>
        <w:rPr>
          <w:i/>
        </w:rPr>
        <w:t>Bangassou</w:t>
      </w:r>
      <w:proofErr w:type="spellEnd"/>
      <w:r>
        <w:rPr>
          <w:i/>
        </w:rPr>
        <w:t xml:space="preserve"> since 2015.</w:t>
      </w:r>
      <w:r w:rsidR="00D67AC8">
        <w:rPr>
          <w:i/>
        </w:rPr>
        <w:t xml:space="preserve"> </w:t>
      </w:r>
      <w:r>
        <w:rPr>
          <w:i/>
        </w:rPr>
        <w:t>In spite of the extremely vola</w:t>
      </w:r>
      <w:r w:rsidR="00AE1D80">
        <w:rPr>
          <w:i/>
        </w:rPr>
        <w:t>tile security situation in 2017</w:t>
      </w:r>
      <w:r>
        <w:rPr>
          <w:i/>
        </w:rPr>
        <w:t xml:space="preserve"> he </w:t>
      </w:r>
      <w:r w:rsidR="00AE1D80">
        <w:rPr>
          <w:i/>
        </w:rPr>
        <w:t>continued to bring</w:t>
      </w:r>
      <w:r>
        <w:rPr>
          <w:i/>
        </w:rPr>
        <w:t xml:space="preserve"> vital humanitarian aid to his compatriots until the suspension of activities at the end of November. </w:t>
      </w:r>
    </w:p>
    <w:p w14:paraId="0BBFCC3D" w14:textId="77777777" w:rsidR="009A7EFD" w:rsidRDefault="009A7EFD">
      <w:pPr>
        <w:rPr>
          <w:i/>
        </w:rPr>
      </w:pPr>
    </w:p>
    <w:p w14:paraId="580B03F8" w14:textId="77777777" w:rsidR="009A7EFD" w:rsidRDefault="009A7EFD">
      <w:r>
        <w:t xml:space="preserve">“In 2015 and 2016, </w:t>
      </w:r>
      <w:proofErr w:type="spellStart"/>
      <w:r>
        <w:t>Bangassou</w:t>
      </w:r>
      <w:proofErr w:type="spellEnd"/>
      <w:r>
        <w:t xml:space="preserve"> was a little corner of paradise</w:t>
      </w:r>
      <w:r w:rsidR="00AE1D80" w:rsidRPr="00AE1D80">
        <w:t xml:space="preserve"> </w:t>
      </w:r>
      <w:r w:rsidR="00AE1D80">
        <w:t>for me</w:t>
      </w:r>
      <w:r>
        <w:t xml:space="preserve">. Life had got back on track after the 2013-2014 crisis, there was a good relationship between the Christian and Muslim communities, the economy was recovering. Healthcare was still a problem but MSF had opened a large-scale project at the hospital and </w:t>
      </w:r>
      <w:r w:rsidR="00AE1D80">
        <w:t xml:space="preserve">in </w:t>
      </w:r>
      <w:r>
        <w:t xml:space="preserve">different health centres. But in March 2017 the situation started to get worse. First of </w:t>
      </w:r>
      <w:r w:rsidR="00AE1D80">
        <w:t>all,</w:t>
      </w:r>
      <w:r>
        <w:t xml:space="preserve"> there was fighting in </w:t>
      </w:r>
      <w:proofErr w:type="spellStart"/>
      <w:r>
        <w:t>Bakouma</w:t>
      </w:r>
      <w:proofErr w:type="spellEnd"/>
      <w:r>
        <w:t xml:space="preserve">, some 150 kilometres to the north of </w:t>
      </w:r>
      <w:proofErr w:type="spellStart"/>
      <w:r>
        <w:t>Bangassou</w:t>
      </w:r>
      <w:proofErr w:type="spellEnd"/>
      <w:r>
        <w:t xml:space="preserve">. There were rumours everywhere, people started being afraid to go out, to go and look after their fields for fear of being attacked, even though it was the season for weeding the crops before the beginning of the rains. </w:t>
      </w:r>
    </w:p>
    <w:p w14:paraId="39A429B2" w14:textId="77777777" w:rsidR="009A7EFD" w:rsidRDefault="009A7EFD"/>
    <w:p w14:paraId="69E05B04" w14:textId="77777777" w:rsidR="009A7EFD" w:rsidRDefault="009A7EFD">
      <w:r>
        <w:t>The fighting got closer and finally reached the town on the 13</w:t>
      </w:r>
      <w:r w:rsidRPr="009A7EFD">
        <w:rPr>
          <w:vertAlign w:val="superscript"/>
        </w:rPr>
        <w:t>th</w:t>
      </w:r>
      <w:r>
        <w:t xml:space="preserve"> May, and that was when the ordeal in </w:t>
      </w:r>
      <w:proofErr w:type="spellStart"/>
      <w:r>
        <w:t>Bangassou</w:t>
      </w:r>
      <w:proofErr w:type="spellEnd"/>
      <w:r>
        <w:t xml:space="preserve"> started. </w:t>
      </w:r>
      <w:r w:rsidR="00F55550">
        <w:t>Everything was back at zero. The economy crashed, the good relationship bet</w:t>
      </w:r>
      <w:r w:rsidR="00AE1D80">
        <w:t>ween the communities was broken</w:t>
      </w:r>
      <w:r w:rsidR="00F55550">
        <w:t xml:space="preserve"> and so was the secur</w:t>
      </w:r>
      <w:r w:rsidR="00AE1D80">
        <w:t xml:space="preserve">ity. It was </w:t>
      </w:r>
      <w:r w:rsidR="00F55550">
        <w:t xml:space="preserve">night when the gunshots started. I was at home with my wife and three children aged 16, 8, and 4 years old. We couldn’t move. Then a friend came to tell me that there was a route that was more or less safe that we could use to take our families to </w:t>
      </w:r>
      <w:proofErr w:type="spellStart"/>
      <w:r w:rsidR="00F55550">
        <w:t>Ndu</w:t>
      </w:r>
      <w:proofErr w:type="spellEnd"/>
      <w:r w:rsidR="00F55550">
        <w:t>, on the other side of the border. I made my family leave with this friend and I waited at the house for them to telephone me to say that they had arrived safe and sound. And then I put on my MSF vest and left to meet my colleagues at the</w:t>
      </w:r>
      <w:r w:rsidR="00BB3084">
        <w:t xml:space="preserve"> base</w:t>
      </w:r>
      <w:r w:rsidR="00F55550">
        <w:t xml:space="preserve">. </w:t>
      </w:r>
    </w:p>
    <w:p w14:paraId="5F10A1FC" w14:textId="77777777" w:rsidR="00F55550" w:rsidRDefault="00F55550"/>
    <w:p w14:paraId="1C233237" w14:textId="77777777" w:rsidR="00F55550" w:rsidRDefault="00F55550">
      <w:r>
        <w:t xml:space="preserve">What motivated </w:t>
      </w:r>
      <w:r w:rsidR="00AE1D80">
        <w:t>me to work in spite of all the</w:t>
      </w:r>
      <w:r>
        <w:t xml:space="preserve"> difficulties in </w:t>
      </w:r>
      <w:proofErr w:type="spellStart"/>
      <w:r>
        <w:t>Bangassou</w:t>
      </w:r>
      <w:proofErr w:type="spellEnd"/>
      <w:r>
        <w:t xml:space="preserve"> this year was seeing the real needs of the population in front of me. Like, for example, the Muslim patient at the site for displaced people, at the meeting for those living with HIV/AIDS. He had lost his anti-retroviral medication when he fled, and he was there, distraught, not knowing who to ask for help. Finally he told me about his problem and I was really moved, I saw how difficult it was for him to lose his anonymity and speak openly about his illness. But it was necessary, because owing to the interruption of his treatment his health had deteriorated and he nearly died. </w:t>
      </w:r>
    </w:p>
    <w:p w14:paraId="0D4A3084" w14:textId="77777777" w:rsidR="00F55550" w:rsidRDefault="00F55550"/>
    <w:p w14:paraId="7233E4D5" w14:textId="77777777" w:rsidR="00F55550" w:rsidRDefault="00F55550">
      <w:r>
        <w:t xml:space="preserve">I was in </w:t>
      </w:r>
      <w:proofErr w:type="spellStart"/>
      <w:r>
        <w:t>Bangassou</w:t>
      </w:r>
      <w:proofErr w:type="spellEnd"/>
      <w:r>
        <w:t xml:space="preserve"> when the two women were killed outside the hospital. I was there when our ambulance was held by armed men for several hours, but I was on my day off when </w:t>
      </w:r>
      <w:r w:rsidR="00AE1D80">
        <w:t>the decision was taken to suspend our activities following a robbery at our base. I welcomed my colleagues who returned</w:t>
      </w:r>
      <w:r w:rsidR="00BB3084">
        <w:t>,</w:t>
      </w:r>
      <w:r w:rsidR="00AE1D80">
        <w:t xml:space="preserve"> </w:t>
      </w:r>
      <w:r w:rsidR="00BB3084">
        <w:t>very shaken</w:t>
      </w:r>
      <w:r w:rsidR="00AE1D80">
        <w:t>, many of them crying. That was horrible for them, leaving our patients when we knew that they really needed us. In the 24 hours that followed our depar</w:t>
      </w:r>
      <w:r w:rsidR="00BB3084">
        <w:t>ture</w:t>
      </w:r>
      <w:r w:rsidR="00AE1D80">
        <w:t xml:space="preserve"> there were five deaths at the hospital because the team wasn’t there to care for them… We had a huge feeling of guilt, but we had no choice: our work had become too dangerous.”</w:t>
      </w:r>
    </w:p>
    <w:p w14:paraId="17360215" w14:textId="77777777" w:rsidR="009671A2" w:rsidRDefault="009671A2"/>
    <w:p w14:paraId="0DFAAAEF" w14:textId="6400D085" w:rsidR="009671A2" w:rsidRPr="009A7EFD" w:rsidRDefault="009671A2">
      <w:r w:rsidRPr="009671A2">
        <w:rPr>
          <w:highlight w:val="yellow"/>
        </w:rPr>
        <w:t xml:space="preserve">PELÉ PORTRAIT </w:t>
      </w:r>
      <w:r w:rsidRPr="009671A2">
        <w:rPr>
          <w:bCs/>
          <w:highlight w:val="yellow"/>
          <w:u w:val="single"/>
          <w:lang w:val="en-US"/>
        </w:rPr>
        <w:t>MSF221468</w:t>
      </w:r>
    </w:p>
    <w:sectPr w:rsidR="009671A2" w:rsidRPr="009A7EFD" w:rsidSect="00E05E0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CE"/>
    <w:rsid w:val="00564B3B"/>
    <w:rsid w:val="006162CE"/>
    <w:rsid w:val="009671A2"/>
    <w:rsid w:val="009A7EFD"/>
    <w:rsid w:val="00AE1D80"/>
    <w:rsid w:val="00B1007C"/>
    <w:rsid w:val="00B4166F"/>
    <w:rsid w:val="00BB3084"/>
    <w:rsid w:val="00D67AC8"/>
    <w:rsid w:val="00E05E08"/>
    <w:rsid w:val="00F55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MSF</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Watson</dc:creator>
  <cp:lastModifiedBy>.</cp:lastModifiedBy>
  <cp:revision>2</cp:revision>
  <dcterms:created xsi:type="dcterms:W3CDTF">2018-01-31T07:46:00Z</dcterms:created>
  <dcterms:modified xsi:type="dcterms:W3CDTF">2018-01-31T07:46:00Z</dcterms:modified>
</cp:coreProperties>
</file>