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D8" w:rsidRPr="007C545C" w:rsidRDefault="000F0AD8">
      <w:pPr>
        <w:rPr>
          <w:b/>
          <w:sz w:val="32"/>
          <w:szCs w:val="32"/>
        </w:rPr>
      </w:pPr>
      <w:r w:rsidRPr="007C545C">
        <w:rPr>
          <w:b/>
          <w:sz w:val="32"/>
          <w:szCs w:val="32"/>
        </w:rPr>
        <w:t>Sportzomer</w:t>
      </w:r>
    </w:p>
    <w:p w:rsidR="007B1B74" w:rsidRPr="007C545C" w:rsidRDefault="000F0AD8">
      <w:pPr>
        <w:rPr>
          <w:b/>
          <w:sz w:val="32"/>
          <w:szCs w:val="32"/>
        </w:rPr>
      </w:pPr>
      <w:r w:rsidRPr="007C545C">
        <w:rPr>
          <w:b/>
          <w:sz w:val="32"/>
          <w:szCs w:val="32"/>
        </w:rPr>
        <w:t>Experts van de VUB</w:t>
      </w:r>
    </w:p>
    <w:p w:rsidR="000F0AD8" w:rsidRDefault="000F0AD8">
      <w:pPr>
        <w:rPr>
          <w:b/>
        </w:rPr>
      </w:pPr>
    </w:p>
    <w:p w:rsidR="000F0AD8" w:rsidRPr="000F0AD8" w:rsidRDefault="000F0AD8">
      <w:pPr>
        <w:rPr>
          <w:b/>
        </w:rPr>
      </w:pPr>
      <w:r w:rsidRPr="000F0AD8">
        <w:rPr>
          <w:b/>
        </w:rPr>
        <w:t>Veerle De Bosscher</w:t>
      </w:r>
    </w:p>
    <w:p w:rsidR="000F0AD8" w:rsidRPr="000F0AD8" w:rsidRDefault="000F0AD8" w:rsidP="000F0AD8">
      <w:pPr>
        <w:rPr>
          <w:lang w:val="en-US"/>
        </w:rPr>
      </w:pPr>
      <w:r w:rsidRPr="000F0AD8">
        <w:rPr>
          <w:lang w:val="en-US"/>
        </w:rPr>
        <w:t>Associate professor Sport Policy and Management</w:t>
      </w:r>
    </w:p>
    <w:p w:rsidR="000F0AD8" w:rsidRPr="000F0AD8" w:rsidRDefault="000F0AD8" w:rsidP="000F0AD8">
      <w:pPr>
        <w:rPr>
          <w:lang w:val="en-US"/>
        </w:rPr>
      </w:pPr>
      <w:r w:rsidRPr="000F0AD8">
        <w:rPr>
          <w:lang w:val="en-US"/>
        </w:rPr>
        <w:t>Sport and Society Research Group (SASO)</w:t>
      </w:r>
    </w:p>
    <w:p w:rsidR="000F0AD8" w:rsidRPr="000F0AD8" w:rsidRDefault="000F0AD8" w:rsidP="000F0AD8">
      <w:pPr>
        <w:rPr>
          <w:lang w:val="en-US"/>
        </w:rPr>
      </w:pPr>
      <w:r w:rsidRPr="000F0AD8">
        <w:rPr>
          <w:lang w:val="en-US"/>
        </w:rPr>
        <w:t>Founder and chair of SPLISS</w:t>
      </w:r>
    </w:p>
    <w:p w:rsidR="000F0AD8" w:rsidRDefault="000F0AD8" w:rsidP="000F0AD8">
      <w:r>
        <w:t xml:space="preserve">32/486/52.60.60 /       </w:t>
      </w:r>
    </w:p>
    <w:p w:rsidR="000F0AD8" w:rsidRDefault="000F0AD8" w:rsidP="000F0AD8">
      <w:r>
        <w:t>M</w:t>
      </w:r>
      <w:r w:rsidRPr="005E4970">
        <w:rPr>
          <w:i/>
        </w:rPr>
        <w:t>edaillespiegels, houding van bevolking tegenover topsport, sportmanagement</w:t>
      </w:r>
    </w:p>
    <w:p w:rsidR="000F0AD8" w:rsidRDefault="000F0AD8" w:rsidP="000F0AD8"/>
    <w:p w:rsidR="000F0AD8" w:rsidRDefault="000F0AD8" w:rsidP="000F0AD8">
      <w:r w:rsidRPr="000F0AD8">
        <w:rPr>
          <w:b/>
        </w:rPr>
        <w:t>Jens De Rycke</w:t>
      </w:r>
    </w:p>
    <w:p w:rsidR="000F0AD8" w:rsidRDefault="000F0AD8" w:rsidP="000F0AD8">
      <w:r>
        <w:t xml:space="preserve">SASO, Sport </w:t>
      </w:r>
      <w:proofErr w:type="spellStart"/>
      <w:r>
        <w:t>and</w:t>
      </w:r>
      <w:proofErr w:type="spellEnd"/>
      <w:r>
        <w:t xml:space="preserve"> Society onderzoeksgroep aan de VUB</w:t>
      </w:r>
    </w:p>
    <w:p w:rsidR="000F0AD8" w:rsidRDefault="000F0AD8" w:rsidP="000F0AD8">
      <w:r>
        <w:t>jens.de.rycke@vub.be, 0479/51.51.43</w:t>
      </w:r>
    </w:p>
    <w:p w:rsidR="000F0AD8" w:rsidRPr="005E4970" w:rsidRDefault="000F0AD8" w:rsidP="000F0AD8">
      <w:pPr>
        <w:rPr>
          <w:i/>
        </w:rPr>
      </w:pPr>
      <w:r w:rsidRPr="005E4970">
        <w:rPr>
          <w:i/>
        </w:rPr>
        <w:t>Maatschappij en sport</w:t>
      </w:r>
    </w:p>
    <w:p w:rsidR="000F0AD8" w:rsidRDefault="000F0AD8" w:rsidP="000F0AD8"/>
    <w:p w:rsidR="000F0AD8" w:rsidRDefault="005E4970" w:rsidP="000F0AD8">
      <w:pPr>
        <w:rPr>
          <w:b/>
        </w:rPr>
      </w:pPr>
      <w:r w:rsidRPr="005E4970">
        <w:rPr>
          <w:b/>
        </w:rPr>
        <w:t>Paul De Knop</w:t>
      </w:r>
    </w:p>
    <w:p w:rsidR="00071A2E" w:rsidRPr="00071A2E" w:rsidRDefault="00071A2E" w:rsidP="000F0AD8">
      <w:r w:rsidRPr="00071A2E">
        <w:t>Sport management, sport en maatschappij, gezonde inspanning.</w:t>
      </w:r>
    </w:p>
    <w:p w:rsidR="005E4970" w:rsidRDefault="00071A2E" w:rsidP="000F0AD8">
      <w:r w:rsidRPr="00071A2E">
        <w:t>0475 47 94 5</w:t>
      </w:r>
    </w:p>
    <w:p w:rsidR="00071A2E" w:rsidRDefault="00071A2E" w:rsidP="000F0AD8"/>
    <w:p w:rsidR="00071A2E" w:rsidRDefault="00071A2E" w:rsidP="000F0AD8"/>
    <w:p w:rsidR="00071A2E" w:rsidRPr="00071A2E" w:rsidRDefault="00071A2E" w:rsidP="000F0AD8">
      <w:pPr>
        <w:rPr>
          <w:b/>
          <w:lang w:val="en-US" w:eastAsia="nl-BE"/>
        </w:rPr>
      </w:pPr>
      <w:proofErr w:type="spellStart"/>
      <w:r w:rsidRPr="00071A2E">
        <w:rPr>
          <w:b/>
          <w:lang w:val="en-US" w:eastAsia="nl-BE"/>
        </w:rPr>
        <w:t>Olesya</w:t>
      </w:r>
      <w:proofErr w:type="spellEnd"/>
      <w:r w:rsidRPr="00071A2E">
        <w:rPr>
          <w:b/>
          <w:lang w:val="en-US" w:eastAsia="nl-BE"/>
        </w:rPr>
        <w:t xml:space="preserve"> </w:t>
      </w:r>
      <w:proofErr w:type="spellStart"/>
      <w:r w:rsidRPr="00071A2E">
        <w:rPr>
          <w:b/>
          <w:lang w:val="en-US" w:eastAsia="nl-BE"/>
        </w:rPr>
        <w:t>Tkacheva</w:t>
      </w:r>
      <w:proofErr w:type="spellEnd"/>
    </w:p>
    <w:p w:rsidR="00071A2E" w:rsidRPr="00071A2E" w:rsidRDefault="00071A2E" w:rsidP="000F0AD8">
      <w:pPr>
        <w:rPr>
          <w:lang w:val="en-US" w:eastAsia="nl-BE"/>
        </w:rPr>
      </w:pPr>
      <w:proofErr w:type="spellStart"/>
      <w:r>
        <w:rPr>
          <w:lang w:val="en-US" w:eastAsia="nl-BE"/>
        </w:rPr>
        <w:t>Rusland-deskundige</w:t>
      </w:r>
      <w:proofErr w:type="spellEnd"/>
    </w:p>
    <w:p w:rsidR="00071A2E" w:rsidRDefault="00071A2E" w:rsidP="000F0AD8">
      <w:pPr>
        <w:rPr>
          <w:lang w:val="en-US" w:eastAsia="nl-BE"/>
        </w:rPr>
      </w:pPr>
      <w:hyperlink r:id="rId4" w:history="1">
        <w:r w:rsidRPr="00071A2E">
          <w:rPr>
            <w:rStyle w:val="Hyperlink"/>
            <w:lang w:val="en-US" w:eastAsia="nl-BE"/>
          </w:rPr>
          <w:t>Olesya.Tkacheva@vub.be</w:t>
        </w:r>
      </w:hyperlink>
    </w:p>
    <w:p w:rsidR="00071A2E" w:rsidRDefault="00071A2E" w:rsidP="000F0AD8">
      <w:pPr>
        <w:rPr>
          <w:lang w:val="en-US"/>
        </w:rPr>
      </w:pPr>
      <w:r w:rsidRPr="00071A2E">
        <w:rPr>
          <w:lang w:val="en-US"/>
        </w:rPr>
        <w:t>+32(0)2 614 8179</w:t>
      </w:r>
    </w:p>
    <w:p w:rsidR="00071A2E" w:rsidRDefault="00071A2E" w:rsidP="000F0AD8">
      <w:pPr>
        <w:rPr>
          <w:lang w:val="en-US"/>
        </w:rPr>
      </w:pPr>
    </w:p>
    <w:p w:rsidR="00071A2E" w:rsidRPr="00B4739C" w:rsidRDefault="00071A2E" w:rsidP="000F0AD8">
      <w:pPr>
        <w:rPr>
          <w:b/>
        </w:rPr>
      </w:pPr>
      <w:r w:rsidRPr="00B4739C">
        <w:rPr>
          <w:b/>
        </w:rPr>
        <w:t>Luis Simon</w:t>
      </w:r>
    </w:p>
    <w:p w:rsidR="00071A2E" w:rsidRPr="00071A2E" w:rsidRDefault="00071A2E" w:rsidP="000F0AD8">
      <w:r w:rsidRPr="00071A2E">
        <w:t>Rusland-deskundige</w:t>
      </w:r>
    </w:p>
    <w:p w:rsidR="00071A2E" w:rsidRDefault="00071A2E" w:rsidP="000F0AD8">
      <w:pPr>
        <w:rPr>
          <w:lang w:val="en-US"/>
        </w:rPr>
      </w:pPr>
      <w:hyperlink r:id="rId5" w:history="1">
        <w:r w:rsidRPr="00BD089F">
          <w:rPr>
            <w:rStyle w:val="Hyperlink"/>
          </w:rPr>
          <w:t>Luis.Simon@vub.ac.be</w:t>
        </w:r>
      </w:hyperlink>
    </w:p>
    <w:p w:rsidR="00071A2E" w:rsidRDefault="00B4739C" w:rsidP="000F0AD8">
      <w:r w:rsidRPr="00B4739C">
        <w:t>+32 2 614 80 36</w:t>
      </w:r>
    </w:p>
    <w:p w:rsidR="00B4739C" w:rsidRDefault="00B4739C" w:rsidP="000F0AD8"/>
    <w:p w:rsidR="00B4739C" w:rsidRDefault="00B4739C" w:rsidP="000F0AD8">
      <w:pPr>
        <w:rPr>
          <w:b/>
        </w:rPr>
      </w:pPr>
      <w:r w:rsidRPr="00B4739C">
        <w:rPr>
          <w:b/>
        </w:rPr>
        <w:lastRenderedPageBreak/>
        <w:t xml:space="preserve">Ben Van </w:t>
      </w:r>
      <w:proofErr w:type="spellStart"/>
      <w:r w:rsidRPr="00B4739C">
        <w:rPr>
          <w:b/>
        </w:rPr>
        <w:t>Rompuy</w:t>
      </w:r>
      <w:proofErr w:type="spellEnd"/>
    </w:p>
    <w:p w:rsidR="00B4739C" w:rsidRDefault="00B4739C" w:rsidP="000F0AD8">
      <w:r>
        <w:t>Sportrechten</w:t>
      </w:r>
    </w:p>
    <w:p w:rsidR="00B4739C" w:rsidRDefault="00B4739C" w:rsidP="000F0AD8">
      <w:r w:rsidRPr="00B4739C">
        <w:t>02</w:t>
      </w:r>
      <w:r>
        <w:t>-</w:t>
      </w:r>
      <w:r w:rsidRPr="00B4739C">
        <w:t>6291567</w:t>
      </w:r>
    </w:p>
    <w:p w:rsidR="00B4739C" w:rsidRDefault="00B4739C" w:rsidP="000F0AD8"/>
    <w:p w:rsidR="00B4739C" w:rsidRPr="00F76221" w:rsidRDefault="00F76221" w:rsidP="000F0AD8">
      <w:pPr>
        <w:rPr>
          <w:b/>
        </w:rPr>
      </w:pPr>
      <w:r w:rsidRPr="00F76221">
        <w:rPr>
          <w:b/>
        </w:rPr>
        <w:t xml:space="preserve">Bruno </w:t>
      </w:r>
      <w:proofErr w:type="spellStart"/>
      <w:r w:rsidRPr="00F76221">
        <w:rPr>
          <w:b/>
        </w:rPr>
        <w:t>Heyndels</w:t>
      </w:r>
      <w:proofErr w:type="spellEnd"/>
    </w:p>
    <w:p w:rsidR="00F76221" w:rsidRDefault="00F76221" w:rsidP="000F0AD8">
      <w:r w:rsidRPr="00F76221">
        <w:t>Prof micro-economie economische analyse van sport cultuur politiek</w:t>
      </w:r>
    </w:p>
    <w:p w:rsidR="00F76221" w:rsidRDefault="00F76221" w:rsidP="000F0AD8">
      <w:r w:rsidRPr="00F76221">
        <w:t>0478 25 62 81</w:t>
      </w:r>
    </w:p>
    <w:p w:rsidR="00F76221" w:rsidRDefault="00F76221" w:rsidP="000F0AD8"/>
    <w:p w:rsidR="00F76221" w:rsidRDefault="00F76221" w:rsidP="000F0AD8">
      <w:pPr>
        <w:rPr>
          <w:b/>
        </w:rPr>
      </w:pPr>
      <w:r w:rsidRPr="00F76221">
        <w:rPr>
          <w:b/>
        </w:rPr>
        <w:t xml:space="preserve">Johnny </w:t>
      </w:r>
      <w:proofErr w:type="spellStart"/>
      <w:r w:rsidRPr="00F76221">
        <w:rPr>
          <w:b/>
        </w:rPr>
        <w:t>Maesschalck</w:t>
      </w:r>
      <w:proofErr w:type="spellEnd"/>
    </w:p>
    <w:p w:rsidR="00F76221" w:rsidRDefault="00F76221" w:rsidP="000F0AD8">
      <w:r w:rsidRPr="00F76221">
        <w:t>Sportrecht</w:t>
      </w:r>
      <w:r>
        <w:t>en,</w:t>
      </w:r>
      <w:r w:rsidRPr="00F76221">
        <w:t xml:space="preserve"> doping</w:t>
      </w:r>
      <w:r>
        <w:t>,</w:t>
      </w:r>
      <w:r w:rsidRPr="00F76221">
        <w:t xml:space="preserve"> contracten</w:t>
      </w:r>
    </w:p>
    <w:p w:rsidR="00F76221" w:rsidRDefault="00F76221" w:rsidP="000F0AD8">
      <w:r w:rsidRPr="00F76221">
        <w:t>0476432840</w:t>
      </w:r>
    </w:p>
    <w:p w:rsidR="00F76221" w:rsidRDefault="00F76221" w:rsidP="000F0AD8"/>
    <w:p w:rsidR="00B658F6" w:rsidRPr="00B658F6" w:rsidRDefault="00B658F6" w:rsidP="000F0AD8">
      <w:pPr>
        <w:rPr>
          <w:b/>
        </w:rPr>
      </w:pPr>
      <w:r w:rsidRPr="00B658F6">
        <w:rPr>
          <w:b/>
        </w:rPr>
        <w:t>Jos Verschueren</w:t>
      </w:r>
    </w:p>
    <w:p w:rsidR="00F76221" w:rsidRDefault="00B658F6" w:rsidP="000F0AD8">
      <w:r w:rsidRPr="00B658F6">
        <w:t>Professor sportmanagement</w:t>
      </w:r>
    </w:p>
    <w:p w:rsidR="00B658F6" w:rsidRDefault="00B658F6" w:rsidP="000F0AD8">
      <w:r w:rsidRPr="00B658F6">
        <w:t>0477 39 12 32</w:t>
      </w:r>
    </w:p>
    <w:p w:rsidR="00B658F6" w:rsidRDefault="00B658F6" w:rsidP="000F0AD8"/>
    <w:p w:rsidR="00B658F6" w:rsidRPr="00FF2191" w:rsidRDefault="00FF2191" w:rsidP="000F0AD8">
      <w:pPr>
        <w:rPr>
          <w:b/>
        </w:rPr>
      </w:pPr>
      <w:r w:rsidRPr="00FF2191">
        <w:rPr>
          <w:b/>
        </w:rPr>
        <w:t>Marc Theeboom</w:t>
      </w:r>
    </w:p>
    <w:p w:rsidR="00FF2191" w:rsidRDefault="00FF2191" w:rsidP="000F0AD8">
      <w:r w:rsidRPr="00FF2191">
        <w:t>Prof jeugd en sport, sportbeleid, maatschappij en sport</w:t>
      </w:r>
    </w:p>
    <w:p w:rsidR="00FF2191" w:rsidRDefault="00FF2191" w:rsidP="000F0AD8">
      <w:r w:rsidRPr="00FF2191">
        <w:t>0477-26 18 84</w:t>
      </w:r>
    </w:p>
    <w:p w:rsidR="00FF2191" w:rsidRDefault="00FF2191" w:rsidP="000F0AD8"/>
    <w:p w:rsidR="00FF2191" w:rsidRPr="00FF2191" w:rsidRDefault="00FF2191" w:rsidP="000F0AD8">
      <w:pPr>
        <w:rPr>
          <w:b/>
        </w:rPr>
      </w:pPr>
      <w:r w:rsidRPr="00FF2191">
        <w:rPr>
          <w:b/>
        </w:rPr>
        <w:t>Marc Van den Bossche</w:t>
      </w:r>
    </w:p>
    <w:p w:rsidR="00FF2191" w:rsidRDefault="00FF2191" w:rsidP="000F0AD8">
      <w:r>
        <w:t>Sportfilosoof</w:t>
      </w:r>
      <w:r w:rsidR="007C545C">
        <w:t>, sportcultuur</w:t>
      </w:r>
    </w:p>
    <w:p w:rsidR="00FF2191" w:rsidRDefault="00FF2191" w:rsidP="000F0AD8">
      <w:r w:rsidRPr="00FF2191">
        <w:t>+32 2-6291383</w:t>
      </w:r>
    </w:p>
    <w:p w:rsidR="00FF2191" w:rsidRDefault="00FF2191" w:rsidP="000F0AD8"/>
    <w:p w:rsidR="00FF2191" w:rsidRPr="00FF2191" w:rsidRDefault="00FF2191" w:rsidP="000F0AD8">
      <w:pPr>
        <w:rPr>
          <w:b/>
        </w:rPr>
      </w:pPr>
      <w:r w:rsidRPr="00FF2191">
        <w:rPr>
          <w:b/>
        </w:rPr>
        <w:t>Paul Wylleman</w:t>
      </w:r>
    </w:p>
    <w:p w:rsidR="00FF2191" w:rsidRDefault="00FF2191" w:rsidP="000F0AD8">
      <w:r>
        <w:t xml:space="preserve">Prof, Sportpsycholoog, </w:t>
      </w:r>
      <w:r w:rsidR="00A1058E">
        <w:t xml:space="preserve">Werkt </w:t>
      </w:r>
      <w:proofErr w:type="spellStart"/>
      <w:r w:rsidR="00A1058E">
        <w:t>oa</w:t>
      </w:r>
      <w:proofErr w:type="spellEnd"/>
      <w:r w:rsidR="00A1058E">
        <w:t xml:space="preserve"> voor Nederlands Olympisch </w:t>
      </w:r>
      <w:proofErr w:type="spellStart"/>
      <w:r w:rsidR="00A1058E">
        <w:t>comite</w:t>
      </w:r>
      <w:proofErr w:type="spellEnd"/>
    </w:p>
    <w:p w:rsidR="00A1058E" w:rsidRDefault="00A1058E" w:rsidP="000F0AD8">
      <w:r w:rsidRPr="00A1058E">
        <w:t>0478 92 84 94</w:t>
      </w:r>
    </w:p>
    <w:p w:rsidR="00A1058E" w:rsidRDefault="00A1058E" w:rsidP="000F0AD8">
      <w:r w:rsidRPr="00A1058E">
        <w:t>+31 6 12440602</w:t>
      </w:r>
    </w:p>
    <w:p w:rsidR="00A1058E" w:rsidRDefault="00A1058E" w:rsidP="000F0AD8"/>
    <w:p w:rsidR="00A1058E" w:rsidRPr="00A1058E" w:rsidRDefault="00A1058E" w:rsidP="000F0AD8">
      <w:pPr>
        <w:rPr>
          <w:b/>
        </w:rPr>
      </w:pPr>
      <w:r w:rsidRPr="00A1058E">
        <w:rPr>
          <w:b/>
        </w:rPr>
        <w:t xml:space="preserve">Peter </w:t>
      </w:r>
      <w:proofErr w:type="spellStart"/>
      <w:r w:rsidRPr="00A1058E">
        <w:rPr>
          <w:b/>
        </w:rPr>
        <w:t>Clarys</w:t>
      </w:r>
      <w:proofErr w:type="spellEnd"/>
    </w:p>
    <w:p w:rsidR="00A1058E" w:rsidRDefault="00A1058E" w:rsidP="000F0AD8">
      <w:r>
        <w:t>Voeding topsport</w:t>
      </w:r>
    </w:p>
    <w:p w:rsidR="00A1058E" w:rsidRDefault="00A1058E" w:rsidP="000F0AD8">
      <w:r w:rsidRPr="00A1058E">
        <w:lastRenderedPageBreak/>
        <w:t>0472 60 63 07</w:t>
      </w:r>
    </w:p>
    <w:p w:rsidR="00A1058E" w:rsidRPr="00C81EFA" w:rsidRDefault="00C81EFA" w:rsidP="000F0AD8">
      <w:pPr>
        <w:rPr>
          <w:b/>
        </w:rPr>
      </w:pPr>
      <w:r w:rsidRPr="00C81EFA">
        <w:rPr>
          <w:b/>
        </w:rPr>
        <w:t>Romain Meeusen</w:t>
      </w:r>
    </w:p>
    <w:p w:rsidR="00C81EFA" w:rsidRDefault="00C81EFA" w:rsidP="000F0AD8">
      <w:r>
        <w:t>Prof, Topsporttraining, uithoudingsvermogen</w:t>
      </w:r>
    </w:p>
    <w:p w:rsidR="00C81EFA" w:rsidRDefault="00C81EFA" w:rsidP="000F0AD8">
      <w:r w:rsidRPr="00C81EFA">
        <w:t>0476403117</w:t>
      </w:r>
    </w:p>
    <w:p w:rsidR="00FF2191" w:rsidRDefault="00FF2191" w:rsidP="000F0AD8"/>
    <w:p w:rsidR="00F76C5C" w:rsidRPr="00F76C5C" w:rsidRDefault="007C545C" w:rsidP="00F76C5C">
      <w:pPr>
        <w:rPr>
          <w:b/>
        </w:rPr>
      </w:pPr>
      <w:r>
        <w:rPr>
          <w:b/>
        </w:rPr>
        <w:t xml:space="preserve">Luk </w:t>
      </w:r>
      <w:proofErr w:type="spellStart"/>
      <w:r>
        <w:rPr>
          <w:b/>
        </w:rPr>
        <w:t>B</w:t>
      </w:r>
      <w:bookmarkStart w:id="0" w:name="_GoBack"/>
      <w:bookmarkEnd w:id="0"/>
      <w:r w:rsidRPr="00F76C5C">
        <w:rPr>
          <w:b/>
        </w:rPr>
        <w:t>uyse</w:t>
      </w:r>
      <w:proofErr w:type="spellEnd"/>
    </w:p>
    <w:p w:rsidR="00F76C5C" w:rsidRDefault="00F76C5C" w:rsidP="00F76C5C">
      <w:r>
        <w:t>Sportgeneeskunde</w:t>
      </w:r>
      <w:r>
        <w:t xml:space="preserve"> ,</w:t>
      </w:r>
      <w:r>
        <w:t>diabetes</w:t>
      </w:r>
      <w:r>
        <w:t xml:space="preserve">, </w:t>
      </w:r>
      <w:r>
        <w:t>Sport</w:t>
      </w:r>
    </w:p>
    <w:p w:rsidR="00C81EFA" w:rsidRPr="00F76C5C" w:rsidRDefault="00F76C5C" w:rsidP="00F76C5C">
      <w:r>
        <w:t xml:space="preserve">+32-2-6292222 </w:t>
      </w:r>
      <w:hyperlink r:id="rId6" w:history="1">
        <w:r w:rsidRPr="00F76C5C">
          <w:rPr>
            <w:rStyle w:val="Hyperlink"/>
          </w:rPr>
          <w:t>Luk.Buyse@vub.ac.be</w:t>
        </w:r>
      </w:hyperlink>
    </w:p>
    <w:p w:rsidR="00F76C5C" w:rsidRDefault="00F76C5C" w:rsidP="00F76C5C"/>
    <w:p w:rsidR="007C545C" w:rsidRPr="007C545C" w:rsidRDefault="007C545C" w:rsidP="007C545C">
      <w:pPr>
        <w:rPr>
          <w:b/>
        </w:rPr>
      </w:pPr>
      <w:r>
        <w:rPr>
          <w:b/>
        </w:rPr>
        <w:t>Guido Van G</w:t>
      </w:r>
      <w:r w:rsidRPr="007C545C">
        <w:rPr>
          <w:b/>
        </w:rPr>
        <w:t>ent</w:t>
      </w:r>
    </w:p>
    <w:p w:rsidR="007C545C" w:rsidRDefault="007C545C" w:rsidP="007C545C">
      <w:r>
        <w:t>Expertisedomeinen</w:t>
      </w:r>
      <w:r>
        <w:t xml:space="preserve">, </w:t>
      </w:r>
      <w:r>
        <w:t>Sportarts</w:t>
      </w:r>
      <w:r>
        <w:t xml:space="preserve">, </w:t>
      </w:r>
      <w:r>
        <w:t>Voorbereiding marathon</w:t>
      </w:r>
    </w:p>
    <w:p w:rsidR="00F76C5C" w:rsidRDefault="007C545C" w:rsidP="007C545C">
      <w:r>
        <w:t>0477693529</w:t>
      </w:r>
    </w:p>
    <w:p w:rsidR="007C545C" w:rsidRPr="00F76C5C" w:rsidRDefault="007C545C" w:rsidP="007C545C"/>
    <w:sectPr w:rsidR="007C545C" w:rsidRPr="00F7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D8"/>
    <w:rsid w:val="00071A2E"/>
    <w:rsid w:val="000F0AD8"/>
    <w:rsid w:val="005E4970"/>
    <w:rsid w:val="007C545C"/>
    <w:rsid w:val="009C0B03"/>
    <w:rsid w:val="00A1058E"/>
    <w:rsid w:val="00B4739C"/>
    <w:rsid w:val="00B658F6"/>
    <w:rsid w:val="00C81EFA"/>
    <w:rsid w:val="00F11941"/>
    <w:rsid w:val="00F76221"/>
    <w:rsid w:val="00F76C5C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8862"/>
  <w15:chartTrackingRefBased/>
  <w15:docId w15:val="{CA41399F-FE1E-4CCE-AC36-A33E8B45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A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A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02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2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.Buyse@vub.ac.be" TargetMode="External"/><Relationship Id="rId5" Type="http://schemas.openxmlformats.org/officeDocument/2006/relationships/hyperlink" Target="mailto:Luis.Simon@vub.ac.be" TargetMode="External"/><Relationship Id="rId4" Type="http://schemas.openxmlformats.org/officeDocument/2006/relationships/hyperlink" Target="mailto:Olesya.Tkacheva@vub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Sicco Wittermans</dc:creator>
  <cp:keywords/>
  <dc:description/>
  <cp:lastModifiedBy>Sicco Wittermans</cp:lastModifiedBy>
  <cp:revision>5</cp:revision>
  <dcterms:created xsi:type="dcterms:W3CDTF">2018-06-19T12:38:00Z</dcterms:created>
  <dcterms:modified xsi:type="dcterms:W3CDTF">2018-06-19T14:01:00Z</dcterms:modified>
</cp:coreProperties>
</file>