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3C80B" w14:textId="77777777" w:rsidR="001A031C" w:rsidRPr="00D00ED9" w:rsidRDefault="001A031C" w:rsidP="001A031C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b/>
          <w:i/>
          <w:color w:val="000000"/>
          <w:sz w:val="22"/>
          <w:szCs w:val="22"/>
        </w:rPr>
        <w:t>Crédits :</w:t>
      </w:r>
    </w:p>
    <w:p w14:paraId="0F1E3301" w14:textId="77777777" w:rsidR="001A031C" w:rsidRPr="00D00ED9" w:rsidRDefault="001A031C" w:rsidP="001A031C">
      <w:pPr>
        <w:outlineLvl w:val="0"/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Client :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Actiris</w:t>
      </w:r>
      <w:proofErr w:type="spellEnd"/>
    </w:p>
    <w:p w14:paraId="14975B26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Contact client :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Maaike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 Van Wemmel, Laurence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Bodart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Marc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Njeim</w:t>
      </w:r>
      <w:proofErr w:type="spellEnd"/>
    </w:p>
    <w:p w14:paraId="0D90739C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>Directeur stratégique : Peter Verbiest</w:t>
      </w:r>
    </w:p>
    <w:p w14:paraId="79AFE0FD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>Directeur création : Vincent Jansen</w:t>
      </w:r>
    </w:p>
    <w:p w14:paraId="6B574863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Chefs de projet : Lawrence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Morre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>, Kristof Debacker</w:t>
      </w:r>
    </w:p>
    <w:p w14:paraId="0E80EF2F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Équipe créa :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Veronique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Vier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Damien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Walckiers</w:t>
      </w:r>
      <w:proofErr w:type="spellEnd"/>
    </w:p>
    <w:p w14:paraId="0364A33D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Médias : ZIGT – Sven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Dekoster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Sofie van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Craen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Wietse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Robberechts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Nick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Broeckx</w:t>
      </w:r>
      <w:proofErr w:type="spellEnd"/>
    </w:p>
    <w:p w14:paraId="46D70160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Production en ligne : Happy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Volcano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 – Jeroen Janssen, Peter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Maasen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David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Prinsmel</w:t>
      </w:r>
      <w:proofErr w:type="spellEnd"/>
    </w:p>
    <w:p w14:paraId="415C8BC7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Design : Bert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Deckers</w:t>
      </w:r>
      <w:proofErr w:type="spellEnd"/>
    </w:p>
    <w:p w14:paraId="166B2B36" w14:textId="77777777" w:rsidR="001A031C" w:rsidRPr="00D00ED9" w:rsidRDefault="001A031C" w:rsidP="001A031C">
      <w:pPr>
        <w:rPr>
          <w:rFonts w:ascii="Calibri" w:hAnsi="Calibri" w:cs="Times New Roman"/>
          <w:color w:val="000000"/>
          <w:sz w:val="22"/>
          <w:szCs w:val="22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Radio Production :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Sonicville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 </w:t>
      </w:r>
    </w:p>
    <w:p w14:paraId="286568E5" w14:textId="77777777" w:rsidR="001A031C" w:rsidRPr="00D00ED9" w:rsidRDefault="001A031C" w:rsidP="001A031C">
      <w:pPr>
        <w:rPr>
          <w:rFonts w:ascii="Times New Roman" w:eastAsia="Times New Roman" w:hAnsi="Times New Roman" w:cs="Times New Roman"/>
        </w:rPr>
      </w:pPr>
      <w:r w:rsidRPr="00D00ED9">
        <w:rPr>
          <w:rFonts w:ascii="Calibri" w:hAnsi="Calibri"/>
          <w:color w:val="000000"/>
          <w:sz w:val="22"/>
          <w:szCs w:val="22"/>
        </w:rPr>
        <w:t xml:space="preserve">Chercheurs d’emploi bruxellois : Carine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Vanneste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Romain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Wigy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Liliane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Vettese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Jean Paul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Vandenhoudt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Yassine </w:t>
      </w:r>
      <w:proofErr w:type="spellStart"/>
      <w:r w:rsidRPr="00D00ED9">
        <w:rPr>
          <w:rFonts w:ascii="Calibri" w:hAnsi="Calibri"/>
          <w:color w:val="000000"/>
          <w:sz w:val="22"/>
          <w:szCs w:val="22"/>
        </w:rPr>
        <w:t>Andaloussi</w:t>
      </w:r>
      <w:proofErr w:type="spellEnd"/>
      <w:r w:rsidRPr="00D00ED9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D00ED9">
        <w:rPr>
          <w:rFonts w:ascii="Calibri" w:hAnsi="Calibri"/>
          <w:color w:val="000000"/>
          <w:sz w:val="22"/>
          <w:szCs w:val="22"/>
          <w:shd w:val="clear" w:color="auto" w:fill="FFFFFF"/>
        </w:rPr>
        <w:t>Bitilokho</w:t>
      </w:r>
      <w:proofErr w:type="spellEnd"/>
      <w:r w:rsidRPr="00D00ED9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00ED9">
        <w:rPr>
          <w:rFonts w:ascii="Calibri" w:hAnsi="Calibri"/>
          <w:color w:val="000000"/>
          <w:sz w:val="22"/>
          <w:szCs w:val="22"/>
          <w:shd w:val="clear" w:color="auto" w:fill="FFFFFF"/>
        </w:rPr>
        <w:t>Mbengue</w:t>
      </w:r>
      <w:proofErr w:type="spellEnd"/>
    </w:p>
    <w:p w14:paraId="52598D0B" w14:textId="77777777" w:rsidR="00DC1A04" w:rsidRDefault="001A031C">
      <w:bookmarkStart w:id="0" w:name="_GoBack"/>
      <w:bookmarkEnd w:id="0"/>
    </w:p>
    <w:sectPr w:rsidR="00DC1A04" w:rsidSect="00045D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AB"/>
    <w:rsid w:val="00045D2B"/>
    <w:rsid w:val="001720D3"/>
    <w:rsid w:val="001A031C"/>
    <w:rsid w:val="0028757F"/>
    <w:rsid w:val="002D7FAB"/>
    <w:rsid w:val="009461AB"/>
    <w:rsid w:val="00B136C6"/>
    <w:rsid w:val="00D20264"/>
    <w:rsid w:val="00E805BC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2E3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A031C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Macintosh Word</Application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Debacker</dc:creator>
  <cp:keywords/>
  <dc:description/>
  <cp:lastModifiedBy>Kristof Debacker</cp:lastModifiedBy>
  <cp:revision>2</cp:revision>
  <dcterms:created xsi:type="dcterms:W3CDTF">2017-11-27T09:18:00Z</dcterms:created>
  <dcterms:modified xsi:type="dcterms:W3CDTF">2017-11-27T09:50:00Z</dcterms:modified>
</cp:coreProperties>
</file>