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696F1" w14:textId="77777777" w:rsidR="002205F6" w:rsidRDefault="002205F6" w:rsidP="00630474">
      <w:pPr>
        <w:pStyle w:val="Geenafstand"/>
        <w:jc w:val="center"/>
        <w:rPr>
          <w:b/>
          <w:sz w:val="32"/>
          <w:szCs w:val="32"/>
        </w:rPr>
      </w:pPr>
      <w:bookmarkStart w:id="0" w:name="_GoBack"/>
      <w:bookmarkEnd w:id="0"/>
      <w:r>
        <w:rPr>
          <w:b/>
          <w:sz w:val="32"/>
          <w:szCs w:val="32"/>
        </w:rPr>
        <w:t>September kleurt roze met de Race for the Cure</w:t>
      </w:r>
    </w:p>
    <w:p w14:paraId="01A97C10" w14:textId="5A6D9C26" w:rsidR="00BD10AA" w:rsidRPr="008C43C8" w:rsidRDefault="002205F6" w:rsidP="002205F6">
      <w:pPr>
        <w:pStyle w:val="Geenafstand"/>
        <w:rPr>
          <w:b/>
          <w:color w:val="000000" w:themeColor="text1"/>
          <w:sz w:val="32"/>
          <w:szCs w:val="32"/>
        </w:rPr>
      </w:pPr>
      <w:r w:rsidRPr="00DC6DC4">
        <w:rPr>
          <w:b/>
          <w:color w:val="000000" w:themeColor="text1"/>
        </w:rPr>
        <w:t xml:space="preserve">BRUSSEL, </w:t>
      </w:r>
      <w:r w:rsidR="00346029" w:rsidRPr="00DC6DC4">
        <w:rPr>
          <w:b/>
          <w:color w:val="000000" w:themeColor="text1"/>
        </w:rPr>
        <w:t>22</w:t>
      </w:r>
      <w:r w:rsidRPr="00DC6DC4">
        <w:rPr>
          <w:b/>
          <w:color w:val="000000" w:themeColor="text1"/>
        </w:rPr>
        <w:t xml:space="preserve"> </w:t>
      </w:r>
      <w:r w:rsidR="00346029" w:rsidRPr="00DC6DC4">
        <w:rPr>
          <w:b/>
          <w:color w:val="000000" w:themeColor="text1"/>
        </w:rPr>
        <w:t xml:space="preserve">juni 2017 </w:t>
      </w:r>
      <w:r w:rsidRPr="00DC6DC4">
        <w:rPr>
          <w:b/>
          <w:color w:val="000000" w:themeColor="text1"/>
        </w:rPr>
        <w:t xml:space="preserve">– </w:t>
      </w:r>
      <w:r w:rsidR="00E405C2">
        <w:rPr>
          <w:b/>
          <w:color w:val="000000" w:themeColor="text1"/>
        </w:rPr>
        <w:t xml:space="preserve">Geef borstkanker geen kans: onder dat motto verschijnen opnieuw duizenden deelnemers aan de start van de Race for the Cure op 10 september in Brussel en op 24 september in Antwerpen. </w:t>
      </w:r>
      <w:r w:rsidRPr="008C43C8">
        <w:rPr>
          <w:b/>
          <w:color w:val="000000" w:themeColor="text1"/>
        </w:rPr>
        <w:t>D</w:t>
      </w:r>
      <w:r w:rsidR="00E405C2">
        <w:rPr>
          <w:b/>
          <w:color w:val="000000" w:themeColor="text1"/>
        </w:rPr>
        <w:t xml:space="preserve">e nationale borstkankercampagne Think-Pink wil van beide Races recordedities maken en roept daarom op om massaal in team deel te nemen aan het </w:t>
      </w:r>
      <w:r w:rsidR="008C43C8" w:rsidRPr="008C43C8">
        <w:rPr>
          <w:b/>
          <w:color w:val="000000" w:themeColor="text1"/>
        </w:rPr>
        <w:t>grootste evenement ter wereld in de strijd tegen borstkan</w:t>
      </w:r>
      <w:r w:rsidR="00346029">
        <w:rPr>
          <w:b/>
          <w:color w:val="000000" w:themeColor="text1"/>
        </w:rPr>
        <w:t>ker.</w:t>
      </w:r>
    </w:p>
    <w:p w14:paraId="5E09237D" w14:textId="01F4E65C" w:rsidR="00440698" w:rsidRDefault="00186BAD" w:rsidP="00440698">
      <w:r>
        <w:t>Na</w:t>
      </w:r>
      <w:r w:rsidR="008C43C8">
        <w:t xml:space="preserve"> een gesl</w:t>
      </w:r>
      <w:r w:rsidR="00E405C2">
        <w:t>aagde Race for the Cure Namur zijn nu ook Brussel en</w:t>
      </w:r>
      <w:r w:rsidR="008C43C8">
        <w:t xml:space="preserve"> Antwerpen aan de beurt. </w:t>
      </w:r>
      <w:r>
        <w:t>De Race for the Cure is een loop- en wandelevenement waar</w:t>
      </w:r>
      <w:r w:rsidR="00E405C2">
        <w:t>aan</w:t>
      </w:r>
      <w:r>
        <w:t xml:space="preserve"> iedereen, ongeacht </w:t>
      </w:r>
      <w:r w:rsidR="00346029">
        <w:t xml:space="preserve">zijn/haar </w:t>
      </w:r>
      <w:r>
        <w:t>sportief n</w:t>
      </w:r>
      <w:r w:rsidR="00E405C2">
        <w:t>iveau,</w:t>
      </w:r>
      <w:r w:rsidR="0025358C">
        <w:t xml:space="preserve"> kan</w:t>
      </w:r>
      <w:r w:rsidR="003C6CEA">
        <w:t xml:space="preserve"> </w:t>
      </w:r>
      <w:r>
        <w:t>deelnemen</w:t>
      </w:r>
      <w:r w:rsidR="00E405C2">
        <w:t xml:space="preserve"> dankzij de haalba</w:t>
      </w:r>
      <w:r w:rsidR="003C6CEA">
        <w:t>re afstanden: 6 km lopen of 3 km</w:t>
      </w:r>
      <w:r w:rsidR="00E405C2">
        <w:t xml:space="preserve"> wandelen</w:t>
      </w:r>
      <w:r>
        <w:t xml:space="preserve">. Het doel is niet om </w:t>
      </w:r>
      <w:r w:rsidR="00346029">
        <w:t>als</w:t>
      </w:r>
      <w:r>
        <w:t xml:space="preserve"> eerste </w:t>
      </w:r>
      <w:r w:rsidR="00346029">
        <w:t>de finish te bereiken,</w:t>
      </w:r>
      <w:r>
        <w:t xml:space="preserve"> maar om lotgenoten centraal te plaatsen en samen</w:t>
      </w:r>
      <w:r w:rsidR="00731343">
        <w:t xml:space="preserve"> de schouders onder</w:t>
      </w:r>
      <w:r>
        <w:t xml:space="preserve"> de strijd tegen borstkanker </w:t>
      </w:r>
      <w:r w:rsidR="00DB32CB">
        <w:t xml:space="preserve">te </w:t>
      </w:r>
      <w:r w:rsidR="00731343">
        <w:t>zetten</w:t>
      </w:r>
      <w:r>
        <w:t>.</w:t>
      </w:r>
    </w:p>
    <w:p w14:paraId="198B019A" w14:textId="28E80111" w:rsidR="00E405C2" w:rsidRDefault="00E405C2" w:rsidP="00440698">
      <w:r>
        <w:t>De Race for the Cure werd voor het eerst georganiseerd door de Amerikaanse borstkankercampagne Susan G. Komen in 1983 in Dallas. Ondertussen vinden wereldwijd meer dan 150 edities plaats die meer dan 1 miljoen mensen verenigen. Overal is het een dag waarop lotgenoten die strijden en streden tegen borstkanker het leven vieren en hun entourage of sympathisanten deelnemen om steun te betuigen. Samen staan ze stil bij lotgenoten die er niet meer zijn.</w:t>
      </w:r>
    </w:p>
    <w:p w14:paraId="1FA35CA9" w14:textId="77777777" w:rsidR="00440698" w:rsidRPr="00440698" w:rsidRDefault="00731343" w:rsidP="00440698">
      <w:pPr>
        <w:pStyle w:val="Geenafstand"/>
        <w:rPr>
          <w:b/>
        </w:rPr>
      </w:pPr>
      <w:r>
        <w:rPr>
          <w:b/>
        </w:rPr>
        <w:t>Ga de strijd aan als team</w:t>
      </w:r>
    </w:p>
    <w:p w14:paraId="10386DE1" w14:textId="2B35F672" w:rsidR="005A4BB0" w:rsidRDefault="00731343" w:rsidP="00440698">
      <w:r>
        <w:t xml:space="preserve">Samen deelnemen is altijd leuker. Daarom </w:t>
      </w:r>
      <w:r w:rsidR="005A4BB0">
        <w:t xml:space="preserve">kun je als </w:t>
      </w:r>
      <w:r w:rsidR="00016974">
        <w:t xml:space="preserve">Team Captain </w:t>
      </w:r>
      <w:r w:rsidR="005A4BB0">
        <w:t xml:space="preserve">je eigen team samenstellen. </w:t>
      </w:r>
      <w:r w:rsidR="00016974">
        <w:t>Een team b</w:t>
      </w:r>
      <w:r w:rsidR="005A4BB0">
        <w:t>estaat uit minstens 10 leden. E</w:t>
      </w:r>
      <w:r w:rsidR="00016974">
        <w:t>lk teamlid krijgt 2 euro korting op de inschrijving</w:t>
      </w:r>
      <w:r w:rsidR="005A4BB0">
        <w:t xml:space="preserve"> en betaalt zo 10 euro per persoon. Het teampakket met alle T-shirts ligt klaar aan de inschrijvingsstand voor de Team Captain, zodat je als groep tijd wint. Teams met 50 leden of meer krijgen een persoonlijke tent die hun uitvalsbasis voor de dag wordt.</w:t>
      </w:r>
    </w:p>
    <w:p w14:paraId="59269410" w14:textId="0F1C42A6" w:rsidR="00731343" w:rsidRDefault="005A4BB0" w:rsidP="00440698">
      <w:r>
        <w:t>Individuele deelnemers die op voorhand inschrijven betalen 12 euro.</w:t>
      </w:r>
    </w:p>
    <w:p w14:paraId="380B0D65" w14:textId="77777777" w:rsidR="00016974" w:rsidRDefault="00016974" w:rsidP="00440698">
      <w:pPr>
        <w:rPr>
          <w:b/>
          <w:color w:val="E2109C"/>
        </w:rPr>
      </w:pPr>
      <w:r w:rsidRPr="00016974">
        <w:rPr>
          <w:b/>
          <w:color w:val="E2109C"/>
        </w:rPr>
        <w:t>Een dag om niet te missen</w:t>
      </w:r>
    </w:p>
    <w:p w14:paraId="1B0D9E88" w14:textId="012DA70D" w:rsidR="0058058F" w:rsidRDefault="005A4BB0" w:rsidP="00440698">
      <w:r>
        <w:t>In het Brusselse Ter Kamerenbos verrijst op 10 september een heus animatiedorp. Op 24 september strijkt het dorp neer op de Gedempte Zuiderdokken in Antwerpen. De Race for the Cure staat garant voor een dag gevuld met talrijke activiteiten en animatie</w:t>
      </w:r>
      <w:r w:rsidR="00346029">
        <w:t xml:space="preserve"> zoals Zumba. </w:t>
      </w:r>
      <w:r>
        <w:t xml:space="preserve">Het is een dag </w:t>
      </w:r>
      <w:r w:rsidR="00346029">
        <w:t xml:space="preserve">vol </w:t>
      </w:r>
      <w:r>
        <w:t>emoties, solidariteit en nieuwe ontmoetingen. Kortom, een dag om nooit te vergeten.</w:t>
      </w:r>
    </w:p>
    <w:p w14:paraId="74877BC7" w14:textId="35851B26" w:rsidR="0025358C" w:rsidRDefault="00DB32CB" w:rsidP="00440698">
      <w:r>
        <w:t>Iedereen is welkom</w:t>
      </w:r>
      <w:r w:rsidR="005A4BB0">
        <w:t xml:space="preserve">, van jong tot oud. Zelfs honden mogen meewandelen of </w:t>
      </w:r>
      <w:r w:rsidR="00346029">
        <w:t>-</w:t>
      </w:r>
      <w:r w:rsidR="005A4BB0">
        <w:t>lopen. Ga dus</w:t>
      </w:r>
      <w:r>
        <w:t xml:space="preserve"> de uitdaging aan</w:t>
      </w:r>
      <w:r w:rsidR="005A4BB0">
        <w:t xml:space="preserve"> en schrijf je in, individueel of in team</w:t>
      </w:r>
      <w:r w:rsidR="00346029">
        <w:t>!</w:t>
      </w:r>
    </w:p>
    <w:p w14:paraId="0CA4803A" w14:textId="683B6CB6" w:rsidR="00440698" w:rsidRDefault="00DB32CB" w:rsidP="00440698">
      <w:r>
        <w:rPr>
          <w:i/>
        </w:rPr>
        <w:t>Alle informatie over de Race for the Cure en inschrijvingen: think-pink.be</w:t>
      </w:r>
      <w:r w:rsidR="005A4BB0">
        <w:rPr>
          <w:i/>
        </w:rPr>
        <w:t>/raceforthecure</w:t>
      </w:r>
    </w:p>
    <w:p w14:paraId="1DD7D929" w14:textId="77777777" w:rsidR="00440698" w:rsidRPr="0082272C" w:rsidRDefault="00440698" w:rsidP="00440698">
      <w:pPr>
        <w:pBdr>
          <w:top w:val="single" w:sz="4" w:space="1" w:color="auto"/>
          <w:left w:val="single" w:sz="4" w:space="4" w:color="auto"/>
          <w:bottom w:val="single" w:sz="4" w:space="1" w:color="auto"/>
          <w:right w:val="single" w:sz="4" w:space="4" w:color="auto"/>
        </w:pBdr>
        <w:rPr>
          <w:rFonts w:asciiTheme="majorHAnsi" w:hAnsiTheme="majorHAnsi"/>
          <w:i/>
        </w:rPr>
      </w:pPr>
      <w:r w:rsidRPr="0082272C">
        <w:rPr>
          <w:rFonts w:asciiTheme="majorHAnsi" w:hAnsiTheme="majorHAnsi"/>
          <w:b/>
          <w:i/>
        </w:rPr>
        <w:t>THINK-PINK vraagt aandacht voor borstkanker en financiert wetenschappelijk onderzoek dat de meest voorkomende kanker bij vrouwen bestrijdt</w:t>
      </w:r>
    </w:p>
    <w:p w14:paraId="7CB2B42F" w14:textId="77777777" w:rsidR="00440698" w:rsidRPr="0082272C" w:rsidRDefault="00440698" w:rsidP="00440698">
      <w:pPr>
        <w:pBdr>
          <w:top w:val="single" w:sz="4" w:space="1" w:color="auto"/>
          <w:left w:val="single" w:sz="4" w:space="4" w:color="auto"/>
          <w:bottom w:val="single" w:sz="4" w:space="1" w:color="auto"/>
          <w:right w:val="single" w:sz="4" w:space="4" w:color="auto"/>
        </w:pBdr>
        <w:spacing w:after="200" w:line="276" w:lineRule="auto"/>
        <w:rPr>
          <w:rFonts w:asciiTheme="majorHAnsi" w:hAnsiTheme="majorHAnsi"/>
          <w:i/>
        </w:rPr>
      </w:pPr>
      <w:r w:rsidRPr="0082272C">
        <w:rPr>
          <w:rFonts w:asciiTheme="majorHAnsi" w:hAnsiTheme="majorHAnsi"/>
          <w:i/>
        </w:rPr>
        <w:t>Think-Pink heeft vier duidelijke doelstellingen: informeren, sensibiliseren, wetenschappelijk onderzoek financieren en zorg- en nazorgprojecten ondersteunen. Die doelstellingen maakt Think-Pink waar via drie fondsen. Zo helpt het Geef om Haar Fonds vrouwen bij de aankoop van een pruik. Met een klein gebaar of extra steun wil het Share your Care Fonds van Think-Pink het leven met of na borstkanker makkelijker maken, in en buiten borstklinieken. En het SMART Fonds van Think-Pink financiert wetenschappelijk onderzoek naar nieuwe methodes voor opsporing, behandeling en nazorg van borstkanker in België.</w:t>
      </w:r>
    </w:p>
    <w:p w14:paraId="6EB77B6A" w14:textId="77777777" w:rsidR="00440698" w:rsidRPr="00440698" w:rsidRDefault="00440698" w:rsidP="00630474">
      <w:pPr>
        <w:pStyle w:val="Geenafstand"/>
        <w:jc w:val="center"/>
        <w:rPr>
          <w:b/>
        </w:rPr>
      </w:pPr>
      <w:r w:rsidRPr="00440698">
        <w:rPr>
          <w:b/>
        </w:rPr>
        <w:t>Perscontact: Joke Carlier | 0479 76 36 00 | joke.carlier@think-pink.be</w:t>
      </w:r>
    </w:p>
    <w:sectPr w:rsidR="00440698" w:rsidRPr="00440698">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F0763" w14:textId="77777777" w:rsidR="00E14226" w:rsidRDefault="00E14226" w:rsidP="00440698">
      <w:pPr>
        <w:spacing w:after="0" w:line="240" w:lineRule="auto"/>
      </w:pPr>
      <w:r>
        <w:separator/>
      </w:r>
    </w:p>
  </w:endnote>
  <w:endnote w:type="continuationSeparator" w:id="0">
    <w:p w14:paraId="1CF834C0" w14:textId="77777777" w:rsidR="00E14226" w:rsidRDefault="00E14226" w:rsidP="0044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FAAAD" w14:textId="5C1BAAF4" w:rsidR="00440698" w:rsidRPr="00A60D43" w:rsidRDefault="00440698" w:rsidP="00440698">
    <w:pPr>
      <w:pStyle w:val="Voettekst"/>
      <w:jc w:val="center"/>
      <w:rPr>
        <w:b/>
        <w:lang w:val="en-US"/>
      </w:rPr>
    </w:pPr>
    <w:r w:rsidRPr="00A60D43">
      <w:rPr>
        <w:b/>
        <w:lang w:val="en-US"/>
      </w:rPr>
      <w:t>Think-Pink vzw</w:t>
    </w:r>
    <w:r w:rsidR="00630474" w:rsidRPr="00A60D43">
      <w:rPr>
        <w:b/>
        <w:lang w:val="en-US"/>
      </w:rPr>
      <w:t xml:space="preserve"> • </w:t>
    </w:r>
    <w:r w:rsidRPr="00A60D43">
      <w:rPr>
        <w:b/>
        <w:lang w:val="en-US"/>
      </w:rPr>
      <w:t>Researchdreef 12</w:t>
    </w:r>
    <w:r w:rsidR="00630474" w:rsidRPr="00A60D43">
      <w:rPr>
        <w:b/>
        <w:lang w:val="en-US"/>
      </w:rPr>
      <w:t xml:space="preserve"> • </w:t>
    </w:r>
    <w:r w:rsidRPr="00A60D43">
      <w:rPr>
        <w:b/>
        <w:lang w:val="en-US"/>
      </w:rPr>
      <w:t>1070 Brussel</w:t>
    </w:r>
  </w:p>
  <w:p w14:paraId="1BE95757" w14:textId="77777777" w:rsidR="00440698" w:rsidRPr="00A60D43" w:rsidRDefault="00E14226" w:rsidP="00440698">
    <w:pPr>
      <w:pStyle w:val="Voettekst"/>
      <w:jc w:val="center"/>
      <w:rPr>
        <w:b/>
        <w:lang w:val="en-US"/>
      </w:rPr>
    </w:pPr>
    <w:hyperlink r:id="rId1" w:history="1">
      <w:r w:rsidR="00440698" w:rsidRPr="00A60D43">
        <w:rPr>
          <w:rStyle w:val="Hyperlink"/>
          <w:b/>
          <w:lang w:val="en-US"/>
        </w:rPr>
        <w:t>think-pink.be</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E8951" w14:textId="77777777" w:rsidR="00E14226" w:rsidRDefault="00E14226" w:rsidP="00440698">
      <w:pPr>
        <w:spacing w:after="0" w:line="240" w:lineRule="auto"/>
      </w:pPr>
      <w:r>
        <w:separator/>
      </w:r>
    </w:p>
  </w:footnote>
  <w:footnote w:type="continuationSeparator" w:id="0">
    <w:p w14:paraId="6E067D77" w14:textId="77777777" w:rsidR="00E14226" w:rsidRDefault="00E14226" w:rsidP="0044069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4BD57" w14:textId="3CD6A1BC" w:rsidR="00440698" w:rsidRPr="00440698" w:rsidRDefault="00440698" w:rsidP="00440698">
    <w:pPr>
      <w:pStyle w:val="Geenafstand"/>
      <w:tabs>
        <w:tab w:val="center" w:pos="4536"/>
      </w:tabs>
      <w:rPr>
        <w:b/>
        <w:sz w:val="32"/>
        <w:szCs w:val="32"/>
      </w:rPr>
    </w:pPr>
    <w:r>
      <w:rPr>
        <w:b/>
        <w:noProof/>
        <w:sz w:val="32"/>
        <w:szCs w:val="32"/>
        <w:lang w:val="nl-NL" w:eastAsia="nl-NL"/>
      </w:rPr>
      <w:drawing>
        <wp:anchor distT="0" distB="0" distL="114300" distR="114300" simplePos="0" relativeHeight="251658240" behindDoc="1" locked="0" layoutInCell="1" allowOverlap="1" wp14:anchorId="2944A72C" wp14:editId="49CE0226">
          <wp:simplePos x="0" y="0"/>
          <wp:positionH relativeFrom="margin">
            <wp:align>left</wp:align>
          </wp:positionH>
          <wp:positionV relativeFrom="paragraph">
            <wp:posOffset>7620</wp:posOffset>
          </wp:positionV>
          <wp:extent cx="1143000" cy="408844"/>
          <wp:effectExtent l="0" t="0" r="0" b="0"/>
          <wp:wrapTight wrapText="bothSides">
            <wp:wrapPolygon edited="0">
              <wp:start x="0" y="0"/>
              <wp:lineTo x="0" y="10078"/>
              <wp:lineTo x="8280" y="16124"/>
              <wp:lineTo x="8640" y="20156"/>
              <wp:lineTo x="14040" y="20156"/>
              <wp:lineTo x="14400" y="16124"/>
              <wp:lineTo x="21240" y="10078"/>
              <wp:lineTo x="21240" y="2016"/>
              <wp:lineTo x="2052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ink-pink logo roze letters vect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408844"/>
                  </a:xfrm>
                  <a:prstGeom prst="rect">
                    <a:avLst/>
                  </a:prstGeom>
                </pic:spPr>
              </pic:pic>
            </a:graphicData>
          </a:graphic>
          <wp14:sizeRelH relativeFrom="page">
            <wp14:pctWidth>0</wp14:pctWidth>
          </wp14:sizeRelH>
          <wp14:sizeRelV relativeFrom="page">
            <wp14:pctHeight>0</wp14:pctHeight>
          </wp14:sizeRelV>
        </wp:anchor>
      </w:drawing>
    </w:r>
    <w:r w:rsidRPr="00440698">
      <w:rPr>
        <w:b/>
        <w:sz w:val="32"/>
        <w:szCs w:val="32"/>
      </w:rPr>
      <w:tab/>
      <w:t xml:space="preserve">PERSBERICHT </w:t>
    </w:r>
    <w:r w:rsidR="00346029">
      <w:rPr>
        <w:b/>
        <w:sz w:val="32"/>
        <w:szCs w:val="32"/>
      </w:rPr>
      <w:t>22</w:t>
    </w:r>
    <w:r w:rsidRPr="00440698">
      <w:rPr>
        <w:b/>
        <w:sz w:val="32"/>
        <w:szCs w:val="32"/>
      </w:rPr>
      <w:t>/</w:t>
    </w:r>
    <w:r w:rsidR="00346029">
      <w:rPr>
        <w:b/>
        <w:sz w:val="32"/>
        <w:szCs w:val="32"/>
      </w:rPr>
      <w:t>06</w:t>
    </w:r>
    <w:r w:rsidRPr="00440698">
      <w:rPr>
        <w:b/>
        <w:sz w:val="32"/>
        <w:szCs w:val="32"/>
      </w:rPr>
      <w:t>/</w:t>
    </w:r>
    <w:r w:rsidR="00346029">
      <w:rPr>
        <w:b/>
        <w:sz w:val="32"/>
        <w:szCs w:val="32"/>
      </w:rPr>
      <w:t>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5F6"/>
    <w:rsid w:val="00016974"/>
    <w:rsid w:val="00061FF9"/>
    <w:rsid w:val="00064F9B"/>
    <w:rsid w:val="00186BAD"/>
    <w:rsid w:val="002205F6"/>
    <w:rsid w:val="0025358C"/>
    <w:rsid w:val="00270155"/>
    <w:rsid w:val="00346029"/>
    <w:rsid w:val="003C6CEA"/>
    <w:rsid w:val="003E757F"/>
    <w:rsid w:val="00440698"/>
    <w:rsid w:val="005730AF"/>
    <w:rsid w:val="0058058F"/>
    <w:rsid w:val="005A4BB0"/>
    <w:rsid w:val="00630474"/>
    <w:rsid w:val="006F0141"/>
    <w:rsid w:val="00731343"/>
    <w:rsid w:val="00816369"/>
    <w:rsid w:val="008C43C8"/>
    <w:rsid w:val="00A0743A"/>
    <w:rsid w:val="00A60D43"/>
    <w:rsid w:val="00BD10AA"/>
    <w:rsid w:val="00DB32CB"/>
    <w:rsid w:val="00DC6DC4"/>
    <w:rsid w:val="00E14226"/>
    <w:rsid w:val="00E405C2"/>
    <w:rsid w:val="00F00CD1"/>
  </w:rsids>
  <m:mathPr>
    <m:mathFont m:val="Cambria Math"/>
    <m:brkBin m:val="before"/>
    <m:brkBinSub m:val="--"/>
    <m:smallFrac m:val="0"/>
    <m:dispDef/>
    <m:lMargin m:val="0"/>
    <m:rMargin m:val="0"/>
    <m:defJc m:val="centerGroup"/>
    <m:wrapIndent m:val="1440"/>
    <m:intLim m:val="subSup"/>
    <m:naryLim m:val="undOvr"/>
  </m:mathPr>
  <w:themeFontLang w:val="nl-B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2B47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color w:val="111111"/>
        <w:sz w:val="22"/>
        <w:szCs w:val="22"/>
        <w:lang w:val="nl-BE" w:eastAsia="en-US" w:bidi="ar-SA"/>
      </w:rPr>
    </w:rPrDefault>
    <w:pPrDefault>
      <w:pPr>
        <w:spacing w:after="160" w:line="259"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Think-Pink"/>
    <w:basedOn w:val="Standaard"/>
    <w:uiPriority w:val="1"/>
    <w:qFormat/>
    <w:rsid w:val="00270155"/>
    <w:rPr>
      <w:color w:val="E2109C"/>
    </w:rPr>
  </w:style>
  <w:style w:type="paragraph" w:styleId="Koptekst">
    <w:name w:val="header"/>
    <w:basedOn w:val="Standaard"/>
    <w:link w:val="KoptekstTeken"/>
    <w:uiPriority w:val="99"/>
    <w:unhideWhenUsed/>
    <w:rsid w:val="00440698"/>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440698"/>
  </w:style>
  <w:style w:type="paragraph" w:styleId="Voettekst">
    <w:name w:val="footer"/>
    <w:basedOn w:val="Standaard"/>
    <w:link w:val="VoettekstTeken"/>
    <w:uiPriority w:val="99"/>
    <w:unhideWhenUsed/>
    <w:rsid w:val="00440698"/>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440698"/>
  </w:style>
  <w:style w:type="character" w:styleId="Hyperlink">
    <w:name w:val="Hyperlink"/>
    <w:basedOn w:val="Standaardalinea-lettertype"/>
    <w:uiPriority w:val="99"/>
    <w:unhideWhenUsed/>
    <w:rsid w:val="004406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think-pink.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511</Words>
  <Characters>2811</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Bohyn 201589582</dc:creator>
  <cp:keywords/>
  <dc:description/>
  <cp:lastModifiedBy>Sandra Van Hauwaert</cp:lastModifiedBy>
  <cp:revision>2</cp:revision>
  <dcterms:created xsi:type="dcterms:W3CDTF">2017-06-22T13:26:00Z</dcterms:created>
  <dcterms:modified xsi:type="dcterms:W3CDTF">2017-06-22T13:26:00Z</dcterms:modified>
</cp:coreProperties>
</file>