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1EDE912A" w:rsidRDefault="03843C20" w14:paraId="043E18A5" w14:textId="30CFC9D8">
      <w:pPr>
        <w:pStyle w:val="Normal"/>
        <w:widowControl w:val="0"/>
        <w:suppressLineNumbers w:val="0"/>
        <w:bidi w:val="0"/>
        <w:spacing w:before="0" w:beforeAutospacing="off" w:after="0" w:afterAutospacing="off" w:line="276" w:lineRule="auto"/>
        <w:ind/>
        <w:jc w:val="center"/>
        <w:rPr>
          <w:rFonts w:ascii="Arial Nova" w:hAnsi="Arial Nova" w:eastAsia="Arial Nova" w:cs="Arial Nova"/>
          <w:noProof w:val="0"/>
          <w:lang w:val="es-MX"/>
        </w:rPr>
      </w:pPr>
      <w:r w:rsidR="03843C20">
        <w:drawing>
          <wp:inline wp14:editId="6125AC92"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3fbfb2ac1f0c49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476DA1E5" w:rsidP="1EDE912A" w:rsidRDefault="476DA1E5" w14:paraId="7A6D7CEF" w14:textId="14D6F7B6">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0"/>
          <w:bCs w:val="0"/>
          <w:noProof w:val="0"/>
          <w:color w:val="0E101A"/>
          <w:sz w:val="22"/>
          <w:szCs w:val="22"/>
          <w:lang w:val="es-MX"/>
        </w:rPr>
      </w:pPr>
    </w:p>
    <w:p w:rsidR="03F9558A" w:rsidP="37F22E82" w:rsidRDefault="03F9558A" w14:paraId="2043C355" w14:textId="58141EE6">
      <w:pPr>
        <w:pStyle w:val="Normal"/>
        <w:widowControl w:val="0"/>
        <w:bidi w:val="0"/>
        <w:spacing w:before="0" w:beforeAutospacing="off" w:after="0" w:afterAutospacing="off" w:line="276" w:lineRule="auto"/>
        <w:ind w:left="0" w:right="0"/>
        <w:jc w:val="center"/>
        <w:rPr>
          <w:rFonts w:ascii="Arial Nova" w:hAnsi="Arial Nova" w:eastAsia="Arial Nova" w:cs="Arial Nova"/>
          <w:b w:val="1"/>
          <w:bCs w:val="1"/>
          <w:noProof w:val="0"/>
          <w:sz w:val="28"/>
          <w:szCs w:val="28"/>
          <w:lang w:val="es-MX"/>
        </w:rPr>
      </w:pPr>
      <w:r w:rsidRPr="37F22E82" w:rsidR="03F9558A">
        <w:rPr>
          <w:rFonts w:ascii="Arial Nova" w:hAnsi="Arial Nova" w:eastAsia="Arial Nova" w:cs="Arial Nova"/>
          <w:b w:val="1"/>
          <w:bCs w:val="1"/>
          <w:noProof w:val="0"/>
          <w:sz w:val="28"/>
          <w:szCs w:val="28"/>
          <w:lang w:val="es-MX"/>
        </w:rPr>
        <w:t>Consejos de movilidad para sortear el caos decembrino y optimizar tus compras navideñas</w:t>
      </w:r>
    </w:p>
    <w:p w:rsidR="1EDE912A" w:rsidP="05C8D982" w:rsidRDefault="1EDE912A" w14:paraId="77C61F44" w14:textId="1F664691">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MX"/>
        </w:rPr>
      </w:pPr>
    </w:p>
    <w:p w:rsidR="332B43FD" w:rsidP="6E428D31" w:rsidRDefault="332B43FD" w14:paraId="238D45F3" w14:textId="54B4246C">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i w:val="1"/>
          <w:iCs w:val="1"/>
          <w:noProof w:val="0"/>
          <w:sz w:val="22"/>
          <w:szCs w:val="22"/>
          <w:lang w:val="es-MX"/>
        </w:rPr>
      </w:pPr>
      <w:r w:rsidRPr="6E428D31" w:rsidR="332B43FD">
        <w:rPr>
          <w:rFonts w:ascii="Arial Nova" w:hAnsi="Arial Nova" w:eastAsia="Arial Nova" w:cs="Arial Nova"/>
          <w:i w:val="1"/>
          <w:iCs w:val="1"/>
          <w:noProof w:val="0"/>
          <w:sz w:val="22"/>
          <w:szCs w:val="22"/>
          <w:lang w:val="es-MX"/>
        </w:rPr>
        <w:t>En esta temporada, p</w:t>
      </w:r>
      <w:r w:rsidRPr="6E428D31" w:rsidR="0FFF21E4">
        <w:rPr>
          <w:rFonts w:ascii="Arial Nova" w:hAnsi="Arial Nova" w:eastAsia="Arial Nova" w:cs="Arial Nova"/>
          <w:i w:val="1"/>
          <w:iCs w:val="1"/>
          <w:noProof w:val="0"/>
          <w:sz w:val="22"/>
          <w:szCs w:val="22"/>
          <w:lang w:val="es-MX"/>
        </w:rPr>
        <w:t>lanifica</w:t>
      </w:r>
      <w:r w:rsidRPr="6E428D31" w:rsidR="678672EF">
        <w:rPr>
          <w:rFonts w:ascii="Arial Nova" w:hAnsi="Arial Nova" w:eastAsia="Arial Nova" w:cs="Arial Nova"/>
          <w:i w:val="1"/>
          <w:iCs w:val="1"/>
          <w:noProof w:val="0"/>
          <w:sz w:val="22"/>
          <w:szCs w:val="22"/>
          <w:lang w:val="es-MX"/>
        </w:rPr>
        <w:t>r</w:t>
      </w:r>
      <w:r w:rsidRPr="6E428D31" w:rsidR="0FFF21E4">
        <w:rPr>
          <w:rFonts w:ascii="Arial Nova" w:hAnsi="Arial Nova" w:eastAsia="Arial Nova" w:cs="Arial Nova"/>
          <w:i w:val="1"/>
          <w:iCs w:val="1"/>
          <w:noProof w:val="0"/>
          <w:sz w:val="22"/>
          <w:szCs w:val="22"/>
          <w:lang w:val="es-MX"/>
        </w:rPr>
        <w:t xml:space="preserve"> compras, m</w:t>
      </w:r>
      <w:r w:rsidRPr="6E428D31" w:rsidR="6B5AF6B1">
        <w:rPr>
          <w:rFonts w:ascii="Arial Nova" w:hAnsi="Arial Nova" w:eastAsia="Arial Nova" w:cs="Arial Nova"/>
          <w:i w:val="1"/>
          <w:iCs w:val="1"/>
          <w:noProof w:val="0"/>
          <w:sz w:val="22"/>
          <w:szCs w:val="22"/>
          <w:lang w:val="es-MX"/>
        </w:rPr>
        <w:t>overs</w:t>
      </w:r>
      <w:r w:rsidRPr="6E428D31" w:rsidR="0FFF21E4">
        <w:rPr>
          <w:rFonts w:ascii="Arial Nova" w:hAnsi="Arial Nova" w:eastAsia="Arial Nova" w:cs="Arial Nova"/>
          <w:i w:val="1"/>
          <w:iCs w:val="1"/>
          <w:noProof w:val="0"/>
          <w:sz w:val="22"/>
          <w:szCs w:val="22"/>
          <w:lang w:val="es-MX"/>
        </w:rPr>
        <w:t>e sin contratiempos y gestiona</w:t>
      </w:r>
      <w:r w:rsidRPr="6E428D31" w:rsidR="6E75FE2A">
        <w:rPr>
          <w:rFonts w:ascii="Arial Nova" w:hAnsi="Arial Nova" w:eastAsia="Arial Nova" w:cs="Arial Nova"/>
          <w:i w:val="1"/>
          <w:iCs w:val="1"/>
          <w:noProof w:val="0"/>
          <w:sz w:val="22"/>
          <w:szCs w:val="22"/>
          <w:lang w:val="es-MX"/>
        </w:rPr>
        <w:t>r</w:t>
      </w:r>
      <w:r w:rsidRPr="6E428D31" w:rsidR="0FFF21E4">
        <w:rPr>
          <w:rFonts w:ascii="Arial Nova" w:hAnsi="Arial Nova" w:eastAsia="Arial Nova" w:cs="Arial Nova"/>
          <w:i w:val="1"/>
          <w:iCs w:val="1"/>
          <w:noProof w:val="0"/>
          <w:sz w:val="22"/>
          <w:szCs w:val="22"/>
          <w:lang w:val="es-MX"/>
        </w:rPr>
        <w:t xml:space="preserve"> entregas de forma eficiente </w:t>
      </w:r>
      <w:r w:rsidRPr="6E428D31" w:rsidR="6C78FE24">
        <w:rPr>
          <w:rFonts w:ascii="Arial Nova" w:hAnsi="Arial Nova" w:eastAsia="Arial Nova" w:cs="Arial Nova"/>
          <w:i w:val="1"/>
          <w:iCs w:val="1"/>
          <w:noProof w:val="0"/>
          <w:sz w:val="22"/>
          <w:szCs w:val="22"/>
          <w:lang w:val="es-MX"/>
        </w:rPr>
        <w:t xml:space="preserve">es clave </w:t>
      </w:r>
      <w:r w:rsidRPr="6E428D31" w:rsidR="0FFF21E4">
        <w:rPr>
          <w:rFonts w:ascii="Arial Nova" w:hAnsi="Arial Nova" w:eastAsia="Arial Nova" w:cs="Arial Nova"/>
          <w:i w:val="1"/>
          <w:iCs w:val="1"/>
          <w:noProof w:val="0"/>
          <w:sz w:val="22"/>
          <w:szCs w:val="22"/>
          <w:lang w:val="es-MX"/>
        </w:rPr>
        <w:t xml:space="preserve">para disfrutar de las fiestas </w:t>
      </w:r>
      <w:r w:rsidRPr="6E428D31" w:rsidR="02263FFF">
        <w:rPr>
          <w:rFonts w:ascii="Arial Nova" w:hAnsi="Arial Nova" w:eastAsia="Arial Nova" w:cs="Arial Nova"/>
          <w:i w:val="1"/>
          <w:iCs w:val="1"/>
          <w:noProof w:val="0"/>
          <w:sz w:val="22"/>
          <w:szCs w:val="22"/>
          <w:lang w:val="es-MX"/>
        </w:rPr>
        <w:t xml:space="preserve">de fin de año </w:t>
      </w:r>
      <w:r w:rsidRPr="6E428D31" w:rsidR="0FFF21E4">
        <w:rPr>
          <w:rFonts w:ascii="Arial Nova" w:hAnsi="Arial Nova" w:eastAsia="Arial Nova" w:cs="Arial Nova"/>
          <w:i w:val="1"/>
          <w:iCs w:val="1"/>
          <w:noProof w:val="0"/>
          <w:sz w:val="22"/>
          <w:szCs w:val="22"/>
          <w:lang w:val="es-MX"/>
        </w:rPr>
        <w:t>sin complicaciones</w:t>
      </w:r>
      <w:r w:rsidRPr="6E428D31" w:rsidR="760253B4">
        <w:rPr>
          <w:rFonts w:ascii="Arial Nova" w:hAnsi="Arial Nova" w:eastAsia="Arial Nova" w:cs="Arial Nova"/>
          <w:i w:val="1"/>
          <w:iCs w:val="1"/>
          <w:noProof w:val="0"/>
          <w:sz w:val="22"/>
          <w:szCs w:val="22"/>
          <w:lang w:val="es-MX"/>
        </w:rPr>
        <w:t>.</w:t>
      </w:r>
    </w:p>
    <w:p w:rsidR="024AD21E" w:rsidP="1FB7E7D6" w:rsidRDefault="024AD21E" w14:paraId="5B8365C9" w14:textId="1407EEFF">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MX"/>
        </w:rPr>
      </w:pPr>
    </w:p>
    <w:p w:rsidR="7409AD48" w:rsidP="6A713660" w:rsidRDefault="7409AD48" w14:paraId="5FB40906" w14:textId="2CBDD42A">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sz w:val="22"/>
          <w:szCs w:val="22"/>
          <w:lang w:val="es-MX"/>
        </w:rPr>
      </w:pPr>
      <w:r w:rsidRPr="33668544" w:rsidR="0EB19F8A">
        <w:rPr>
          <w:rFonts w:ascii="Arial Nova" w:hAnsi="Arial Nova" w:eastAsia="Arial Nova" w:cs="Arial Nova"/>
          <w:b w:val="1"/>
          <w:bCs w:val="1"/>
          <w:noProof w:val="0"/>
          <w:color w:val="0E101A"/>
          <w:lang w:val="es-MX"/>
        </w:rPr>
        <w:t>Ciudad de México, a 3 de diciembre de 2024 —</w:t>
      </w:r>
      <w:r w:rsidRPr="33668544" w:rsidR="0EB19F8A">
        <w:rPr>
          <w:rFonts w:ascii="Arial Nova" w:hAnsi="Arial Nova" w:eastAsia="Arial Nova" w:cs="Arial Nova"/>
          <w:b w:val="0"/>
          <w:bCs w:val="0"/>
          <w:noProof w:val="0"/>
          <w:color w:val="0E101A"/>
          <w:lang w:val="es-MX"/>
        </w:rPr>
        <w:t xml:space="preserve"> </w:t>
      </w:r>
      <w:r w:rsidRPr="33668544" w:rsidR="0EB19F8A">
        <w:rPr>
          <w:rFonts w:ascii="Arial Nova" w:hAnsi="Arial Nova" w:eastAsia="Arial Nova" w:cs="Arial Nova"/>
          <w:b w:val="0"/>
          <w:bCs w:val="0"/>
          <w:noProof w:val="0"/>
          <w:sz w:val="22"/>
          <w:szCs w:val="22"/>
          <w:lang w:val="es-MX"/>
        </w:rPr>
        <w:t>Las luces navideñas adornan la ciudad, pero también iluminan el tránsito que trae consigo diciembre. Las calles se llenan tanto de ilusión como de prisa mientras todos buscan ese último regalo. Moverse en medio de este escenario puede parecer un desafío, pero con apoyo de la tecnología es posible sortear cualquier contratiempo. ¿Cómo hacerlo sin perder la calma?</w:t>
      </w:r>
    </w:p>
    <w:p w:rsidR="2EEDF62C" w:rsidP="2EEDF62C" w:rsidRDefault="2EEDF62C" w14:paraId="084A1827" w14:textId="2DB4172E">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MX"/>
        </w:rPr>
      </w:pPr>
    </w:p>
    <w:p w:rsidR="2EEDF62C" w:rsidP="2EEDF62C" w:rsidRDefault="2EEDF62C" w14:paraId="5EB2EF5C" w14:textId="23AFC346">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MX"/>
        </w:rPr>
      </w:pPr>
      <w:r w:rsidRPr="0EB19F8A" w:rsidR="0EB19F8A">
        <w:rPr>
          <w:rFonts w:ascii="Arial Nova" w:hAnsi="Arial Nova" w:eastAsia="Arial Nova" w:cs="Arial Nova"/>
          <w:b w:val="0"/>
          <w:bCs w:val="0"/>
          <w:noProof w:val="0"/>
          <w:color w:val="0E101A"/>
          <w:lang w:val="es-MX"/>
        </w:rPr>
        <w:t xml:space="preserve">Para responder a esta pregunta, los expertos de </w:t>
      </w:r>
      <w:hyperlink r:id="R597f4196d5704b1c">
        <w:r w:rsidRPr="0EB19F8A" w:rsidR="0EB19F8A">
          <w:rPr>
            <w:rStyle w:val="Hyperlink"/>
            <w:rFonts w:ascii="Arial Nova" w:hAnsi="Arial Nova" w:eastAsia="Arial Nova" w:cs="Arial Nova"/>
            <w:b w:val="1"/>
            <w:bCs w:val="1"/>
            <w:noProof w:val="0"/>
            <w:lang w:val="es-MX"/>
          </w:rPr>
          <w:t>inDrive</w:t>
        </w:r>
      </w:hyperlink>
      <w:r w:rsidRPr="0EB19F8A" w:rsidR="0EB19F8A">
        <w:rPr>
          <w:rFonts w:ascii="Arial Nova" w:hAnsi="Arial Nova" w:eastAsia="Arial Nova" w:cs="Arial Nova"/>
          <w:b w:val="1"/>
          <w:bCs w:val="1"/>
          <w:noProof w:val="0"/>
          <w:color w:val="0E101A"/>
          <w:lang w:val="es-MX"/>
        </w:rPr>
        <w:t xml:space="preserve"> — </w:t>
      </w:r>
      <w:r w:rsidRPr="0EB19F8A" w:rsidR="0EB19F8A">
        <w:rPr>
          <w:rFonts w:ascii="Arial Nova" w:hAnsi="Arial Nova" w:eastAsia="Arial Nova" w:cs="Arial Nova"/>
          <w:b w:val="0"/>
          <w:bCs w:val="0"/>
          <w:noProof w:val="0"/>
          <w:color w:val="0E101A"/>
          <w:lang w:val="es-MX"/>
        </w:rPr>
        <w:t>la plataforma de movilidad y servicios urbanos con precios justos— comparten 3 consejos de transporte para hacer más llevaderas las compras decembrinas:</w:t>
      </w:r>
    </w:p>
    <w:p w:rsidR="6E428D31" w:rsidP="6E428D31" w:rsidRDefault="6E428D31" w14:paraId="67C5E7C8" w14:textId="40B65995">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MX"/>
        </w:rPr>
      </w:pPr>
    </w:p>
    <w:p w:rsidR="129B1013" w:rsidP="2EEDF62C" w:rsidRDefault="129B1013" w14:paraId="02EFC0BE" w14:textId="40784E77">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1"/>
          <w:bCs w:val="1"/>
          <w:noProof w:val="0"/>
          <w:color w:val="0E101A"/>
          <w:lang w:val="es-MX"/>
        </w:rPr>
      </w:pPr>
      <w:r w:rsidRPr="37F22E82" w:rsidR="155A8CD4">
        <w:rPr>
          <w:rFonts w:ascii="Arial Nova" w:hAnsi="Arial Nova" w:eastAsia="Arial Nova" w:cs="Arial Nova"/>
          <w:b w:val="1"/>
          <w:bCs w:val="1"/>
          <w:noProof w:val="0"/>
          <w:color w:val="0E101A"/>
          <w:lang w:val="es-MX"/>
        </w:rPr>
        <w:t>1. Planea tus</w:t>
      </w:r>
      <w:r w:rsidRPr="37F22E82" w:rsidR="0C160C56">
        <w:rPr>
          <w:rFonts w:ascii="Arial Nova" w:hAnsi="Arial Nova" w:eastAsia="Arial Nova" w:cs="Arial Nova"/>
          <w:b w:val="1"/>
          <w:bCs w:val="1"/>
          <w:noProof w:val="0"/>
          <w:color w:val="0E101A"/>
          <w:lang w:val="es-MX"/>
        </w:rPr>
        <w:t xml:space="preserve"> compras </w:t>
      </w:r>
      <w:r w:rsidRPr="37F22E82" w:rsidR="0C160C56">
        <w:rPr>
          <w:rFonts w:ascii="Arial Nova" w:hAnsi="Arial Nova" w:eastAsia="Arial Nova" w:cs="Arial Nova"/>
          <w:b w:val="1"/>
          <w:bCs w:val="1"/>
          <w:noProof w:val="0"/>
          <w:color w:val="0E101A"/>
          <w:lang w:val="es-MX"/>
        </w:rPr>
        <w:t xml:space="preserve">para evitar </w:t>
      </w:r>
      <w:r w:rsidRPr="37F22E82" w:rsidR="0C160C56">
        <w:rPr>
          <w:rFonts w:ascii="Arial Nova" w:hAnsi="Arial Nova" w:eastAsia="Arial Nova" w:cs="Arial Nova"/>
          <w:b w:val="1"/>
          <w:bCs w:val="1"/>
          <w:noProof w:val="0"/>
          <w:color w:val="0E101A"/>
          <w:lang w:val="es-MX"/>
        </w:rPr>
        <w:t>tumul</w:t>
      </w:r>
      <w:r w:rsidRPr="37F22E82" w:rsidR="0C160C56">
        <w:rPr>
          <w:rFonts w:ascii="Arial Nova" w:hAnsi="Arial Nova" w:eastAsia="Arial Nova" w:cs="Arial Nova"/>
          <w:b w:val="1"/>
          <w:bCs w:val="1"/>
          <w:noProof w:val="0"/>
          <w:color w:val="0E101A"/>
          <w:lang w:val="es-MX"/>
        </w:rPr>
        <w:t xml:space="preserve">tos </w:t>
      </w:r>
    </w:p>
    <w:p w:rsidR="37F22E82" w:rsidP="37F22E82" w:rsidRDefault="37F22E82" w14:paraId="0ACF6FA5" w14:textId="6C35637B">
      <w:pPr>
        <w:spacing w:before="0" w:beforeAutospacing="off" w:after="0" w:afterAutospacing="off"/>
        <w:jc w:val="both"/>
        <w:rPr>
          <w:rFonts w:ascii="Arial Nova" w:hAnsi="Arial Nova" w:eastAsia="Arial Nova" w:cs="Arial Nova"/>
          <w:noProof w:val="0"/>
          <w:color w:val="0E101A"/>
          <w:sz w:val="22"/>
          <w:szCs w:val="22"/>
          <w:lang w:val="es-MX"/>
        </w:rPr>
      </w:pPr>
    </w:p>
    <w:p w:rsidR="2EF7C58D" w:rsidP="6E428D31" w:rsidRDefault="2EF7C58D" w14:paraId="4CD98A2F" w14:textId="75BB5195">
      <w:pPr>
        <w:spacing w:before="0" w:beforeAutospacing="off" w:after="0" w:afterAutospacing="off"/>
        <w:jc w:val="both"/>
        <w:rPr>
          <w:rFonts w:ascii="Arial Nova" w:hAnsi="Arial Nova" w:eastAsia="Arial Nova" w:cs="Arial Nova"/>
          <w:noProof w:val="0"/>
          <w:sz w:val="22"/>
          <w:szCs w:val="22"/>
          <w:lang w:val="es-MX"/>
        </w:rPr>
      </w:pPr>
      <w:r w:rsidRPr="6E428D31" w:rsidR="2EF7C58D">
        <w:rPr>
          <w:rFonts w:ascii="Arial Nova" w:hAnsi="Arial Nova" w:eastAsia="Arial Nova" w:cs="Arial Nova"/>
          <w:noProof w:val="0"/>
          <w:sz w:val="22"/>
          <w:szCs w:val="22"/>
          <w:lang w:val="es-MX"/>
        </w:rPr>
        <w:t>Anticípate al frenesí</w:t>
      </w:r>
      <w:r w:rsidRPr="6E428D31" w:rsidR="484FEB7B">
        <w:rPr>
          <w:rFonts w:ascii="Arial Nova" w:hAnsi="Arial Nova" w:eastAsia="Arial Nova" w:cs="Arial Nova"/>
          <w:noProof w:val="0"/>
          <w:sz w:val="22"/>
          <w:szCs w:val="22"/>
          <w:lang w:val="es-MX"/>
        </w:rPr>
        <w:t xml:space="preserve"> del fin de </w:t>
      </w:r>
      <w:r w:rsidRPr="6E428D31" w:rsidR="19778421">
        <w:rPr>
          <w:rFonts w:ascii="Arial Nova" w:hAnsi="Arial Nova" w:eastAsia="Arial Nova" w:cs="Arial Nova"/>
          <w:noProof w:val="0"/>
          <w:sz w:val="22"/>
          <w:szCs w:val="22"/>
          <w:lang w:val="es-MX"/>
        </w:rPr>
        <w:t>año</w:t>
      </w:r>
      <w:r w:rsidRPr="6E428D31" w:rsidR="2EF7C58D">
        <w:rPr>
          <w:rFonts w:ascii="Arial Nova" w:hAnsi="Arial Nova" w:eastAsia="Arial Nova" w:cs="Arial Nova"/>
          <w:noProof w:val="0"/>
          <w:sz w:val="22"/>
          <w:szCs w:val="22"/>
          <w:lang w:val="es-MX"/>
        </w:rPr>
        <w:t>. Organiza tus pendientes con una lista clara y asigna días específicos para cada tarea, como si se tratara de un calendario de adviento: un día para regalos, otro para comida y siempre deja espacio para imprevistos. Priorizar no solo reducirá tu estrés, sino que hará tus salidas más productivas.</w:t>
      </w:r>
    </w:p>
    <w:p w:rsidR="6E428D31" w:rsidP="6E428D31" w:rsidRDefault="6E428D31" w14:paraId="63000B3F" w14:textId="750D92AC">
      <w:pPr>
        <w:spacing w:before="0" w:beforeAutospacing="off" w:after="0" w:afterAutospacing="off"/>
        <w:jc w:val="both"/>
        <w:rPr>
          <w:rFonts w:ascii="Arial Nova" w:hAnsi="Arial Nova" w:eastAsia="Arial Nova" w:cs="Arial Nova"/>
          <w:noProof w:val="0"/>
          <w:sz w:val="22"/>
          <w:szCs w:val="22"/>
          <w:lang w:val="es-MX"/>
        </w:rPr>
      </w:pPr>
    </w:p>
    <w:p w:rsidR="2EF7C58D" w:rsidP="6E428D31" w:rsidRDefault="2EF7C58D" w14:paraId="17D4AB3E" w14:textId="15493F66">
      <w:pPr>
        <w:spacing w:before="0" w:beforeAutospacing="off" w:after="0" w:afterAutospacing="off"/>
        <w:jc w:val="both"/>
        <w:rPr>
          <w:rFonts w:ascii="Arial Nova" w:hAnsi="Arial Nova" w:eastAsia="Arial Nova" w:cs="Arial Nova"/>
          <w:noProof w:val="0"/>
          <w:sz w:val="22"/>
          <w:szCs w:val="22"/>
          <w:lang w:val="es-MX"/>
        </w:rPr>
      </w:pPr>
      <w:r w:rsidRPr="0EB19F8A" w:rsidR="0EB19F8A">
        <w:rPr>
          <w:rFonts w:ascii="Arial Nova" w:hAnsi="Arial Nova" w:eastAsia="Arial Nova" w:cs="Arial Nova"/>
          <w:noProof w:val="0"/>
          <w:sz w:val="22"/>
          <w:szCs w:val="22"/>
          <w:lang w:val="es-MX"/>
        </w:rPr>
        <w:t>Elige horarios menos concurridos, como entre semana durante las mañanas y utiliza herramientas digitales para consultar niveles de afluencia en tiendas o centros comerciales. Así evitas largas filas y aglomeraciones para llegar a las celebraciones con tiempo de sobra y tranquilidad.</w:t>
      </w:r>
    </w:p>
    <w:p w:rsidR="6E428D31" w:rsidP="6E428D31" w:rsidRDefault="6E428D31" w14:paraId="7D6C1B77" w14:textId="403E65E7">
      <w:pPr>
        <w:spacing w:before="0" w:beforeAutospacing="off" w:after="0" w:afterAutospacing="off"/>
        <w:jc w:val="both"/>
        <w:rPr>
          <w:rFonts w:ascii="Arial Nova" w:hAnsi="Arial Nova" w:eastAsia="Arial Nova" w:cs="Arial Nova"/>
          <w:noProof w:val="0"/>
          <w:sz w:val="22"/>
          <w:szCs w:val="22"/>
          <w:lang w:val="es-MX"/>
        </w:rPr>
      </w:pPr>
    </w:p>
    <w:p w:rsidR="2CB01F3F" w:rsidP="37F22E82" w:rsidRDefault="2CB01F3F" w14:paraId="13D3E558" w14:textId="29BD7EFC">
      <w:pPr>
        <w:pStyle w:val="Normal"/>
        <w:spacing w:before="0" w:beforeAutospacing="off" w:after="0" w:afterAutospacing="off"/>
        <w:jc w:val="both"/>
        <w:rPr>
          <w:rFonts w:ascii="Arial Nova" w:hAnsi="Arial Nova" w:eastAsia="Arial Nova" w:cs="Arial Nova"/>
          <w:b w:val="1"/>
          <w:bCs w:val="1"/>
          <w:noProof w:val="0"/>
          <w:sz w:val="22"/>
          <w:szCs w:val="22"/>
          <w:lang w:val="es-MX"/>
        </w:rPr>
      </w:pPr>
      <w:r w:rsidRPr="37F22E82" w:rsidR="2CB01F3F">
        <w:rPr>
          <w:rFonts w:ascii="Arial Nova" w:hAnsi="Arial Nova" w:eastAsia="Arial Nova" w:cs="Arial Nova"/>
          <w:b w:val="1"/>
          <w:bCs w:val="1"/>
          <w:i w:val="0"/>
          <w:iCs w:val="0"/>
          <w:caps w:val="0"/>
          <w:smallCaps w:val="0"/>
          <w:noProof w:val="0"/>
          <w:color w:val="0E101A"/>
          <w:sz w:val="22"/>
          <w:szCs w:val="22"/>
          <w:lang w:val="es-MX"/>
        </w:rPr>
        <w:t>2. Aprovecha la opción de moverte con precios justos</w:t>
      </w:r>
    </w:p>
    <w:p w:rsidR="37F22E82" w:rsidP="37F22E82" w:rsidRDefault="37F22E82" w14:paraId="1A1D69E3" w14:textId="20C0C24B">
      <w:pPr>
        <w:spacing w:before="0" w:beforeAutospacing="off" w:after="0" w:afterAutospacing="off"/>
        <w:jc w:val="both"/>
        <w:rPr>
          <w:rFonts w:ascii="Arial Nova" w:hAnsi="Arial Nova" w:eastAsia="Arial Nova" w:cs="Arial Nova"/>
          <w:noProof w:val="0"/>
          <w:color w:val="0E101A"/>
          <w:sz w:val="22"/>
          <w:szCs w:val="22"/>
          <w:lang w:val="es-MX"/>
        </w:rPr>
      </w:pPr>
    </w:p>
    <w:p w:rsidR="37F22E82" w:rsidP="6E428D31" w:rsidRDefault="37F22E82" w14:paraId="7B6D745E" w14:textId="192F0B54">
      <w:pPr>
        <w:widowControl w:val="0"/>
        <w:suppressLineNumbers w:val="0"/>
        <w:spacing w:before="0" w:beforeAutospacing="off" w:after="0" w:afterAutospacing="off" w:line="276" w:lineRule="auto"/>
        <w:ind/>
        <w:jc w:val="both"/>
        <w:rPr>
          <w:rFonts w:ascii="Arial Nova" w:hAnsi="Arial Nova" w:eastAsia="Arial Nova" w:cs="Arial Nova"/>
          <w:noProof w:val="0"/>
          <w:sz w:val="22"/>
          <w:szCs w:val="22"/>
          <w:lang w:val="es-MX"/>
        </w:rPr>
      </w:pPr>
      <w:r w:rsidRPr="0EB19F8A" w:rsidR="0EB19F8A">
        <w:rPr>
          <w:rFonts w:ascii="Arial Nova" w:hAnsi="Arial Nova" w:eastAsia="Arial Nova" w:cs="Arial Nova"/>
          <w:noProof w:val="0"/>
          <w:sz w:val="22"/>
          <w:szCs w:val="22"/>
          <w:lang w:val="es-MX"/>
        </w:rPr>
        <w:t xml:space="preserve">Moverte en días pico puede parecer una odisea, pero </w:t>
      </w:r>
      <w:bookmarkStart w:name="_Int_ls0azp2N" w:id="1486565976"/>
      <w:r w:rsidRPr="0EB19F8A" w:rsidR="0EB19F8A">
        <w:rPr>
          <w:rFonts w:ascii="Arial Nova" w:hAnsi="Arial Nova" w:eastAsia="Arial Nova" w:cs="Arial Nova"/>
          <w:i w:val="1"/>
          <w:iCs w:val="1"/>
          <w:noProof w:val="0"/>
          <w:sz w:val="22"/>
          <w:szCs w:val="22"/>
          <w:lang w:val="es-MX"/>
        </w:rPr>
        <w:t>apps</w:t>
      </w:r>
      <w:bookmarkEnd w:id="1486565976"/>
      <w:r w:rsidRPr="0EB19F8A" w:rsidR="0EB19F8A">
        <w:rPr>
          <w:rFonts w:ascii="Arial Nova" w:hAnsi="Arial Nova" w:eastAsia="Arial Nova" w:cs="Arial Nova"/>
          <w:i w:val="1"/>
          <w:iCs w:val="1"/>
          <w:noProof w:val="0"/>
          <w:sz w:val="22"/>
          <w:szCs w:val="22"/>
          <w:lang w:val="es-MX"/>
        </w:rPr>
        <w:t xml:space="preserve"> </w:t>
      </w:r>
      <w:r w:rsidRPr="0EB19F8A" w:rsidR="0EB19F8A">
        <w:rPr>
          <w:rFonts w:ascii="Arial Nova" w:hAnsi="Arial Nova" w:eastAsia="Arial Nova" w:cs="Arial Nova"/>
          <w:noProof w:val="0"/>
          <w:sz w:val="22"/>
          <w:szCs w:val="22"/>
          <w:lang w:val="es-MX"/>
        </w:rPr>
        <w:t xml:space="preserve">como </w:t>
      </w:r>
      <w:r w:rsidRPr="0EB19F8A" w:rsidR="0EB19F8A">
        <w:rPr>
          <w:rFonts w:ascii="Arial Nova" w:hAnsi="Arial Nova" w:eastAsia="Arial Nova" w:cs="Arial Nova"/>
          <w:noProof w:val="0"/>
          <w:sz w:val="22"/>
          <w:szCs w:val="22"/>
          <w:lang w:val="es-MX"/>
        </w:rPr>
        <w:t>inDrive</w:t>
      </w:r>
      <w:r w:rsidRPr="0EB19F8A" w:rsidR="0EB19F8A">
        <w:rPr>
          <w:rFonts w:ascii="Arial Nova" w:hAnsi="Arial Nova" w:eastAsia="Arial Nova" w:cs="Arial Nova"/>
          <w:noProof w:val="0"/>
          <w:sz w:val="22"/>
          <w:szCs w:val="22"/>
          <w:lang w:val="es-MX"/>
        </w:rPr>
        <w:t xml:space="preserve"> te permiten negociar tarifas justas y tomar decisiones más informadas. Esto no solo reduce el impacto de la congestión, sino que te da mayor control sobre tu tiempo y presupuesto. Aprovechar estas ventajas es clave para convertir un caos potencial en una experiencia sencilla.</w:t>
      </w:r>
    </w:p>
    <w:p w:rsidR="37F22E82" w:rsidP="6E428D31" w:rsidRDefault="37F22E82" w14:paraId="03EC8825" w14:textId="38DC3DF2">
      <w:pPr>
        <w:widowControl w:val="0"/>
        <w:suppressLineNumbers w:val="0"/>
        <w:spacing w:before="0" w:beforeAutospacing="off" w:after="0" w:afterAutospacing="off" w:line="276" w:lineRule="auto"/>
        <w:ind/>
        <w:jc w:val="both"/>
        <w:rPr>
          <w:rFonts w:ascii="Arial Nova" w:hAnsi="Arial Nova" w:eastAsia="Arial Nova" w:cs="Arial Nova"/>
          <w:noProof w:val="0"/>
          <w:sz w:val="22"/>
          <w:szCs w:val="22"/>
          <w:lang w:val="es-MX"/>
        </w:rPr>
      </w:pPr>
    </w:p>
    <w:p w:rsidR="37F22E82" w:rsidP="6E428D31" w:rsidRDefault="37F22E82" w14:paraId="7D1FC750" w14:textId="34C5266E">
      <w:pPr>
        <w:widowControl w:val="0"/>
        <w:suppressLineNumbers w:val="0"/>
        <w:spacing w:before="0" w:beforeAutospacing="off" w:after="0" w:afterAutospacing="off" w:line="276" w:lineRule="auto"/>
        <w:ind/>
        <w:jc w:val="both"/>
        <w:rPr>
          <w:rFonts w:ascii="Arial Nova" w:hAnsi="Arial Nova" w:eastAsia="Arial Nova" w:cs="Arial Nova"/>
          <w:noProof w:val="0"/>
          <w:sz w:val="22"/>
          <w:szCs w:val="22"/>
          <w:lang w:val="es-MX"/>
        </w:rPr>
      </w:pPr>
      <w:r w:rsidRPr="6E428D31" w:rsidR="14C7A7D1">
        <w:rPr>
          <w:rFonts w:ascii="Arial Nova" w:hAnsi="Arial Nova" w:eastAsia="Arial Nova" w:cs="Arial Nova"/>
          <w:noProof w:val="0"/>
          <w:sz w:val="22"/>
          <w:szCs w:val="22"/>
          <w:lang w:val="es-MX"/>
        </w:rPr>
        <w:t>Además, evita improvisar rutas; verifica alternativas para evitar atascos y llegar puntualmente a tus destinos. Piensa en cada trayecto como una oportunidad para ahorrar tiempo y energía, y verás cómo estos pequeños cambios hacen toda la diferencia.</w:t>
      </w:r>
    </w:p>
    <w:p w:rsidR="6E428D31" w:rsidP="6E428D31" w:rsidRDefault="6E428D31" w14:paraId="6D36B010" w14:textId="4DCA48B3">
      <w:pPr>
        <w:spacing w:before="0" w:beforeAutospacing="off" w:after="0" w:afterAutospacing="off"/>
        <w:jc w:val="both"/>
        <w:rPr>
          <w:rFonts w:ascii="Arial Nova" w:hAnsi="Arial Nova" w:eastAsia="Arial Nova" w:cs="Arial Nova"/>
          <w:noProof w:val="0"/>
          <w:sz w:val="22"/>
          <w:szCs w:val="22"/>
          <w:lang w:val="es-MX"/>
        </w:rPr>
      </w:pPr>
    </w:p>
    <w:p w:rsidR="155A8CD4" w:rsidP="6E428D31" w:rsidRDefault="155A8CD4" w14:paraId="5C99616F" w14:textId="2DB2C359">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color w:val="0E101A"/>
          <w:sz w:val="22"/>
          <w:szCs w:val="22"/>
          <w:lang w:val="es-MX"/>
        </w:rPr>
      </w:pPr>
      <w:r w:rsidRPr="6E428D31" w:rsidR="155A8CD4">
        <w:rPr>
          <w:rFonts w:ascii="Arial Nova" w:hAnsi="Arial Nova" w:eastAsia="Arial Nova" w:cs="Arial Nova"/>
          <w:b w:val="1"/>
          <w:bCs w:val="1"/>
          <w:noProof w:val="0"/>
          <w:color w:val="0E101A"/>
          <w:lang w:val="es-MX"/>
        </w:rPr>
        <w:t xml:space="preserve">3. </w:t>
      </w:r>
      <w:r w:rsidRPr="6E428D31" w:rsidR="40210A85">
        <w:rPr>
          <w:rFonts w:ascii="Arial Nova" w:hAnsi="Arial Nova" w:eastAsia="Arial Nova" w:cs="Arial Nova"/>
          <w:b w:val="1"/>
          <w:bCs w:val="1"/>
          <w:noProof w:val="0"/>
          <w:color w:val="0E101A"/>
          <w:lang w:val="es-MX"/>
        </w:rPr>
        <w:t>Si eres negocio, aprovecha las festividades</w:t>
      </w:r>
    </w:p>
    <w:p w:rsidR="6E428D31" w:rsidP="6E428D31" w:rsidRDefault="6E428D31" w14:paraId="07C1B09D" w14:textId="4D3F084D">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sz w:val="22"/>
          <w:szCs w:val="22"/>
          <w:lang w:val="es-MX"/>
        </w:rPr>
      </w:pPr>
    </w:p>
    <w:p w:rsidR="20D2C1BD" w:rsidP="6E428D31" w:rsidRDefault="20D2C1BD" w14:paraId="1D0AD4F4" w14:textId="2E7FD85E">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sz w:val="22"/>
          <w:szCs w:val="22"/>
          <w:lang w:val="es-MX"/>
        </w:rPr>
      </w:pPr>
      <w:r w:rsidRPr="0EB19F8A" w:rsidR="0EB19F8A">
        <w:rPr>
          <w:rFonts w:ascii="Arial Nova" w:hAnsi="Arial Nova" w:eastAsia="Arial Nova" w:cs="Arial Nova"/>
          <w:noProof w:val="0"/>
          <w:sz w:val="22"/>
          <w:szCs w:val="22"/>
          <w:lang w:val="es-MX"/>
        </w:rPr>
        <w:t xml:space="preserve">Para pequeñas y medianas empresas, diciembre es una oportunidad dorada. Servicios como </w:t>
      </w:r>
      <w:hyperlink r:id="R0eeb52a6992e4384">
        <w:r w:rsidRPr="0EB19F8A" w:rsidR="0EB19F8A">
          <w:rPr>
            <w:rStyle w:val="Hyperlink"/>
            <w:rFonts w:ascii="Arial Nova" w:hAnsi="Arial Nova" w:eastAsia="Arial Nova" w:cs="Arial Nova"/>
            <w:b w:val="1"/>
            <w:bCs w:val="1"/>
            <w:noProof w:val="0"/>
            <w:sz w:val="22"/>
            <w:szCs w:val="22"/>
            <w:lang w:val="es-MX"/>
          </w:rPr>
          <w:t>inDrive Entregas y Flete</w:t>
        </w:r>
      </w:hyperlink>
      <w:r w:rsidRPr="0EB19F8A" w:rsidR="0EB19F8A">
        <w:rPr>
          <w:rFonts w:ascii="Arial Nova" w:hAnsi="Arial Nova" w:eastAsia="Arial Nova" w:cs="Arial Nova"/>
          <w:noProof w:val="0"/>
          <w:sz w:val="22"/>
          <w:szCs w:val="22"/>
          <w:lang w:val="es-MX"/>
        </w:rPr>
        <w:t xml:space="preserve"> te ayudan a realizar envíos de forma eficiente y flexible, adaptándose a la alta demanda de la temporada. La logística bien gestionada es más que una herramienta: es un diferenciador clave en épocas tan competitivas.</w:t>
      </w:r>
    </w:p>
    <w:p w:rsidR="6E428D31" w:rsidP="6E428D31" w:rsidRDefault="6E428D31" w14:paraId="55D94094" w14:textId="7367ABE7">
      <w:pPr>
        <w:spacing w:before="0" w:beforeAutospacing="off" w:after="0" w:afterAutospacing="off"/>
        <w:jc w:val="both"/>
        <w:rPr>
          <w:rFonts w:ascii="Arial Nova" w:hAnsi="Arial Nova" w:eastAsia="Arial Nova" w:cs="Arial Nova"/>
          <w:noProof w:val="0"/>
          <w:color w:val="0E101A"/>
          <w:sz w:val="22"/>
          <w:szCs w:val="22"/>
          <w:lang w:val="es-MX"/>
        </w:rPr>
      </w:pPr>
    </w:p>
    <w:p w:rsidR="02649186" w:rsidP="6E428D31" w:rsidRDefault="02649186" w14:paraId="075761B3" w14:textId="62D980D3">
      <w:pPr>
        <w:spacing w:before="0" w:beforeAutospacing="off" w:after="0" w:afterAutospacing="off"/>
        <w:jc w:val="both"/>
        <w:rPr>
          <w:rFonts w:ascii="Arial Nova" w:hAnsi="Arial Nova" w:eastAsia="Arial Nova" w:cs="Arial Nova"/>
          <w:noProof w:val="0"/>
          <w:color w:val="0E101A"/>
          <w:sz w:val="22"/>
          <w:szCs w:val="22"/>
          <w:lang w:val="es-MX"/>
        </w:rPr>
      </w:pPr>
      <w:r w:rsidRPr="0EB19F8A" w:rsidR="0EB19F8A">
        <w:rPr>
          <w:rFonts w:ascii="Arial Nova" w:hAnsi="Arial Nova" w:eastAsia="Arial Nova" w:cs="Arial Nova"/>
          <w:noProof w:val="0"/>
          <w:color w:val="0E101A"/>
          <w:sz w:val="22"/>
          <w:szCs w:val="22"/>
          <w:lang w:val="es-MX"/>
        </w:rPr>
        <w:t>Además, al cumplir con los plazos, fortaleces la confianza de tus clientes y posicionas tu marca como un aliado confiable. Incluso puedes usar estas entregas para incluir detalles especiales, como notas personalizadas o empaques festivos, que refuercen tu conexión con los consumidores y destaquen frente a la competencia.</w:t>
      </w:r>
    </w:p>
    <w:p w:rsidR="6E428D31" w:rsidP="6E428D31" w:rsidRDefault="6E428D31" w14:paraId="03AF52BC" w14:textId="4B5DE62C">
      <w:pPr>
        <w:spacing w:before="0" w:beforeAutospacing="off" w:after="0" w:afterAutospacing="off"/>
        <w:jc w:val="both"/>
        <w:rPr>
          <w:rFonts w:ascii="Arial Nova" w:hAnsi="Arial Nova" w:eastAsia="Arial Nova" w:cs="Arial Nova"/>
          <w:noProof w:val="0"/>
          <w:color w:val="0E101A"/>
          <w:sz w:val="22"/>
          <w:szCs w:val="22"/>
          <w:lang w:val="es-MX"/>
        </w:rPr>
      </w:pPr>
    </w:p>
    <w:p w:rsidR="00037561" w:rsidP="6E428D31" w:rsidRDefault="00037561" w14:paraId="2C4B2654" w14:textId="3C7A2C09">
      <w:pPr>
        <w:spacing w:before="0" w:beforeAutospacing="off" w:after="0" w:afterAutospacing="off"/>
        <w:jc w:val="both"/>
        <w:rPr>
          <w:rFonts w:ascii="Arial Nova" w:hAnsi="Arial Nova" w:eastAsia="Arial Nova" w:cs="Arial Nova"/>
          <w:noProof w:val="0"/>
          <w:color w:val="0E101A"/>
          <w:sz w:val="22"/>
          <w:szCs w:val="22"/>
          <w:lang w:val="es-MX"/>
        </w:rPr>
      </w:pPr>
      <w:r w:rsidRPr="6E428D31" w:rsidR="00037561">
        <w:rPr>
          <w:rFonts w:ascii="Arial Nova" w:hAnsi="Arial Nova" w:eastAsia="Arial Nova" w:cs="Arial Nova"/>
          <w:noProof w:val="0"/>
          <w:color w:val="0E101A"/>
          <w:sz w:val="22"/>
          <w:szCs w:val="22"/>
          <w:lang w:val="es-MX"/>
        </w:rPr>
        <w:t>En conclusión, c</w:t>
      </w:r>
      <w:r w:rsidRPr="6E428D31" w:rsidR="20D2C1BD">
        <w:rPr>
          <w:rFonts w:ascii="Arial Nova" w:hAnsi="Arial Nova" w:eastAsia="Arial Nova" w:cs="Arial Nova"/>
          <w:noProof w:val="0"/>
          <w:color w:val="0E101A"/>
          <w:sz w:val="22"/>
          <w:szCs w:val="22"/>
          <w:lang w:val="es-MX"/>
        </w:rPr>
        <w:t xml:space="preserve">on planificación, movilidad inteligente y herramientas logísticas adecuadas, puedes disfrutar de </w:t>
      </w:r>
      <w:r w:rsidRPr="6E428D31" w:rsidR="050E006E">
        <w:rPr>
          <w:rFonts w:ascii="Arial Nova" w:hAnsi="Arial Nova" w:eastAsia="Arial Nova" w:cs="Arial Nova"/>
          <w:noProof w:val="0"/>
          <w:color w:val="0E101A"/>
          <w:sz w:val="22"/>
          <w:szCs w:val="22"/>
          <w:lang w:val="es-MX"/>
        </w:rPr>
        <w:t>las fiestas decembrinas</w:t>
      </w:r>
      <w:r w:rsidRPr="6E428D31" w:rsidR="20D2C1BD">
        <w:rPr>
          <w:rFonts w:ascii="Arial Nova" w:hAnsi="Arial Nova" w:eastAsia="Arial Nova" w:cs="Arial Nova"/>
          <w:noProof w:val="0"/>
          <w:color w:val="0E101A"/>
          <w:sz w:val="22"/>
          <w:szCs w:val="22"/>
          <w:lang w:val="es-MX"/>
        </w:rPr>
        <w:t xml:space="preserve"> llena</w:t>
      </w:r>
      <w:r w:rsidRPr="6E428D31" w:rsidR="363BB75C">
        <w:rPr>
          <w:rFonts w:ascii="Arial Nova" w:hAnsi="Arial Nova" w:eastAsia="Arial Nova" w:cs="Arial Nova"/>
          <w:noProof w:val="0"/>
          <w:color w:val="0E101A"/>
          <w:sz w:val="22"/>
          <w:szCs w:val="22"/>
          <w:lang w:val="es-MX"/>
        </w:rPr>
        <w:t>s</w:t>
      </w:r>
      <w:r w:rsidRPr="6E428D31" w:rsidR="20D2C1BD">
        <w:rPr>
          <w:rFonts w:ascii="Arial Nova" w:hAnsi="Arial Nova" w:eastAsia="Arial Nova" w:cs="Arial Nova"/>
          <w:noProof w:val="0"/>
          <w:color w:val="0E101A"/>
          <w:sz w:val="22"/>
          <w:szCs w:val="22"/>
          <w:lang w:val="es-MX"/>
        </w:rPr>
        <w:t xml:space="preserve"> de momentos especiales. Este diciembre, simplifica tus traslados, optimiza tus compras y transforma el estrés en celebraciones memorables. La clave está en tomar el control de tu tiempo y hacerlo tu mejor aliado.</w:t>
      </w:r>
    </w:p>
    <w:p w:rsidR="6E428D31" w:rsidP="6E428D31" w:rsidRDefault="6E428D31" w14:paraId="5EB7BB3E" w14:textId="7408AF22">
      <w:pPr>
        <w:pStyle w:val="Normal"/>
        <w:spacing w:before="0" w:beforeAutospacing="off" w:after="0" w:afterAutospacing="off"/>
        <w:jc w:val="both"/>
        <w:rPr>
          <w:rFonts w:ascii="Arial Nova" w:hAnsi="Arial Nova" w:eastAsia="Arial Nova" w:cs="Arial Nova"/>
          <w:noProof w:val="0"/>
          <w:color w:val="0E101A"/>
          <w:sz w:val="22"/>
          <w:szCs w:val="22"/>
          <w:lang w:val="es-MX"/>
        </w:rPr>
      </w:pPr>
    </w:p>
    <w:p w:rsidR="338E3A77" w:rsidP="6E428D31" w:rsidRDefault="338E3A77" w14:paraId="18A7FB28" w14:textId="7FB97131">
      <w:pPr>
        <w:widowControl w:val="0"/>
        <w:spacing w:before="0" w:beforeAutospacing="off" w:after="0" w:afterAutospacing="off" w:line="240" w:lineRule="auto"/>
        <w:jc w:val="center"/>
        <w:rPr>
          <w:rFonts w:ascii="Arial Nova" w:hAnsi="Arial Nova" w:eastAsia="Arial Nova" w:cs="Arial Nova"/>
          <w:b w:val="0"/>
          <w:bCs w:val="0"/>
          <w:i w:val="0"/>
          <w:iCs w:val="0"/>
          <w:caps w:val="0"/>
          <w:smallCaps w:val="0"/>
          <w:noProof w:val="0"/>
          <w:color w:val="0E101A"/>
          <w:sz w:val="22"/>
          <w:szCs w:val="22"/>
          <w:lang w:val="es-MX"/>
        </w:rPr>
      </w:pPr>
      <w:r w:rsidRPr="6E428D31" w:rsidR="338E3A77">
        <w:rPr>
          <w:rFonts w:ascii="Arial Nova" w:hAnsi="Arial Nova" w:eastAsia="Arial Nova" w:cs="Arial Nova"/>
          <w:b w:val="0"/>
          <w:bCs w:val="0"/>
          <w:i w:val="0"/>
          <w:iCs w:val="0"/>
          <w:caps w:val="0"/>
          <w:smallCaps w:val="0"/>
          <w:noProof w:val="0"/>
          <w:color w:val="0E101A"/>
          <w:sz w:val="22"/>
          <w:szCs w:val="22"/>
          <w:lang w:val="es-MX"/>
        </w:rPr>
        <w:t>-o0o-</w:t>
      </w:r>
    </w:p>
    <w:p w:rsidR="298FDA71" w:rsidP="2EEDF62C" w:rsidRDefault="298FDA71" w14:paraId="45E6A152" w14:textId="3C497036">
      <w:pPr>
        <w:spacing w:line="240" w:lineRule="auto"/>
        <w:rPr>
          <w:rFonts w:ascii="Arial Nova" w:hAnsi="Arial Nova" w:eastAsia="Arial Nova" w:cs="Arial Nova"/>
          <w:b w:val="1"/>
          <w:bCs w:val="1"/>
          <w:noProof w:val="0"/>
          <w:sz w:val="18"/>
          <w:szCs w:val="18"/>
          <w:lang w:val="es-MX"/>
        </w:rPr>
      </w:pPr>
    </w:p>
    <w:p w:rsidR="008C7313" w:rsidP="1EDE912A" w:rsidRDefault="00185E46" w14:paraId="680A4B92" w14:textId="77777777">
      <w:pPr>
        <w:spacing w:line="240" w:lineRule="auto"/>
        <w:rPr>
          <w:rFonts w:ascii="Arial Nova" w:hAnsi="Arial Nova" w:eastAsia="Arial Nova" w:cs="Arial Nova"/>
          <w:b w:val="1"/>
          <w:bCs w:val="1"/>
          <w:noProof w:val="0"/>
          <w:sz w:val="18"/>
          <w:szCs w:val="18"/>
          <w:lang w:val="es-MX"/>
        </w:rPr>
      </w:pPr>
      <w:r w:rsidRPr="1EDE912A" w:rsidR="5EC5AB41">
        <w:rPr>
          <w:rFonts w:ascii="Arial Nova" w:hAnsi="Arial Nova" w:eastAsia="Arial Nova" w:cs="Arial Nova"/>
          <w:b w:val="1"/>
          <w:bCs w:val="1"/>
          <w:noProof w:val="0"/>
          <w:sz w:val="18"/>
          <w:szCs w:val="18"/>
          <w:lang w:val="es-MX"/>
        </w:rPr>
        <w:t>Acerca</w:t>
      </w:r>
      <w:r w:rsidRPr="1EDE912A" w:rsidR="5EC5AB41">
        <w:rPr>
          <w:rFonts w:ascii="Arial Nova" w:hAnsi="Arial Nova" w:eastAsia="Arial Nova" w:cs="Arial Nova"/>
          <w:b w:val="1"/>
          <w:bCs w:val="1"/>
          <w:noProof w:val="0"/>
          <w:sz w:val="18"/>
          <w:szCs w:val="18"/>
          <w:lang w:val="es-MX"/>
        </w:rPr>
        <w:t xml:space="preserve"> de </w:t>
      </w:r>
      <w:hyperlink r:id="R67a530479aab470f">
        <w:r w:rsidRPr="1EDE912A" w:rsidR="5EC5AB41">
          <w:rPr>
            <w:rStyle w:val="Hyperlink"/>
            <w:rFonts w:ascii="Arial Nova" w:hAnsi="Arial Nova" w:eastAsia="Arial Nova" w:cs="Arial Nova"/>
            <w:b w:val="1"/>
            <w:bCs w:val="1"/>
            <w:noProof w:val="0"/>
            <w:sz w:val="18"/>
            <w:szCs w:val="18"/>
            <w:lang w:val="es-MX"/>
          </w:rPr>
          <w:t>inDrive</w:t>
        </w:r>
      </w:hyperlink>
      <w:r w:rsidRPr="1EDE912A" w:rsidR="5EC5AB41">
        <w:rPr>
          <w:rFonts w:ascii="Arial Nova" w:hAnsi="Arial Nova" w:eastAsia="Arial Nova" w:cs="Arial Nova"/>
          <w:b w:val="1"/>
          <w:bCs w:val="1"/>
          <w:noProof w:val="0"/>
          <w:sz w:val="18"/>
          <w:szCs w:val="18"/>
          <w:lang w:val="es-MX"/>
        </w:rPr>
        <w:t xml:space="preserve"> </w:t>
      </w:r>
    </w:p>
    <w:p w:rsidR="5EC5AB41" w:rsidP="2EEDF62C" w:rsidRDefault="5EC5AB41" w14:paraId="45145DFD" w14:textId="24651123">
      <w:pPr>
        <w:spacing w:after="240" w:afterAutospacing="off" w:line="240" w:lineRule="auto"/>
        <w:jc w:val="both"/>
        <w:rPr>
          <w:rFonts w:ascii="Arial Nova" w:hAnsi="Arial Nova" w:eastAsia="Arial Nova" w:cs="Arial Nova"/>
          <w:noProof w:val="0"/>
          <w:sz w:val="18"/>
          <w:szCs w:val="18"/>
          <w:lang w:val="es-MX"/>
        </w:rPr>
      </w:pPr>
      <w:r w:rsidRPr="2EEDF62C" w:rsidR="5EC5AB41">
        <w:rPr>
          <w:rFonts w:ascii="Arial Nova" w:hAnsi="Arial Nova" w:eastAsia="Arial Nova" w:cs="Arial Nova"/>
          <w:noProof w:val="0"/>
          <w:sz w:val="18"/>
          <w:szCs w:val="18"/>
          <w:lang w:val="es-MX"/>
        </w:rPr>
        <w:t>inDrive</w:t>
      </w:r>
      <w:r w:rsidRPr="2EEDF62C" w:rsidR="5EC5AB41">
        <w:rPr>
          <w:rFonts w:ascii="Arial Nova" w:hAnsi="Arial Nova" w:eastAsia="Arial Nova" w:cs="Arial Nova"/>
          <w:noProof w:val="0"/>
          <w:sz w:val="18"/>
          <w:szCs w:val="18"/>
          <w:lang w:val="es-MX"/>
        </w:rPr>
        <w:t xml:space="preserve"> es una plataforma global de movilidad y servicios urbanos. La aplicación de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Drive</w:t>
      </w:r>
      <w:r w:rsidRPr="2EEDF62C" w:rsidR="5EC5AB41">
        <w:rPr>
          <w:rFonts w:ascii="Arial Nova" w:hAnsi="Arial Nova" w:eastAsia="Arial Nova" w:cs="Arial Nova"/>
          <w:noProof w:val="0"/>
          <w:sz w:val="18"/>
          <w:szCs w:val="18"/>
          <w:lang w:val="es-MX"/>
        </w:rPr>
        <w:t xml:space="preserve"> h</w:t>
      </w:r>
      <w:r w:rsidRPr="2EEDF62C" w:rsidR="5EC5AB41">
        <w:rPr>
          <w:rFonts w:ascii="Arial Nova" w:hAnsi="Arial Nova" w:eastAsia="Arial Nova" w:cs="Arial Nova"/>
          <w:noProof w:val="0"/>
          <w:sz w:val="18"/>
          <w:szCs w:val="18"/>
          <w:lang w:val="es-MX"/>
        </w:rPr>
        <w:t xml:space="preserve">a sido descargada más de 240 millones de veces y fue la segunda </w:t>
      </w:r>
      <w:r w:rsidRPr="2EEDF62C" w:rsidR="5EC5AB41">
        <w:rPr>
          <w:rFonts w:ascii="Arial Nova" w:hAnsi="Arial Nova" w:eastAsia="Arial Nova" w:cs="Arial Nova"/>
          <w:noProof w:val="0"/>
          <w:sz w:val="18"/>
          <w:szCs w:val="18"/>
          <w:lang w:val="es-MX"/>
        </w:rPr>
        <w:t>ap</w:t>
      </w:r>
      <w:r w:rsidRPr="2EEDF62C" w:rsidR="5EC5AB41">
        <w:rPr>
          <w:rFonts w:ascii="Arial Nova" w:hAnsi="Arial Nova" w:eastAsia="Arial Nova" w:cs="Arial Nova"/>
          <w:noProof w:val="0"/>
          <w:sz w:val="18"/>
          <w:szCs w:val="18"/>
          <w:lang w:val="es-MX"/>
        </w:rPr>
        <w:t>p</w:t>
      </w:r>
      <w:r w:rsidRPr="2EEDF62C" w:rsidR="5EC5AB41">
        <w:rPr>
          <w:rFonts w:ascii="Arial Nova" w:hAnsi="Arial Nova" w:eastAsia="Arial Nova" w:cs="Arial Nova"/>
          <w:noProof w:val="0"/>
          <w:sz w:val="18"/>
          <w:szCs w:val="18"/>
          <w:lang w:val="es-MX"/>
        </w:rPr>
        <w:t xml:space="preserve"> d</w:t>
      </w:r>
      <w:r w:rsidRPr="2EEDF62C" w:rsidR="5EC5AB41">
        <w:rPr>
          <w:rFonts w:ascii="Arial Nova" w:hAnsi="Arial Nova" w:eastAsia="Arial Nova" w:cs="Arial Nova"/>
          <w:noProof w:val="0"/>
          <w:sz w:val="18"/>
          <w:szCs w:val="18"/>
          <w:lang w:val="es-MX"/>
        </w:rPr>
        <w:t xml:space="preserve">e movilidad más descargada en 2022 y 2023. Además de viajes,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Drive</w:t>
      </w:r>
      <w:r w:rsidRPr="2EEDF62C" w:rsidR="5EC5AB41">
        <w:rPr>
          <w:rFonts w:ascii="Arial Nova" w:hAnsi="Arial Nova" w:eastAsia="Arial Nova" w:cs="Arial Nova"/>
          <w:noProof w:val="0"/>
          <w:sz w:val="18"/>
          <w:szCs w:val="18"/>
          <w:lang w:val="es-MX"/>
        </w:rPr>
        <w:t xml:space="preserve"> o</w:t>
      </w:r>
      <w:r w:rsidRPr="2EEDF62C" w:rsidR="5EC5AB41">
        <w:rPr>
          <w:rFonts w:ascii="Arial Nova" w:hAnsi="Arial Nova" w:eastAsia="Arial Nova" w:cs="Arial Nova"/>
          <w:noProof w:val="0"/>
          <w:sz w:val="18"/>
          <w:szCs w:val="18"/>
          <w:lang w:val="es-MX"/>
        </w:rPr>
        <w:t xml:space="preserve">frece una extensa lista de servicios urbanos, incluyendo transporte ciudad a ciudad, fletes, servicios de asistencia y entregas. En 2023,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Drive</w:t>
      </w:r>
      <w:r w:rsidRPr="2EEDF62C" w:rsidR="5EC5AB41">
        <w:rPr>
          <w:rFonts w:ascii="Arial Nova" w:hAnsi="Arial Nova" w:eastAsia="Arial Nova" w:cs="Arial Nova"/>
          <w:noProof w:val="0"/>
          <w:sz w:val="18"/>
          <w:szCs w:val="18"/>
          <w:lang w:val="es-MX"/>
        </w:rPr>
        <w:t xml:space="preserve"> l</w:t>
      </w:r>
      <w:r w:rsidRPr="2EEDF62C" w:rsidR="5EC5AB41">
        <w:rPr>
          <w:rFonts w:ascii="Arial Nova" w:hAnsi="Arial Nova" w:eastAsia="Arial Nova" w:cs="Arial Nova"/>
          <w:noProof w:val="0"/>
          <w:sz w:val="18"/>
          <w:szCs w:val="18"/>
          <w:lang w:val="es-MX"/>
        </w:rPr>
        <w:t xml:space="preserve">anzó New Ventures, su brazo de capital de riesgo y </w:t>
      </w:r>
      <w:r w:rsidRPr="2EEDF62C" w:rsidR="5EC5AB41">
        <w:rPr>
          <w:rFonts w:ascii="Arial Nova" w:hAnsi="Arial Nova" w:eastAsia="Arial Nova" w:cs="Arial Nova"/>
          <w:noProof w:val="0"/>
          <w:sz w:val="18"/>
          <w:szCs w:val="18"/>
          <w:lang w:val="es-MX"/>
        </w:rPr>
        <w:t>M&amp;</w:t>
      </w:r>
      <w:r w:rsidRPr="2EEDF62C" w:rsidR="5EC5AB41">
        <w:rPr>
          <w:rFonts w:ascii="Arial Nova" w:hAnsi="Arial Nova" w:eastAsia="Arial Nova" w:cs="Arial Nova"/>
          <w:noProof w:val="0"/>
          <w:sz w:val="18"/>
          <w:szCs w:val="18"/>
          <w:lang w:val="es-MX"/>
        </w:rPr>
        <w:t>A.inDrive</w:t>
      </w:r>
      <w:r w:rsidRPr="2EEDF62C" w:rsidR="5EC5AB41">
        <w:rPr>
          <w:rFonts w:ascii="Arial Nova" w:hAnsi="Arial Nova" w:eastAsia="Arial Nova" w:cs="Arial Nova"/>
          <w:noProof w:val="0"/>
          <w:sz w:val="18"/>
          <w:szCs w:val="18"/>
          <w:lang w:val="es-MX"/>
        </w:rPr>
        <w:t xml:space="preserve"> o</w:t>
      </w:r>
      <w:r w:rsidRPr="2EEDF62C" w:rsidR="5EC5AB41">
        <w:rPr>
          <w:rFonts w:ascii="Arial Nova" w:hAnsi="Arial Nova" w:eastAsia="Arial Nova" w:cs="Arial Nova"/>
          <w:noProof w:val="0"/>
          <w:sz w:val="18"/>
          <w:szCs w:val="18"/>
          <w:lang w:val="es-MX"/>
        </w:rPr>
        <w:t xml:space="preserve">pera en 779 ciudades de 46 países alrededor del mundo. Motivada por su misión de desafiar la injusticia social, la compañía está comprometida en impactar positivamente la vida de mil millones de personas para 2030.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Drive</w:t>
      </w:r>
      <w:r w:rsidRPr="2EEDF62C" w:rsidR="5EC5AB41">
        <w:rPr>
          <w:rFonts w:ascii="Arial Nova" w:hAnsi="Arial Nova" w:eastAsia="Arial Nova" w:cs="Arial Nova"/>
          <w:noProof w:val="0"/>
          <w:sz w:val="18"/>
          <w:szCs w:val="18"/>
          <w:lang w:val="es-MX"/>
        </w:rPr>
        <w:t xml:space="preserve"> p</w:t>
      </w:r>
      <w:r w:rsidRPr="2EEDF62C" w:rsidR="5EC5AB41">
        <w:rPr>
          <w:rFonts w:ascii="Arial Nova" w:hAnsi="Arial Nova" w:eastAsia="Arial Nova" w:cs="Arial Nova"/>
          <w:noProof w:val="0"/>
          <w:sz w:val="18"/>
          <w:szCs w:val="18"/>
          <w:lang w:val="es-MX"/>
        </w:rPr>
        <w:t xml:space="preserve">ersigue esta meta mediante sus operaciones de negocio, que apoyan a comunidades locales por medio de un modelo de precios justos, así como a través de las iniciativas de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Vision</w:t>
      </w:r>
      <w:r w:rsidRPr="2EEDF62C" w:rsidR="5EC5AB41">
        <w:rPr>
          <w:rFonts w:ascii="Arial Nova" w:hAnsi="Arial Nova" w:eastAsia="Arial Nova" w:cs="Arial Nova"/>
          <w:noProof w:val="0"/>
          <w:sz w:val="18"/>
          <w:szCs w:val="18"/>
          <w:lang w:val="es-MX"/>
        </w:rPr>
        <w:t xml:space="preserve">, </w:t>
      </w:r>
      <w:r w:rsidRPr="2EEDF62C" w:rsidR="5EC5AB41">
        <w:rPr>
          <w:rFonts w:ascii="Arial Nova" w:hAnsi="Arial Nova" w:eastAsia="Arial Nova" w:cs="Arial Nova"/>
          <w:noProof w:val="0"/>
          <w:sz w:val="18"/>
          <w:szCs w:val="18"/>
          <w:lang w:val="es-MX"/>
        </w:rPr>
        <w:t xml:space="preserve">su división sin fines de lucro. Los programas de empoderamiento comunitario de </w:t>
      </w:r>
      <w:r w:rsidRPr="2EEDF62C" w:rsidR="5EC5AB41">
        <w:rPr>
          <w:rFonts w:ascii="Arial Nova" w:hAnsi="Arial Nova" w:eastAsia="Arial Nova" w:cs="Arial Nova"/>
          <w:noProof w:val="0"/>
          <w:sz w:val="18"/>
          <w:szCs w:val="18"/>
          <w:lang w:val="es-MX"/>
        </w:rPr>
        <w:t>in</w:t>
      </w:r>
      <w:r w:rsidRPr="2EEDF62C" w:rsidR="5EC5AB41">
        <w:rPr>
          <w:rFonts w:ascii="Arial Nova" w:hAnsi="Arial Nova" w:eastAsia="Arial Nova" w:cs="Arial Nova"/>
          <w:noProof w:val="0"/>
          <w:sz w:val="18"/>
          <w:szCs w:val="18"/>
          <w:lang w:val="es-MX"/>
        </w:rPr>
        <w:t>Vision</w:t>
      </w:r>
      <w:r w:rsidRPr="2EEDF62C" w:rsidR="5EC5AB41">
        <w:rPr>
          <w:rFonts w:ascii="Arial Nova" w:hAnsi="Arial Nova" w:eastAsia="Arial Nova" w:cs="Arial Nova"/>
          <w:noProof w:val="0"/>
          <w:sz w:val="18"/>
          <w:szCs w:val="18"/>
          <w:lang w:val="es-MX"/>
        </w:rPr>
        <w:t xml:space="preserve"> c</w:t>
      </w:r>
      <w:r w:rsidRPr="2EEDF62C" w:rsidR="5EC5AB41">
        <w:rPr>
          <w:rFonts w:ascii="Arial Nova" w:hAnsi="Arial Nova" w:eastAsia="Arial Nova" w:cs="Arial Nova"/>
          <w:noProof w:val="0"/>
          <w:sz w:val="18"/>
          <w:szCs w:val="18"/>
          <w:lang w:val="es-MX"/>
        </w:rPr>
        <w:t xml:space="preserve">ontribuyen al desarrollo en educación, deportes, artes, ciencias, igualdad de género y otras iniciativas prioritarias. Para más información visite </w:t>
      </w:r>
      <w:hyperlink r:id="R4a5218dc764f43d1">
        <w:r w:rsidRPr="2EEDF62C" w:rsidR="5EC5AB41">
          <w:rPr>
            <w:rStyle w:val="Hyperlink"/>
            <w:rFonts w:ascii="Arial Nova" w:hAnsi="Arial Nova" w:eastAsia="Arial Nova" w:cs="Arial Nova"/>
            <w:noProof w:val="0"/>
            <w:sz w:val="18"/>
            <w:szCs w:val="18"/>
            <w:lang w:val="es-MX"/>
          </w:rPr>
          <w:t>www.inDrive.com</w:t>
        </w:r>
      </w:hyperlink>
      <w:r w:rsidRPr="2EEDF62C" w:rsidR="5EC5AB41">
        <w:rPr>
          <w:rFonts w:ascii="Arial Nova" w:hAnsi="Arial Nova" w:eastAsia="Arial Nova" w:cs="Arial Nova"/>
          <w:noProof w:val="0"/>
          <w:sz w:val="18"/>
          <w:szCs w:val="18"/>
          <w:lang w:val="es-MX"/>
        </w:rPr>
        <w:t xml:space="preserve">. </w:t>
      </w:r>
    </w:p>
    <w:p w:rsidR="008C7313" w:rsidP="1EDE912A" w:rsidRDefault="008C7313" w14:paraId="39B88A55" w14:textId="347E59D2">
      <w:pPr>
        <w:spacing w:line="240" w:lineRule="auto"/>
        <w:jc w:val="both"/>
        <w:rPr>
          <w:rFonts w:ascii="Arial Nova" w:hAnsi="Arial Nova" w:eastAsia="Arial Nova" w:cs="Arial Nova"/>
          <w:b w:val="1"/>
          <w:bCs w:val="1"/>
          <w:noProof w:val="0"/>
          <w:sz w:val="18"/>
          <w:szCs w:val="18"/>
          <w:lang w:val="es-MX"/>
        </w:rPr>
      </w:pPr>
      <w:r w:rsidRPr="1EDE912A" w:rsidR="5EC5AB41">
        <w:rPr>
          <w:rFonts w:ascii="Arial Nova" w:hAnsi="Arial Nova" w:eastAsia="Arial Nova" w:cs="Arial Nova"/>
          <w:b w:val="1"/>
          <w:bCs w:val="1"/>
          <w:noProof w:val="0"/>
          <w:sz w:val="18"/>
          <w:szCs w:val="18"/>
          <w:lang w:val="es-MX"/>
        </w:rPr>
        <w:t>Contacto para medios:</w:t>
      </w:r>
      <w:bookmarkStart w:name="_xxboz1qa2yhb" w:id="6"/>
      <w:bookmarkEnd w:id="6"/>
    </w:p>
    <w:bookmarkStart w:name="_hh5en6ongan7" w:colFirst="0" w:colLast="0" w:id="9"/>
    <w:bookmarkEnd w:id="9"/>
    <w:p w:rsidR="008C7313" w:rsidP="1EDE912A" w:rsidRDefault="008C7313" w14:paraId="4415ABCC" w14:textId="2A2C0E83">
      <w:pPr>
        <w:widowControl w:val="0"/>
        <w:spacing w:before="0" w:beforeAutospacing="off" w:after="0" w:afterAutospacing="off" w:line="240" w:lineRule="auto"/>
        <w:jc w:val="both"/>
        <w:rPr>
          <w:rFonts w:ascii="Arial Nova" w:hAnsi="Arial Nova" w:eastAsia="Arial Nova" w:cs="Arial Nova"/>
          <w:noProof w:val="0"/>
          <w:sz w:val="18"/>
          <w:szCs w:val="18"/>
          <w:lang w:val="es-MX"/>
        </w:rPr>
      </w:pPr>
      <w:bookmarkStart w:name="_u02n587gq6sv" w:id="7"/>
      <w:bookmarkEnd w:id="7"/>
      <w:r w:rsidRPr="1EDE912A" w:rsidR="5EC5AB41">
        <w:rPr>
          <w:rFonts w:ascii="Arial Nova" w:hAnsi="Arial Nova" w:eastAsia="Arial Nova" w:cs="Arial Nova"/>
          <w:b w:val="1"/>
          <w:bCs w:val="1"/>
          <w:noProof w:val="0"/>
          <w:sz w:val="18"/>
          <w:szCs w:val="18"/>
          <w:lang w:val="es-MX"/>
        </w:rPr>
        <w:t>Eduardo Abud</w:t>
      </w:r>
      <w:bookmarkStart w:name="_elamjlyt4xn4" w:id="8"/>
      <w:bookmarkEnd w:id="8"/>
    </w:p>
    <w:p w:rsidR="008C7313" w:rsidP="1EDE912A" w:rsidRDefault="008C7313" w14:paraId="649E2DC0" w14:textId="5BB6E68F">
      <w:pPr>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2EEDF62C" w:rsidR="5EC5AB41">
        <w:rPr>
          <w:rFonts w:ascii="Arial Nova" w:hAnsi="Arial Nova" w:eastAsia="Arial Nova" w:cs="Arial Nova"/>
          <w:noProof w:val="0"/>
          <w:sz w:val="18"/>
          <w:szCs w:val="18"/>
          <w:lang w:val="es-MX"/>
        </w:rPr>
        <w:t>Communications</w:t>
      </w:r>
      <w:r w:rsidRPr="2EEDF62C" w:rsidR="5EC5AB41">
        <w:rPr>
          <w:rFonts w:ascii="Arial Nova" w:hAnsi="Arial Nova" w:eastAsia="Arial Nova" w:cs="Arial Nova"/>
          <w:noProof w:val="0"/>
          <w:sz w:val="18"/>
          <w:szCs w:val="18"/>
          <w:lang w:val="es-MX"/>
        </w:rPr>
        <w:t xml:space="preserve"> </w:t>
      </w:r>
      <w:r w:rsidRPr="2EEDF62C" w:rsidR="5EC5AB41">
        <w:rPr>
          <w:rFonts w:ascii="Arial Nova" w:hAnsi="Arial Nova" w:eastAsia="Arial Nova" w:cs="Arial Nova"/>
          <w:noProof w:val="0"/>
          <w:sz w:val="18"/>
          <w:szCs w:val="18"/>
          <w:lang w:val="es-MX"/>
        </w:rPr>
        <w:t>Director</w:t>
      </w:r>
      <w:r w:rsidRPr="2EEDF62C" w:rsidR="5EC5AB41">
        <w:rPr>
          <w:rFonts w:ascii="Arial Nova" w:hAnsi="Arial Nova" w:eastAsia="Arial Nova" w:cs="Arial Nova"/>
          <w:noProof w:val="0"/>
          <w:sz w:val="18"/>
          <w:szCs w:val="18"/>
          <w:lang w:val="es-MX"/>
        </w:rPr>
        <w:t xml:space="preserve"> - LATAM | </w:t>
      </w:r>
      <w:r w:rsidRPr="2EEDF62C" w:rsidR="5EC5AB41">
        <w:rPr>
          <w:rFonts w:ascii="Arial Nova" w:hAnsi="Arial Nova" w:eastAsia="Arial Nova" w:cs="Arial Nova"/>
          <w:noProof w:val="0"/>
          <w:sz w:val="18"/>
          <w:szCs w:val="18"/>
          <w:lang w:val="es-MX"/>
        </w:rPr>
        <w:t>inDrive</w:t>
      </w:r>
    </w:p>
    <w:p w:rsidR="03CB86C3" w:rsidP="1EDE912A" w:rsidRDefault="03CB86C3" w14:paraId="0BAD7870" w14:textId="73266600">
      <w:pPr>
        <w:widowControl w:val="0"/>
        <w:spacing w:before="0" w:beforeAutospacing="off" w:after="240" w:afterAutospacing="off" w:line="240" w:lineRule="auto"/>
        <w:jc w:val="both"/>
        <w:rPr>
          <w:rFonts w:ascii="Arial Nova" w:hAnsi="Arial Nova" w:eastAsia="Arial Nova" w:cs="Arial Nova"/>
          <w:noProof w:val="0"/>
          <w:sz w:val="18"/>
          <w:szCs w:val="18"/>
          <w:lang w:val="es-MX"/>
        </w:rPr>
      </w:pPr>
      <w:hyperlink r:id="R3db98bdff1774e39">
        <w:r w:rsidRPr="1EDE912A" w:rsidR="5EC5AB41">
          <w:rPr>
            <w:rStyle w:val="Hyperlink"/>
            <w:rFonts w:ascii="Arial Nova" w:hAnsi="Arial Nova" w:eastAsia="Arial Nova" w:cs="Arial Nova"/>
            <w:noProof w:val="0"/>
            <w:sz w:val="18"/>
            <w:szCs w:val="18"/>
            <w:lang w:val="es-MX"/>
          </w:rPr>
          <w:t>eduardoa@indrive.com</w:t>
        </w:r>
      </w:hyperlink>
    </w:p>
    <w:p w:rsidR="497E9661" w:rsidP="1EDE912A" w:rsidRDefault="497E9661" w14:paraId="4ABBC6EE" w14:textId="61442EE7">
      <w:pPr>
        <w:pStyle w:val="Normal"/>
        <w:widowControl w:val="0"/>
        <w:suppressLineNumbers w:val="0"/>
        <w:bidi w:val="0"/>
        <w:spacing w:before="0" w:beforeAutospacing="off" w:after="0" w:afterAutospacing="off" w:line="240" w:lineRule="auto"/>
        <w:ind w:left="0" w:right="0"/>
        <w:jc w:val="both"/>
        <w:rPr>
          <w:rFonts w:ascii="Arial Nova" w:hAnsi="Arial Nova" w:eastAsia="Arial Nova" w:cs="Arial Nova"/>
          <w:b w:val="1"/>
          <w:bCs w:val="1"/>
          <w:noProof w:val="0"/>
          <w:sz w:val="18"/>
          <w:szCs w:val="18"/>
          <w:lang w:val="es-MX"/>
        </w:rPr>
      </w:pPr>
      <w:r w:rsidRPr="1EDE912A" w:rsidR="5EC5AB41">
        <w:rPr>
          <w:rFonts w:ascii="Arial Nova" w:hAnsi="Arial Nova" w:eastAsia="Arial Nova" w:cs="Arial Nova"/>
          <w:b w:val="1"/>
          <w:bCs w:val="1"/>
          <w:noProof w:val="0"/>
          <w:sz w:val="18"/>
          <w:szCs w:val="18"/>
          <w:lang w:val="es-MX"/>
        </w:rPr>
        <w:t>Luis G. Fiscal</w:t>
      </w:r>
    </w:p>
    <w:p w:rsidR="48CA36BA" w:rsidP="1EDE912A" w:rsidRDefault="48CA36BA" w14:paraId="096E0377" w14:textId="1A7AEFBD">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1EDE912A" w:rsidR="5EC5AB41">
        <w:rPr>
          <w:rFonts w:ascii="Arial Nova" w:hAnsi="Arial Nova" w:eastAsia="Arial Nova" w:cs="Arial Nova"/>
          <w:noProof w:val="0"/>
          <w:sz w:val="18"/>
          <w:szCs w:val="18"/>
          <w:lang w:val="es-MX"/>
        </w:rPr>
        <w:t>Sr.</w:t>
      </w:r>
      <w:r w:rsidRPr="1EDE912A" w:rsidR="5EC5AB41">
        <w:rPr>
          <w:rFonts w:ascii="Arial Nova" w:hAnsi="Arial Nova" w:eastAsia="Arial Nova" w:cs="Arial Nova"/>
          <w:noProof w:val="0"/>
          <w:sz w:val="18"/>
          <w:szCs w:val="18"/>
          <w:lang w:val="es-MX"/>
        </w:rPr>
        <w:t xml:space="preserve"> PR Expert | </w:t>
      </w:r>
      <w:r w:rsidRPr="1EDE912A" w:rsidR="5EC5AB41">
        <w:rPr>
          <w:rFonts w:ascii="Arial Nova" w:hAnsi="Arial Nova" w:eastAsia="Arial Nova" w:cs="Arial Nova"/>
          <w:noProof w:val="0"/>
          <w:sz w:val="18"/>
          <w:szCs w:val="18"/>
          <w:lang w:val="es-MX"/>
        </w:rPr>
        <w:t>another</w:t>
      </w:r>
    </w:p>
    <w:p w:rsidR="701FBD6D" w:rsidP="1EDE912A" w:rsidRDefault="701FBD6D" w14:paraId="0049B1FB" w14:textId="2443378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hyperlink r:id="Rce31838b86ef4659">
        <w:r w:rsidRPr="1EDE912A" w:rsidR="5EC5AB41">
          <w:rPr>
            <w:rStyle w:val="Hyperlink"/>
            <w:rFonts w:ascii="Arial Nova" w:hAnsi="Arial Nova" w:eastAsia="Arial Nova" w:cs="Arial Nova"/>
            <w:noProof w:val="0"/>
            <w:sz w:val="18"/>
            <w:szCs w:val="18"/>
            <w:lang w:val="es-MX"/>
          </w:rPr>
          <w:t>luis.fiscal@another.co</w:t>
        </w:r>
      </w:hyperlink>
    </w:p>
    <w:p w:rsidR="037767D5" w:rsidP="1EDE912A" w:rsidRDefault="037767D5" w14:paraId="04FBF7D4" w14:textId="09F3D8E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dYfioCYdVfNFFP" int2:id="2QoegjqM">
      <int2:state int2:type="AugLoop_Text_Critique" int2:value="Rejected"/>
    </int2:textHash>
    <int2:textHash int2:hashCode="KlzE4Eudh8VdEN" int2:id="MvFUwn2c">
      <int2:state int2:type="AugLoop_Text_Critique" int2:value="Rejected"/>
    </int2:textHash>
    <int2:textHash int2:hashCode="5t2FEcSFO9Aeqh" int2:id="WykIBhsg">
      <int2:state int2:type="AugLoop_Text_Critique" int2:value="Rejected"/>
    </int2:textHash>
    <int2:textHash int2:hashCode="9yM4zA25NwNKxw" int2:id="LD2eMDcW">
      <int2:state int2:type="AugLoop_Text_Critique" int2:value="Rejected"/>
    </int2:textHash>
    <int2:textHash int2:hashCode="OVfjAv19KgXvab" int2:id="uwlXFmne">
      <int2:state int2:type="AugLoop_Text_Critique" int2:value="Rejected"/>
    </int2:textHash>
    <int2:textHash int2:hashCode="CAmB/eU0yGIbNc" int2:id="cdNwN0QV">
      <int2:state int2:type="AugLoop_Text_Critique" int2:value="Rejected"/>
    </int2:textHash>
    <int2:textHash int2:hashCode="CJfCi6myQGJqZG" int2:id="MudJqFIC">
      <int2:state int2:type="AugLoop_Text_Critique" int2:value="Rejected"/>
    </int2:textHash>
    <int2:textHash int2:hashCode="tOa2b1irQ33PLY" int2:id="kcT5Oprb">
      <int2:state int2:type="AugLoop_Text_Critique" int2:value="Rejected"/>
    </int2:textHash>
    <int2:textHash int2:hashCode="pdptnJb6vQ43sL" int2:id="cZCW1clD">
      <int2:state int2:type="AugLoop_Text_Critique" int2:value="Rejected"/>
    </int2:textHash>
    <int2:textHash int2:hashCode="lTVnInEQ/zKXwL" int2:id="NjrJFtlV">
      <int2:state int2:type="AugLoop_Text_Critique" int2:value="Rejected"/>
    </int2:textHash>
    <int2:textHash int2:hashCode="THU6SCQtidcuV3" int2:id="rG0r1T2V">
      <int2:state int2:type="AugLoop_Text_Critique" int2:value="Rejected"/>
    </int2:textHash>
    <int2:textHash int2:hashCode="afq2PZqUEZojiT" int2:id="mEcUZulI">
      <int2:state int2:type="AugLoop_Text_Critique" int2:value="Rejected"/>
    </int2:textHash>
    <int2:textHash int2:hashCode="tZngEKDI80iFXV" int2:id="7xRwMbEe">
      <int2:state int2:type="AugLoop_Text_Critique" int2:value="Rejected"/>
    </int2:textHash>
    <int2:textHash int2:hashCode="SdFSgtH4WyBJ3Q" int2:id="3TjYss5J">
      <int2:state int2:type="AugLoop_Text_Critique" int2:value="Rejected"/>
    </int2:textHash>
    <int2:textHash int2:hashCode="bmoePZz2f3pfsl" int2:id="oUETFJ9O">
      <int2:state int2:type="AugLoop_Text_Critique" int2:value="Rejected"/>
    </int2:textHash>
    <int2:textHash int2:hashCode="VIlglkxRHsJBRR" int2:id="7EV0Per4">
      <int2:state int2:type="AugLoop_Text_Critique" int2:value="Rejected"/>
    </int2:textHash>
    <int2:textHash int2:hashCode="mPx7NHYPrOXiaL" int2:id="xZUvCjS5">
      <int2:state int2:type="AugLoop_Text_Critique" int2:value="Rejected"/>
    </int2:textHash>
    <int2:textHash int2:hashCode="fgb3NUdLA2oOx8" int2:id="yrzMdFdC">
      <int2:state int2:type="AugLoop_Text_Critique" int2:value="Rejected"/>
    </int2:textHash>
    <int2:textHash int2:hashCode="CvrUi88MzQfwkX" int2:id="3RGjN6dY">
      <int2:state int2:type="AugLoop_Text_Critique" int2:value="Rejected"/>
    </int2:textHash>
    <int2:textHash int2:hashCode="FUDXQiBirX+JWS" int2:id="boS0wNl0">
      <int2:state int2:type="AugLoop_Text_Critique" int2:value="Rejected"/>
    </int2:textHash>
    <int2:textHash int2:hashCode="R+8InORNWnNgZp" int2:id="bMW9YMDd">
      <int2:state int2:type="AugLoop_Text_Critique" int2:value="Rejected"/>
    </int2:textHash>
    <int2:textHash int2:hashCode="C67v9UbklVhuaA" int2:id="2ged6bd6">
      <int2:state int2:type="AugLoop_Text_Critique" int2:value="Rejected"/>
    </int2:textHash>
    <int2:textHash int2:hashCode="tS4KeoBuLtm+uJ" int2:id="1SlfWKUi">
      <int2:state int2:type="AugLoop_Text_Critique" int2:value="Rejected"/>
    </int2:textHash>
    <int2:textHash int2:hashCode="4gSFC/fXPCy/A2" int2:id="YTtEiizs">
      <int2:state int2:type="AugLoop_Text_Critique" int2:value="Rejected"/>
    </int2:textHash>
    <int2:textHash int2:hashCode="WYo+EiWYVFzsbB" int2:id="WrQIYRAr">
      <int2:state int2:type="AugLoop_Text_Critique" int2:value="Rejected"/>
    </int2:textHash>
    <int2:textHash int2:hashCode="PoxBaeGH7kdaOK" int2:id="sHYyhaWt">
      <int2:state int2:type="AugLoop_Text_Critique" int2:value="Rejected"/>
    </int2:textHash>
    <int2:textHash int2:hashCode="phMeYL1RoxmjSF" int2:id="rnDjsrv0">
      <int2:state int2:type="AugLoop_Text_Critique" int2:value="Rejected"/>
    </int2:textHash>
    <int2:textHash int2:hashCode="smyOTdygB2ywSW" int2:id="ZR2o2CNZ">
      <int2:state int2:type="AugLoop_Text_Critique" int2:value="Rejected"/>
    </int2:textHash>
    <int2:textHash int2:hashCode="5TfwRQwjNZJI6B" int2:id="8bL8jqpM">
      <int2:state int2:type="AugLoop_Text_Critique" int2:value="Rejected"/>
    </int2:textHash>
    <int2:textHash int2:hashCode="8BopjBIswCx3Oe" int2:id="WNRvvVyH">
      <int2:state int2:type="AugLoop_Text_Critique" int2:value="Rejected"/>
    </int2:textHash>
    <int2:textHash int2:hashCode="StWDryLC59QMHJ" int2:id="wTh9F2EF">
      <int2:state int2:type="AugLoop_Text_Critique" int2:value="Rejected"/>
    </int2:textHash>
    <int2:textHash int2:hashCode="y9h/e593V9yPPu" int2:id="xJIsBuT5">
      <int2:state int2:type="AugLoop_Text_Critique" int2:value="Rejected"/>
    </int2:textHash>
    <int2:textHash int2:hashCode="CzAa4zJ8S/H92n" int2:id="O89ZrP4a">
      <int2:state int2:type="AugLoop_Text_Critique" int2:value="Rejected"/>
    </int2:textHash>
    <int2:textHash int2:hashCode="1G5A+BOFGqmOPM" int2:id="EMJMlFLg">
      <int2:state int2:type="AugLoop_Text_Critique" int2:value="Rejected"/>
    </int2:textHash>
    <int2:textHash int2:hashCode="1W2YUwDUtS624Y" int2:id="RmSf9CFB">
      <int2:state int2:type="AugLoop_Text_Critique" int2:value="Rejected"/>
    </int2:textHash>
    <int2:textHash int2:hashCode="6p/7brSl8Wf2op" int2:id="IjJ2Z1CH">
      <int2:state int2:type="AugLoop_Text_Critique" int2:value="Rejected"/>
    </int2:textHash>
    <int2:textHash int2:hashCode="48lcu4ocXChX8z" int2:id="q7Hz0FZr">
      <int2:state int2:type="AugLoop_Text_Critique" int2:value="Rejected"/>
    </int2:textHash>
    <int2:textHash int2:hashCode="krYyCBLYar5I52" int2:id="maOtCDc6">
      <int2:state int2:type="AugLoop_Text_Critique" int2:value="Rejected"/>
    </int2:textHash>
    <int2:textHash int2:hashCode="Uqo1TAv2DdrGMU" int2:id="XLLqCcY1">
      <int2:state int2:type="AugLoop_Text_Critique" int2:value="Rejected"/>
    </int2:textHash>
    <int2:textHash int2:hashCode="b8cpLC+f3Harjx" int2:id="ZqOIAUv2">
      <int2:state int2:type="AugLoop_Text_Critique" int2:value="Rejected"/>
    </int2:textHash>
    <int2:textHash int2:hashCode="2MAsopzN/O70jn" int2:id="nlCKY9sq">
      <int2:state int2:type="AugLoop_Text_Critique" int2:value="Rejected"/>
    </int2:textHash>
    <int2:textHash int2:hashCode="kSSlv3of7Qclb/" int2:id="PlWNHFyT">
      <int2:state int2:type="AugLoop_Text_Critique" int2:value="Rejected"/>
    </int2:textHash>
    <int2:textHash int2:hashCode="QqlnOdI5oZDK92" int2:id="IF1yccOc">
      <int2:state int2:type="AugLoop_Text_Critique" int2:value="Rejected"/>
    </int2:textHash>
    <int2:textHash int2:hashCode="0D6IiyOIgQ04mG" int2:id="0M15BR3t">
      <int2:state int2:type="AugLoop_Text_Critique" int2:value="Rejected"/>
    </int2:textHash>
    <int2:textHash int2:hashCode="CBsnR1Y8bxK7/B" int2:id="zawSNZr7">
      <int2:state int2:type="AugLoop_Text_Critique" int2:value="Rejected"/>
    </int2:textHash>
    <int2:textHash int2:hashCode="ZjAp0pf1SNJfFu" int2:id="tBcEuUK5">
      <int2:state int2:type="AugLoop_Text_Critique" int2:value="Rejected"/>
    </int2:textHash>
    <int2:textHash int2:hashCode="5btYzZSVzJx6iV" int2:id="N005cMup">
      <int2:state int2:type="AugLoop_Text_Critique" int2:value="Rejected"/>
    </int2:textHash>
    <int2:textHash int2:hashCode="Y1i1yymSuIRnh0" int2:id="pOXgmPCn">
      <int2:state int2:type="AugLoop_Text_Critique" int2:value="Rejected"/>
    </int2:textHash>
    <int2:textHash int2:hashCode="kvkNvLJEzLrqRi" int2:id="yssMDxjh">
      <int2:state int2:type="AugLoop_Text_Critique" int2:value="Rejected"/>
    </int2:textHash>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ls0azp2N" int2:invalidationBookmarkName="" int2:hashCode="gCUIep4ujQ6V4t" int2:id="v9iOrku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037561"/>
    <w:rsid w:val="00185E46"/>
    <w:rsid w:val="0023CE32"/>
    <w:rsid w:val="003CDFBF"/>
    <w:rsid w:val="0057C96C"/>
    <w:rsid w:val="00615779"/>
    <w:rsid w:val="006AD305"/>
    <w:rsid w:val="006F49B0"/>
    <w:rsid w:val="007895A2"/>
    <w:rsid w:val="008C7313"/>
    <w:rsid w:val="008CA798"/>
    <w:rsid w:val="008DDAAC"/>
    <w:rsid w:val="008F5427"/>
    <w:rsid w:val="009B8F76"/>
    <w:rsid w:val="00A16875"/>
    <w:rsid w:val="00A33E3B"/>
    <w:rsid w:val="00A52869"/>
    <w:rsid w:val="00ACB0B0"/>
    <w:rsid w:val="00B13271"/>
    <w:rsid w:val="00BA8B29"/>
    <w:rsid w:val="00C2B51C"/>
    <w:rsid w:val="00C3755B"/>
    <w:rsid w:val="00CDD401"/>
    <w:rsid w:val="00D5B037"/>
    <w:rsid w:val="00E466AA"/>
    <w:rsid w:val="00E9A231"/>
    <w:rsid w:val="00EAA742"/>
    <w:rsid w:val="00F6B209"/>
    <w:rsid w:val="00FF3EE5"/>
    <w:rsid w:val="0108E8C0"/>
    <w:rsid w:val="0116C304"/>
    <w:rsid w:val="012133A5"/>
    <w:rsid w:val="01233AD8"/>
    <w:rsid w:val="012FA331"/>
    <w:rsid w:val="01413087"/>
    <w:rsid w:val="01486BDF"/>
    <w:rsid w:val="01580061"/>
    <w:rsid w:val="015869A2"/>
    <w:rsid w:val="0158C68F"/>
    <w:rsid w:val="015CFE43"/>
    <w:rsid w:val="0170ECE2"/>
    <w:rsid w:val="0178194D"/>
    <w:rsid w:val="01785F73"/>
    <w:rsid w:val="01853663"/>
    <w:rsid w:val="01857C62"/>
    <w:rsid w:val="01874EAB"/>
    <w:rsid w:val="0193A422"/>
    <w:rsid w:val="01A202AC"/>
    <w:rsid w:val="01A37F21"/>
    <w:rsid w:val="01A4125E"/>
    <w:rsid w:val="01A7A80B"/>
    <w:rsid w:val="01ACA415"/>
    <w:rsid w:val="01BA6DB4"/>
    <w:rsid w:val="01C8777A"/>
    <w:rsid w:val="01FBD323"/>
    <w:rsid w:val="01FE3F4C"/>
    <w:rsid w:val="02049CD4"/>
    <w:rsid w:val="020F1A62"/>
    <w:rsid w:val="0210B6BC"/>
    <w:rsid w:val="0212B366"/>
    <w:rsid w:val="021551D7"/>
    <w:rsid w:val="0216B040"/>
    <w:rsid w:val="021770EC"/>
    <w:rsid w:val="02263FFF"/>
    <w:rsid w:val="02284D15"/>
    <w:rsid w:val="023ADE05"/>
    <w:rsid w:val="0249F796"/>
    <w:rsid w:val="024AD21E"/>
    <w:rsid w:val="0257B09B"/>
    <w:rsid w:val="0259550D"/>
    <w:rsid w:val="02649186"/>
    <w:rsid w:val="026799B6"/>
    <w:rsid w:val="02787CF0"/>
    <w:rsid w:val="027C6DCD"/>
    <w:rsid w:val="028CFEDC"/>
    <w:rsid w:val="028F7804"/>
    <w:rsid w:val="02B6A647"/>
    <w:rsid w:val="02C5DBB0"/>
    <w:rsid w:val="02C90B3A"/>
    <w:rsid w:val="02C9A751"/>
    <w:rsid w:val="02CCE39A"/>
    <w:rsid w:val="02CE8E07"/>
    <w:rsid w:val="02CEB1F3"/>
    <w:rsid w:val="02DA97BB"/>
    <w:rsid w:val="02DE9A54"/>
    <w:rsid w:val="02E468FE"/>
    <w:rsid w:val="02ED6130"/>
    <w:rsid w:val="0301DAD8"/>
    <w:rsid w:val="030A997E"/>
    <w:rsid w:val="03114E02"/>
    <w:rsid w:val="03199D50"/>
    <w:rsid w:val="031B35BE"/>
    <w:rsid w:val="03206185"/>
    <w:rsid w:val="0327FB83"/>
    <w:rsid w:val="032D4608"/>
    <w:rsid w:val="033163B5"/>
    <w:rsid w:val="0333EC70"/>
    <w:rsid w:val="03411444"/>
    <w:rsid w:val="0349B0B3"/>
    <w:rsid w:val="034AEEF8"/>
    <w:rsid w:val="034B828A"/>
    <w:rsid w:val="034E884B"/>
    <w:rsid w:val="03550B3A"/>
    <w:rsid w:val="036E94AE"/>
    <w:rsid w:val="0374575F"/>
    <w:rsid w:val="03748506"/>
    <w:rsid w:val="037767D5"/>
    <w:rsid w:val="03786C1A"/>
    <w:rsid w:val="03843C20"/>
    <w:rsid w:val="03851CEB"/>
    <w:rsid w:val="03858292"/>
    <w:rsid w:val="038900C6"/>
    <w:rsid w:val="038B5AB1"/>
    <w:rsid w:val="038E7FD1"/>
    <w:rsid w:val="03B27295"/>
    <w:rsid w:val="03B3FA53"/>
    <w:rsid w:val="03C14438"/>
    <w:rsid w:val="03C18580"/>
    <w:rsid w:val="03C6E517"/>
    <w:rsid w:val="03CB86C3"/>
    <w:rsid w:val="03D3AEF2"/>
    <w:rsid w:val="03DB9333"/>
    <w:rsid w:val="03DD7895"/>
    <w:rsid w:val="03DE5BF3"/>
    <w:rsid w:val="03F20282"/>
    <w:rsid w:val="03F8B7D2"/>
    <w:rsid w:val="03F9558A"/>
    <w:rsid w:val="03FDC6BA"/>
    <w:rsid w:val="042FD693"/>
    <w:rsid w:val="04369402"/>
    <w:rsid w:val="04396AA5"/>
    <w:rsid w:val="043E66CE"/>
    <w:rsid w:val="0440D17A"/>
    <w:rsid w:val="0453AD4F"/>
    <w:rsid w:val="045D83EE"/>
    <w:rsid w:val="046E5588"/>
    <w:rsid w:val="04861AB1"/>
    <w:rsid w:val="0492ECAF"/>
    <w:rsid w:val="04944C7F"/>
    <w:rsid w:val="049DB9BF"/>
    <w:rsid w:val="04A40D49"/>
    <w:rsid w:val="04AC6194"/>
    <w:rsid w:val="04B2996B"/>
    <w:rsid w:val="04B92281"/>
    <w:rsid w:val="04BBAF4A"/>
    <w:rsid w:val="04D3801F"/>
    <w:rsid w:val="04D582D8"/>
    <w:rsid w:val="04DCB8B9"/>
    <w:rsid w:val="050ABA2D"/>
    <w:rsid w:val="050C3EB7"/>
    <w:rsid w:val="050E006E"/>
    <w:rsid w:val="0522027C"/>
    <w:rsid w:val="05245E84"/>
    <w:rsid w:val="0535F94B"/>
    <w:rsid w:val="054AFFC7"/>
    <w:rsid w:val="054EC5AE"/>
    <w:rsid w:val="05595892"/>
    <w:rsid w:val="05679234"/>
    <w:rsid w:val="056ED20F"/>
    <w:rsid w:val="0578FEC1"/>
    <w:rsid w:val="05818B98"/>
    <w:rsid w:val="058B42D7"/>
    <w:rsid w:val="0599971B"/>
    <w:rsid w:val="059DDDA2"/>
    <w:rsid w:val="05B2A05E"/>
    <w:rsid w:val="05BAFCC2"/>
    <w:rsid w:val="05C8D982"/>
    <w:rsid w:val="05D79E30"/>
    <w:rsid w:val="05FCFC37"/>
    <w:rsid w:val="05FE1D78"/>
    <w:rsid w:val="0605CA8C"/>
    <w:rsid w:val="061551B2"/>
    <w:rsid w:val="061EDE54"/>
    <w:rsid w:val="062B7184"/>
    <w:rsid w:val="0636C655"/>
    <w:rsid w:val="064497F2"/>
    <w:rsid w:val="06494F93"/>
    <w:rsid w:val="064F356C"/>
    <w:rsid w:val="06576EED"/>
    <w:rsid w:val="065BA1B1"/>
    <w:rsid w:val="067694E6"/>
    <w:rsid w:val="067DEABA"/>
    <w:rsid w:val="068DBEB1"/>
    <w:rsid w:val="06A66B99"/>
    <w:rsid w:val="06CA2E18"/>
    <w:rsid w:val="06D327C3"/>
    <w:rsid w:val="06EC500B"/>
    <w:rsid w:val="06F00927"/>
    <w:rsid w:val="070AFF93"/>
    <w:rsid w:val="0713E1FB"/>
    <w:rsid w:val="071817A6"/>
    <w:rsid w:val="0719B4A0"/>
    <w:rsid w:val="071B306E"/>
    <w:rsid w:val="071E0BB2"/>
    <w:rsid w:val="0724B2AC"/>
    <w:rsid w:val="07395A64"/>
    <w:rsid w:val="073B689C"/>
    <w:rsid w:val="07423103"/>
    <w:rsid w:val="07437499"/>
    <w:rsid w:val="07534298"/>
    <w:rsid w:val="0775C112"/>
    <w:rsid w:val="07784E43"/>
    <w:rsid w:val="0786B6E3"/>
    <w:rsid w:val="07907529"/>
    <w:rsid w:val="0792E2B2"/>
    <w:rsid w:val="07968515"/>
    <w:rsid w:val="079FFBEE"/>
    <w:rsid w:val="07A63008"/>
    <w:rsid w:val="07BD1C50"/>
    <w:rsid w:val="07CB713A"/>
    <w:rsid w:val="07CCDD80"/>
    <w:rsid w:val="07DC8E6F"/>
    <w:rsid w:val="07E4A887"/>
    <w:rsid w:val="07F1CAD5"/>
    <w:rsid w:val="0809AA93"/>
    <w:rsid w:val="08112356"/>
    <w:rsid w:val="0814A3A0"/>
    <w:rsid w:val="081F65A3"/>
    <w:rsid w:val="08224618"/>
    <w:rsid w:val="0822AF56"/>
    <w:rsid w:val="082B679D"/>
    <w:rsid w:val="0851E0DC"/>
    <w:rsid w:val="0859B736"/>
    <w:rsid w:val="08775292"/>
    <w:rsid w:val="0888EAAE"/>
    <w:rsid w:val="088BAA2A"/>
    <w:rsid w:val="08943C0E"/>
    <w:rsid w:val="08945435"/>
    <w:rsid w:val="089DB257"/>
    <w:rsid w:val="08A170C0"/>
    <w:rsid w:val="08A7864A"/>
    <w:rsid w:val="08AD7999"/>
    <w:rsid w:val="08B3E10C"/>
    <w:rsid w:val="08B80393"/>
    <w:rsid w:val="08BB9A63"/>
    <w:rsid w:val="08C3819D"/>
    <w:rsid w:val="08CAA5BE"/>
    <w:rsid w:val="08CF05A0"/>
    <w:rsid w:val="08E80D78"/>
    <w:rsid w:val="08F5EBD7"/>
    <w:rsid w:val="09010983"/>
    <w:rsid w:val="0905EE45"/>
    <w:rsid w:val="09169785"/>
    <w:rsid w:val="091A90C1"/>
    <w:rsid w:val="09228E56"/>
    <w:rsid w:val="092B2213"/>
    <w:rsid w:val="092BC43E"/>
    <w:rsid w:val="092F5039"/>
    <w:rsid w:val="093D96BA"/>
    <w:rsid w:val="09403533"/>
    <w:rsid w:val="09459C7D"/>
    <w:rsid w:val="095295C7"/>
    <w:rsid w:val="09555CED"/>
    <w:rsid w:val="095A12FB"/>
    <w:rsid w:val="095C9145"/>
    <w:rsid w:val="096335C3"/>
    <w:rsid w:val="096E9CAB"/>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13935"/>
    <w:rsid w:val="0A4FE9A5"/>
    <w:rsid w:val="0A62E263"/>
    <w:rsid w:val="0A68FE0A"/>
    <w:rsid w:val="0A6A2A66"/>
    <w:rsid w:val="0A747341"/>
    <w:rsid w:val="0A7746C3"/>
    <w:rsid w:val="0A7FB90E"/>
    <w:rsid w:val="0A8746B5"/>
    <w:rsid w:val="0A97BDB2"/>
    <w:rsid w:val="0A9D2E48"/>
    <w:rsid w:val="0AA4F99B"/>
    <w:rsid w:val="0AA83A6E"/>
    <w:rsid w:val="0AC0005D"/>
    <w:rsid w:val="0ACF9278"/>
    <w:rsid w:val="0ADAA7D8"/>
    <w:rsid w:val="0AE54B50"/>
    <w:rsid w:val="0AEF3E72"/>
    <w:rsid w:val="0AF58391"/>
    <w:rsid w:val="0AF58E06"/>
    <w:rsid w:val="0AF9F635"/>
    <w:rsid w:val="0B021994"/>
    <w:rsid w:val="0B0AA338"/>
    <w:rsid w:val="0B13236E"/>
    <w:rsid w:val="0B251A87"/>
    <w:rsid w:val="0B3EC52A"/>
    <w:rsid w:val="0B474F9E"/>
    <w:rsid w:val="0B513980"/>
    <w:rsid w:val="0B543486"/>
    <w:rsid w:val="0B575118"/>
    <w:rsid w:val="0B57D68B"/>
    <w:rsid w:val="0B5B00C5"/>
    <w:rsid w:val="0B5E3AFB"/>
    <w:rsid w:val="0B76233D"/>
    <w:rsid w:val="0B7A71AE"/>
    <w:rsid w:val="0B7B5A87"/>
    <w:rsid w:val="0B817A9D"/>
    <w:rsid w:val="0B85A06E"/>
    <w:rsid w:val="0B85C2F0"/>
    <w:rsid w:val="0B8CD54F"/>
    <w:rsid w:val="0B8F2329"/>
    <w:rsid w:val="0B9A87F8"/>
    <w:rsid w:val="0B9DDC76"/>
    <w:rsid w:val="0BA33B89"/>
    <w:rsid w:val="0BAFAD67"/>
    <w:rsid w:val="0BDA355F"/>
    <w:rsid w:val="0BEC9DF2"/>
    <w:rsid w:val="0BF2331F"/>
    <w:rsid w:val="0BFE88C5"/>
    <w:rsid w:val="0C07CC51"/>
    <w:rsid w:val="0C0D94B9"/>
    <w:rsid w:val="0C160C56"/>
    <w:rsid w:val="0C3700B6"/>
    <w:rsid w:val="0C388A2C"/>
    <w:rsid w:val="0C4A1D20"/>
    <w:rsid w:val="0C5D55D7"/>
    <w:rsid w:val="0C69C44B"/>
    <w:rsid w:val="0C69FFFF"/>
    <w:rsid w:val="0C78393D"/>
    <w:rsid w:val="0C7C2F3E"/>
    <w:rsid w:val="0C7ECF40"/>
    <w:rsid w:val="0C7EDE2B"/>
    <w:rsid w:val="0C8350C5"/>
    <w:rsid w:val="0C89CBC9"/>
    <w:rsid w:val="0C98EFED"/>
    <w:rsid w:val="0CA74CA0"/>
    <w:rsid w:val="0CAA1E94"/>
    <w:rsid w:val="0CAD1C24"/>
    <w:rsid w:val="0CADC2DE"/>
    <w:rsid w:val="0CBC1AE8"/>
    <w:rsid w:val="0CBE76F0"/>
    <w:rsid w:val="0CCF837F"/>
    <w:rsid w:val="0CD4C90F"/>
    <w:rsid w:val="0CD6CC12"/>
    <w:rsid w:val="0CDED798"/>
    <w:rsid w:val="0CE33DD2"/>
    <w:rsid w:val="0CEB0E53"/>
    <w:rsid w:val="0CED09E1"/>
    <w:rsid w:val="0D001C6E"/>
    <w:rsid w:val="0D078D40"/>
    <w:rsid w:val="0D166627"/>
    <w:rsid w:val="0D1D3257"/>
    <w:rsid w:val="0D386A01"/>
    <w:rsid w:val="0D423B12"/>
    <w:rsid w:val="0D650674"/>
    <w:rsid w:val="0D674A64"/>
    <w:rsid w:val="0D7196E3"/>
    <w:rsid w:val="0D7DEC71"/>
    <w:rsid w:val="0D835E93"/>
    <w:rsid w:val="0DA3FE01"/>
    <w:rsid w:val="0DBBBEF3"/>
    <w:rsid w:val="0DBC3192"/>
    <w:rsid w:val="0DC77622"/>
    <w:rsid w:val="0DC7A702"/>
    <w:rsid w:val="0DDF4B08"/>
    <w:rsid w:val="0DE3DF11"/>
    <w:rsid w:val="0DE54B6C"/>
    <w:rsid w:val="0DEC77FA"/>
    <w:rsid w:val="0DF2D92F"/>
    <w:rsid w:val="0DF5202F"/>
    <w:rsid w:val="0DF5C8DF"/>
    <w:rsid w:val="0DFAA8FA"/>
    <w:rsid w:val="0E05D060"/>
    <w:rsid w:val="0E066ABB"/>
    <w:rsid w:val="0E1A3270"/>
    <w:rsid w:val="0E2F52AD"/>
    <w:rsid w:val="0E360FE8"/>
    <w:rsid w:val="0E3B182F"/>
    <w:rsid w:val="0E3EFF60"/>
    <w:rsid w:val="0E4BB09B"/>
    <w:rsid w:val="0E510E9B"/>
    <w:rsid w:val="0E594F5B"/>
    <w:rsid w:val="0E59F255"/>
    <w:rsid w:val="0E5D4388"/>
    <w:rsid w:val="0E692A9D"/>
    <w:rsid w:val="0E6FF6F3"/>
    <w:rsid w:val="0E748930"/>
    <w:rsid w:val="0E783572"/>
    <w:rsid w:val="0E78C2E1"/>
    <w:rsid w:val="0E86F298"/>
    <w:rsid w:val="0E8E1BF8"/>
    <w:rsid w:val="0E956884"/>
    <w:rsid w:val="0E9A2982"/>
    <w:rsid w:val="0E9C659A"/>
    <w:rsid w:val="0E9DAD97"/>
    <w:rsid w:val="0EA79646"/>
    <w:rsid w:val="0EB19F8A"/>
    <w:rsid w:val="0EB1C528"/>
    <w:rsid w:val="0EC31D7B"/>
    <w:rsid w:val="0ECA310F"/>
    <w:rsid w:val="0ED0C142"/>
    <w:rsid w:val="0EE2A9D4"/>
    <w:rsid w:val="0EF3B1DE"/>
    <w:rsid w:val="0EFC01AB"/>
    <w:rsid w:val="0F0BC399"/>
    <w:rsid w:val="0F18697E"/>
    <w:rsid w:val="0F1BEE18"/>
    <w:rsid w:val="0F242A12"/>
    <w:rsid w:val="0F3DD5C2"/>
    <w:rsid w:val="0F3F3BA9"/>
    <w:rsid w:val="0F4F51D9"/>
    <w:rsid w:val="0F568EFF"/>
    <w:rsid w:val="0F5E53D2"/>
    <w:rsid w:val="0F6A963D"/>
    <w:rsid w:val="0F7862B8"/>
    <w:rsid w:val="0F7A65F3"/>
    <w:rsid w:val="0F9314BF"/>
    <w:rsid w:val="0F9CBD2E"/>
    <w:rsid w:val="0F9D492C"/>
    <w:rsid w:val="0FA619D9"/>
    <w:rsid w:val="0FA989C5"/>
    <w:rsid w:val="0FAC4AE9"/>
    <w:rsid w:val="0FAF56BE"/>
    <w:rsid w:val="0FBD7195"/>
    <w:rsid w:val="0FBE1656"/>
    <w:rsid w:val="0FC6AE24"/>
    <w:rsid w:val="0FCEF9C6"/>
    <w:rsid w:val="0FF3BBAA"/>
    <w:rsid w:val="0FFF21E4"/>
    <w:rsid w:val="10166E23"/>
    <w:rsid w:val="10191BB2"/>
    <w:rsid w:val="101C1143"/>
    <w:rsid w:val="102413D3"/>
    <w:rsid w:val="10367B18"/>
    <w:rsid w:val="1037EF28"/>
    <w:rsid w:val="10465BD3"/>
    <w:rsid w:val="104F2551"/>
    <w:rsid w:val="1058AC28"/>
    <w:rsid w:val="105F6845"/>
    <w:rsid w:val="1060CA04"/>
    <w:rsid w:val="1066FADC"/>
    <w:rsid w:val="106ADD72"/>
    <w:rsid w:val="1076FD69"/>
    <w:rsid w:val="1079D6CA"/>
    <w:rsid w:val="107D1C51"/>
    <w:rsid w:val="1094C809"/>
    <w:rsid w:val="10A4A579"/>
    <w:rsid w:val="10A74387"/>
    <w:rsid w:val="10ABFF9B"/>
    <w:rsid w:val="10B273D2"/>
    <w:rsid w:val="10B76A08"/>
    <w:rsid w:val="10BFF4A9"/>
    <w:rsid w:val="10CEA8EF"/>
    <w:rsid w:val="10DB1C4F"/>
    <w:rsid w:val="10DD4ECF"/>
    <w:rsid w:val="10E43748"/>
    <w:rsid w:val="10FECF37"/>
    <w:rsid w:val="112F0B29"/>
    <w:rsid w:val="113A0E48"/>
    <w:rsid w:val="1149DFFC"/>
    <w:rsid w:val="114B13F1"/>
    <w:rsid w:val="115C0586"/>
    <w:rsid w:val="116F0314"/>
    <w:rsid w:val="11722577"/>
    <w:rsid w:val="117611B1"/>
    <w:rsid w:val="11780F9E"/>
    <w:rsid w:val="1179484D"/>
    <w:rsid w:val="118662AE"/>
    <w:rsid w:val="11A157F2"/>
    <w:rsid w:val="11A48BE2"/>
    <w:rsid w:val="11A6A0E6"/>
    <w:rsid w:val="11AC100D"/>
    <w:rsid w:val="11AC10E2"/>
    <w:rsid w:val="11C170BB"/>
    <w:rsid w:val="11C33E0D"/>
    <w:rsid w:val="11C792D2"/>
    <w:rsid w:val="11CFBD8D"/>
    <w:rsid w:val="11D2B3DE"/>
    <w:rsid w:val="11D6ED9D"/>
    <w:rsid w:val="11DDA7A9"/>
    <w:rsid w:val="11E7B8FA"/>
    <w:rsid w:val="11EF7B7B"/>
    <w:rsid w:val="11F48F05"/>
    <w:rsid w:val="11F53BDC"/>
    <w:rsid w:val="11F635A6"/>
    <w:rsid w:val="11FB7127"/>
    <w:rsid w:val="1229E211"/>
    <w:rsid w:val="122DF037"/>
    <w:rsid w:val="12329E57"/>
    <w:rsid w:val="1259BF01"/>
    <w:rsid w:val="1266EEF2"/>
    <w:rsid w:val="126968C3"/>
    <w:rsid w:val="12763B8C"/>
    <w:rsid w:val="12815381"/>
    <w:rsid w:val="128294A4"/>
    <w:rsid w:val="128E806F"/>
    <w:rsid w:val="1293776D"/>
    <w:rsid w:val="129B1013"/>
    <w:rsid w:val="12A2DDE8"/>
    <w:rsid w:val="12AAAB72"/>
    <w:rsid w:val="12C3508A"/>
    <w:rsid w:val="12DFCF96"/>
    <w:rsid w:val="12FF9668"/>
    <w:rsid w:val="13106259"/>
    <w:rsid w:val="131D51DA"/>
    <w:rsid w:val="13205657"/>
    <w:rsid w:val="1328E79C"/>
    <w:rsid w:val="133CDE68"/>
    <w:rsid w:val="133EDDD9"/>
    <w:rsid w:val="134069E1"/>
    <w:rsid w:val="13440A93"/>
    <w:rsid w:val="134FCAB4"/>
    <w:rsid w:val="13556FD2"/>
    <w:rsid w:val="13578584"/>
    <w:rsid w:val="13647E42"/>
    <w:rsid w:val="136490E4"/>
    <w:rsid w:val="1365CC7F"/>
    <w:rsid w:val="136EDDF8"/>
    <w:rsid w:val="1376C15F"/>
    <w:rsid w:val="1378E195"/>
    <w:rsid w:val="137B6C0D"/>
    <w:rsid w:val="13845A74"/>
    <w:rsid w:val="139977C2"/>
    <w:rsid w:val="13A442D2"/>
    <w:rsid w:val="13BB2C21"/>
    <w:rsid w:val="13BCB241"/>
    <w:rsid w:val="13CEB3F7"/>
    <w:rsid w:val="13CFC963"/>
    <w:rsid w:val="13D3554C"/>
    <w:rsid w:val="13E58C35"/>
    <w:rsid w:val="13EF4D0A"/>
    <w:rsid w:val="13EF6184"/>
    <w:rsid w:val="13F66C03"/>
    <w:rsid w:val="1402AE7B"/>
    <w:rsid w:val="140B40C4"/>
    <w:rsid w:val="140CD66E"/>
    <w:rsid w:val="14112123"/>
    <w:rsid w:val="141465B5"/>
    <w:rsid w:val="141C84E0"/>
    <w:rsid w:val="1422252C"/>
    <w:rsid w:val="142AA873"/>
    <w:rsid w:val="142F2998"/>
    <w:rsid w:val="142FEF6F"/>
    <w:rsid w:val="14322B36"/>
    <w:rsid w:val="1443FC39"/>
    <w:rsid w:val="1449FEAE"/>
    <w:rsid w:val="145F20EB"/>
    <w:rsid w:val="146127E0"/>
    <w:rsid w:val="147009AC"/>
    <w:rsid w:val="14798D2C"/>
    <w:rsid w:val="147D38FD"/>
    <w:rsid w:val="1487A6C4"/>
    <w:rsid w:val="1489FB42"/>
    <w:rsid w:val="148AE0DB"/>
    <w:rsid w:val="148FBDEB"/>
    <w:rsid w:val="14993457"/>
    <w:rsid w:val="149E683C"/>
    <w:rsid w:val="149F0480"/>
    <w:rsid w:val="14ADF34D"/>
    <w:rsid w:val="14B71152"/>
    <w:rsid w:val="14BC175F"/>
    <w:rsid w:val="14C6B297"/>
    <w:rsid w:val="14C7A7D1"/>
    <w:rsid w:val="14E28E01"/>
    <w:rsid w:val="14EA6F0F"/>
    <w:rsid w:val="14F0006E"/>
    <w:rsid w:val="14F299F5"/>
    <w:rsid w:val="14F9608E"/>
    <w:rsid w:val="14FB3E4D"/>
    <w:rsid w:val="14FC78D7"/>
    <w:rsid w:val="14FE2B88"/>
    <w:rsid w:val="15078BF1"/>
    <w:rsid w:val="1509E229"/>
    <w:rsid w:val="15111860"/>
    <w:rsid w:val="15209817"/>
    <w:rsid w:val="1520B675"/>
    <w:rsid w:val="152224EB"/>
    <w:rsid w:val="152BE460"/>
    <w:rsid w:val="1530FD16"/>
    <w:rsid w:val="153F1686"/>
    <w:rsid w:val="1541B483"/>
    <w:rsid w:val="1541B73C"/>
    <w:rsid w:val="154B6991"/>
    <w:rsid w:val="1550C0D5"/>
    <w:rsid w:val="155A8CD4"/>
    <w:rsid w:val="157448E2"/>
    <w:rsid w:val="158450ED"/>
    <w:rsid w:val="158E87B4"/>
    <w:rsid w:val="1593B8BC"/>
    <w:rsid w:val="159D63B3"/>
    <w:rsid w:val="15A44BA4"/>
    <w:rsid w:val="15ACB31F"/>
    <w:rsid w:val="15B7A86B"/>
    <w:rsid w:val="15BDF8E1"/>
    <w:rsid w:val="15CFB781"/>
    <w:rsid w:val="15D3BD4E"/>
    <w:rsid w:val="15EB4D83"/>
    <w:rsid w:val="15F6963B"/>
    <w:rsid w:val="15FAF14C"/>
    <w:rsid w:val="161EB609"/>
    <w:rsid w:val="162A03EF"/>
    <w:rsid w:val="162E0925"/>
    <w:rsid w:val="162E14AC"/>
    <w:rsid w:val="1650DB25"/>
    <w:rsid w:val="1651282A"/>
    <w:rsid w:val="16520532"/>
    <w:rsid w:val="1652B855"/>
    <w:rsid w:val="166282F8"/>
    <w:rsid w:val="1669AC7A"/>
    <w:rsid w:val="166AEAB4"/>
    <w:rsid w:val="166AFD72"/>
    <w:rsid w:val="167CA32E"/>
    <w:rsid w:val="1690D2D0"/>
    <w:rsid w:val="1698DEE6"/>
    <w:rsid w:val="169EF00B"/>
    <w:rsid w:val="16A79A70"/>
    <w:rsid w:val="16ABB4EC"/>
    <w:rsid w:val="16AE7034"/>
    <w:rsid w:val="16B51112"/>
    <w:rsid w:val="16B7DE2B"/>
    <w:rsid w:val="16E04488"/>
    <w:rsid w:val="16E69EA1"/>
    <w:rsid w:val="16EFFA5E"/>
    <w:rsid w:val="16F3BCC4"/>
    <w:rsid w:val="16F811F2"/>
    <w:rsid w:val="16FCEDF7"/>
    <w:rsid w:val="170C3504"/>
    <w:rsid w:val="17125BAA"/>
    <w:rsid w:val="171C728A"/>
    <w:rsid w:val="17425384"/>
    <w:rsid w:val="174700F9"/>
    <w:rsid w:val="1754D6B2"/>
    <w:rsid w:val="177093D0"/>
    <w:rsid w:val="177138DE"/>
    <w:rsid w:val="177304E2"/>
    <w:rsid w:val="1777ECC7"/>
    <w:rsid w:val="1783E134"/>
    <w:rsid w:val="1792A591"/>
    <w:rsid w:val="1794A9D1"/>
    <w:rsid w:val="179858D4"/>
    <w:rsid w:val="179CE19C"/>
    <w:rsid w:val="179DFB14"/>
    <w:rsid w:val="17A71CB4"/>
    <w:rsid w:val="17B08F00"/>
    <w:rsid w:val="17B4BD69"/>
    <w:rsid w:val="17B5FBEE"/>
    <w:rsid w:val="17BDBBC9"/>
    <w:rsid w:val="17CBB4AB"/>
    <w:rsid w:val="17D4626F"/>
    <w:rsid w:val="17D8079D"/>
    <w:rsid w:val="17E3B146"/>
    <w:rsid w:val="17F1885C"/>
    <w:rsid w:val="17FBE0FF"/>
    <w:rsid w:val="17FFBAA3"/>
    <w:rsid w:val="1818FBE3"/>
    <w:rsid w:val="181B7E8E"/>
    <w:rsid w:val="18211735"/>
    <w:rsid w:val="183E9A76"/>
    <w:rsid w:val="1850BA9D"/>
    <w:rsid w:val="1850E8DC"/>
    <w:rsid w:val="1855ED39"/>
    <w:rsid w:val="18588224"/>
    <w:rsid w:val="185B4B07"/>
    <w:rsid w:val="1862570E"/>
    <w:rsid w:val="186468F2"/>
    <w:rsid w:val="186895FF"/>
    <w:rsid w:val="1872CADA"/>
    <w:rsid w:val="187714D6"/>
    <w:rsid w:val="18881649"/>
    <w:rsid w:val="188D4355"/>
    <w:rsid w:val="18970504"/>
    <w:rsid w:val="18989132"/>
    <w:rsid w:val="189BB1B5"/>
    <w:rsid w:val="189E9F59"/>
    <w:rsid w:val="18A1056D"/>
    <w:rsid w:val="18A1242C"/>
    <w:rsid w:val="18A6E32F"/>
    <w:rsid w:val="18AC5E33"/>
    <w:rsid w:val="18B4DA12"/>
    <w:rsid w:val="18C6A236"/>
    <w:rsid w:val="18E7359D"/>
    <w:rsid w:val="18EF1A9C"/>
    <w:rsid w:val="18F1449C"/>
    <w:rsid w:val="18F42419"/>
    <w:rsid w:val="19085270"/>
    <w:rsid w:val="19153299"/>
    <w:rsid w:val="19177172"/>
    <w:rsid w:val="191D786E"/>
    <w:rsid w:val="194706D7"/>
    <w:rsid w:val="1949AB88"/>
    <w:rsid w:val="194E7607"/>
    <w:rsid w:val="195521D7"/>
    <w:rsid w:val="195967B1"/>
    <w:rsid w:val="1961A4CC"/>
    <w:rsid w:val="19651D30"/>
    <w:rsid w:val="19778421"/>
    <w:rsid w:val="19976F82"/>
    <w:rsid w:val="199A23BA"/>
    <w:rsid w:val="19AC58F1"/>
    <w:rsid w:val="19ACD549"/>
    <w:rsid w:val="19AEF688"/>
    <w:rsid w:val="19AFA7BF"/>
    <w:rsid w:val="19B58CB5"/>
    <w:rsid w:val="19BDB25C"/>
    <w:rsid w:val="19BE04BB"/>
    <w:rsid w:val="19E09799"/>
    <w:rsid w:val="19F9F577"/>
    <w:rsid w:val="1A062B54"/>
    <w:rsid w:val="1A0CAE09"/>
    <w:rsid w:val="1A0E14A2"/>
    <w:rsid w:val="1A1AAD60"/>
    <w:rsid w:val="1A21ED0F"/>
    <w:rsid w:val="1A24535A"/>
    <w:rsid w:val="1A25FD42"/>
    <w:rsid w:val="1A281F15"/>
    <w:rsid w:val="1A2C9ACE"/>
    <w:rsid w:val="1A4CC84D"/>
    <w:rsid w:val="1A4DA0AC"/>
    <w:rsid w:val="1A53EB10"/>
    <w:rsid w:val="1A55E36E"/>
    <w:rsid w:val="1A5BFB95"/>
    <w:rsid w:val="1A61470E"/>
    <w:rsid w:val="1A64229A"/>
    <w:rsid w:val="1A6E51C5"/>
    <w:rsid w:val="1A74068B"/>
    <w:rsid w:val="1A77BCC7"/>
    <w:rsid w:val="1A7DC5CA"/>
    <w:rsid w:val="1A8170F3"/>
    <w:rsid w:val="1A824E2A"/>
    <w:rsid w:val="1A833232"/>
    <w:rsid w:val="1A901CD9"/>
    <w:rsid w:val="1A93852E"/>
    <w:rsid w:val="1A9C734B"/>
    <w:rsid w:val="1AA63AC8"/>
    <w:rsid w:val="1AA77E21"/>
    <w:rsid w:val="1AB35A4A"/>
    <w:rsid w:val="1AB61591"/>
    <w:rsid w:val="1ABC5679"/>
    <w:rsid w:val="1AC0EF08"/>
    <w:rsid w:val="1AC70A4F"/>
    <w:rsid w:val="1AE30919"/>
    <w:rsid w:val="1AE9293B"/>
    <w:rsid w:val="1AF3538D"/>
    <w:rsid w:val="1AF81A27"/>
    <w:rsid w:val="1B040C37"/>
    <w:rsid w:val="1B29679D"/>
    <w:rsid w:val="1B2F82FC"/>
    <w:rsid w:val="1B32CCED"/>
    <w:rsid w:val="1B39A9F2"/>
    <w:rsid w:val="1B3F4B3E"/>
    <w:rsid w:val="1B4665C5"/>
    <w:rsid w:val="1B579D38"/>
    <w:rsid w:val="1B5CE331"/>
    <w:rsid w:val="1B612D33"/>
    <w:rsid w:val="1B715A88"/>
    <w:rsid w:val="1B71730B"/>
    <w:rsid w:val="1B72669E"/>
    <w:rsid w:val="1B861DF7"/>
    <w:rsid w:val="1B873CDA"/>
    <w:rsid w:val="1B88BB8A"/>
    <w:rsid w:val="1B89539A"/>
    <w:rsid w:val="1B8CFD8F"/>
    <w:rsid w:val="1B8D209F"/>
    <w:rsid w:val="1B983047"/>
    <w:rsid w:val="1B9F6117"/>
    <w:rsid w:val="1BA66961"/>
    <w:rsid w:val="1BA9E024"/>
    <w:rsid w:val="1BB5F5E1"/>
    <w:rsid w:val="1BBE33A9"/>
    <w:rsid w:val="1BC29CA8"/>
    <w:rsid w:val="1BCC2998"/>
    <w:rsid w:val="1BE8D34B"/>
    <w:rsid w:val="1C04AF94"/>
    <w:rsid w:val="1C0C2D1C"/>
    <w:rsid w:val="1C0F33AD"/>
    <w:rsid w:val="1C106DC6"/>
    <w:rsid w:val="1C14139D"/>
    <w:rsid w:val="1C1AE5CA"/>
    <w:rsid w:val="1C23A948"/>
    <w:rsid w:val="1C258210"/>
    <w:rsid w:val="1C324F27"/>
    <w:rsid w:val="1C46DA7F"/>
    <w:rsid w:val="1C4AF59F"/>
    <w:rsid w:val="1C4D5282"/>
    <w:rsid w:val="1C5B4C2C"/>
    <w:rsid w:val="1C654E84"/>
    <w:rsid w:val="1C655963"/>
    <w:rsid w:val="1C71AB1E"/>
    <w:rsid w:val="1C7EFA7F"/>
    <w:rsid w:val="1C7F4F4A"/>
    <w:rsid w:val="1C833CAA"/>
    <w:rsid w:val="1C8B4EEA"/>
    <w:rsid w:val="1C94BBEA"/>
    <w:rsid w:val="1C9C050A"/>
    <w:rsid w:val="1CA6DE37"/>
    <w:rsid w:val="1CB2A816"/>
    <w:rsid w:val="1CB6B315"/>
    <w:rsid w:val="1CB8C458"/>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39B867"/>
    <w:rsid w:val="1D3AB492"/>
    <w:rsid w:val="1D411243"/>
    <w:rsid w:val="1D49704E"/>
    <w:rsid w:val="1D53CFC4"/>
    <w:rsid w:val="1D5E8CC9"/>
    <w:rsid w:val="1D6F22D8"/>
    <w:rsid w:val="1D7D37EC"/>
    <w:rsid w:val="1D7D7988"/>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51196F"/>
    <w:rsid w:val="1E553D5E"/>
    <w:rsid w:val="1E706B1B"/>
    <w:rsid w:val="1E70A93A"/>
    <w:rsid w:val="1E7203F4"/>
    <w:rsid w:val="1E7D3418"/>
    <w:rsid w:val="1E8B2634"/>
    <w:rsid w:val="1EBC3BA4"/>
    <w:rsid w:val="1EC0FBCC"/>
    <w:rsid w:val="1EC9958B"/>
    <w:rsid w:val="1EDE912A"/>
    <w:rsid w:val="1EE90A65"/>
    <w:rsid w:val="1EEF2602"/>
    <w:rsid w:val="1EFE300E"/>
    <w:rsid w:val="1EFEA9DA"/>
    <w:rsid w:val="1F0313DD"/>
    <w:rsid w:val="1F0640E0"/>
    <w:rsid w:val="1F069B05"/>
    <w:rsid w:val="1F0CB45F"/>
    <w:rsid w:val="1F1B77B5"/>
    <w:rsid w:val="1F222DDD"/>
    <w:rsid w:val="1F2D1708"/>
    <w:rsid w:val="1F3FB6F6"/>
    <w:rsid w:val="1F499377"/>
    <w:rsid w:val="1F520F79"/>
    <w:rsid w:val="1F54EB5C"/>
    <w:rsid w:val="1F5E6B97"/>
    <w:rsid w:val="1F650A1D"/>
    <w:rsid w:val="1F709ECA"/>
    <w:rsid w:val="1F759D8A"/>
    <w:rsid w:val="1F798172"/>
    <w:rsid w:val="1F7AEE2B"/>
    <w:rsid w:val="1F7D14D2"/>
    <w:rsid w:val="1F7F9515"/>
    <w:rsid w:val="1F829A32"/>
    <w:rsid w:val="1F92AC27"/>
    <w:rsid w:val="1F9D1F31"/>
    <w:rsid w:val="1FA34B46"/>
    <w:rsid w:val="1FA4F294"/>
    <w:rsid w:val="1FA90D22"/>
    <w:rsid w:val="1FB041EC"/>
    <w:rsid w:val="1FB7E7D6"/>
    <w:rsid w:val="1FBB9A91"/>
    <w:rsid w:val="1FE242B2"/>
    <w:rsid w:val="1FE4D09F"/>
    <w:rsid w:val="1FF77247"/>
    <w:rsid w:val="1FFD49CD"/>
    <w:rsid w:val="2002DAD2"/>
    <w:rsid w:val="2005FA52"/>
    <w:rsid w:val="200760AE"/>
    <w:rsid w:val="200F6E78"/>
    <w:rsid w:val="20275D1A"/>
    <w:rsid w:val="202E48BB"/>
    <w:rsid w:val="203C7B2E"/>
    <w:rsid w:val="203E5A41"/>
    <w:rsid w:val="20607704"/>
    <w:rsid w:val="20753A11"/>
    <w:rsid w:val="2075A6E1"/>
    <w:rsid w:val="207A9A08"/>
    <w:rsid w:val="20893F6D"/>
    <w:rsid w:val="208D2153"/>
    <w:rsid w:val="208FCFD6"/>
    <w:rsid w:val="209D9C7D"/>
    <w:rsid w:val="209E2796"/>
    <w:rsid w:val="20B3E329"/>
    <w:rsid w:val="20BB71D5"/>
    <w:rsid w:val="20C88152"/>
    <w:rsid w:val="20CF60E4"/>
    <w:rsid w:val="20D2C1BD"/>
    <w:rsid w:val="20D9C7C2"/>
    <w:rsid w:val="20F358E9"/>
    <w:rsid w:val="21093E72"/>
    <w:rsid w:val="210BCBDF"/>
    <w:rsid w:val="2126D4EA"/>
    <w:rsid w:val="2129E67E"/>
    <w:rsid w:val="212C9F2D"/>
    <w:rsid w:val="21334F2C"/>
    <w:rsid w:val="2144549E"/>
    <w:rsid w:val="21459179"/>
    <w:rsid w:val="2162F080"/>
    <w:rsid w:val="2169A045"/>
    <w:rsid w:val="216FF6B0"/>
    <w:rsid w:val="2176C773"/>
    <w:rsid w:val="217E820B"/>
    <w:rsid w:val="219D2F05"/>
    <w:rsid w:val="21CB856B"/>
    <w:rsid w:val="21D3CD77"/>
    <w:rsid w:val="21D82137"/>
    <w:rsid w:val="21D8FCE8"/>
    <w:rsid w:val="21E67D54"/>
    <w:rsid w:val="21E77F96"/>
    <w:rsid w:val="21F16FF2"/>
    <w:rsid w:val="220104F8"/>
    <w:rsid w:val="22012992"/>
    <w:rsid w:val="2206C071"/>
    <w:rsid w:val="2218B0F6"/>
    <w:rsid w:val="22205B6E"/>
    <w:rsid w:val="2221C38B"/>
    <w:rsid w:val="222CB4E2"/>
    <w:rsid w:val="222D8496"/>
    <w:rsid w:val="222DEBCC"/>
    <w:rsid w:val="222FE913"/>
    <w:rsid w:val="22350D81"/>
    <w:rsid w:val="225B9B17"/>
    <w:rsid w:val="225D41B7"/>
    <w:rsid w:val="225E7820"/>
    <w:rsid w:val="2261AC48"/>
    <w:rsid w:val="2261E134"/>
    <w:rsid w:val="2282746F"/>
    <w:rsid w:val="228A67B6"/>
    <w:rsid w:val="2292F69E"/>
    <w:rsid w:val="229771D0"/>
    <w:rsid w:val="22A1F0A6"/>
    <w:rsid w:val="22BC66F8"/>
    <w:rsid w:val="22C040CD"/>
    <w:rsid w:val="22C16DEA"/>
    <w:rsid w:val="22C71445"/>
    <w:rsid w:val="22C7A0BD"/>
    <w:rsid w:val="22CFC872"/>
    <w:rsid w:val="22D53FD4"/>
    <w:rsid w:val="22E382BB"/>
    <w:rsid w:val="22E5C7EF"/>
    <w:rsid w:val="22E5F917"/>
    <w:rsid w:val="22E66A4B"/>
    <w:rsid w:val="22F83424"/>
    <w:rsid w:val="22FD1B8B"/>
    <w:rsid w:val="230042FD"/>
    <w:rsid w:val="23140201"/>
    <w:rsid w:val="231D4349"/>
    <w:rsid w:val="232376E1"/>
    <w:rsid w:val="2328153D"/>
    <w:rsid w:val="232F9537"/>
    <w:rsid w:val="233CEB1E"/>
    <w:rsid w:val="233D4109"/>
    <w:rsid w:val="235931DE"/>
    <w:rsid w:val="2366C4E1"/>
    <w:rsid w:val="2379341D"/>
    <w:rsid w:val="239FE2D5"/>
    <w:rsid w:val="23A263D8"/>
    <w:rsid w:val="23A48C3C"/>
    <w:rsid w:val="23C1B100"/>
    <w:rsid w:val="23CE7777"/>
    <w:rsid w:val="23EAB98A"/>
    <w:rsid w:val="2408B0D9"/>
    <w:rsid w:val="2410381E"/>
    <w:rsid w:val="24223E6B"/>
    <w:rsid w:val="24241DF9"/>
    <w:rsid w:val="24364895"/>
    <w:rsid w:val="243DC04C"/>
    <w:rsid w:val="2447B0C7"/>
    <w:rsid w:val="2459FCE2"/>
    <w:rsid w:val="2466A8EF"/>
    <w:rsid w:val="2468468F"/>
    <w:rsid w:val="246F0DBF"/>
    <w:rsid w:val="247D3C2C"/>
    <w:rsid w:val="24854374"/>
    <w:rsid w:val="24869340"/>
    <w:rsid w:val="24897897"/>
    <w:rsid w:val="248CBDA0"/>
    <w:rsid w:val="2492D1BA"/>
    <w:rsid w:val="24933861"/>
    <w:rsid w:val="2494227F"/>
    <w:rsid w:val="2495BC8E"/>
    <w:rsid w:val="2495D94B"/>
    <w:rsid w:val="24991030"/>
    <w:rsid w:val="249E0047"/>
    <w:rsid w:val="24A8D4A6"/>
    <w:rsid w:val="24A9FA21"/>
    <w:rsid w:val="24ADD876"/>
    <w:rsid w:val="24B724C9"/>
    <w:rsid w:val="24C9257E"/>
    <w:rsid w:val="24C95AFA"/>
    <w:rsid w:val="24CD9CCC"/>
    <w:rsid w:val="24D368FD"/>
    <w:rsid w:val="24D92DB0"/>
    <w:rsid w:val="24F00455"/>
    <w:rsid w:val="2501F220"/>
    <w:rsid w:val="2503AB05"/>
    <w:rsid w:val="250F2620"/>
    <w:rsid w:val="2512A143"/>
    <w:rsid w:val="2523E62A"/>
    <w:rsid w:val="25256B7F"/>
    <w:rsid w:val="2530A0A4"/>
    <w:rsid w:val="2535D8D6"/>
    <w:rsid w:val="2539F7B0"/>
    <w:rsid w:val="254ECB41"/>
    <w:rsid w:val="255FA09B"/>
    <w:rsid w:val="2561EA49"/>
    <w:rsid w:val="25777BD3"/>
    <w:rsid w:val="258BBB47"/>
    <w:rsid w:val="25950F29"/>
    <w:rsid w:val="2595271C"/>
    <w:rsid w:val="259CE8B7"/>
    <w:rsid w:val="25AC0D42"/>
    <w:rsid w:val="25B79175"/>
    <w:rsid w:val="25D2AF48"/>
    <w:rsid w:val="25D8EFF3"/>
    <w:rsid w:val="25DAABEA"/>
    <w:rsid w:val="25EE2095"/>
    <w:rsid w:val="25F9B7F1"/>
    <w:rsid w:val="260AB252"/>
    <w:rsid w:val="261C0712"/>
    <w:rsid w:val="26290B1F"/>
    <w:rsid w:val="262EF395"/>
    <w:rsid w:val="2635C965"/>
    <w:rsid w:val="2638DFB6"/>
    <w:rsid w:val="2642827F"/>
    <w:rsid w:val="2650C865"/>
    <w:rsid w:val="265776D8"/>
    <w:rsid w:val="2658D3AB"/>
    <w:rsid w:val="2664F14C"/>
    <w:rsid w:val="26662B0C"/>
    <w:rsid w:val="266EAA5C"/>
    <w:rsid w:val="267F9BF5"/>
    <w:rsid w:val="2686CEEF"/>
    <w:rsid w:val="26889A26"/>
    <w:rsid w:val="268E338B"/>
    <w:rsid w:val="269FCB38"/>
    <w:rsid w:val="26B8987F"/>
    <w:rsid w:val="26C4AEE0"/>
    <w:rsid w:val="26D6C395"/>
    <w:rsid w:val="26D6F0D1"/>
    <w:rsid w:val="26E4DEC0"/>
    <w:rsid w:val="26FADFFB"/>
    <w:rsid w:val="27035603"/>
    <w:rsid w:val="2703BBED"/>
    <w:rsid w:val="2707E4A8"/>
    <w:rsid w:val="27094B3B"/>
    <w:rsid w:val="2724C414"/>
    <w:rsid w:val="27275F4A"/>
    <w:rsid w:val="273B97E3"/>
    <w:rsid w:val="274C163C"/>
    <w:rsid w:val="275F722C"/>
    <w:rsid w:val="27707584"/>
    <w:rsid w:val="27828A45"/>
    <w:rsid w:val="2793567B"/>
    <w:rsid w:val="27A582A4"/>
    <w:rsid w:val="27B3D78D"/>
    <w:rsid w:val="27B9B3FA"/>
    <w:rsid w:val="27CF85F6"/>
    <w:rsid w:val="27D39E1B"/>
    <w:rsid w:val="27D3D5C9"/>
    <w:rsid w:val="27E362A7"/>
    <w:rsid w:val="27E3A067"/>
    <w:rsid w:val="27E914A8"/>
    <w:rsid w:val="27E9B0A4"/>
    <w:rsid w:val="2805DD1C"/>
    <w:rsid w:val="28072E00"/>
    <w:rsid w:val="2817428F"/>
    <w:rsid w:val="2825699D"/>
    <w:rsid w:val="282C3EED"/>
    <w:rsid w:val="28368F64"/>
    <w:rsid w:val="283C7A0B"/>
    <w:rsid w:val="28423CDA"/>
    <w:rsid w:val="285CFD1F"/>
    <w:rsid w:val="28642F2F"/>
    <w:rsid w:val="28699242"/>
    <w:rsid w:val="2881765C"/>
    <w:rsid w:val="28A104A4"/>
    <w:rsid w:val="28A436DC"/>
    <w:rsid w:val="28B2054B"/>
    <w:rsid w:val="28B353E7"/>
    <w:rsid w:val="28BCED68"/>
    <w:rsid w:val="28BF6FF7"/>
    <w:rsid w:val="28C0EEB8"/>
    <w:rsid w:val="28CF93D3"/>
    <w:rsid w:val="28CFCDB3"/>
    <w:rsid w:val="28EC35A5"/>
    <w:rsid w:val="29094D33"/>
    <w:rsid w:val="290BCAB9"/>
    <w:rsid w:val="291B20ED"/>
    <w:rsid w:val="2920D572"/>
    <w:rsid w:val="29216DAC"/>
    <w:rsid w:val="292E113A"/>
    <w:rsid w:val="293630D2"/>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45CE8"/>
    <w:rsid w:val="29991DB9"/>
    <w:rsid w:val="29AA95CD"/>
    <w:rsid w:val="29BFAA44"/>
    <w:rsid w:val="29C81E28"/>
    <w:rsid w:val="29D12290"/>
    <w:rsid w:val="29D8F947"/>
    <w:rsid w:val="29DC86C7"/>
    <w:rsid w:val="29DD51F0"/>
    <w:rsid w:val="29E29743"/>
    <w:rsid w:val="29EBD773"/>
    <w:rsid w:val="2A12D306"/>
    <w:rsid w:val="2A1BE205"/>
    <w:rsid w:val="2A257E3A"/>
    <w:rsid w:val="2A2D7AEF"/>
    <w:rsid w:val="2A31805A"/>
    <w:rsid w:val="2A38F85D"/>
    <w:rsid w:val="2A3A3E81"/>
    <w:rsid w:val="2A3BBCD7"/>
    <w:rsid w:val="2A5A4BC5"/>
    <w:rsid w:val="2A631EFB"/>
    <w:rsid w:val="2A960573"/>
    <w:rsid w:val="2AA7C107"/>
    <w:rsid w:val="2AABF36E"/>
    <w:rsid w:val="2AAD86C2"/>
    <w:rsid w:val="2AADF7BB"/>
    <w:rsid w:val="2AAF343D"/>
    <w:rsid w:val="2AB31E40"/>
    <w:rsid w:val="2ABEE940"/>
    <w:rsid w:val="2AC1CDEC"/>
    <w:rsid w:val="2AD12829"/>
    <w:rsid w:val="2AD6F175"/>
    <w:rsid w:val="2AE135EF"/>
    <w:rsid w:val="2AE54AEC"/>
    <w:rsid w:val="2AEB1729"/>
    <w:rsid w:val="2AF73DD7"/>
    <w:rsid w:val="2AFE84FE"/>
    <w:rsid w:val="2B126712"/>
    <w:rsid w:val="2B23B2C6"/>
    <w:rsid w:val="2B2C573C"/>
    <w:rsid w:val="2B3C1FB5"/>
    <w:rsid w:val="2B4B0952"/>
    <w:rsid w:val="2B572EF7"/>
    <w:rsid w:val="2B5B4795"/>
    <w:rsid w:val="2B753D03"/>
    <w:rsid w:val="2B7C8AF5"/>
    <w:rsid w:val="2B7F1F43"/>
    <w:rsid w:val="2B94139A"/>
    <w:rsid w:val="2B95B455"/>
    <w:rsid w:val="2BA1C479"/>
    <w:rsid w:val="2BA881BD"/>
    <w:rsid w:val="2BA9A76C"/>
    <w:rsid w:val="2BB96665"/>
    <w:rsid w:val="2BCB4DF4"/>
    <w:rsid w:val="2BCF3A7A"/>
    <w:rsid w:val="2BD9FF8F"/>
    <w:rsid w:val="2BE52FDF"/>
    <w:rsid w:val="2BEB576E"/>
    <w:rsid w:val="2BF237C8"/>
    <w:rsid w:val="2BF9C153"/>
    <w:rsid w:val="2C00821D"/>
    <w:rsid w:val="2C05E05C"/>
    <w:rsid w:val="2C21D311"/>
    <w:rsid w:val="2C39819F"/>
    <w:rsid w:val="2C49D62B"/>
    <w:rsid w:val="2C4F6A41"/>
    <w:rsid w:val="2C569C3F"/>
    <w:rsid w:val="2C5D5F45"/>
    <w:rsid w:val="2C66B752"/>
    <w:rsid w:val="2C68BC1B"/>
    <w:rsid w:val="2C6D048F"/>
    <w:rsid w:val="2C774641"/>
    <w:rsid w:val="2C7BCFD0"/>
    <w:rsid w:val="2C909CD9"/>
    <w:rsid w:val="2C99F28F"/>
    <w:rsid w:val="2CB01F3F"/>
    <w:rsid w:val="2CB2B6F8"/>
    <w:rsid w:val="2CD2EB60"/>
    <w:rsid w:val="2CE3B08C"/>
    <w:rsid w:val="2CEBB1BF"/>
    <w:rsid w:val="2D07E1F5"/>
    <w:rsid w:val="2D3DCCA7"/>
    <w:rsid w:val="2D4306A8"/>
    <w:rsid w:val="2D45CB87"/>
    <w:rsid w:val="2D489D6B"/>
    <w:rsid w:val="2D52F352"/>
    <w:rsid w:val="2D54E9CF"/>
    <w:rsid w:val="2D59E26A"/>
    <w:rsid w:val="2D5A6008"/>
    <w:rsid w:val="2D7BE404"/>
    <w:rsid w:val="2D7CB1F9"/>
    <w:rsid w:val="2D7EF113"/>
    <w:rsid w:val="2D901536"/>
    <w:rsid w:val="2DA05E4D"/>
    <w:rsid w:val="2DC9F8A7"/>
    <w:rsid w:val="2DDD89EC"/>
    <w:rsid w:val="2DE13660"/>
    <w:rsid w:val="2DE8AE8B"/>
    <w:rsid w:val="2DF02A75"/>
    <w:rsid w:val="2DF705D7"/>
    <w:rsid w:val="2E07BCCF"/>
    <w:rsid w:val="2E0A800A"/>
    <w:rsid w:val="2E0D2C4F"/>
    <w:rsid w:val="2E0D702B"/>
    <w:rsid w:val="2E12A597"/>
    <w:rsid w:val="2E247ABD"/>
    <w:rsid w:val="2E459B8C"/>
    <w:rsid w:val="2E4954DB"/>
    <w:rsid w:val="2E5185D8"/>
    <w:rsid w:val="2E632EFE"/>
    <w:rsid w:val="2E670438"/>
    <w:rsid w:val="2E69510E"/>
    <w:rsid w:val="2E6A44FF"/>
    <w:rsid w:val="2E6F8AD5"/>
    <w:rsid w:val="2E76BF09"/>
    <w:rsid w:val="2E77C07C"/>
    <w:rsid w:val="2E88FB35"/>
    <w:rsid w:val="2EA3B256"/>
    <w:rsid w:val="2EA9633F"/>
    <w:rsid w:val="2EABE357"/>
    <w:rsid w:val="2EAC883C"/>
    <w:rsid w:val="2EB4C7C7"/>
    <w:rsid w:val="2EBA5CCA"/>
    <w:rsid w:val="2ECDF024"/>
    <w:rsid w:val="2ECF380A"/>
    <w:rsid w:val="2ED6B278"/>
    <w:rsid w:val="2EE1C9B0"/>
    <w:rsid w:val="2EE65685"/>
    <w:rsid w:val="2EEA8DCC"/>
    <w:rsid w:val="2EEDF62C"/>
    <w:rsid w:val="2EF7C58D"/>
    <w:rsid w:val="2F08FE4D"/>
    <w:rsid w:val="2F0C7923"/>
    <w:rsid w:val="2F1AB207"/>
    <w:rsid w:val="2F1C72E9"/>
    <w:rsid w:val="2F40D9F0"/>
    <w:rsid w:val="2F432C50"/>
    <w:rsid w:val="2F4465B9"/>
    <w:rsid w:val="2F4C7851"/>
    <w:rsid w:val="2F564725"/>
    <w:rsid w:val="2F643E35"/>
    <w:rsid w:val="2F6D4897"/>
    <w:rsid w:val="2F7767D5"/>
    <w:rsid w:val="2F81A6EB"/>
    <w:rsid w:val="2F82D32D"/>
    <w:rsid w:val="2F87EBFA"/>
    <w:rsid w:val="2F9CB2D2"/>
    <w:rsid w:val="2FA64318"/>
    <w:rsid w:val="2FA64A57"/>
    <w:rsid w:val="2FA75F1A"/>
    <w:rsid w:val="2FA9F48C"/>
    <w:rsid w:val="2FBE8EE4"/>
    <w:rsid w:val="2FC7593D"/>
    <w:rsid w:val="2FD785FC"/>
    <w:rsid w:val="2FDC3E24"/>
    <w:rsid w:val="2FE4F339"/>
    <w:rsid w:val="2FF8B84E"/>
    <w:rsid w:val="30084001"/>
    <w:rsid w:val="30097368"/>
    <w:rsid w:val="300B1F7D"/>
    <w:rsid w:val="30112E2D"/>
    <w:rsid w:val="30129B94"/>
    <w:rsid w:val="30192D98"/>
    <w:rsid w:val="3028AB9F"/>
    <w:rsid w:val="30361C21"/>
    <w:rsid w:val="3046B7AE"/>
    <w:rsid w:val="30481106"/>
    <w:rsid w:val="304D8281"/>
    <w:rsid w:val="304F4911"/>
    <w:rsid w:val="305A8933"/>
    <w:rsid w:val="306E14CB"/>
    <w:rsid w:val="307144A1"/>
    <w:rsid w:val="30767D51"/>
    <w:rsid w:val="307E1E15"/>
    <w:rsid w:val="3081E905"/>
    <w:rsid w:val="308BC9EA"/>
    <w:rsid w:val="308E9A2F"/>
    <w:rsid w:val="309057A8"/>
    <w:rsid w:val="30941153"/>
    <w:rsid w:val="309B5751"/>
    <w:rsid w:val="30A0663A"/>
    <w:rsid w:val="30A2A55B"/>
    <w:rsid w:val="30A331A8"/>
    <w:rsid w:val="30BC2F00"/>
    <w:rsid w:val="30CD6EC9"/>
    <w:rsid w:val="30F6F717"/>
    <w:rsid w:val="31028B5A"/>
    <w:rsid w:val="310F6919"/>
    <w:rsid w:val="310FCC24"/>
    <w:rsid w:val="31209934"/>
    <w:rsid w:val="31280A38"/>
    <w:rsid w:val="312D05D4"/>
    <w:rsid w:val="3134F635"/>
    <w:rsid w:val="3135335C"/>
    <w:rsid w:val="3138A40A"/>
    <w:rsid w:val="31399AA2"/>
    <w:rsid w:val="314E387D"/>
    <w:rsid w:val="3154F02B"/>
    <w:rsid w:val="315A2D7F"/>
    <w:rsid w:val="3178725C"/>
    <w:rsid w:val="317CEA4F"/>
    <w:rsid w:val="317FAD27"/>
    <w:rsid w:val="31848E84"/>
    <w:rsid w:val="31973634"/>
    <w:rsid w:val="31A62256"/>
    <w:rsid w:val="31B3EBB8"/>
    <w:rsid w:val="31B47DF0"/>
    <w:rsid w:val="31BCCFA8"/>
    <w:rsid w:val="31CD6917"/>
    <w:rsid w:val="31DB7F0F"/>
    <w:rsid w:val="31DCD326"/>
    <w:rsid w:val="31E2820A"/>
    <w:rsid w:val="31ED02DB"/>
    <w:rsid w:val="31F5A60B"/>
    <w:rsid w:val="31F8A70D"/>
    <w:rsid w:val="32063FBC"/>
    <w:rsid w:val="32095A24"/>
    <w:rsid w:val="320AB696"/>
    <w:rsid w:val="322C2809"/>
    <w:rsid w:val="3235ABCD"/>
    <w:rsid w:val="3241CC36"/>
    <w:rsid w:val="32440489"/>
    <w:rsid w:val="324B057C"/>
    <w:rsid w:val="324E01F7"/>
    <w:rsid w:val="3253FCC4"/>
    <w:rsid w:val="32562392"/>
    <w:rsid w:val="3275BD44"/>
    <w:rsid w:val="327E7D2C"/>
    <w:rsid w:val="32829DE3"/>
    <w:rsid w:val="32910BB6"/>
    <w:rsid w:val="3295BBDB"/>
    <w:rsid w:val="329B7B69"/>
    <w:rsid w:val="329B8DD9"/>
    <w:rsid w:val="329D5C2A"/>
    <w:rsid w:val="32B2D450"/>
    <w:rsid w:val="32B41DA9"/>
    <w:rsid w:val="32C1BAE4"/>
    <w:rsid w:val="32D42D53"/>
    <w:rsid w:val="32E1C6D9"/>
    <w:rsid w:val="32E3F69F"/>
    <w:rsid w:val="32F29E9E"/>
    <w:rsid w:val="32F2AC37"/>
    <w:rsid w:val="32F82075"/>
    <w:rsid w:val="330F46A4"/>
    <w:rsid w:val="33274AA0"/>
    <w:rsid w:val="332B43FD"/>
    <w:rsid w:val="332DEA67"/>
    <w:rsid w:val="332F0B13"/>
    <w:rsid w:val="332FA980"/>
    <w:rsid w:val="3339E3FF"/>
    <w:rsid w:val="334384EC"/>
    <w:rsid w:val="334475A4"/>
    <w:rsid w:val="33481D02"/>
    <w:rsid w:val="334C5D05"/>
    <w:rsid w:val="3363C664"/>
    <w:rsid w:val="33668544"/>
    <w:rsid w:val="3378BD50"/>
    <w:rsid w:val="338BF09A"/>
    <w:rsid w:val="338E3A77"/>
    <w:rsid w:val="33A16147"/>
    <w:rsid w:val="33A39E12"/>
    <w:rsid w:val="33A80611"/>
    <w:rsid w:val="33AAA16C"/>
    <w:rsid w:val="33B0E226"/>
    <w:rsid w:val="33B2D3FF"/>
    <w:rsid w:val="33B4542D"/>
    <w:rsid w:val="33BC2241"/>
    <w:rsid w:val="33CBFC9A"/>
    <w:rsid w:val="33D20C45"/>
    <w:rsid w:val="33D815F7"/>
    <w:rsid w:val="33E30578"/>
    <w:rsid w:val="3405631E"/>
    <w:rsid w:val="340CE09D"/>
    <w:rsid w:val="341A24EF"/>
    <w:rsid w:val="34207931"/>
    <w:rsid w:val="34275057"/>
    <w:rsid w:val="3428BBD2"/>
    <w:rsid w:val="3433FA8B"/>
    <w:rsid w:val="3459CCBC"/>
    <w:rsid w:val="345B3D7E"/>
    <w:rsid w:val="34615CB8"/>
    <w:rsid w:val="34650E69"/>
    <w:rsid w:val="3473FAF8"/>
    <w:rsid w:val="34809B64"/>
    <w:rsid w:val="3497D5A8"/>
    <w:rsid w:val="3498A380"/>
    <w:rsid w:val="349F2C21"/>
    <w:rsid w:val="34A73BF0"/>
    <w:rsid w:val="34A97812"/>
    <w:rsid w:val="34CD9368"/>
    <w:rsid w:val="34CF2BE7"/>
    <w:rsid w:val="34E6479F"/>
    <w:rsid w:val="34E71600"/>
    <w:rsid w:val="34E82DEB"/>
    <w:rsid w:val="34EA4E70"/>
    <w:rsid w:val="34FF8B5C"/>
    <w:rsid w:val="350E1BD1"/>
    <w:rsid w:val="3510DE74"/>
    <w:rsid w:val="351D54B5"/>
    <w:rsid w:val="352304C2"/>
    <w:rsid w:val="3529A5A9"/>
    <w:rsid w:val="352F796F"/>
    <w:rsid w:val="353CF67F"/>
    <w:rsid w:val="35468116"/>
    <w:rsid w:val="354C7A6B"/>
    <w:rsid w:val="354ED426"/>
    <w:rsid w:val="3550DB37"/>
    <w:rsid w:val="355544E8"/>
    <w:rsid w:val="355B369B"/>
    <w:rsid w:val="35652016"/>
    <w:rsid w:val="3567C9FF"/>
    <w:rsid w:val="356C1C63"/>
    <w:rsid w:val="357DD4E8"/>
    <w:rsid w:val="357EDD20"/>
    <w:rsid w:val="35835224"/>
    <w:rsid w:val="3594D667"/>
    <w:rsid w:val="359B3F71"/>
    <w:rsid w:val="35A8F9E0"/>
    <w:rsid w:val="35ABB831"/>
    <w:rsid w:val="35AFAD40"/>
    <w:rsid w:val="35B72F32"/>
    <w:rsid w:val="35BBA1BD"/>
    <w:rsid w:val="35CD94C1"/>
    <w:rsid w:val="35DC7BE0"/>
    <w:rsid w:val="35E24C3E"/>
    <w:rsid w:val="35E657A8"/>
    <w:rsid w:val="35EBBE6B"/>
    <w:rsid w:val="35ECBA8A"/>
    <w:rsid w:val="35ECCC5E"/>
    <w:rsid w:val="35F7698D"/>
    <w:rsid w:val="3606EB76"/>
    <w:rsid w:val="361BB024"/>
    <w:rsid w:val="36246F07"/>
    <w:rsid w:val="362729EC"/>
    <w:rsid w:val="363BB75C"/>
    <w:rsid w:val="363E639B"/>
    <w:rsid w:val="364F6AFF"/>
    <w:rsid w:val="36573F86"/>
    <w:rsid w:val="365B0ECE"/>
    <w:rsid w:val="366B9290"/>
    <w:rsid w:val="366E6C77"/>
    <w:rsid w:val="367635E4"/>
    <w:rsid w:val="36833ADB"/>
    <w:rsid w:val="368C4118"/>
    <w:rsid w:val="3691CA03"/>
    <w:rsid w:val="369A79F6"/>
    <w:rsid w:val="369C33BA"/>
    <w:rsid w:val="369F29D2"/>
    <w:rsid w:val="36A0A16C"/>
    <w:rsid w:val="36A1F6C3"/>
    <w:rsid w:val="36B3A458"/>
    <w:rsid w:val="36C1FCFA"/>
    <w:rsid w:val="36D316EB"/>
    <w:rsid w:val="36E0B363"/>
    <w:rsid w:val="36E301C7"/>
    <w:rsid w:val="36E5ACD2"/>
    <w:rsid w:val="36F63279"/>
    <w:rsid w:val="36F7EB0F"/>
    <w:rsid w:val="37057E3D"/>
    <w:rsid w:val="370CFE6D"/>
    <w:rsid w:val="372782A0"/>
    <w:rsid w:val="373F0D2A"/>
    <w:rsid w:val="37410352"/>
    <w:rsid w:val="3745E453"/>
    <w:rsid w:val="37463264"/>
    <w:rsid w:val="3748A730"/>
    <w:rsid w:val="37608D1D"/>
    <w:rsid w:val="3763121F"/>
    <w:rsid w:val="377139AB"/>
    <w:rsid w:val="377360F3"/>
    <w:rsid w:val="3775D1FD"/>
    <w:rsid w:val="377CCE16"/>
    <w:rsid w:val="378D5645"/>
    <w:rsid w:val="37A23613"/>
    <w:rsid w:val="37A2BBD7"/>
    <w:rsid w:val="37A2C69C"/>
    <w:rsid w:val="37A59AA5"/>
    <w:rsid w:val="37B02C31"/>
    <w:rsid w:val="37CB6081"/>
    <w:rsid w:val="37D8599B"/>
    <w:rsid w:val="37DA5A41"/>
    <w:rsid w:val="37F22E82"/>
    <w:rsid w:val="37F8593C"/>
    <w:rsid w:val="3802BA8A"/>
    <w:rsid w:val="380C4569"/>
    <w:rsid w:val="380CB8FB"/>
    <w:rsid w:val="380F8AA2"/>
    <w:rsid w:val="38132A15"/>
    <w:rsid w:val="3813D556"/>
    <w:rsid w:val="381BE3E8"/>
    <w:rsid w:val="38534A25"/>
    <w:rsid w:val="3857CA5A"/>
    <w:rsid w:val="3860A250"/>
    <w:rsid w:val="3871CF44"/>
    <w:rsid w:val="3888D6CE"/>
    <w:rsid w:val="38986005"/>
    <w:rsid w:val="389B698D"/>
    <w:rsid w:val="38A706FB"/>
    <w:rsid w:val="38B0DDB1"/>
    <w:rsid w:val="38BD84CF"/>
    <w:rsid w:val="38C8ED95"/>
    <w:rsid w:val="38D002B1"/>
    <w:rsid w:val="38E7839D"/>
    <w:rsid w:val="38F95C5A"/>
    <w:rsid w:val="38FA6E28"/>
    <w:rsid w:val="38FECE4A"/>
    <w:rsid w:val="390ACB86"/>
    <w:rsid w:val="391158CF"/>
    <w:rsid w:val="39118920"/>
    <w:rsid w:val="3920BF67"/>
    <w:rsid w:val="39426758"/>
    <w:rsid w:val="39480994"/>
    <w:rsid w:val="3949D6F2"/>
    <w:rsid w:val="394BDD8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EE173"/>
    <w:rsid w:val="39FDF39A"/>
    <w:rsid w:val="3A1DAB33"/>
    <w:rsid w:val="3A274209"/>
    <w:rsid w:val="3A2B575C"/>
    <w:rsid w:val="3A5AC871"/>
    <w:rsid w:val="3A5B71A1"/>
    <w:rsid w:val="3A5BBD92"/>
    <w:rsid w:val="3A6228B2"/>
    <w:rsid w:val="3A764FB7"/>
    <w:rsid w:val="3A7D5A52"/>
    <w:rsid w:val="3A8AE1C2"/>
    <w:rsid w:val="3A8F6C42"/>
    <w:rsid w:val="3A9A153D"/>
    <w:rsid w:val="3A9CCAF2"/>
    <w:rsid w:val="3A9FB8CD"/>
    <w:rsid w:val="3AA0C857"/>
    <w:rsid w:val="3AA5D4C6"/>
    <w:rsid w:val="3AA790AB"/>
    <w:rsid w:val="3AAF6622"/>
    <w:rsid w:val="3AB72B86"/>
    <w:rsid w:val="3AB89AF9"/>
    <w:rsid w:val="3ABB3987"/>
    <w:rsid w:val="3AC11F3F"/>
    <w:rsid w:val="3AC7AA1E"/>
    <w:rsid w:val="3AD3325C"/>
    <w:rsid w:val="3AF48C18"/>
    <w:rsid w:val="3AFA6599"/>
    <w:rsid w:val="3B0467B0"/>
    <w:rsid w:val="3B0749B7"/>
    <w:rsid w:val="3B154E3C"/>
    <w:rsid w:val="3B260425"/>
    <w:rsid w:val="3B2E0D46"/>
    <w:rsid w:val="3B349A47"/>
    <w:rsid w:val="3B34C31B"/>
    <w:rsid w:val="3B3F5809"/>
    <w:rsid w:val="3B53EED7"/>
    <w:rsid w:val="3B5FF8B3"/>
    <w:rsid w:val="3B6C8B69"/>
    <w:rsid w:val="3B791212"/>
    <w:rsid w:val="3B84B07D"/>
    <w:rsid w:val="3B9404FB"/>
    <w:rsid w:val="3B973C7E"/>
    <w:rsid w:val="3B9944C1"/>
    <w:rsid w:val="3B9B80EE"/>
    <w:rsid w:val="3BA6062B"/>
    <w:rsid w:val="3BAF3357"/>
    <w:rsid w:val="3BB0063C"/>
    <w:rsid w:val="3BB1C842"/>
    <w:rsid w:val="3BB4E218"/>
    <w:rsid w:val="3BBEBC5A"/>
    <w:rsid w:val="3BBF2C8C"/>
    <w:rsid w:val="3BCC3488"/>
    <w:rsid w:val="3BCEFAB7"/>
    <w:rsid w:val="3BCF5C60"/>
    <w:rsid w:val="3BE052BA"/>
    <w:rsid w:val="3BE8C29B"/>
    <w:rsid w:val="3BEEFC3E"/>
    <w:rsid w:val="3C0EB631"/>
    <w:rsid w:val="3C108750"/>
    <w:rsid w:val="3C1BFF60"/>
    <w:rsid w:val="3C1E26AE"/>
    <w:rsid w:val="3C2A91EC"/>
    <w:rsid w:val="3C2DD442"/>
    <w:rsid w:val="3C3528C6"/>
    <w:rsid w:val="3C4BC1B0"/>
    <w:rsid w:val="3C51D11C"/>
    <w:rsid w:val="3C7226CF"/>
    <w:rsid w:val="3C90F832"/>
    <w:rsid w:val="3C96A11B"/>
    <w:rsid w:val="3C98FB2B"/>
    <w:rsid w:val="3CA00F76"/>
    <w:rsid w:val="3CA5991E"/>
    <w:rsid w:val="3CACA8BA"/>
    <w:rsid w:val="3CB04B66"/>
    <w:rsid w:val="3CB14950"/>
    <w:rsid w:val="3CB6C02F"/>
    <w:rsid w:val="3CE18896"/>
    <w:rsid w:val="3D048006"/>
    <w:rsid w:val="3D2D9C87"/>
    <w:rsid w:val="3D36D5BC"/>
    <w:rsid w:val="3D40CE8A"/>
    <w:rsid w:val="3D4284AD"/>
    <w:rsid w:val="3D43BE8C"/>
    <w:rsid w:val="3D465ED6"/>
    <w:rsid w:val="3D555479"/>
    <w:rsid w:val="3D60C4D8"/>
    <w:rsid w:val="3D63B20A"/>
    <w:rsid w:val="3D71E196"/>
    <w:rsid w:val="3D71FF44"/>
    <w:rsid w:val="3D8FF17E"/>
    <w:rsid w:val="3D905FD2"/>
    <w:rsid w:val="3DB17952"/>
    <w:rsid w:val="3DDBD277"/>
    <w:rsid w:val="3DE5D1BB"/>
    <w:rsid w:val="3DF18667"/>
    <w:rsid w:val="3DFBA3E0"/>
    <w:rsid w:val="3DFE2088"/>
    <w:rsid w:val="3E0D581E"/>
    <w:rsid w:val="3E0DA76B"/>
    <w:rsid w:val="3E16C083"/>
    <w:rsid w:val="3E1AF7CF"/>
    <w:rsid w:val="3E1BA41C"/>
    <w:rsid w:val="3E1F2606"/>
    <w:rsid w:val="3E27245A"/>
    <w:rsid w:val="3E348B39"/>
    <w:rsid w:val="3E3EADB3"/>
    <w:rsid w:val="3E4B3021"/>
    <w:rsid w:val="3E515AFE"/>
    <w:rsid w:val="3E53E812"/>
    <w:rsid w:val="3E588EB6"/>
    <w:rsid w:val="3E69E97E"/>
    <w:rsid w:val="3E7CAF90"/>
    <w:rsid w:val="3E89513B"/>
    <w:rsid w:val="3E9618AC"/>
    <w:rsid w:val="3E9A9CBC"/>
    <w:rsid w:val="3EA1AAB2"/>
    <w:rsid w:val="3EAC0B36"/>
    <w:rsid w:val="3EB62029"/>
    <w:rsid w:val="3EB9FC30"/>
    <w:rsid w:val="3ED4275D"/>
    <w:rsid w:val="3ED54D37"/>
    <w:rsid w:val="3EDDBBF0"/>
    <w:rsid w:val="3EDEB29C"/>
    <w:rsid w:val="3EE1CB2C"/>
    <w:rsid w:val="3EE2BC77"/>
    <w:rsid w:val="3EEC9120"/>
    <w:rsid w:val="3EED227B"/>
    <w:rsid w:val="3F0F0F74"/>
    <w:rsid w:val="3F13A9FD"/>
    <w:rsid w:val="3F1B2CD9"/>
    <w:rsid w:val="3F225FE7"/>
    <w:rsid w:val="3F36AC74"/>
    <w:rsid w:val="3F381934"/>
    <w:rsid w:val="3F3A2088"/>
    <w:rsid w:val="3F497C54"/>
    <w:rsid w:val="3F65B9D5"/>
    <w:rsid w:val="3F73900C"/>
    <w:rsid w:val="3F7EEBF7"/>
    <w:rsid w:val="3F7F3ACB"/>
    <w:rsid w:val="3F8359A9"/>
    <w:rsid w:val="3F9A2FCC"/>
    <w:rsid w:val="3FA3FD43"/>
    <w:rsid w:val="3FBD6D6D"/>
    <w:rsid w:val="3FC5FE31"/>
    <w:rsid w:val="3FD6FC15"/>
    <w:rsid w:val="3FE9A507"/>
    <w:rsid w:val="3FEEA690"/>
    <w:rsid w:val="3FFBCDCB"/>
    <w:rsid w:val="3FFE1712"/>
    <w:rsid w:val="3FFE2242"/>
    <w:rsid w:val="4019E689"/>
    <w:rsid w:val="401A184F"/>
    <w:rsid w:val="401A6BAA"/>
    <w:rsid w:val="401DDBC5"/>
    <w:rsid w:val="401E4877"/>
    <w:rsid w:val="40210A85"/>
    <w:rsid w:val="402257AF"/>
    <w:rsid w:val="402369EB"/>
    <w:rsid w:val="40361179"/>
    <w:rsid w:val="4038BEBC"/>
    <w:rsid w:val="403DEA5F"/>
    <w:rsid w:val="4054FCEE"/>
    <w:rsid w:val="40553F71"/>
    <w:rsid w:val="405609A0"/>
    <w:rsid w:val="4070024E"/>
    <w:rsid w:val="407794D9"/>
    <w:rsid w:val="40822454"/>
    <w:rsid w:val="4098A626"/>
    <w:rsid w:val="40C57919"/>
    <w:rsid w:val="40D1BE91"/>
    <w:rsid w:val="40EFA84B"/>
    <w:rsid w:val="41015F54"/>
    <w:rsid w:val="412CC1AC"/>
    <w:rsid w:val="41365220"/>
    <w:rsid w:val="413C1929"/>
    <w:rsid w:val="414F818B"/>
    <w:rsid w:val="41500500"/>
    <w:rsid w:val="415D0029"/>
    <w:rsid w:val="416383D4"/>
    <w:rsid w:val="416A41B5"/>
    <w:rsid w:val="416C0E57"/>
    <w:rsid w:val="4170AF1D"/>
    <w:rsid w:val="41745618"/>
    <w:rsid w:val="417A8745"/>
    <w:rsid w:val="41845ED8"/>
    <w:rsid w:val="41990479"/>
    <w:rsid w:val="419AC357"/>
    <w:rsid w:val="419CCB55"/>
    <w:rsid w:val="41B6E690"/>
    <w:rsid w:val="41B7A2CF"/>
    <w:rsid w:val="41BC56D0"/>
    <w:rsid w:val="41BC8895"/>
    <w:rsid w:val="41BE3C55"/>
    <w:rsid w:val="41CBAE26"/>
    <w:rsid w:val="41F2412B"/>
    <w:rsid w:val="41F2CB78"/>
    <w:rsid w:val="41F64596"/>
    <w:rsid w:val="42009102"/>
    <w:rsid w:val="421A87C4"/>
    <w:rsid w:val="421FD2AE"/>
    <w:rsid w:val="422C1C47"/>
    <w:rsid w:val="4232426B"/>
    <w:rsid w:val="4232931E"/>
    <w:rsid w:val="42410F4E"/>
    <w:rsid w:val="4248469C"/>
    <w:rsid w:val="42570776"/>
    <w:rsid w:val="42615BCD"/>
    <w:rsid w:val="4273A30A"/>
    <w:rsid w:val="429A168A"/>
    <w:rsid w:val="42AC1AD2"/>
    <w:rsid w:val="42AD350A"/>
    <w:rsid w:val="42AF5C1B"/>
    <w:rsid w:val="42C7EE6E"/>
    <w:rsid w:val="42CC81C3"/>
    <w:rsid w:val="42E0F580"/>
    <w:rsid w:val="42EB0C7E"/>
    <w:rsid w:val="42EF6483"/>
    <w:rsid w:val="4311CDB6"/>
    <w:rsid w:val="43166637"/>
    <w:rsid w:val="431A694C"/>
    <w:rsid w:val="4327DB66"/>
    <w:rsid w:val="432C6297"/>
    <w:rsid w:val="43377190"/>
    <w:rsid w:val="4338A375"/>
    <w:rsid w:val="43411FBF"/>
    <w:rsid w:val="4342FCE5"/>
    <w:rsid w:val="434CE380"/>
    <w:rsid w:val="43542107"/>
    <w:rsid w:val="4354D461"/>
    <w:rsid w:val="436B3C44"/>
    <w:rsid w:val="438E118C"/>
    <w:rsid w:val="4392A5DE"/>
    <w:rsid w:val="43947705"/>
    <w:rsid w:val="4395EDF7"/>
    <w:rsid w:val="43985E68"/>
    <w:rsid w:val="43AAE414"/>
    <w:rsid w:val="43BD5BD3"/>
    <w:rsid w:val="43BE1579"/>
    <w:rsid w:val="43C29A4E"/>
    <w:rsid w:val="43C335E9"/>
    <w:rsid w:val="43CAC28B"/>
    <w:rsid w:val="43DA5B8F"/>
    <w:rsid w:val="43E6269A"/>
    <w:rsid w:val="43FD77CB"/>
    <w:rsid w:val="43FE78EA"/>
    <w:rsid w:val="44038400"/>
    <w:rsid w:val="440A9A6E"/>
    <w:rsid w:val="44141AB8"/>
    <w:rsid w:val="44145A72"/>
    <w:rsid w:val="442EFFC4"/>
    <w:rsid w:val="44361F1C"/>
    <w:rsid w:val="443D3FE9"/>
    <w:rsid w:val="4443E971"/>
    <w:rsid w:val="44496420"/>
    <w:rsid w:val="448895D7"/>
    <w:rsid w:val="448A2745"/>
    <w:rsid w:val="449A8378"/>
    <w:rsid w:val="44A4B7D3"/>
    <w:rsid w:val="44A91C4F"/>
    <w:rsid w:val="44BFA30C"/>
    <w:rsid w:val="44CBC9E8"/>
    <w:rsid w:val="44D1DF27"/>
    <w:rsid w:val="44D35543"/>
    <w:rsid w:val="44D37279"/>
    <w:rsid w:val="44E1C423"/>
    <w:rsid w:val="44E477C7"/>
    <w:rsid w:val="44E6C2E0"/>
    <w:rsid w:val="44F150E9"/>
    <w:rsid w:val="44F23A24"/>
    <w:rsid w:val="4522D60B"/>
    <w:rsid w:val="4531052A"/>
    <w:rsid w:val="4542203A"/>
    <w:rsid w:val="45507CC5"/>
    <w:rsid w:val="4558F200"/>
    <w:rsid w:val="4568126E"/>
    <w:rsid w:val="456D0852"/>
    <w:rsid w:val="45798599"/>
    <w:rsid w:val="457B50CB"/>
    <w:rsid w:val="4581871F"/>
    <w:rsid w:val="4582BC82"/>
    <w:rsid w:val="4586EC5D"/>
    <w:rsid w:val="459208A6"/>
    <w:rsid w:val="45CC5772"/>
    <w:rsid w:val="45D28243"/>
    <w:rsid w:val="45E2BC04"/>
    <w:rsid w:val="45ED353A"/>
    <w:rsid w:val="4605BF19"/>
    <w:rsid w:val="4617C37F"/>
    <w:rsid w:val="4628C6A1"/>
    <w:rsid w:val="462AB9C0"/>
    <w:rsid w:val="4632D8E7"/>
    <w:rsid w:val="4638173B"/>
    <w:rsid w:val="463A8818"/>
    <w:rsid w:val="464203EE"/>
    <w:rsid w:val="4644993A"/>
    <w:rsid w:val="464857BB"/>
    <w:rsid w:val="464BAA8D"/>
    <w:rsid w:val="4650E43A"/>
    <w:rsid w:val="46660C07"/>
    <w:rsid w:val="466A8004"/>
    <w:rsid w:val="467819B3"/>
    <w:rsid w:val="46838E8D"/>
    <w:rsid w:val="468814A8"/>
    <w:rsid w:val="46885B84"/>
    <w:rsid w:val="46A98568"/>
    <w:rsid w:val="46AB00AD"/>
    <w:rsid w:val="46AF49ED"/>
    <w:rsid w:val="46B5A013"/>
    <w:rsid w:val="46B79D76"/>
    <w:rsid w:val="46C5B24E"/>
    <w:rsid w:val="46C63CCA"/>
    <w:rsid w:val="46CAAF02"/>
    <w:rsid w:val="46D894D6"/>
    <w:rsid w:val="46F179F8"/>
    <w:rsid w:val="46F57295"/>
    <w:rsid w:val="471D2363"/>
    <w:rsid w:val="4727F5D7"/>
    <w:rsid w:val="473E649A"/>
    <w:rsid w:val="474967AE"/>
    <w:rsid w:val="474E088B"/>
    <w:rsid w:val="475243ED"/>
    <w:rsid w:val="47524B56"/>
    <w:rsid w:val="47577A54"/>
    <w:rsid w:val="476238D9"/>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90588"/>
    <w:rsid w:val="481335F2"/>
    <w:rsid w:val="48161513"/>
    <w:rsid w:val="481E3B07"/>
    <w:rsid w:val="482189A5"/>
    <w:rsid w:val="48269EC6"/>
    <w:rsid w:val="4834E1BA"/>
    <w:rsid w:val="484BECCF"/>
    <w:rsid w:val="484C6A0D"/>
    <w:rsid w:val="484FEB7B"/>
    <w:rsid w:val="485622EE"/>
    <w:rsid w:val="487435B3"/>
    <w:rsid w:val="48800E81"/>
    <w:rsid w:val="488243A6"/>
    <w:rsid w:val="48887272"/>
    <w:rsid w:val="48947C5B"/>
    <w:rsid w:val="48974091"/>
    <w:rsid w:val="489A8DA3"/>
    <w:rsid w:val="48ADA6BC"/>
    <w:rsid w:val="48B87DC3"/>
    <w:rsid w:val="48BA5887"/>
    <w:rsid w:val="48BECABC"/>
    <w:rsid w:val="48C7C2C7"/>
    <w:rsid w:val="48C81349"/>
    <w:rsid w:val="48CA36BA"/>
    <w:rsid w:val="48CBBD84"/>
    <w:rsid w:val="48CEBEFF"/>
    <w:rsid w:val="48CFD782"/>
    <w:rsid w:val="48D18EBC"/>
    <w:rsid w:val="48E81672"/>
    <w:rsid w:val="490CF4B4"/>
    <w:rsid w:val="4917CD38"/>
    <w:rsid w:val="49313C6D"/>
    <w:rsid w:val="49380F22"/>
    <w:rsid w:val="49395CA7"/>
    <w:rsid w:val="493E0332"/>
    <w:rsid w:val="4940A276"/>
    <w:rsid w:val="4948BFE7"/>
    <w:rsid w:val="494E86C1"/>
    <w:rsid w:val="4951E788"/>
    <w:rsid w:val="49617C57"/>
    <w:rsid w:val="49663FA0"/>
    <w:rsid w:val="4967CA31"/>
    <w:rsid w:val="49695A08"/>
    <w:rsid w:val="497A2B86"/>
    <w:rsid w:val="497D2980"/>
    <w:rsid w:val="497E9661"/>
    <w:rsid w:val="49821BDB"/>
    <w:rsid w:val="49915C1C"/>
    <w:rsid w:val="49A04DCB"/>
    <w:rsid w:val="49AAFDB0"/>
    <w:rsid w:val="49BF115B"/>
    <w:rsid w:val="49C6985F"/>
    <w:rsid w:val="49D38CE8"/>
    <w:rsid w:val="49D7EED9"/>
    <w:rsid w:val="49D915EF"/>
    <w:rsid w:val="49DED12D"/>
    <w:rsid w:val="49E45A2B"/>
    <w:rsid w:val="49E70E88"/>
    <w:rsid w:val="4A147093"/>
    <w:rsid w:val="4A178568"/>
    <w:rsid w:val="4A20F675"/>
    <w:rsid w:val="4A25886D"/>
    <w:rsid w:val="4A33BB5E"/>
    <w:rsid w:val="4A3B7896"/>
    <w:rsid w:val="4A48DC36"/>
    <w:rsid w:val="4A624A69"/>
    <w:rsid w:val="4A6EB4FD"/>
    <w:rsid w:val="4A8105F6"/>
    <w:rsid w:val="4A89A8DD"/>
    <w:rsid w:val="4A92B41E"/>
    <w:rsid w:val="4A9BD460"/>
    <w:rsid w:val="4AA4F733"/>
    <w:rsid w:val="4AB2AB6D"/>
    <w:rsid w:val="4AB8A74A"/>
    <w:rsid w:val="4ACBB33C"/>
    <w:rsid w:val="4AD0343B"/>
    <w:rsid w:val="4AD106E1"/>
    <w:rsid w:val="4ADA207C"/>
    <w:rsid w:val="4ADE09A8"/>
    <w:rsid w:val="4ADF0199"/>
    <w:rsid w:val="4AE2FBE4"/>
    <w:rsid w:val="4AE56A76"/>
    <w:rsid w:val="4AE8E82F"/>
    <w:rsid w:val="4AEB7C56"/>
    <w:rsid w:val="4AEE581F"/>
    <w:rsid w:val="4AF5B910"/>
    <w:rsid w:val="4AFED360"/>
    <w:rsid w:val="4B128B04"/>
    <w:rsid w:val="4B1D0571"/>
    <w:rsid w:val="4B35D7C7"/>
    <w:rsid w:val="4B367699"/>
    <w:rsid w:val="4B36C203"/>
    <w:rsid w:val="4B3730EB"/>
    <w:rsid w:val="4B406457"/>
    <w:rsid w:val="4B48E8D1"/>
    <w:rsid w:val="4B4B487B"/>
    <w:rsid w:val="4B54553E"/>
    <w:rsid w:val="4B6C15BA"/>
    <w:rsid w:val="4B6F87AC"/>
    <w:rsid w:val="4B7E8743"/>
    <w:rsid w:val="4B811346"/>
    <w:rsid w:val="4B8E790A"/>
    <w:rsid w:val="4B8EB70A"/>
    <w:rsid w:val="4B96E4AB"/>
    <w:rsid w:val="4B9C5478"/>
    <w:rsid w:val="4BA823BE"/>
    <w:rsid w:val="4BB84B8C"/>
    <w:rsid w:val="4BBD8815"/>
    <w:rsid w:val="4BBE8C26"/>
    <w:rsid w:val="4BC2A6C1"/>
    <w:rsid w:val="4BC8390D"/>
    <w:rsid w:val="4BD3928C"/>
    <w:rsid w:val="4BDE3015"/>
    <w:rsid w:val="4BE06F6B"/>
    <w:rsid w:val="4BE871D7"/>
    <w:rsid w:val="4BF23AA7"/>
    <w:rsid w:val="4C07BB8A"/>
    <w:rsid w:val="4C1C7EE7"/>
    <w:rsid w:val="4C202FE7"/>
    <w:rsid w:val="4C3099D8"/>
    <w:rsid w:val="4C5D7818"/>
    <w:rsid w:val="4C6CA3F8"/>
    <w:rsid w:val="4C6EAC59"/>
    <w:rsid w:val="4C717407"/>
    <w:rsid w:val="4C7725AC"/>
    <w:rsid w:val="4C7B6EF2"/>
    <w:rsid w:val="4C925282"/>
    <w:rsid w:val="4CA4E88E"/>
    <w:rsid w:val="4CAE4170"/>
    <w:rsid w:val="4CBF0544"/>
    <w:rsid w:val="4CBFCF63"/>
    <w:rsid w:val="4CC57A65"/>
    <w:rsid w:val="4CCDA17C"/>
    <w:rsid w:val="4CD447B5"/>
    <w:rsid w:val="4CD87E02"/>
    <w:rsid w:val="4CDD2D84"/>
    <w:rsid w:val="4CDF3B57"/>
    <w:rsid w:val="4CE3B3AE"/>
    <w:rsid w:val="4CE4FD7F"/>
    <w:rsid w:val="4CE6D8F5"/>
    <w:rsid w:val="4CEB21FA"/>
    <w:rsid w:val="4CF845F1"/>
    <w:rsid w:val="4D020F8C"/>
    <w:rsid w:val="4D07E87B"/>
    <w:rsid w:val="4D0C1802"/>
    <w:rsid w:val="4D0D0BD1"/>
    <w:rsid w:val="4D113B6D"/>
    <w:rsid w:val="4D129F75"/>
    <w:rsid w:val="4D12AD75"/>
    <w:rsid w:val="4D35FC61"/>
    <w:rsid w:val="4D494400"/>
    <w:rsid w:val="4D4EF8B0"/>
    <w:rsid w:val="4D528B4C"/>
    <w:rsid w:val="4D58554A"/>
    <w:rsid w:val="4D7EF1C1"/>
    <w:rsid w:val="4D9DB11A"/>
    <w:rsid w:val="4D9F5443"/>
    <w:rsid w:val="4D9F61D2"/>
    <w:rsid w:val="4DA20FAF"/>
    <w:rsid w:val="4DABB707"/>
    <w:rsid w:val="4DB12AA0"/>
    <w:rsid w:val="4DB40F4A"/>
    <w:rsid w:val="4DBBF2A5"/>
    <w:rsid w:val="4DBEF300"/>
    <w:rsid w:val="4DCE335E"/>
    <w:rsid w:val="4DF68439"/>
    <w:rsid w:val="4DFB1344"/>
    <w:rsid w:val="4DFEB79C"/>
    <w:rsid w:val="4E0121AF"/>
    <w:rsid w:val="4E04D763"/>
    <w:rsid w:val="4E22648F"/>
    <w:rsid w:val="4E236E88"/>
    <w:rsid w:val="4E243110"/>
    <w:rsid w:val="4E2ADE32"/>
    <w:rsid w:val="4E2D4F53"/>
    <w:rsid w:val="4E35B179"/>
    <w:rsid w:val="4E36AAB7"/>
    <w:rsid w:val="4E39B0C3"/>
    <w:rsid w:val="4E3B944A"/>
    <w:rsid w:val="4E466D0D"/>
    <w:rsid w:val="4E4A91AD"/>
    <w:rsid w:val="4E4CF000"/>
    <w:rsid w:val="4E53B67E"/>
    <w:rsid w:val="4E55EB72"/>
    <w:rsid w:val="4E5C9B97"/>
    <w:rsid w:val="4E5CCD2B"/>
    <w:rsid w:val="4E5D9931"/>
    <w:rsid w:val="4E5F9FA0"/>
    <w:rsid w:val="4E6F2D28"/>
    <w:rsid w:val="4E7738FA"/>
    <w:rsid w:val="4E7CAB77"/>
    <w:rsid w:val="4E906A09"/>
    <w:rsid w:val="4EA61F5C"/>
    <w:rsid w:val="4EAE9E27"/>
    <w:rsid w:val="4EC1EE86"/>
    <w:rsid w:val="4EC60E75"/>
    <w:rsid w:val="4ECDF2D9"/>
    <w:rsid w:val="4ECE7D43"/>
    <w:rsid w:val="4EEB345A"/>
    <w:rsid w:val="4EF04252"/>
    <w:rsid w:val="4EF96536"/>
    <w:rsid w:val="4EFDAE90"/>
    <w:rsid w:val="4EFEEC6A"/>
    <w:rsid w:val="4F0668DA"/>
    <w:rsid w:val="4F06BAB0"/>
    <w:rsid w:val="4F0BCCC3"/>
    <w:rsid w:val="4F106858"/>
    <w:rsid w:val="4F11F579"/>
    <w:rsid w:val="4F189DCC"/>
    <w:rsid w:val="4F332660"/>
    <w:rsid w:val="4F3E027C"/>
    <w:rsid w:val="4F591912"/>
    <w:rsid w:val="4F6683C7"/>
    <w:rsid w:val="4F6B10AE"/>
    <w:rsid w:val="4F6B19DD"/>
    <w:rsid w:val="4F74A7AC"/>
    <w:rsid w:val="4F7BB70C"/>
    <w:rsid w:val="4F8BADB4"/>
    <w:rsid w:val="4F8C643E"/>
    <w:rsid w:val="4F9ACA4B"/>
    <w:rsid w:val="4FA11D4A"/>
    <w:rsid w:val="4FB1121B"/>
    <w:rsid w:val="4FB85547"/>
    <w:rsid w:val="4FC26AAB"/>
    <w:rsid w:val="4FC9485B"/>
    <w:rsid w:val="4FD96020"/>
    <w:rsid w:val="4FDB6198"/>
    <w:rsid w:val="4FDC0683"/>
    <w:rsid w:val="4FE5A68B"/>
    <w:rsid w:val="4FE64F12"/>
    <w:rsid w:val="4FE9C23D"/>
    <w:rsid w:val="4FF220F7"/>
    <w:rsid w:val="4FF6C5E0"/>
    <w:rsid w:val="4FFB36BB"/>
    <w:rsid w:val="4FFC8989"/>
    <w:rsid w:val="50019440"/>
    <w:rsid w:val="5003C51F"/>
    <w:rsid w:val="5004771E"/>
    <w:rsid w:val="5015DCD4"/>
    <w:rsid w:val="501E7C71"/>
    <w:rsid w:val="50207D95"/>
    <w:rsid w:val="502FE6B3"/>
    <w:rsid w:val="5033EF9E"/>
    <w:rsid w:val="5041DC8D"/>
    <w:rsid w:val="5047D18B"/>
    <w:rsid w:val="504F71E3"/>
    <w:rsid w:val="50563226"/>
    <w:rsid w:val="505AA12A"/>
    <w:rsid w:val="505E541B"/>
    <w:rsid w:val="506F3F99"/>
    <w:rsid w:val="50738F91"/>
    <w:rsid w:val="50876152"/>
    <w:rsid w:val="5087F00F"/>
    <w:rsid w:val="5094C1C6"/>
    <w:rsid w:val="509DBBE6"/>
    <w:rsid w:val="50AA21CF"/>
    <w:rsid w:val="50ACEA22"/>
    <w:rsid w:val="50B55E78"/>
    <w:rsid w:val="50B70644"/>
    <w:rsid w:val="50C8BB70"/>
    <w:rsid w:val="50D58220"/>
    <w:rsid w:val="50DBE8F0"/>
    <w:rsid w:val="50DDB992"/>
    <w:rsid w:val="50E7F84E"/>
    <w:rsid w:val="50F05AF3"/>
    <w:rsid w:val="510915CF"/>
    <w:rsid w:val="5115BDE5"/>
    <w:rsid w:val="5116D756"/>
    <w:rsid w:val="511FC89E"/>
    <w:rsid w:val="5128156A"/>
    <w:rsid w:val="51296B27"/>
    <w:rsid w:val="512EBA3F"/>
    <w:rsid w:val="51370756"/>
    <w:rsid w:val="513B98D5"/>
    <w:rsid w:val="514F25B3"/>
    <w:rsid w:val="51546599"/>
    <w:rsid w:val="51551B27"/>
    <w:rsid w:val="5156ADA8"/>
    <w:rsid w:val="5157C479"/>
    <w:rsid w:val="515CCF6F"/>
    <w:rsid w:val="51943829"/>
    <w:rsid w:val="51A4F808"/>
    <w:rsid w:val="51A6D699"/>
    <w:rsid w:val="51A91B58"/>
    <w:rsid w:val="51B30896"/>
    <w:rsid w:val="51B6A193"/>
    <w:rsid w:val="51BA75D1"/>
    <w:rsid w:val="51BF9002"/>
    <w:rsid w:val="51C607B0"/>
    <w:rsid w:val="51C7F21D"/>
    <w:rsid w:val="51D1D11C"/>
    <w:rsid w:val="51DC63DE"/>
    <w:rsid w:val="51DE7CE9"/>
    <w:rsid w:val="51E6934B"/>
    <w:rsid w:val="51EC166D"/>
    <w:rsid w:val="51EFE80C"/>
    <w:rsid w:val="51FD18E0"/>
    <w:rsid w:val="51FE4BE4"/>
    <w:rsid w:val="5201732E"/>
    <w:rsid w:val="52096D84"/>
    <w:rsid w:val="5237891D"/>
    <w:rsid w:val="52420B06"/>
    <w:rsid w:val="5252228F"/>
    <w:rsid w:val="525A8452"/>
    <w:rsid w:val="525F4CD6"/>
    <w:rsid w:val="5280D4A6"/>
    <w:rsid w:val="52844688"/>
    <w:rsid w:val="52A18555"/>
    <w:rsid w:val="52B1C434"/>
    <w:rsid w:val="52BD5735"/>
    <w:rsid w:val="52BF749C"/>
    <w:rsid w:val="52CCFF57"/>
    <w:rsid w:val="52D5805B"/>
    <w:rsid w:val="52DF7BE5"/>
    <w:rsid w:val="52F1DDCC"/>
    <w:rsid w:val="52F79EF9"/>
    <w:rsid w:val="52F7F78C"/>
    <w:rsid w:val="52FD55A6"/>
    <w:rsid w:val="53103C4E"/>
    <w:rsid w:val="531BC3A4"/>
    <w:rsid w:val="53208D9A"/>
    <w:rsid w:val="532E5690"/>
    <w:rsid w:val="5330878C"/>
    <w:rsid w:val="535A79DA"/>
    <w:rsid w:val="535AD125"/>
    <w:rsid w:val="535F4639"/>
    <w:rsid w:val="535FBC1D"/>
    <w:rsid w:val="53614BBC"/>
    <w:rsid w:val="5363E3F0"/>
    <w:rsid w:val="53678775"/>
    <w:rsid w:val="536F5FC9"/>
    <w:rsid w:val="53754CC7"/>
    <w:rsid w:val="538096D7"/>
    <w:rsid w:val="5381A937"/>
    <w:rsid w:val="538AD4DB"/>
    <w:rsid w:val="53AE1F46"/>
    <w:rsid w:val="53AEE828"/>
    <w:rsid w:val="53B7FF40"/>
    <w:rsid w:val="53BEC075"/>
    <w:rsid w:val="53CE844C"/>
    <w:rsid w:val="53D22E0C"/>
    <w:rsid w:val="53D5976F"/>
    <w:rsid w:val="53D718F0"/>
    <w:rsid w:val="53DAFDB8"/>
    <w:rsid w:val="53DD60E9"/>
    <w:rsid w:val="53EB4FA1"/>
    <w:rsid w:val="53F49F40"/>
    <w:rsid w:val="53F5D138"/>
    <w:rsid w:val="54087224"/>
    <w:rsid w:val="5410B1A0"/>
    <w:rsid w:val="54186454"/>
    <w:rsid w:val="541D9DC1"/>
    <w:rsid w:val="5420073F"/>
    <w:rsid w:val="542BBD00"/>
    <w:rsid w:val="543FF150"/>
    <w:rsid w:val="54426F07"/>
    <w:rsid w:val="544ADA0D"/>
    <w:rsid w:val="54524406"/>
    <w:rsid w:val="545BDC22"/>
    <w:rsid w:val="545BDDC6"/>
    <w:rsid w:val="545FB867"/>
    <w:rsid w:val="54642C1F"/>
    <w:rsid w:val="546436F4"/>
    <w:rsid w:val="54692AC3"/>
    <w:rsid w:val="546E7247"/>
    <w:rsid w:val="54704BEF"/>
    <w:rsid w:val="54843E27"/>
    <w:rsid w:val="548821FC"/>
    <w:rsid w:val="549638B1"/>
    <w:rsid w:val="549D9165"/>
    <w:rsid w:val="54AB09DC"/>
    <w:rsid w:val="54AEFCE9"/>
    <w:rsid w:val="54B7DB65"/>
    <w:rsid w:val="54C52704"/>
    <w:rsid w:val="54C9DA8C"/>
    <w:rsid w:val="54D90264"/>
    <w:rsid w:val="54E0F993"/>
    <w:rsid w:val="54E780E3"/>
    <w:rsid w:val="54EA2F79"/>
    <w:rsid w:val="54FCB568"/>
    <w:rsid w:val="550357D6"/>
    <w:rsid w:val="5507FFC2"/>
    <w:rsid w:val="5509B2CB"/>
    <w:rsid w:val="550DB756"/>
    <w:rsid w:val="551239BA"/>
    <w:rsid w:val="551C4BD3"/>
    <w:rsid w:val="552CB0AA"/>
    <w:rsid w:val="55329027"/>
    <w:rsid w:val="5535B095"/>
    <w:rsid w:val="5536A867"/>
    <w:rsid w:val="555B1C12"/>
    <w:rsid w:val="556DFB21"/>
    <w:rsid w:val="5589CFF8"/>
    <w:rsid w:val="55AE2E78"/>
    <w:rsid w:val="55C3FF48"/>
    <w:rsid w:val="55C63989"/>
    <w:rsid w:val="55CDEDDB"/>
    <w:rsid w:val="55EDF2F9"/>
    <w:rsid w:val="55F8E430"/>
    <w:rsid w:val="56155886"/>
    <w:rsid w:val="56261442"/>
    <w:rsid w:val="56277453"/>
    <w:rsid w:val="5627BD30"/>
    <w:rsid w:val="562AEB75"/>
    <w:rsid w:val="563C9D6C"/>
    <w:rsid w:val="56490379"/>
    <w:rsid w:val="564E6AA6"/>
    <w:rsid w:val="5663F606"/>
    <w:rsid w:val="566A9B5A"/>
    <w:rsid w:val="567970C1"/>
    <w:rsid w:val="567E7969"/>
    <w:rsid w:val="56947FCB"/>
    <w:rsid w:val="5695E64B"/>
    <w:rsid w:val="5696C729"/>
    <w:rsid w:val="569F3A0F"/>
    <w:rsid w:val="56A659BB"/>
    <w:rsid w:val="56B5DB23"/>
    <w:rsid w:val="56BF328D"/>
    <w:rsid w:val="56C40CA5"/>
    <w:rsid w:val="56CF32ED"/>
    <w:rsid w:val="56CF34D0"/>
    <w:rsid w:val="56D1F9A2"/>
    <w:rsid w:val="56DF86DD"/>
    <w:rsid w:val="56F49842"/>
    <w:rsid w:val="56F90201"/>
    <w:rsid w:val="56F9D9DF"/>
    <w:rsid w:val="56FAC506"/>
    <w:rsid w:val="57036496"/>
    <w:rsid w:val="5703EF28"/>
    <w:rsid w:val="57144ABC"/>
    <w:rsid w:val="5724EFAC"/>
    <w:rsid w:val="5726EF0F"/>
    <w:rsid w:val="57377952"/>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AE9D1"/>
    <w:rsid w:val="57ECB7EC"/>
    <w:rsid w:val="57EDA8B7"/>
    <w:rsid w:val="57F7A2D9"/>
    <w:rsid w:val="58045B77"/>
    <w:rsid w:val="5804E2CE"/>
    <w:rsid w:val="5807520F"/>
    <w:rsid w:val="581886FF"/>
    <w:rsid w:val="581BB3EF"/>
    <w:rsid w:val="58280993"/>
    <w:rsid w:val="5828792F"/>
    <w:rsid w:val="582A1A5A"/>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CFD971"/>
    <w:rsid w:val="58DD03C9"/>
    <w:rsid w:val="58F92E53"/>
    <w:rsid w:val="590385A3"/>
    <w:rsid w:val="590B59F0"/>
    <w:rsid w:val="590C617B"/>
    <w:rsid w:val="59106517"/>
    <w:rsid w:val="59121053"/>
    <w:rsid w:val="591A9A4B"/>
    <w:rsid w:val="59235FB0"/>
    <w:rsid w:val="592B0604"/>
    <w:rsid w:val="593ADEAA"/>
    <w:rsid w:val="593F1ABC"/>
    <w:rsid w:val="594D3818"/>
    <w:rsid w:val="595EC119"/>
    <w:rsid w:val="595F3D9B"/>
    <w:rsid w:val="5964CE60"/>
    <w:rsid w:val="596673F8"/>
    <w:rsid w:val="596C707E"/>
    <w:rsid w:val="596CDECB"/>
    <w:rsid w:val="5978C832"/>
    <w:rsid w:val="597F8765"/>
    <w:rsid w:val="5998406E"/>
    <w:rsid w:val="59998A78"/>
    <w:rsid w:val="599E7635"/>
    <w:rsid w:val="59A28223"/>
    <w:rsid w:val="59AAE6D7"/>
    <w:rsid w:val="59ABDDF4"/>
    <w:rsid w:val="59B9E2D9"/>
    <w:rsid w:val="59C1445A"/>
    <w:rsid w:val="59C37260"/>
    <w:rsid w:val="59C77B96"/>
    <w:rsid w:val="59DC42B5"/>
    <w:rsid w:val="59EF5D07"/>
    <w:rsid w:val="59F405AB"/>
    <w:rsid w:val="59FDD448"/>
    <w:rsid w:val="5A0604CF"/>
    <w:rsid w:val="5A124B2D"/>
    <w:rsid w:val="5A171395"/>
    <w:rsid w:val="5A1C7716"/>
    <w:rsid w:val="5A244367"/>
    <w:rsid w:val="5A2618C8"/>
    <w:rsid w:val="5A282A78"/>
    <w:rsid w:val="5A3E65A6"/>
    <w:rsid w:val="5A4A9B4C"/>
    <w:rsid w:val="5A4AA54E"/>
    <w:rsid w:val="5A55DC80"/>
    <w:rsid w:val="5A564F2A"/>
    <w:rsid w:val="5A5AA3C6"/>
    <w:rsid w:val="5A60EE1E"/>
    <w:rsid w:val="5A642F2E"/>
    <w:rsid w:val="5A6B9A14"/>
    <w:rsid w:val="5A6DE540"/>
    <w:rsid w:val="5A75DFD9"/>
    <w:rsid w:val="5A8DCEBD"/>
    <w:rsid w:val="5A98A5DD"/>
    <w:rsid w:val="5A9D05E1"/>
    <w:rsid w:val="5AADFA0F"/>
    <w:rsid w:val="5AB1C6E2"/>
    <w:rsid w:val="5ABEE8DF"/>
    <w:rsid w:val="5AC882D3"/>
    <w:rsid w:val="5AD58A7A"/>
    <w:rsid w:val="5ADAB6CF"/>
    <w:rsid w:val="5AE123D0"/>
    <w:rsid w:val="5AEB921C"/>
    <w:rsid w:val="5AF06CBB"/>
    <w:rsid w:val="5B01EF63"/>
    <w:rsid w:val="5B05ABF5"/>
    <w:rsid w:val="5B064A1E"/>
    <w:rsid w:val="5B0D828F"/>
    <w:rsid w:val="5B0DAEF9"/>
    <w:rsid w:val="5B29963E"/>
    <w:rsid w:val="5B30D13A"/>
    <w:rsid w:val="5B4043EE"/>
    <w:rsid w:val="5B5DD635"/>
    <w:rsid w:val="5B5E7BF0"/>
    <w:rsid w:val="5B6275A0"/>
    <w:rsid w:val="5B6CBBFC"/>
    <w:rsid w:val="5B8FB269"/>
    <w:rsid w:val="5B93B88B"/>
    <w:rsid w:val="5BA38AFA"/>
    <w:rsid w:val="5BA8DD51"/>
    <w:rsid w:val="5BAE3A2A"/>
    <w:rsid w:val="5BAF4855"/>
    <w:rsid w:val="5BB1F517"/>
    <w:rsid w:val="5BB3055A"/>
    <w:rsid w:val="5BB5BF19"/>
    <w:rsid w:val="5BB83D50"/>
    <w:rsid w:val="5BB8939E"/>
    <w:rsid w:val="5BCF7A8C"/>
    <w:rsid w:val="5BE8B20F"/>
    <w:rsid w:val="5BF0EE82"/>
    <w:rsid w:val="5BF2D7AC"/>
    <w:rsid w:val="5C03AC5A"/>
    <w:rsid w:val="5C04FD19"/>
    <w:rsid w:val="5C09E6B0"/>
    <w:rsid w:val="5C0FD44D"/>
    <w:rsid w:val="5C121044"/>
    <w:rsid w:val="5C2532EA"/>
    <w:rsid w:val="5C270063"/>
    <w:rsid w:val="5C3FF493"/>
    <w:rsid w:val="5C42D527"/>
    <w:rsid w:val="5C46D23A"/>
    <w:rsid w:val="5C5600DB"/>
    <w:rsid w:val="5C5AB940"/>
    <w:rsid w:val="5C62A6C6"/>
    <w:rsid w:val="5C661A4A"/>
    <w:rsid w:val="5C76A602"/>
    <w:rsid w:val="5C76E40D"/>
    <w:rsid w:val="5C77BFB8"/>
    <w:rsid w:val="5C788A84"/>
    <w:rsid w:val="5C7BBFDB"/>
    <w:rsid w:val="5C806DA8"/>
    <w:rsid w:val="5C92F342"/>
    <w:rsid w:val="5C99485C"/>
    <w:rsid w:val="5C9B1818"/>
    <w:rsid w:val="5C9ECE5E"/>
    <w:rsid w:val="5CC887A6"/>
    <w:rsid w:val="5CD6E2D9"/>
    <w:rsid w:val="5CD90863"/>
    <w:rsid w:val="5CECA29C"/>
    <w:rsid w:val="5CF8A3A9"/>
    <w:rsid w:val="5D12100C"/>
    <w:rsid w:val="5D12F97D"/>
    <w:rsid w:val="5D1DE8EA"/>
    <w:rsid w:val="5D1EF703"/>
    <w:rsid w:val="5D47D93B"/>
    <w:rsid w:val="5D5817AF"/>
    <w:rsid w:val="5D62B620"/>
    <w:rsid w:val="5D6A8248"/>
    <w:rsid w:val="5D6D44FC"/>
    <w:rsid w:val="5D70E5AD"/>
    <w:rsid w:val="5D76C988"/>
    <w:rsid w:val="5D7F6AA7"/>
    <w:rsid w:val="5D80862F"/>
    <w:rsid w:val="5D8719C0"/>
    <w:rsid w:val="5D87212C"/>
    <w:rsid w:val="5D8C068D"/>
    <w:rsid w:val="5D8E1599"/>
    <w:rsid w:val="5D96FA58"/>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386DDA"/>
    <w:rsid w:val="5E463C2D"/>
    <w:rsid w:val="5E467C87"/>
    <w:rsid w:val="5E55C0D1"/>
    <w:rsid w:val="5E59F6CD"/>
    <w:rsid w:val="5E611FDA"/>
    <w:rsid w:val="5E63AA43"/>
    <w:rsid w:val="5E6E1D30"/>
    <w:rsid w:val="5E757BCE"/>
    <w:rsid w:val="5E869018"/>
    <w:rsid w:val="5E869272"/>
    <w:rsid w:val="5E970027"/>
    <w:rsid w:val="5E9D9AEF"/>
    <w:rsid w:val="5EA27BC6"/>
    <w:rsid w:val="5EA2A1E9"/>
    <w:rsid w:val="5EBB4AD8"/>
    <w:rsid w:val="5EC5AB41"/>
    <w:rsid w:val="5ECDC229"/>
    <w:rsid w:val="5ECF1F00"/>
    <w:rsid w:val="5ED6B5B5"/>
    <w:rsid w:val="5EE603AA"/>
    <w:rsid w:val="5EEA7564"/>
    <w:rsid w:val="5EF2384C"/>
    <w:rsid w:val="5EFDE2CC"/>
    <w:rsid w:val="5F03A942"/>
    <w:rsid w:val="5F0980F7"/>
    <w:rsid w:val="5F179F26"/>
    <w:rsid w:val="5F1DCF46"/>
    <w:rsid w:val="5F2D898B"/>
    <w:rsid w:val="5F46087A"/>
    <w:rsid w:val="5F47B8FE"/>
    <w:rsid w:val="5F4B7F6D"/>
    <w:rsid w:val="5F4DBC52"/>
    <w:rsid w:val="5F51979F"/>
    <w:rsid w:val="5F565A69"/>
    <w:rsid w:val="5F5C0CAC"/>
    <w:rsid w:val="5F6664BC"/>
    <w:rsid w:val="5F8F9B64"/>
    <w:rsid w:val="5F963061"/>
    <w:rsid w:val="5F985DE5"/>
    <w:rsid w:val="5F9AE76D"/>
    <w:rsid w:val="5F9D3CEB"/>
    <w:rsid w:val="5FA44938"/>
    <w:rsid w:val="5FBBB36D"/>
    <w:rsid w:val="5FCD063C"/>
    <w:rsid w:val="5FCD9D87"/>
    <w:rsid w:val="5FD9BB41"/>
    <w:rsid w:val="5FDDC1E5"/>
    <w:rsid w:val="5FE1B05B"/>
    <w:rsid w:val="5FEB230A"/>
    <w:rsid w:val="5FECAEB6"/>
    <w:rsid w:val="5FFD4AEE"/>
    <w:rsid w:val="60029A71"/>
    <w:rsid w:val="60069D2F"/>
    <w:rsid w:val="603315C7"/>
    <w:rsid w:val="60402B25"/>
    <w:rsid w:val="604ED34D"/>
    <w:rsid w:val="60542B52"/>
    <w:rsid w:val="60577CE1"/>
    <w:rsid w:val="606AD236"/>
    <w:rsid w:val="60728616"/>
    <w:rsid w:val="60801F89"/>
    <w:rsid w:val="60971726"/>
    <w:rsid w:val="609B8789"/>
    <w:rsid w:val="609F10A7"/>
    <w:rsid w:val="60AC8129"/>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08090C"/>
    <w:rsid w:val="611EE327"/>
    <w:rsid w:val="61559755"/>
    <w:rsid w:val="6156902D"/>
    <w:rsid w:val="615A60E0"/>
    <w:rsid w:val="615BCF4E"/>
    <w:rsid w:val="61754146"/>
    <w:rsid w:val="618FB3AB"/>
    <w:rsid w:val="619A4BE2"/>
    <w:rsid w:val="619E37F9"/>
    <w:rsid w:val="61A110A9"/>
    <w:rsid w:val="61ACA9BB"/>
    <w:rsid w:val="61B24EAE"/>
    <w:rsid w:val="61B609AA"/>
    <w:rsid w:val="61BD1FFE"/>
    <w:rsid w:val="61D73B85"/>
    <w:rsid w:val="61E43170"/>
    <w:rsid w:val="61E760E8"/>
    <w:rsid w:val="61ECB793"/>
    <w:rsid w:val="61EF50FE"/>
    <w:rsid w:val="61F126C1"/>
    <w:rsid w:val="6200EE80"/>
    <w:rsid w:val="62077660"/>
    <w:rsid w:val="62085A48"/>
    <w:rsid w:val="620E5677"/>
    <w:rsid w:val="62151E5F"/>
    <w:rsid w:val="621C72A2"/>
    <w:rsid w:val="621D0079"/>
    <w:rsid w:val="621F1718"/>
    <w:rsid w:val="62242E24"/>
    <w:rsid w:val="62266295"/>
    <w:rsid w:val="62271C21"/>
    <w:rsid w:val="6229323B"/>
    <w:rsid w:val="623B6A03"/>
    <w:rsid w:val="625DC687"/>
    <w:rsid w:val="627B2DCC"/>
    <w:rsid w:val="627F2979"/>
    <w:rsid w:val="6291DB42"/>
    <w:rsid w:val="629C5EC9"/>
    <w:rsid w:val="62BE8343"/>
    <w:rsid w:val="62BEF64A"/>
    <w:rsid w:val="62CE5DEF"/>
    <w:rsid w:val="62D151E2"/>
    <w:rsid w:val="62D9EAE2"/>
    <w:rsid w:val="62E23F18"/>
    <w:rsid w:val="62E75C9A"/>
    <w:rsid w:val="62ECBBC1"/>
    <w:rsid w:val="62F05DB2"/>
    <w:rsid w:val="62F24EEF"/>
    <w:rsid w:val="62FB46F9"/>
    <w:rsid w:val="630A348B"/>
    <w:rsid w:val="630BFF35"/>
    <w:rsid w:val="630C7396"/>
    <w:rsid w:val="63288A6D"/>
    <w:rsid w:val="632B3641"/>
    <w:rsid w:val="6334738E"/>
    <w:rsid w:val="63419697"/>
    <w:rsid w:val="635D725E"/>
    <w:rsid w:val="636A41F6"/>
    <w:rsid w:val="636B4D71"/>
    <w:rsid w:val="637DE4AE"/>
    <w:rsid w:val="638A80A4"/>
    <w:rsid w:val="6390E9E7"/>
    <w:rsid w:val="639DF143"/>
    <w:rsid w:val="639E5698"/>
    <w:rsid w:val="639FA631"/>
    <w:rsid w:val="63A1B4B1"/>
    <w:rsid w:val="63A821BA"/>
    <w:rsid w:val="63A9FF13"/>
    <w:rsid w:val="63B7C04B"/>
    <w:rsid w:val="63B98BF5"/>
    <w:rsid w:val="63BDBDB7"/>
    <w:rsid w:val="63DACE75"/>
    <w:rsid w:val="63DB9F80"/>
    <w:rsid w:val="63E2A59F"/>
    <w:rsid w:val="63EF7F93"/>
    <w:rsid w:val="63F0675F"/>
    <w:rsid w:val="63FB375A"/>
    <w:rsid w:val="63FF80A9"/>
    <w:rsid w:val="6401F099"/>
    <w:rsid w:val="6404110B"/>
    <w:rsid w:val="640DECE9"/>
    <w:rsid w:val="641A230B"/>
    <w:rsid w:val="641CA839"/>
    <w:rsid w:val="64264401"/>
    <w:rsid w:val="64286DDB"/>
    <w:rsid w:val="64296757"/>
    <w:rsid w:val="64300A5E"/>
    <w:rsid w:val="64423024"/>
    <w:rsid w:val="6443F6F2"/>
    <w:rsid w:val="644D12C6"/>
    <w:rsid w:val="644FDBCC"/>
    <w:rsid w:val="645C4A2A"/>
    <w:rsid w:val="646A2B44"/>
    <w:rsid w:val="64738AE6"/>
    <w:rsid w:val="64747514"/>
    <w:rsid w:val="647772D9"/>
    <w:rsid w:val="647AEE2A"/>
    <w:rsid w:val="64963FE9"/>
    <w:rsid w:val="64970B7B"/>
    <w:rsid w:val="649E8A76"/>
    <w:rsid w:val="649F71D4"/>
    <w:rsid w:val="64A7C5B2"/>
    <w:rsid w:val="64AD2C64"/>
    <w:rsid w:val="64B2E4FE"/>
    <w:rsid w:val="64BB660D"/>
    <w:rsid w:val="64BDE938"/>
    <w:rsid w:val="64C1C51E"/>
    <w:rsid w:val="64C95B7E"/>
    <w:rsid w:val="64E7F74A"/>
    <w:rsid w:val="64FC02A1"/>
    <w:rsid w:val="6501EB24"/>
    <w:rsid w:val="6505B2FD"/>
    <w:rsid w:val="650E1941"/>
    <w:rsid w:val="651B9905"/>
    <w:rsid w:val="65208FE0"/>
    <w:rsid w:val="65230676"/>
    <w:rsid w:val="65248F59"/>
    <w:rsid w:val="65254526"/>
    <w:rsid w:val="65312B46"/>
    <w:rsid w:val="653F7A08"/>
    <w:rsid w:val="6545CA63"/>
    <w:rsid w:val="6545F739"/>
    <w:rsid w:val="654E438E"/>
    <w:rsid w:val="655F1BCB"/>
    <w:rsid w:val="6564F8FF"/>
    <w:rsid w:val="656F6E0B"/>
    <w:rsid w:val="65947E9A"/>
    <w:rsid w:val="65A303A5"/>
    <w:rsid w:val="65A57D3D"/>
    <w:rsid w:val="65ABE53B"/>
    <w:rsid w:val="65BAB328"/>
    <w:rsid w:val="65D98D88"/>
    <w:rsid w:val="65DFFBAC"/>
    <w:rsid w:val="65F0D04A"/>
    <w:rsid w:val="65F9CBEA"/>
    <w:rsid w:val="65F9F1AE"/>
    <w:rsid w:val="65FA08F7"/>
    <w:rsid w:val="66032AE3"/>
    <w:rsid w:val="66035027"/>
    <w:rsid w:val="660C0C3B"/>
    <w:rsid w:val="660ECA8A"/>
    <w:rsid w:val="6611D614"/>
    <w:rsid w:val="661204C4"/>
    <w:rsid w:val="6627FC5A"/>
    <w:rsid w:val="662E8551"/>
    <w:rsid w:val="6647D90B"/>
    <w:rsid w:val="664D151B"/>
    <w:rsid w:val="664EEF8E"/>
    <w:rsid w:val="66659A6D"/>
    <w:rsid w:val="6668AC59"/>
    <w:rsid w:val="666A487A"/>
    <w:rsid w:val="66877F4D"/>
    <w:rsid w:val="6690A83C"/>
    <w:rsid w:val="6693B8DB"/>
    <w:rsid w:val="669EEF35"/>
    <w:rsid w:val="66A1B3C8"/>
    <w:rsid w:val="66A5B530"/>
    <w:rsid w:val="66AA753B"/>
    <w:rsid w:val="66C23A59"/>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607194"/>
    <w:rsid w:val="677B3AD7"/>
    <w:rsid w:val="6784A680"/>
    <w:rsid w:val="678672EF"/>
    <w:rsid w:val="678FE697"/>
    <w:rsid w:val="679A2325"/>
    <w:rsid w:val="679E52C6"/>
    <w:rsid w:val="67A00460"/>
    <w:rsid w:val="67A62BF9"/>
    <w:rsid w:val="67A6445A"/>
    <w:rsid w:val="67AF816F"/>
    <w:rsid w:val="67B7D1AB"/>
    <w:rsid w:val="67C3C191"/>
    <w:rsid w:val="67D75CB3"/>
    <w:rsid w:val="67E6EA49"/>
    <w:rsid w:val="67E9BBF8"/>
    <w:rsid w:val="67F05012"/>
    <w:rsid w:val="67F1B9A2"/>
    <w:rsid w:val="680E3626"/>
    <w:rsid w:val="68105B05"/>
    <w:rsid w:val="68115371"/>
    <w:rsid w:val="68287689"/>
    <w:rsid w:val="682B20C2"/>
    <w:rsid w:val="682EB6B1"/>
    <w:rsid w:val="68322D3A"/>
    <w:rsid w:val="6836DD69"/>
    <w:rsid w:val="686993BF"/>
    <w:rsid w:val="6878067D"/>
    <w:rsid w:val="687B346D"/>
    <w:rsid w:val="68804ACC"/>
    <w:rsid w:val="688A0FE5"/>
    <w:rsid w:val="68950864"/>
    <w:rsid w:val="689B3BA3"/>
    <w:rsid w:val="68ACF8B8"/>
    <w:rsid w:val="68B4EF04"/>
    <w:rsid w:val="68BE6AFB"/>
    <w:rsid w:val="68C3A27A"/>
    <w:rsid w:val="68D1F15C"/>
    <w:rsid w:val="68D43418"/>
    <w:rsid w:val="68DE9700"/>
    <w:rsid w:val="68E55AAC"/>
    <w:rsid w:val="68F460EB"/>
    <w:rsid w:val="68F80470"/>
    <w:rsid w:val="68FCFB68"/>
    <w:rsid w:val="6906B64E"/>
    <w:rsid w:val="6911BBCD"/>
    <w:rsid w:val="6917B049"/>
    <w:rsid w:val="691CAD1A"/>
    <w:rsid w:val="6924B4B2"/>
    <w:rsid w:val="6927514F"/>
    <w:rsid w:val="692DFDF7"/>
    <w:rsid w:val="694DB1B3"/>
    <w:rsid w:val="694F7CB8"/>
    <w:rsid w:val="695049AC"/>
    <w:rsid w:val="6952C94C"/>
    <w:rsid w:val="695A295E"/>
    <w:rsid w:val="696A9644"/>
    <w:rsid w:val="6974ED39"/>
    <w:rsid w:val="697F2F56"/>
    <w:rsid w:val="699CA1B4"/>
    <w:rsid w:val="699D8F22"/>
    <w:rsid w:val="69A66342"/>
    <w:rsid w:val="69ADFE67"/>
    <w:rsid w:val="69AFFEC5"/>
    <w:rsid w:val="69B6B337"/>
    <w:rsid w:val="69B7DEDC"/>
    <w:rsid w:val="69BF5918"/>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364964"/>
    <w:rsid w:val="6A4235E4"/>
    <w:rsid w:val="6A454625"/>
    <w:rsid w:val="6A4FB68B"/>
    <w:rsid w:val="6A5426A5"/>
    <w:rsid w:val="6A57BA36"/>
    <w:rsid w:val="6A713660"/>
    <w:rsid w:val="6A8D0DDE"/>
    <w:rsid w:val="6A987952"/>
    <w:rsid w:val="6AA0A6B8"/>
    <w:rsid w:val="6AAD735D"/>
    <w:rsid w:val="6AADA13F"/>
    <w:rsid w:val="6ABD5D45"/>
    <w:rsid w:val="6ABDA713"/>
    <w:rsid w:val="6AC326C5"/>
    <w:rsid w:val="6ACADDA3"/>
    <w:rsid w:val="6ACBEAC0"/>
    <w:rsid w:val="6AF02D16"/>
    <w:rsid w:val="6B0F82CC"/>
    <w:rsid w:val="6B1093CC"/>
    <w:rsid w:val="6B14F178"/>
    <w:rsid w:val="6B27AF69"/>
    <w:rsid w:val="6B390B90"/>
    <w:rsid w:val="6B462185"/>
    <w:rsid w:val="6B470699"/>
    <w:rsid w:val="6B5AF6B1"/>
    <w:rsid w:val="6B5D13BF"/>
    <w:rsid w:val="6B67D444"/>
    <w:rsid w:val="6B6978BC"/>
    <w:rsid w:val="6B79AC00"/>
    <w:rsid w:val="6B7D1A70"/>
    <w:rsid w:val="6B8895BD"/>
    <w:rsid w:val="6B905764"/>
    <w:rsid w:val="6BB5D618"/>
    <w:rsid w:val="6BBE7D8E"/>
    <w:rsid w:val="6BD820B3"/>
    <w:rsid w:val="6BE1053A"/>
    <w:rsid w:val="6BE8E49D"/>
    <w:rsid w:val="6BF1AE72"/>
    <w:rsid w:val="6BF57EBF"/>
    <w:rsid w:val="6BFF9BF0"/>
    <w:rsid w:val="6C0BAAE0"/>
    <w:rsid w:val="6C1030DB"/>
    <w:rsid w:val="6C1B9338"/>
    <w:rsid w:val="6C207F84"/>
    <w:rsid w:val="6C2DE936"/>
    <w:rsid w:val="6C3AD10E"/>
    <w:rsid w:val="6C45D336"/>
    <w:rsid w:val="6C63FEB9"/>
    <w:rsid w:val="6C697A87"/>
    <w:rsid w:val="6C76218F"/>
    <w:rsid w:val="6C78FE24"/>
    <w:rsid w:val="6C7FB17A"/>
    <w:rsid w:val="6C83256F"/>
    <w:rsid w:val="6C9224FD"/>
    <w:rsid w:val="6C92CBA5"/>
    <w:rsid w:val="6CA19508"/>
    <w:rsid w:val="6CA8E857"/>
    <w:rsid w:val="6CB249C5"/>
    <w:rsid w:val="6CB6A132"/>
    <w:rsid w:val="6CB850E7"/>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C4E13"/>
    <w:rsid w:val="6D60B3ED"/>
    <w:rsid w:val="6D6A317B"/>
    <w:rsid w:val="6D86D88C"/>
    <w:rsid w:val="6D95F23B"/>
    <w:rsid w:val="6D9D4D83"/>
    <w:rsid w:val="6DA60310"/>
    <w:rsid w:val="6DA81422"/>
    <w:rsid w:val="6DA9ADFD"/>
    <w:rsid w:val="6DAEC954"/>
    <w:rsid w:val="6DBB8865"/>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82B4D"/>
    <w:rsid w:val="6E399736"/>
    <w:rsid w:val="6E3BF2D0"/>
    <w:rsid w:val="6E428D31"/>
    <w:rsid w:val="6E440827"/>
    <w:rsid w:val="6E510D7F"/>
    <w:rsid w:val="6E747308"/>
    <w:rsid w:val="6E75F564"/>
    <w:rsid w:val="6E75FE2A"/>
    <w:rsid w:val="6E8DD08F"/>
    <w:rsid w:val="6E9B3DFE"/>
    <w:rsid w:val="6EABFDB6"/>
    <w:rsid w:val="6EAC52AB"/>
    <w:rsid w:val="6EB34091"/>
    <w:rsid w:val="6EB34E9A"/>
    <w:rsid w:val="6EB5C0B4"/>
    <w:rsid w:val="6EB8FB5E"/>
    <w:rsid w:val="6EBB9704"/>
    <w:rsid w:val="6EE0141F"/>
    <w:rsid w:val="6EE05058"/>
    <w:rsid w:val="6EF0B5E5"/>
    <w:rsid w:val="6EF91A91"/>
    <w:rsid w:val="6F009DD6"/>
    <w:rsid w:val="6F0C38CE"/>
    <w:rsid w:val="6F39902A"/>
    <w:rsid w:val="6F3FA2AA"/>
    <w:rsid w:val="6F4DFB63"/>
    <w:rsid w:val="6F4F455E"/>
    <w:rsid w:val="6F516884"/>
    <w:rsid w:val="6F586B2A"/>
    <w:rsid w:val="6F5C8D80"/>
    <w:rsid w:val="6F6751F3"/>
    <w:rsid w:val="6F6C4457"/>
    <w:rsid w:val="6F87911D"/>
    <w:rsid w:val="6F8F90BE"/>
    <w:rsid w:val="6F949048"/>
    <w:rsid w:val="6F98D5F6"/>
    <w:rsid w:val="6FA00618"/>
    <w:rsid w:val="6FA85E72"/>
    <w:rsid w:val="6FB3BE03"/>
    <w:rsid w:val="6FC087D5"/>
    <w:rsid w:val="6FCE6124"/>
    <w:rsid w:val="6FD20140"/>
    <w:rsid w:val="6FD2D14F"/>
    <w:rsid w:val="6FDE786A"/>
    <w:rsid w:val="6FDEF9B1"/>
    <w:rsid w:val="6FEBCF8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0FC14"/>
    <w:rsid w:val="7051E6A5"/>
    <w:rsid w:val="70557909"/>
    <w:rsid w:val="705B0DCD"/>
    <w:rsid w:val="708206F1"/>
    <w:rsid w:val="7088A9E0"/>
    <w:rsid w:val="708AADBE"/>
    <w:rsid w:val="70999F13"/>
    <w:rsid w:val="70A0F398"/>
    <w:rsid w:val="70A53932"/>
    <w:rsid w:val="70A97DEC"/>
    <w:rsid w:val="70AF2B33"/>
    <w:rsid w:val="70B0700E"/>
    <w:rsid w:val="70B5DC06"/>
    <w:rsid w:val="70BB0079"/>
    <w:rsid w:val="70BC9B1D"/>
    <w:rsid w:val="70BE09FA"/>
    <w:rsid w:val="70DB154B"/>
    <w:rsid w:val="70EC3723"/>
    <w:rsid w:val="70EE258C"/>
    <w:rsid w:val="71059D38"/>
    <w:rsid w:val="710CF6D4"/>
    <w:rsid w:val="71137592"/>
    <w:rsid w:val="71179DCD"/>
    <w:rsid w:val="713E3D65"/>
    <w:rsid w:val="7167AD6F"/>
    <w:rsid w:val="71849DDA"/>
    <w:rsid w:val="7187724D"/>
    <w:rsid w:val="718F78AA"/>
    <w:rsid w:val="719432E1"/>
    <w:rsid w:val="71991436"/>
    <w:rsid w:val="71A8A107"/>
    <w:rsid w:val="71BE8F40"/>
    <w:rsid w:val="71DAB0E9"/>
    <w:rsid w:val="71FD4AB6"/>
    <w:rsid w:val="71FE7160"/>
    <w:rsid w:val="71FEB431"/>
    <w:rsid w:val="71FF0C8D"/>
    <w:rsid w:val="720DF9F3"/>
    <w:rsid w:val="720F871A"/>
    <w:rsid w:val="721055A0"/>
    <w:rsid w:val="7211106F"/>
    <w:rsid w:val="72140AD4"/>
    <w:rsid w:val="7214F427"/>
    <w:rsid w:val="7216E52A"/>
    <w:rsid w:val="7227038F"/>
    <w:rsid w:val="72388FDA"/>
    <w:rsid w:val="723C1484"/>
    <w:rsid w:val="723EB99E"/>
    <w:rsid w:val="7254347D"/>
    <w:rsid w:val="7265FEB5"/>
    <w:rsid w:val="72681B6D"/>
    <w:rsid w:val="726FEE52"/>
    <w:rsid w:val="72914165"/>
    <w:rsid w:val="7299DA6C"/>
    <w:rsid w:val="72AE8399"/>
    <w:rsid w:val="72B1A62A"/>
    <w:rsid w:val="72B1C26E"/>
    <w:rsid w:val="72C17455"/>
    <w:rsid w:val="72C72618"/>
    <w:rsid w:val="72D951A7"/>
    <w:rsid w:val="72DE2CC8"/>
    <w:rsid w:val="72F9F960"/>
    <w:rsid w:val="7301B7E1"/>
    <w:rsid w:val="731A5B03"/>
    <w:rsid w:val="73397FEA"/>
    <w:rsid w:val="734418D9"/>
    <w:rsid w:val="734882BA"/>
    <w:rsid w:val="7359E5FA"/>
    <w:rsid w:val="735F5280"/>
    <w:rsid w:val="736C2E3A"/>
    <w:rsid w:val="7374F4A0"/>
    <w:rsid w:val="73818076"/>
    <w:rsid w:val="7386DB8C"/>
    <w:rsid w:val="73929088"/>
    <w:rsid w:val="7394D360"/>
    <w:rsid w:val="73BB82A3"/>
    <w:rsid w:val="73C72B4F"/>
    <w:rsid w:val="73DB1116"/>
    <w:rsid w:val="73E584DE"/>
    <w:rsid w:val="73E5D244"/>
    <w:rsid w:val="73EC4E33"/>
    <w:rsid w:val="7409AD48"/>
    <w:rsid w:val="7412EA5B"/>
    <w:rsid w:val="741599BC"/>
    <w:rsid w:val="7420DB62"/>
    <w:rsid w:val="7426E455"/>
    <w:rsid w:val="742E6FF2"/>
    <w:rsid w:val="742F4251"/>
    <w:rsid w:val="74390C40"/>
    <w:rsid w:val="743BB556"/>
    <w:rsid w:val="744EEC3F"/>
    <w:rsid w:val="7451AEA3"/>
    <w:rsid w:val="7454A0B9"/>
    <w:rsid w:val="745B730C"/>
    <w:rsid w:val="746942C9"/>
    <w:rsid w:val="746FE8BA"/>
    <w:rsid w:val="74812C72"/>
    <w:rsid w:val="748B3CD9"/>
    <w:rsid w:val="74B355F6"/>
    <w:rsid w:val="74B6F614"/>
    <w:rsid w:val="74BCB7E7"/>
    <w:rsid w:val="74CEE832"/>
    <w:rsid w:val="74DE1DF7"/>
    <w:rsid w:val="74F4BF4C"/>
    <w:rsid w:val="7511260A"/>
    <w:rsid w:val="7515E8B4"/>
    <w:rsid w:val="751A11D7"/>
    <w:rsid w:val="7523AECE"/>
    <w:rsid w:val="752C1C99"/>
    <w:rsid w:val="7530CF50"/>
    <w:rsid w:val="75361B30"/>
    <w:rsid w:val="7536B939"/>
    <w:rsid w:val="75476AAB"/>
    <w:rsid w:val="755C1B03"/>
    <w:rsid w:val="756284DF"/>
    <w:rsid w:val="7573E118"/>
    <w:rsid w:val="757668EA"/>
    <w:rsid w:val="758B0468"/>
    <w:rsid w:val="75A33A72"/>
    <w:rsid w:val="75AA27BC"/>
    <w:rsid w:val="75DB67BC"/>
    <w:rsid w:val="75DC792E"/>
    <w:rsid w:val="75E4E00C"/>
    <w:rsid w:val="75E62816"/>
    <w:rsid w:val="75E90F9F"/>
    <w:rsid w:val="75F99711"/>
    <w:rsid w:val="75FE0903"/>
    <w:rsid w:val="760253B4"/>
    <w:rsid w:val="761EAA36"/>
    <w:rsid w:val="762D43C3"/>
    <w:rsid w:val="7630D2F6"/>
    <w:rsid w:val="763897A4"/>
    <w:rsid w:val="764022D4"/>
    <w:rsid w:val="7647A853"/>
    <w:rsid w:val="764F2657"/>
    <w:rsid w:val="7653F617"/>
    <w:rsid w:val="7659FCC8"/>
    <w:rsid w:val="765B1989"/>
    <w:rsid w:val="76640F08"/>
    <w:rsid w:val="7674E6ED"/>
    <w:rsid w:val="7686FB34"/>
    <w:rsid w:val="76960BB3"/>
    <w:rsid w:val="76999D96"/>
    <w:rsid w:val="769DF2E2"/>
    <w:rsid w:val="76A5CFFE"/>
    <w:rsid w:val="76A7487C"/>
    <w:rsid w:val="76AB203B"/>
    <w:rsid w:val="76AFB155"/>
    <w:rsid w:val="76B0084D"/>
    <w:rsid w:val="76D62BC0"/>
    <w:rsid w:val="76DD48D0"/>
    <w:rsid w:val="76DE710A"/>
    <w:rsid w:val="76F87198"/>
    <w:rsid w:val="76FD5E9F"/>
    <w:rsid w:val="7705634D"/>
    <w:rsid w:val="770FE308"/>
    <w:rsid w:val="77182BA6"/>
    <w:rsid w:val="771C61C3"/>
    <w:rsid w:val="772243F7"/>
    <w:rsid w:val="7724CE8D"/>
    <w:rsid w:val="772BFEA4"/>
    <w:rsid w:val="773A3B5A"/>
    <w:rsid w:val="774A3B4D"/>
    <w:rsid w:val="7752A2D9"/>
    <w:rsid w:val="7754801C"/>
    <w:rsid w:val="776D9813"/>
    <w:rsid w:val="776DF10F"/>
    <w:rsid w:val="7784659C"/>
    <w:rsid w:val="7785C6AD"/>
    <w:rsid w:val="7788D768"/>
    <w:rsid w:val="779C06DD"/>
    <w:rsid w:val="779D186E"/>
    <w:rsid w:val="779E394D"/>
    <w:rsid w:val="77A8C9F0"/>
    <w:rsid w:val="77A95C96"/>
    <w:rsid w:val="77B25EB5"/>
    <w:rsid w:val="77B53BAD"/>
    <w:rsid w:val="77B9DF4D"/>
    <w:rsid w:val="77CEB538"/>
    <w:rsid w:val="77EBC688"/>
    <w:rsid w:val="77EFA1AB"/>
    <w:rsid w:val="77F1AF0A"/>
    <w:rsid w:val="77F2CF31"/>
    <w:rsid w:val="7816D317"/>
    <w:rsid w:val="781A855E"/>
    <w:rsid w:val="782B6A4E"/>
    <w:rsid w:val="78365732"/>
    <w:rsid w:val="7838D45C"/>
    <w:rsid w:val="78485399"/>
    <w:rsid w:val="784967BA"/>
    <w:rsid w:val="786805C0"/>
    <w:rsid w:val="78784856"/>
    <w:rsid w:val="787E744D"/>
    <w:rsid w:val="78803BD3"/>
    <w:rsid w:val="78813CD1"/>
    <w:rsid w:val="78834AE4"/>
    <w:rsid w:val="78867D6B"/>
    <w:rsid w:val="78911810"/>
    <w:rsid w:val="78B00E78"/>
    <w:rsid w:val="78BE7D4A"/>
    <w:rsid w:val="78DDFD51"/>
    <w:rsid w:val="78E54692"/>
    <w:rsid w:val="78EB6B55"/>
    <w:rsid w:val="78F39491"/>
    <w:rsid w:val="78F42F86"/>
    <w:rsid w:val="78F79185"/>
    <w:rsid w:val="79043EB1"/>
    <w:rsid w:val="79047254"/>
    <w:rsid w:val="7909BAD3"/>
    <w:rsid w:val="790CF5D4"/>
    <w:rsid w:val="791F77F6"/>
    <w:rsid w:val="792AD149"/>
    <w:rsid w:val="792F3F17"/>
    <w:rsid w:val="794BB43E"/>
    <w:rsid w:val="795D6371"/>
    <w:rsid w:val="796A4C73"/>
    <w:rsid w:val="7978AD5D"/>
    <w:rsid w:val="7983F05C"/>
    <w:rsid w:val="7989FB79"/>
    <w:rsid w:val="79951495"/>
    <w:rsid w:val="799FE2F2"/>
    <w:rsid w:val="79A5F23D"/>
    <w:rsid w:val="79A94CE1"/>
    <w:rsid w:val="79AA5D24"/>
    <w:rsid w:val="79BCCCD9"/>
    <w:rsid w:val="79C01EDA"/>
    <w:rsid w:val="79C91FE5"/>
    <w:rsid w:val="79DD713D"/>
    <w:rsid w:val="79DE4AC0"/>
    <w:rsid w:val="79DEAE9C"/>
    <w:rsid w:val="79EB6D82"/>
    <w:rsid w:val="7A16857C"/>
    <w:rsid w:val="7A1B267B"/>
    <w:rsid w:val="7A1C7558"/>
    <w:rsid w:val="7A1D47D0"/>
    <w:rsid w:val="7A2E166B"/>
    <w:rsid w:val="7A399C70"/>
    <w:rsid w:val="7A58BFFF"/>
    <w:rsid w:val="7A7C1482"/>
    <w:rsid w:val="7A9A7C11"/>
    <w:rsid w:val="7A9DC54F"/>
    <w:rsid w:val="7AA37A8A"/>
    <w:rsid w:val="7AA80A5C"/>
    <w:rsid w:val="7AAE7C44"/>
    <w:rsid w:val="7AB047BB"/>
    <w:rsid w:val="7AB5AF9B"/>
    <w:rsid w:val="7AB75986"/>
    <w:rsid w:val="7ABBB64E"/>
    <w:rsid w:val="7AC2397A"/>
    <w:rsid w:val="7ADB63B7"/>
    <w:rsid w:val="7AE01084"/>
    <w:rsid w:val="7AE21797"/>
    <w:rsid w:val="7AE33360"/>
    <w:rsid w:val="7AF471FE"/>
    <w:rsid w:val="7AF5ADB3"/>
    <w:rsid w:val="7AF7CF17"/>
    <w:rsid w:val="7B054EBB"/>
    <w:rsid w:val="7B1FC25F"/>
    <w:rsid w:val="7B3F5D4E"/>
    <w:rsid w:val="7B41D810"/>
    <w:rsid w:val="7B4E889E"/>
    <w:rsid w:val="7B58615C"/>
    <w:rsid w:val="7B58E219"/>
    <w:rsid w:val="7B68502D"/>
    <w:rsid w:val="7B6C60E6"/>
    <w:rsid w:val="7B71BA1E"/>
    <w:rsid w:val="7B78958B"/>
    <w:rsid w:val="7B83AE33"/>
    <w:rsid w:val="7B86358D"/>
    <w:rsid w:val="7B873DE3"/>
    <w:rsid w:val="7B8A7679"/>
    <w:rsid w:val="7B9A9AE5"/>
    <w:rsid w:val="7BAE16E8"/>
    <w:rsid w:val="7BB1CCE7"/>
    <w:rsid w:val="7BB1E22D"/>
    <w:rsid w:val="7BCFE545"/>
    <w:rsid w:val="7BD366DB"/>
    <w:rsid w:val="7BD86512"/>
    <w:rsid w:val="7BD8D0EF"/>
    <w:rsid w:val="7BF34723"/>
    <w:rsid w:val="7BF952FF"/>
    <w:rsid w:val="7C0D2C48"/>
    <w:rsid w:val="7C0E2652"/>
    <w:rsid w:val="7C10FF8D"/>
    <w:rsid w:val="7C176FA1"/>
    <w:rsid w:val="7C2165AD"/>
    <w:rsid w:val="7C2B49A6"/>
    <w:rsid w:val="7C3AE8F9"/>
    <w:rsid w:val="7C3B48EE"/>
    <w:rsid w:val="7C489E3B"/>
    <w:rsid w:val="7C50D46D"/>
    <w:rsid w:val="7C539041"/>
    <w:rsid w:val="7C5F827E"/>
    <w:rsid w:val="7C67CF50"/>
    <w:rsid w:val="7C823B09"/>
    <w:rsid w:val="7C8DE2CA"/>
    <w:rsid w:val="7C8E60B9"/>
    <w:rsid w:val="7C963650"/>
    <w:rsid w:val="7CA53F7E"/>
    <w:rsid w:val="7CB3643C"/>
    <w:rsid w:val="7CC8ADAF"/>
    <w:rsid w:val="7CCCCEED"/>
    <w:rsid w:val="7CD0B797"/>
    <w:rsid w:val="7CD57B86"/>
    <w:rsid w:val="7CE54592"/>
    <w:rsid w:val="7CF141D3"/>
    <w:rsid w:val="7CF185B9"/>
    <w:rsid w:val="7CF429EA"/>
    <w:rsid w:val="7CF9B307"/>
    <w:rsid w:val="7D01341C"/>
    <w:rsid w:val="7D03E984"/>
    <w:rsid w:val="7D0FB6B0"/>
    <w:rsid w:val="7D10D245"/>
    <w:rsid w:val="7D119DA2"/>
    <w:rsid w:val="7D204C5E"/>
    <w:rsid w:val="7D20B420"/>
    <w:rsid w:val="7D41E7D0"/>
    <w:rsid w:val="7D45C6EA"/>
    <w:rsid w:val="7D55AD32"/>
    <w:rsid w:val="7D59A34E"/>
    <w:rsid w:val="7D5BFD10"/>
    <w:rsid w:val="7D67E9CF"/>
    <w:rsid w:val="7D8384EC"/>
    <w:rsid w:val="7D867F82"/>
    <w:rsid w:val="7D8A9EF2"/>
    <w:rsid w:val="7D99176A"/>
    <w:rsid w:val="7DA204E9"/>
    <w:rsid w:val="7DA34FDE"/>
    <w:rsid w:val="7DA6E0D4"/>
    <w:rsid w:val="7DB09E66"/>
    <w:rsid w:val="7DB720D3"/>
    <w:rsid w:val="7DC4D6F7"/>
    <w:rsid w:val="7DC50C7E"/>
    <w:rsid w:val="7DCBD3CE"/>
    <w:rsid w:val="7DCC8179"/>
    <w:rsid w:val="7DCD1E5D"/>
    <w:rsid w:val="7DD24DAC"/>
    <w:rsid w:val="7DE1E8A3"/>
    <w:rsid w:val="7DE3E0B7"/>
    <w:rsid w:val="7DEAA187"/>
    <w:rsid w:val="7DF4B3E1"/>
    <w:rsid w:val="7DF9AE46"/>
    <w:rsid w:val="7E04110E"/>
    <w:rsid w:val="7E048125"/>
    <w:rsid w:val="7E1D1866"/>
    <w:rsid w:val="7E229683"/>
    <w:rsid w:val="7E27F927"/>
    <w:rsid w:val="7E288A8D"/>
    <w:rsid w:val="7E2A2E17"/>
    <w:rsid w:val="7E316A92"/>
    <w:rsid w:val="7E40BEEF"/>
    <w:rsid w:val="7E449E72"/>
    <w:rsid w:val="7E462A4F"/>
    <w:rsid w:val="7E5EAAD3"/>
    <w:rsid w:val="7E65B08F"/>
    <w:rsid w:val="7E6DFBB2"/>
    <w:rsid w:val="7E6F3E77"/>
    <w:rsid w:val="7E839A2A"/>
    <w:rsid w:val="7E85AC5C"/>
    <w:rsid w:val="7E884DA4"/>
    <w:rsid w:val="7E8A96F3"/>
    <w:rsid w:val="7E9094AF"/>
    <w:rsid w:val="7E96FF3C"/>
    <w:rsid w:val="7E9B6F6C"/>
    <w:rsid w:val="7EA7FC98"/>
    <w:rsid w:val="7EC6AD76"/>
    <w:rsid w:val="7ECAC9BC"/>
    <w:rsid w:val="7ECC3357"/>
    <w:rsid w:val="7ECF2C3D"/>
    <w:rsid w:val="7EDD6E8C"/>
    <w:rsid w:val="7EDDC615"/>
    <w:rsid w:val="7EDF5462"/>
    <w:rsid w:val="7EE1DDA1"/>
    <w:rsid w:val="7EE775EC"/>
    <w:rsid w:val="7EF3E3A7"/>
    <w:rsid w:val="7EF922D8"/>
    <w:rsid w:val="7F21E475"/>
    <w:rsid w:val="7F21F701"/>
    <w:rsid w:val="7F368CAC"/>
    <w:rsid w:val="7F381B79"/>
    <w:rsid w:val="7F38D62F"/>
    <w:rsid w:val="7F3B0BE6"/>
    <w:rsid w:val="7F44CD0A"/>
    <w:rsid w:val="7F477313"/>
    <w:rsid w:val="7F47BDDD"/>
    <w:rsid w:val="7F498B39"/>
    <w:rsid w:val="7F5B7356"/>
    <w:rsid w:val="7F5F7745"/>
    <w:rsid w:val="7F636E83"/>
    <w:rsid w:val="7F78917C"/>
    <w:rsid w:val="7F9A1B7A"/>
    <w:rsid w:val="7FA8C47E"/>
    <w:rsid w:val="7FB59334"/>
    <w:rsid w:val="7FC565A4"/>
    <w:rsid w:val="7FCE8692"/>
    <w:rsid w:val="7FDDE166"/>
    <w:rsid w:val="7FE158BD"/>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image" Target="/media/image3.png" Id="R3fbfb2ac1f0c4988" /><Relationship Type="http://schemas.openxmlformats.org/officeDocument/2006/relationships/hyperlink" Target="https://indrive.com/es/home/" TargetMode="External" Id="R67a530479aab470f" /><Relationship Type="http://schemas.openxmlformats.org/officeDocument/2006/relationships/hyperlink" Target="mailto:eduardoa@indrive.com" TargetMode="External" Id="R3db98bdff1774e39" /><Relationship Type="http://schemas.openxmlformats.org/officeDocument/2006/relationships/hyperlink" Target="mailto:luis.fiscal@another.co" TargetMode="External" Id="Rce31838b86ef4659" /><Relationship Type="http://schemas.openxmlformats.org/officeDocument/2006/relationships/hyperlink" Target="http://www.inDrive.com" TargetMode="External" Id="R4a5218dc764f43d1" /><Relationship Type="http://schemas.openxmlformats.org/officeDocument/2006/relationships/hyperlink" Target="https://indrive.com/es-mx" TargetMode="External" Id="R597f4196d5704b1c" /><Relationship Type="http://schemas.openxmlformats.org/officeDocument/2006/relationships/hyperlink" Target="https://indrive.com/es-mx/business" TargetMode="External" Id="R0eeb52a6992e438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11D6B6-AC78-4C82-9D8E-A223C5D08AF2}"/>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Gabriela Tecalco</lastModifiedBy>
  <revision>70</revision>
  <dcterms:created xsi:type="dcterms:W3CDTF">2024-04-16T20:34:00.0000000Z</dcterms:created>
  <dcterms:modified xsi:type="dcterms:W3CDTF">2024-12-03T18:11:31.7052128Z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