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4184C08D" w:rsidRDefault="097B67E0" w14:paraId="68646C10" w14:textId="0691E595">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4CD12546" w14:textId="3BDD02E8">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6B2C4F1D">
        <w:drawing>
          <wp:inline wp14:editId="3CC00D4E" wp14:anchorId="6C488339">
            <wp:extent cx="1857375" cy="400050"/>
            <wp:effectExtent l="0" t="0" r="0" b="0"/>
            <wp:docPr id="1932234729" name="" title=""/>
            <wp:cNvGraphicFramePr>
              <a:graphicFrameLocks noChangeAspect="1"/>
            </wp:cNvGraphicFramePr>
            <a:graphic>
              <a:graphicData uri="http://schemas.openxmlformats.org/drawingml/2006/picture">
                <pic:pic>
                  <pic:nvPicPr>
                    <pic:cNvPr id="0" name=""/>
                    <pic:cNvPicPr/>
                  </pic:nvPicPr>
                  <pic:blipFill>
                    <a:blip r:embed="Ra5ff9b145b4a4502">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97B67E0" w:rsidP="4184C08D" w:rsidRDefault="097B67E0" w14:paraId="04A2C7B9" w14:textId="521D339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72BEB2A9" w:rsidRDefault="097B67E0" w14:paraId="622BFD1B" w14:textId="1CF43896">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 xml:space="preserve">Volkswagen de México reporta un crecimiento de </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2</w:t>
      </w:r>
      <w:r w:rsidRPr="72BEB2A9" w:rsidR="389A0ED4">
        <w:rPr>
          <w:rFonts w:ascii="Arial" w:hAnsi="Arial" w:eastAsia="Arial" w:cs="Arial"/>
          <w:b w:val="1"/>
          <w:bCs w:val="1"/>
          <w:i w:val="0"/>
          <w:iCs w:val="0"/>
          <w:caps w:val="0"/>
          <w:smallCaps w:val="0"/>
          <w:noProof w:val="0"/>
          <w:color w:val="000000" w:themeColor="text1" w:themeTint="FF" w:themeShade="FF"/>
          <w:sz w:val="28"/>
          <w:szCs w:val="28"/>
          <w:lang w:val="es-MX"/>
        </w:rPr>
        <w:t xml:space="preserve">1.8 </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por ciento</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 xml:space="preserve"> en la producción de</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 xml:space="preserve"> </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SUV´</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s</w:t>
      </w:r>
      <w:r w:rsidRPr="72BEB2A9" w:rsidR="6B2C4F1D">
        <w:rPr>
          <w:rFonts w:ascii="Arial" w:hAnsi="Arial" w:eastAsia="Arial" w:cs="Arial"/>
          <w:b w:val="1"/>
          <w:bCs w:val="1"/>
          <w:i w:val="0"/>
          <w:iCs w:val="0"/>
          <w:caps w:val="0"/>
          <w:smallCaps w:val="0"/>
          <w:noProof w:val="0"/>
          <w:color w:val="000000" w:themeColor="text1" w:themeTint="FF" w:themeShade="FF"/>
          <w:sz w:val="28"/>
          <w:szCs w:val="28"/>
          <w:lang w:val="es-MX"/>
        </w:rPr>
        <w:t xml:space="preserve"> en su planta de Puebla durante julio</w:t>
      </w:r>
    </w:p>
    <w:p w:rsidR="097B67E0" w:rsidP="4184C08D" w:rsidRDefault="097B67E0" w14:paraId="78B938DE" w14:textId="10A33FD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097B67E0" w:rsidP="4184C08D" w:rsidRDefault="097B67E0" w14:paraId="362D47F9" w14:textId="45BB7D5D">
      <w:pPr>
        <w:pStyle w:val="Prrafodelista"/>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1"/>
          <w:iCs w:val="1"/>
          <w:caps w:val="0"/>
          <w:smallCaps w:val="0"/>
          <w:noProof w:val="0"/>
          <w:color w:val="000000" w:themeColor="text1" w:themeTint="FF" w:themeShade="FF"/>
          <w:sz w:val="22"/>
          <w:szCs w:val="22"/>
          <w:lang w:val="es-MX"/>
        </w:rPr>
        <w:t>Junto con el icónico Jetta, la producción total de la armadora alcanzó las 30,205 unidades el séptimo mes del año.</w:t>
      </w:r>
    </w:p>
    <w:p w:rsidR="097B67E0" w:rsidP="4184C08D" w:rsidRDefault="097B67E0" w14:paraId="6F41A511" w14:textId="78CC531B">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7B67E0" w:rsidP="4184C08D" w:rsidRDefault="097B67E0" w14:paraId="62B4F336" w14:textId="0C92955B">
      <w:pPr>
        <w:pStyle w:val="Prrafodelista"/>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1"/>
          <w:iCs w:val="1"/>
          <w:caps w:val="0"/>
          <w:smallCaps w:val="0"/>
          <w:noProof w:val="0"/>
          <w:color w:val="000000" w:themeColor="text1" w:themeTint="FF" w:themeShade="FF"/>
          <w:sz w:val="22"/>
          <w:szCs w:val="22"/>
          <w:lang w:val="es-ES"/>
        </w:rPr>
        <w:t>Con 14,773 vehículos comercializados, el Grupo Volkswagen tuvo un crecimiento de 28.7 por ciento en la venta de vehículos durante el séptimo mes de año.</w:t>
      </w:r>
    </w:p>
    <w:p w:rsidR="097B67E0" w:rsidP="3A44A93E" w:rsidRDefault="097B67E0" w14:paraId="1B09C66F" w14:textId="0923C282">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3A44A93E" w:rsidRDefault="097B67E0" w14:paraId="67014DC1" w14:textId="548987DB">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A44A93E" w:rsidR="6B2C4F1D">
        <w:rPr>
          <w:rFonts w:ascii="Arial" w:hAnsi="Arial" w:eastAsia="Arial" w:cs="Arial"/>
          <w:b w:val="1"/>
          <w:bCs w:val="1"/>
          <w:i w:val="0"/>
          <w:iCs w:val="0"/>
          <w:caps w:val="0"/>
          <w:smallCaps w:val="0"/>
          <w:noProof w:val="0"/>
          <w:color w:val="000000" w:themeColor="text1" w:themeTint="FF" w:themeShade="FF"/>
          <w:sz w:val="22"/>
          <w:szCs w:val="22"/>
          <w:lang w:val="es-ES"/>
        </w:rPr>
        <w:t xml:space="preserve">Puebla, Pue. a </w:t>
      </w:r>
      <w:r w:rsidRPr="3A44A93E" w:rsidR="482E18F1">
        <w:rPr>
          <w:rFonts w:ascii="Arial" w:hAnsi="Arial" w:eastAsia="Arial" w:cs="Arial"/>
          <w:b w:val="1"/>
          <w:bCs w:val="1"/>
          <w:i w:val="0"/>
          <w:iCs w:val="0"/>
          <w:caps w:val="0"/>
          <w:smallCaps w:val="0"/>
          <w:noProof w:val="0"/>
          <w:color w:val="000000" w:themeColor="text1" w:themeTint="FF" w:themeShade="FF"/>
          <w:sz w:val="22"/>
          <w:szCs w:val="22"/>
          <w:lang w:val="es-ES"/>
        </w:rPr>
        <w:t>08</w:t>
      </w:r>
      <w:r w:rsidRPr="3A44A93E" w:rsidR="6B2C4F1D">
        <w:rPr>
          <w:rFonts w:ascii="Arial" w:hAnsi="Arial" w:eastAsia="Arial" w:cs="Arial"/>
          <w:b w:val="1"/>
          <w:bCs w:val="1"/>
          <w:i w:val="0"/>
          <w:iCs w:val="0"/>
          <w:caps w:val="0"/>
          <w:smallCaps w:val="0"/>
          <w:noProof w:val="0"/>
          <w:color w:val="000000" w:themeColor="text1" w:themeTint="FF" w:themeShade="FF"/>
          <w:sz w:val="22"/>
          <w:szCs w:val="22"/>
          <w:lang w:val="es-ES"/>
        </w:rPr>
        <w:t xml:space="preserve"> de agosto de 2024. –</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De acuerdo con </w:t>
      </w:r>
      <w:hyperlink r:id="Rf6d0d8dd8fcf4680">
        <w:r w:rsidRPr="3A44A93E" w:rsidR="6B2C4F1D">
          <w:rPr>
            <w:rStyle w:val="Hipervnculo"/>
            <w:rFonts w:ascii="Arial" w:hAnsi="Arial" w:eastAsia="Arial" w:cs="Arial"/>
            <w:b w:val="0"/>
            <w:bCs w:val="0"/>
            <w:i w:val="0"/>
            <w:iCs w:val="0"/>
            <w:caps w:val="0"/>
            <w:smallCaps w:val="0"/>
            <w:strike w:val="0"/>
            <w:dstrike w:val="0"/>
            <w:noProof w:val="0"/>
            <w:sz w:val="22"/>
            <w:szCs w:val="22"/>
            <w:lang w:val="es-ES"/>
          </w:rPr>
          <w:t>datos</w:t>
        </w:r>
      </w:hyperlink>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del INEGI, durante julio Volkswagen de México aumentó 2</w:t>
      </w:r>
      <w:r w:rsidRPr="3A44A93E" w:rsidR="0FE5276E">
        <w:rPr>
          <w:rFonts w:ascii="Arial" w:hAnsi="Arial" w:eastAsia="Arial" w:cs="Arial"/>
          <w:b w:val="0"/>
          <w:bCs w:val="0"/>
          <w:i w:val="0"/>
          <w:iCs w:val="0"/>
          <w:caps w:val="0"/>
          <w:smallCaps w:val="0"/>
          <w:noProof w:val="0"/>
          <w:color w:val="000000" w:themeColor="text1" w:themeTint="FF" w:themeShade="FF"/>
          <w:sz w:val="22"/>
          <w:szCs w:val="22"/>
          <w:lang w:val="es-ES"/>
        </w:rPr>
        <w:t>1.8</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por cien</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to la producción de los </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SUVs</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Volkswagen Taos y Volkswagen Tiguan en la planta de Puebla</w:t>
      </w:r>
      <w:r w:rsidRPr="3A44A93E" w:rsidR="4BCF262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A44A93E" w:rsidR="4BCF2627">
        <w:rPr>
          <w:rFonts w:ascii="Arial" w:hAnsi="Arial" w:eastAsia="Arial" w:cs="Arial"/>
          <w:b w:val="0"/>
          <w:bCs w:val="0"/>
          <w:i w:val="0"/>
          <w:iCs w:val="0"/>
          <w:caps w:val="0"/>
          <w:smallCaps w:val="0"/>
          <w:noProof w:val="0"/>
          <w:color w:val="000000" w:themeColor="text1" w:themeTint="FF" w:themeShade="FF"/>
          <w:sz w:val="22"/>
          <w:szCs w:val="22"/>
          <w:lang w:val="es-ES"/>
        </w:rPr>
        <w:t>con respecto al mismo periodo del año pasado</w:t>
      </w:r>
      <w:r w:rsidRPr="3A44A93E" w:rsidR="4BCF2627">
        <w:rPr>
          <w:rFonts w:ascii="Arial" w:hAnsi="Arial" w:eastAsia="Arial" w:cs="Arial"/>
          <w:b w:val="0"/>
          <w:bCs w:val="0"/>
          <w:i w:val="0"/>
          <w:iCs w:val="0"/>
          <w:caps w:val="0"/>
          <w:smallCaps w:val="0"/>
          <w:noProof w:val="0"/>
          <w:color w:val="000000" w:themeColor="text1" w:themeTint="FF" w:themeShade="FF"/>
          <w:sz w:val="22"/>
          <w:szCs w:val="22"/>
          <w:lang w:val="es-ES"/>
        </w:rPr>
        <w:t>.</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Del primero, manufacturó 7,645 unidades, mientras que del segundo</w:t>
      </w:r>
      <w:r w:rsidRPr="3A44A93E" w:rsidR="404B6A8F">
        <w:rPr>
          <w:rFonts w:ascii="Arial" w:hAnsi="Arial" w:eastAsia="Arial" w:cs="Arial"/>
          <w:b w:val="0"/>
          <w:bCs w:val="0"/>
          <w:i w:val="0"/>
          <w:iCs w:val="0"/>
          <w:caps w:val="0"/>
          <w:smallCaps w:val="0"/>
          <w:noProof w:val="0"/>
          <w:color w:val="000000" w:themeColor="text1" w:themeTint="FF" w:themeShade="FF"/>
          <w:sz w:val="22"/>
          <w:szCs w:val="22"/>
          <w:lang w:val="es-ES"/>
        </w:rPr>
        <w:t xml:space="preserve"> fueron</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17,306 unidades</w:t>
      </w:r>
      <w:r w:rsidRPr="3A44A93E" w:rsidR="2098B23C">
        <w:rPr>
          <w:rFonts w:ascii="Arial" w:hAnsi="Arial" w:eastAsia="Arial" w:cs="Arial"/>
          <w:b w:val="0"/>
          <w:bCs w:val="0"/>
          <w:i w:val="0"/>
          <w:iCs w:val="0"/>
          <w:caps w:val="0"/>
          <w:smallCaps w:val="0"/>
          <w:noProof w:val="0"/>
          <w:color w:val="000000" w:themeColor="text1" w:themeTint="FF" w:themeShade="FF"/>
          <w:sz w:val="22"/>
          <w:szCs w:val="22"/>
          <w:lang w:val="es-ES"/>
        </w:rPr>
        <w:t xml:space="preserve">, lo que </w:t>
      </w:r>
      <w:r w:rsidRPr="3A44A93E" w:rsidR="6B2C4F1D">
        <w:rPr>
          <w:rFonts w:ascii="Arial" w:hAnsi="Arial" w:eastAsia="Arial" w:cs="Arial"/>
          <w:b w:val="0"/>
          <w:bCs w:val="0"/>
          <w:i w:val="0"/>
          <w:iCs w:val="0"/>
          <w:caps w:val="0"/>
          <w:smallCaps w:val="0"/>
          <w:noProof w:val="0"/>
          <w:color w:val="000000" w:themeColor="text1" w:themeTint="FF" w:themeShade="FF"/>
          <w:sz w:val="22"/>
          <w:szCs w:val="22"/>
          <w:lang w:val="es-ES"/>
        </w:rPr>
        <w:t>consolida la estrategia de la armadora alemana para este segmento.</w:t>
      </w:r>
    </w:p>
    <w:p w:rsidR="097B67E0" w:rsidP="4184C08D" w:rsidRDefault="097B67E0" w14:paraId="30EB2845" w14:textId="449C489F">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73451FA" w:rsidRDefault="097B67E0" w14:paraId="4410971A" w14:textId="01CE6D37">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bookmarkStart w:name="_Int_KFe0nsGI" w:id="549510013"/>
      <w:r w:rsidRPr="273451FA" w:rsidR="6B2C4F1D">
        <w:rPr>
          <w:rFonts w:ascii="Arial" w:hAnsi="Arial" w:eastAsia="Arial" w:cs="Arial"/>
          <w:b w:val="0"/>
          <w:bCs w:val="0"/>
          <w:i w:val="0"/>
          <w:iCs w:val="0"/>
          <w:caps w:val="0"/>
          <w:smallCaps w:val="0"/>
          <w:noProof w:val="0"/>
          <w:color w:val="000000" w:themeColor="text1" w:themeTint="FF" w:themeShade="FF"/>
          <w:sz w:val="22"/>
          <w:szCs w:val="22"/>
          <w:lang w:val="es-ES"/>
        </w:rPr>
        <w:t>A la producción de los modelos Taos y Tiguan se suman las 5,244 unidades de Volkswagen Jetta, icónico sedan que en el pasado mes de julio registró un nuevo hito en su manufactura, con el arranque de producción del Nuevo Jetta.</w:t>
      </w:r>
      <w:bookmarkEnd w:id="549510013"/>
      <w:r w:rsidRPr="273451FA"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En conjunto, la armadora alemana produjo 30,205 unidades en el séptimo mes del año.</w:t>
      </w:r>
    </w:p>
    <w:p w:rsidR="097B67E0" w:rsidP="4184C08D" w:rsidRDefault="097B67E0" w14:paraId="0D105239" w14:textId="5F3A8BFD">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73451FA" w:rsidRDefault="097B67E0" w14:paraId="00460ED3" w14:textId="4CB1DB53">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bookmarkStart w:name="_Int_QdlWGA0S" w:id="1891112279"/>
      <w:r w:rsidRPr="273451FA" w:rsidR="6B2C4F1D">
        <w:rPr>
          <w:rFonts w:ascii="Arial" w:hAnsi="Arial" w:eastAsia="Arial" w:cs="Arial"/>
          <w:b w:val="0"/>
          <w:bCs w:val="0"/>
          <w:i w:val="0"/>
          <w:iCs w:val="0"/>
          <w:caps w:val="0"/>
          <w:smallCaps w:val="0"/>
          <w:noProof w:val="0"/>
          <w:color w:val="000000" w:themeColor="text1" w:themeTint="FF" w:themeShade="FF"/>
          <w:sz w:val="22"/>
          <w:szCs w:val="22"/>
          <w:lang w:val="es-ES"/>
        </w:rPr>
        <w:t>Por su parte, en el periodo acumulado de enero a julio se registró una producción de 232,399 vehículos; es decir, 24.1 por ciento más con respecto al mismo periodo de 2023.</w:t>
      </w:r>
      <w:bookmarkEnd w:id="1891112279"/>
    </w:p>
    <w:p w:rsidR="097B67E0" w:rsidP="4184C08D" w:rsidRDefault="097B67E0" w14:paraId="1165DDED" w14:textId="76C249D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214893DE" w14:textId="50E7DE7F">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22"/>
          <w:szCs w:val="22"/>
          <w:lang w:val="es-ES"/>
        </w:rPr>
        <w:t>“</w:t>
      </w:r>
      <w:r w:rsidRPr="4184C08D" w:rsidR="6B2C4F1D">
        <w:rPr>
          <w:rFonts w:ascii="Arial" w:hAnsi="Arial" w:eastAsia="Arial" w:cs="Arial"/>
          <w:b w:val="0"/>
          <w:bCs w:val="0"/>
          <w:i w:val="1"/>
          <w:iCs w:val="1"/>
          <w:caps w:val="0"/>
          <w:smallCaps w:val="0"/>
          <w:noProof w:val="0"/>
          <w:color w:val="000000" w:themeColor="text1" w:themeTint="FF" w:themeShade="FF"/>
          <w:sz w:val="22"/>
          <w:szCs w:val="22"/>
          <w:lang w:val="es-ES"/>
        </w:rPr>
        <w:t>Estos resultados son una muestra más de nuestro compromiso con la manufactura de calidad hecha por manos mexicanas, la cual nos llevó a comenzar, en julio, la producción de Nuevo Jetta, modelo icónico que se ha posicionado como un referente en su segmento gracias a sus atributos de manufactura; a esto se suma la relevancia de nuestra planta de Puebla en la estrategia de Volkswagen para el segmento de los SUVs”</w:t>
      </w:r>
      <w:r w:rsidRPr="4184C08D" w:rsidR="6B2C4F1D">
        <w:rPr>
          <w:rFonts w:ascii="Arial" w:hAnsi="Arial" w:eastAsia="Arial" w:cs="Arial"/>
          <w:b w:val="0"/>
          <w:bCs w:val="0"/>
          <w:i w:val="0"/>
          <w:iCs w:val="0"/>
          <w:caps w:val="0"/>
          <w:smallCaps w:val="0"/>
          <w:noProof w:val="0"/>
          <w:color w:val="000000" w:themeColor="text1" w:themeTint="FF" w:themeShade="FF"/>
          <w:sz w:val="22"/>
          <w:szCs w:val="22"/>
          <w:lang w:val="es-ES"/>
        </w:rPr>
        <w:t>, señaló</w:t>
      </w:r>
      <w:r w:rsidRPr="4184C08D" w:rsidR="6B2C4F1D">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4184C08D" w:rsidR="6B2C4F1D">
        <w:rPr>
          <w:rFonts w:ascii="Arial" w:hAnsi="Arial" w:eastAsia="Arial" w:cs="Arial"/>
          <w:b w:val="1"/>
          <w:bCs w:val="1"/>
          <w:i w:val="0"/>
          <w:iCs w:val="0"/>
          <w:caps w:val="0"/>
          <w:smallCaps w:val="0"/>
          <w:noProof w:val="0"/>
          <w:color w:val="000000" w:themeColor="text1" w:themeTint="FF" w:themeShade="FF"/>
          <w:sz w:val="22"/>
          <w:szCs w:val="22"/>
          <w:lang w:val="es-ES"/>
        </w:rPr>
        <w:t xml:space="preserve">Holger Nestler, Presidente y CEO de </w:t>
      </w:r>
      <w:hyperlink r:id="Rc7ace09753244aa6">
        <w:r w:rsidRPr="4184C08D" w:rsidR="6B2C4F1D">
          <w:rPr>
            <w:rStyle w:val="Hipervnculo"/>
            <w:rFonts w:ascii="Arial" w:hAnsi="Arial" w:eastAsia="Arial" w:cs="Arial"/>
            <w:b w:val="1"/>
            <w:bCs w:val="1"/>
            <w:i w:val="0"/>
            <w:iCs w:val="0"/>
            <w:caps w:val="0"/>
            <w:smallCaps w:val="0"/>
            <w:strike w:val="0"/>
            <w:dstrike w:val="0"/>
            <w:noProof w:val="0"/>
            <w:sz w:val="22"/>
            <w:szCs w:val="22"/>
            <w:lang w:val="es-ES"/>
          </w:rPr>
          <w:t>Volkswagen de México.</w:t>
        </w:r>
      </w:hyperlink>
    </w:p>
    <w:p w:rsidR="097B67E0" w:rsidP="4184C08D" w:rsidRDefault="097B67E0" w14:paraId="61B5B9EB" w14:textId="1A155EF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3DB57340" w14:textId="3AD465BC">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1"/>
          <w:bCs w:val="1"/>
          <w:i w:val="0"/>
          <w:iCs w:val="0"/>
          <w:caps w:val="0"/>
          <w:smallCaps w:val="0"/>
          <w:noProof w:val="0"/>
          <w:color w:val="000000" w:themeColor="text1" w:themeTint="FF" w:themeShade="FF"/>
          <w:sz w:val="22"/>
          <w:szCs w:val="22"/>
          <w:lang w:val="es-ES"/>
        </w:rPr>
        <w:t>Grupo Volkswagen, tercer corporativo multimarca en ventas</w:t>
      </w:r>
    </w:p>
    <w:p w:rsidR="097B67E0" w:rsidP="4184C08D" w:rsidRDefault="097B67E0" w14:paraId="595445C1" w14:textId="1215DCB0">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70B022FA" w14:textId="7DB3850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22"/>
          <w:szCs w:val="22"/>
          <w:lang w:val="es-ES"/>
        </w:rPr>
        <w:t>Por su parte, las marcas del Grupo Volkswagen comercializaron 14,773 vehículos en julio, lo que representó un 28.7 por ciento más que en el mismo mes de 2023. Este repunte también se presentó en el periodo de enero a julio, donde se comercializaron 97,512 unidades, un 21.3 por ciento más que el año anterior, cuando se vendieron 80,386 unidades en el mercado doméstico.</w:t>
      </w:r>
    </w:p>
    <w:p w:rsidR="097B67E0" w:rsidP="4184C08D" w:rsidRDefault="097B67E0" w14:paraId="2164033C" w14:textId="4743891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287AC55B" w14:textId="36F4A02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Con estos resultados, la armadora alemana reafirma su posición como el tercer corporativo multimarca del país con un 11.7 por ciento de penetración en el mercado, según datos del INEGI </w:t>
      </w:r>
      <w:hyperlink r:id="Rb3eb4fd31cc44114">
        <w:r w:rsidRPr="4184C08D" w:rsidR="6B2C4F1D">
          <w:rPr>
            <w:rStyle w:val="Hipervnculo"/>
            <w:rFonts w:ascii="Arial" w:hAnsi="Arial" w:eastAsia="Arial" w:cs="Arial"/>
            <w:b w:val="0"/>
            <w:bCs w:val="0"/>
            <w:i w:val="0"/>
            <w:iCs w:val="0"/>
            <w:caps w:val="0"/>
            <w:smallCaps w:val="0"/>
            <w:strike w:val="0"/>
            <w:dstrike w:val="0"/>
            <w:noProof w:val="0"/>
            <w:sz w:val="22"/>
            <w:szCs w:val="22"/>
            <w:lang w:val="es-ES"/>
          </w:rPr>
          <w:t>referidos</w:t>
        </w:r>
      </w:hyperlink>
      <w:r w:rsidRPr="4184C08D" w:rsidR="6B2C4F1D">
        <w:rPr>
          <w:rFonts w:ascii="Arial" w:hAnsi="Arial" w:eastAsia="Arial" w:cs="Arial"/>
          <w:b w:val="0"/>
          <w:bCs w:val="0"/>
          <w:i w:val="0"/>
          <w:iCs w:val="0"/>
          <w:caps w:val="0"/>
          <w:smallCaps w:val="0"/>
          <w:noProof w:val="0"/>
          <w:color w:val="000000" w:themeColor="text1" w:themeTint="FF" w:themeShade="FF"/>
          <w:sz w:val="22"/>
          <w:szCs w:val="22"/>
          <w:lang w:val="es-ES"/>
        </w:rPr>
        <w:t xml:space="preserve"> por la Asociación Mexicana de Distribuidores de Automotores (AMDA).</w:t>
      </w:r>
    </w:p>
    <w:p w:rsidR="097B67E0" w:rsidP="4184C08D" w:rsidRDefault="097B67E0" w14:paraId="6F8554EE" w14:textId="0425127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7734EACA" w14:textId="11B1C59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22"/>
          <w:szCs w:val="22"/>
          <w:lang w:val="es-ES"/>
        </w:rPr>
        <w:t>En un entorno de constante cambio para la industria automotriz, la capacidad de Volkswagen de México de mantener la excelencia y promover la transformación impulsa la producción hacia nuevas metas. Al fortalecer su manufactura en la región Norteamérica, asegura que cada vehículo refleje la pasión por la calidad y la innovación.</w:t>
      </w:r>
    </w:p>
    <w:p w:rsidR="097B67E0" w:rsidP="4184C08D" w:rsidRDefault="097B67E0" w14:paraId="14F192EA" w14:textId="44A6426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4184C08D" w:rsidRDefault="097B67E0" w14:paraId="7089CC0E" w14:textId="27883452">
      <w:pPr>
        <w:shd w:val="clear" w:color="auto" w:fill="FFFFFF" w:themeFill="background1"/>
        <w:spacing w:after="0" w:line="276" w:lineRule="auto"/>
        <w:jc w:val="center"/>
        <w:rPr>
          <w:rFonts w:ascii="Arial" w:hAnsi="Arial" w:eastAsia="Arial" w:cs="Arial"/>
          <w:b w:val="0"/>
          <w:bCs w:val="0"/>
          <w:i w:val="0"/>
          <w:iCs w:val="0"/>
          <w:caps w:val="0"/>
          <w:smallCaps w:val="0"/>
          <w:noProof w:val="0"/>
          <w:color w:val="222222"/>
          <w:sz w:val="19"/>
          <w:szCs w:val="19"/>
          <w:lang w:val="es-MX"/>
        </w:rPr>
      </w:pPr>
      <w:r w:rsidRPr="4184C08D" w:rsidR="6B2C4F1D">
        <w:rPr>
          <w:rFonts w:ascii="Arial" w:hAnsi="Arial" w:eastAsia="Arial" w:cs="Arial"/>
          <w:b w:val="0"/>
          <w:bCs w:val="0"/>
          <w:i w:val="0"/>
          <w:iCs w:val="0"/>
          <w:caps w:val="0"/>
          <w:smallCaps w:val="0"/>
          <w:noProof w:val="0"/>
          <w:color w:val="222222"/>
          <w:sz w:val="19"/>
          <w:szCs w:val="19"/>
          <w:lang w:val="es-MX"/>
        </w:rPr>
        <w:t>-o0o-</w:t>
      </w:r>
    </w:p>
    <w:p w:rsidR="097B67E0" w:rsidP="4184C08D" w:rsidRDefault="097B67E0" w14:paraId="6236931A" w14:textId="2ABCFEE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1"/>
          <w:bCs w:val="1"/>
          <w:i w:val="0"/>
          <w:iCs w:val="0"/>
          <w:caps w:val="0"/>
          <w:smallCaps w:val="0"/>
          <w:noProof w:val="0"/>
          <w:color w:val="222222"/>
          <w:sz w:val="18"/>
          <w:szCs w:val="18"/>
          <w:lang w:val="es-MX"/>
        </w:rPr>
        <w:t xml:space="preserve">Sobre </w:t>
      </w:r>
      <w:hyperlink r:id="Ra5f005b299f149b2">
        <w:r w:rsidRPr="4184C08D" w:rsidR="6B2C4F1D">
          <w:rPr>
            <w:rStyle w:val="Hipervnculo"/>
            <w:rFonts w:ascii="Arial" w:hAnsi="Arial" w:eastAsia="Arial" w:cs="Arial"/>
            <w:b w:val="1"/>
            <w:bCs w:val="1"/>
            <w:i w:val="0"/>
            <w:iCs w:val="0"/>
            <w:caps w:val="0"/>
            <w:smallCaps w:val="0"/>
            <w:strike w:val="0"/>
            <w:dstrike w:val="0"/>
            <w:noProof w:val="0"/>
            <w:sz w:val="18"/>
            <w:szCs w:val="18"/>
            <w:lang w:val="es-MX"/>
          </w:rPr>
          <w:t>Volkswagen de México</w:t>
        </w:r>
      </w:hyperlink>
    </w:p>
    <w:p w:rsidR="097B67E0" w:rsidP="4184C08D" w:rsidRDefault="097B67E0" w14:paraId="64DAA1A8" w14:textId="6607899D">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4184C08D" w:rsidR="6B2C4F1D">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4184C08D" w:rsidRDefault="097B67E0" w14:paraId="6911378D" w14:textId="210DC889">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4184C08D" w:rsidR="6B2C4F1D">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4184C08D" w:rsidRDefault="097B67E0" w14:paraId="64E8E187" w14:textId="04C93AFC">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4184C08D" w:rsidR="6B2C4F1D">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4184C08D" w:rsidR="6B2C4F1D">
        <w:rPr>
          <w:rFonts w:ascii="Arial" w:hAnsi="Arial" w:eastAsia="Arial" w:cs="Arial"/>
          <w:b w:val="0"/>
          <w:bCs w:val="0"/>
          <w:i w:val="0"/>
          <w:iCs w:val="0"/>
          <w:caps w:val="0"/>
          <w:smallCaps w:val="0"/>
          <w:noProof w:val="0"/>
          <w:color w:val="222222"/>
          <w:sz w:val="18"/>
          <w:szCs w:val="18"/>
          <w:vertAlign w:val="subscript"/>
          <w:lang w:val="es-MX"/>
        </w:rPr>
        <w:t>2</w:t>
      </w:r>
      <w:r w:rsidRPr="4184C08D" w:rsidR="6B2C4F1D">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4184C08D" w:rsidRDefault="097B67E0" w14:paraId="44463338" w14:textId="4DE88782">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c41f8105ccec4b7a">
        <w:r w:rsidRPr="4184C08D" w:rsidR="6B2C4F1D">
          <w:rPr>
            <w:rStyle w:val="Hipervnculo"/>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7B67E0" w:rsidP="4184C08D" w:rsidRDefault="097B67E0" w14:paraId="3DEAF321" w14:textId="4995931A">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222222"/>
          <w:sz w:val="18"/>
          <w:szCs w:val="18"/>
          <w:lang w:val="es-MX"/>
        </w:rPr>
        <w:t xml:space="preserve">Para conocer más visita: </w:t>
      </w:r>
      <w:hyperlink r:id="Rf904ca3dfced4433">
        <w:r w:rsidRPr="4184C08D" w:rsidR="6B2C4F1D">
          <w:rPr>
            <w:rStyle w:val="Hipervnculo"/>
            <w:rFonts w:ascii="Arial" w:hAnsi="Arial" w:eastAsia="Arial" w:cs="Arial"/>
            <w:b w:val="0"/>
            <w:bCs w:val="0"/>
            <w:i w:val="0"/>
            <w:iCs w:val="0"/>
            <w:caps w:val="0"/>
            <w:smallCaps w:val="0"/>
            <w:strike w:val="0"/>
            <w:dstrike w:val="0"/>
            <w:noProof w:val="0"/>
            <w:sz w:val="18"/>
            <w:szCs w:val="18"/>
            <w:lang w:val="es-MX"/>
          </w:rPr>
          <w:t>www.vw.com.mx</w:t>
        </w:r>
      </w:hyperlink>
    </w:p>
    <w:p w:rsidR="097B67E0" w:rsidP="4184C08D" w:rsidRDefault="097B67E0" w14:paraId="0E5140C4" w14:textId="308E4B1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184C08D" w:rsidR="6B2C4F1D">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7B67E0" w:rsidP="4184C08D" w:rsidRDefault="097B67E0" w14:paraId="05811DAA" w14:textId="693004E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en-US"/>
        </w:rPr>
        <w:t xml:space="preserve">Facebook: </w:t>
      </w:r>
      <w:hyperlink r:id="Rd8f115b70a2c4bee">
        <w:r w:rsidRPr="4184C08D" w:rsidR="6B2C4F1D">
          <w:rPr>
            <w:rStyle w:val="Hipervnculo"/>
            <w:rFonts w:ascii="Arial" w:hAnsi="Arial" w:eastAsia="Arial" w:cs="Arial"/>
            <w:b w:val="0"/>
            <w:bCs w:val="0"/>
            <w:i w:val="0"/>
            <w:iCs w:val="0"/>
            <w:caps w:val="0"/>
            <w:smallCaps w:val="0"/>
            <w:strike w:val="0"/>
            <w:dstrike w:val="0"/>
            <w:noProof w:val="0"/>
            <w:sz w:val="18"/>
            <w:szCs w:val="18"/>
            <w:lang w:val="en-US"/>
          </w:rPr>
          <w:t>https://www.facebook.com/VolkswagenMX/</w:t>
        </w:r>
      </w:hyperlink>
    </w:p>
    <w:p w:rsidR="097B67E0" w:rsidP="4184C08D" w:rsidRDefault="097B67E0" w14:paraId="5E3BC4DE" w14:textId="7829E7C4">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be4efedcffc34f31">
        <w:r w:rsidRPr="4184C08D" w:rsidR="6B2C4F1D">
          <w:rPr>
            <w:rStyle w:val="Hipervnculo"/>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7B67E0" w:rsidP="4184C08D" w:rsidRDefault="097B67E0" w14:paraId="327E6F99" w14:textId="369D78CD">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c3fa8af53ea74cf5">
        <w:r w:rsidRPr="4184C08D" w:rsidR="6B2C4F1D">
          <w:rPr>
            <w:rStyle w:val="Hipervnculo"/>
            <w:rFonts w:ascii="Arial" w:hAnsi="Arial" w:eastAsia="Arial" w:cs="Arial"/>
            <w:b w:val="0"/>
            <w:bCs w:val="0"/>
            <w:i w:val="0"/>
            <w:iCs w:val="0"/>
            <w:caps w:val="0"/>
            <w:smallCaps w:val="0"/>
            <w:strike w:val="0"/>
            <w:dstrike w:val="0"/>
            <w:noProof w:val="0"/>
            <w:sz w:val="18"/>
            <w:szCs w:val="18"/>
            <w:lang w:val="pt-BR"/>
          </w:rPr>
          <w:t>https://twitter.com/volkswagen_mx</w:t>
        </w:r>
      </w:hyperlink>
    </w:p>
    <w:p w:rsidR="097B67E0" w:rsidP="4184C08D" w:rsidRDefault="097B67E0" w14:paraId="7300929E" w14:textId="44C37A97">
      <w:pPr>
        <w:spacing w:after="200" w:line="240" w:lineRule="auto"/>
        <w:jc w:val="both"/>
        <w:rPr>
          <w:rFonts w:ascii="Calibri" w:hAnsi="Calibri" w:eastAsia="Calibri" w:cs="Calibri"/>
          <w:b w:val="0"/>
          <w:bCs w:val="0"/>
          <w:i w:val="0"/>
          <w:iCs w:val="0"/>
          <w:caps w:val="0"/>
          <w:smallCaps w:val="0"/>
          <w:noProof w:val="0"/>
          <w:color w:val="D13438"/>
          <w:sz w:val="22"/>
          <w:szCs w:val="22"/>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a027289fc0504c10">
        <w:r w:rsidRPr="4184C08D" w:rsidR="6B2C4F1D">
          <w:rPr>
            <w:rStyle w:val="Hipervnculo"/>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7B67E0" w:rsidP="4184C08D" w:rsidRDefault="097B67E0" w14:paraId="782478CE" w14:textId="780D916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184C08D" w:rsidR="6B2C4F1D">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97B67E0" w:rsidP="4184C08D" w:rsidRDefault="097B67E0" w14:paraId="0218162C" w14:textId="138AD78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7B67E0" w:rsidP="4184C08D" w:rsidRDefault="097B67E0" w14:paraId="427CF3D2" w14:textId="72E2DBF1">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7B67E0" w:rsidP="4184C08D" w:rsidRDefault="097B67E0" w14:paraId="19DE52AF" w14:textId="6C1B3782">
      <w:pPr>
        <w:spacing w:after="20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c092f4b87915412d">
        <w:r w:rsidRPr="4184C08D" w:rsidR="6B2C4F1D">
          <w:rPr>
            <w:rStyle w:val="Hipervnculo"/>
            <w:rFonts w:ascii="Arial" w:hAnsi="Arial" w:eastAsia="Arial" w:cs="Arial"/>
            <w:b w:val="0"/>
            <w:bCs w:val="0"/>
            <w:i w:val="0"/>
            <w:iCs w:val="0"/>
            <w:caps w:val="0"/>
            <w:smallCaps w:val="0"/>
            <w:strike w:val="0"/>
            <w:dstrike w:val="0"/>
            <w:noProof w:val="0"/>
            <w:sz w:val="18"/>
            <w:szCs w:val="18"/>
            <w:lang w:val="es-MX"/>
          </w:rPr>
          <w:t>rene1.saldana@vw.com.mx</w:t>
        </w:r>
      </w:hyperlink>
    </w:p>
    <w:p w:rsidR="097B67E0" w:rsidP="4184C08D" w:rsidRDefault="097B67E0" w14:paraId="366C2C4A" w14:textId="68BB77E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es-MX"/>
        </w:rPr>
        <w:t>another</w:t>
      </w:r>
    </w:p>
    <w:p w:rsidR="097B67E0" w:rsidP="4184C08D" w:rsidRDefault="097B67E0" w14:paraId="0BBA6EB8" w14:textId="111B6BF1">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4184C08D" w:rsidR="6B2C4F1D">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097B67E0" w:rsidP="4184C08D" w:rsidRDefault="097B67E0" w14:paraId="6871D3D8" w14:textId="3EAB985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e664bf5db45a4730">
        <w:r w:rsidRPr="4184C08D" w:rsidR="6B2C4F1D">
          <w:rPr>
            <w:rStyle w:val="Hipervnculo"/>
            <w:rFonts w:ascii="Arial" w:hAnsi="Arial" w:eastAsia="Arial" w:cs="Arial"/>
            <w:b w:val="0"/>
            <w:bCs w:val="0"/>
            <w:i w:val="0"/>
            <w:iCs w:val="0"/>
            <w:caps w:val="0"/>
            <w:smallCaps w:val="0"/>
            <w:strike w:val="0"/>
            <w:dstrike w:val="0"/>
            <w:noProof w:val="0"/>
            <w:sz w:val="18"/>
            <w:szCs w:val="18"/>
            <w:lang w:val="de"/>
          </w:rPr>
          <w:t>Michelle.delatorre@another.co</w:t>
        </w:r>
      </w:hyperlink>
    </w:p>
    <w:p w:rsidR="097B67E0" w:rsidP="656AFE48" w:rsidRDefault="097B67E0" w14:paraId="283C4C04" w14:textId="268FBF32">
      <w:pPr>
        <w:spacing w:line="276" w:lineRule="auto"/>
        <w:jc w:val="center"/>
        <w:rPr>
          <w:rFonts w:ascii="Arial" w:hAnsi="Arial" w:eastAsia="Arial" w:cs="Arial"/>
          <w:color w:val="000000" w:themeColor="text1"/>
          <w:lang w:val="es-MX"/>
        </w:rPr>
      </w:pPr>
    </w:p>
    <w:sectPr w:rsidR="1EAF1855">
      <w:headerReference w:type="default" r:id="rId30"/>
      <w:footerReference w:type="even" r:id="rId31"/>
      <w:footerReference w:type="default" r:id="rId32"/>
      <w:footerReference w:type="first" r:id="rId3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Encabezado"/>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Encabezado"/>
            <w:jc w:val="center"/>
          </w:pPr>
        </w:p>
      </w:tc>
      <w:tc>
        <w:tcPr>
          <w:tcW w:w="3005" w:type="dxa"/>
        </w:tcPr>
        <w:p w:rsidR="3C0EA074" w:rsidP="239965B1" w:rsidRDefault="3C0EA074" w14:paraId="22EB8952" w14:textId="4030D109">
          <w:pPr>
            <w:pStyle w:val="Encabezado"/>
            <w:ind w:right="-115"/>
            <w:jc w:val="right"/>
          </w:pPr>
        </w:p>
      </w:tc>
    </w:tr>
  </w:tbl>
  <w:p w:rsidR="3C0EA074" w:rsidP="239965B1" w:rsidRDefault="3C0EA074" w14:paraId="424650A1" w14:textId="7C1F35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0KYVIfw6BP2DJ4" int2:id="qoNFT8qd">
      <int2:state int2:type="AugLoop_Text_Critique" int2:value="Rejected"/>
    </int2:textHash>
    <int2:textHash int2:hashCode="cMr8e6dKP8kFfn" int2:id="DaaosScN">
      <int2:state int2:type="AugLoop_Text_Critique" int2:value="Rejected"/>
    </int2:textHash>
    <int2:textHash int2:hashCode="iO1QAFJEdi4V0h" int2:id="ny4OARkC">
      <int2:state int2:type="AugLoop_Text_Critique" int2:value="Rejected"/>
    </int2:textHash>
    <int2:textHash int2:hashCode="xy5PPzV7b9nzLv" int2:id="132sDp8h">
      <int2:state int2:type="AugLoop_Text_Critique" int2:value="Rejected"/>
    </int2:textHash>
    <int2:textHash int2:hashCode="yMu+SVgaOp5myH" int2:id="0wKXreh3">
      <int2:state int2:type="AugLoop_Text_Critique" int2:value="Rejected"/>
    </int2:textHash>
    <int2:textHash int2:hashCode="itElCJxoadLTh6" int2:id="fWEB7yvJ">
      <int2:state int2:type="AugLoop_Text_Critique" int2:value="Rejected"/>
    </int2:textHash>
    <int2:textHash int2:hashCode="1CwBEpYr6Kd9J4" int2:id="uz5n00nk">
      <int2:state int2:type="AugLoop_Text_Critique" int2:value="Rejected"/>
    </int2:textHash>
    <int2:textHash int2:hashCode="u8zfLvsztS5snQ" int2:id="QENwWYuv">
      <int2:state int2:type="AugLoop_Text_Critique" int2:value="Rejected"/>
    </int2:textHash>
    <int2:textHash int2:hashCode="rIFMzMv5g8JVg/" int2:id="eFKUerbc">
      <int2:state int2:type="AugLoop_Text_Critique" int2:value="Rejected"/>
    </int2:textHash>
    <int2:textHash int2:hashCode="jCSJllXWblKfhR" int2:id="mTxXMPgZ">
      <int2:state int2:type="AugLoop_Text_Critique" int2:value="Rejected"/>
    </int2:textHash>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QdlWGA0S" int2:invalidationBookmarkName="" int2:hashCode="5ztnpk5q0SSJLv" int2:id="5yCrmIeO">
      <int2:state int2:type="AugLoop_Text_Critique" int2:value="Rejected"/>
    </int2:bookmark>
    <int2:bookmark int2:bookmarkName="_Int_KFe0nsGI" int2:invalidationBookmarkName="" int2:hashCode="EsVx+DFNyB4eFH" int2:id="sOLT4mYp">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7">
    <w:nsid w:val="520e2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5"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6" w15:restartNumberingAfterBreak="0">
    <w:nsid w:val="18777ADB"/>
    <w:multiLevelType w:val="hybridMultilevel"/>
    <w:tmpl w:val="08F2AFFC"/>
    <w:lvl w:ilvl="0">
      <w:start w:val="1"/>
      <w:numFmt w:val="decimal"/>
      <w:lvlText w:val="●"/>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8"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9"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0"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1"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2"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3"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4"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5"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17"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18"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1"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2"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3"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4"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2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2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28">
    <w:abstractNumId w:val="27"/>
  </w:num>
  <w:num w:numId="1" w16cid:durableId="606037832">
    <w:abstractNumId w:val="25"/>
  </w:num>
  <w:num w:numId="2" w16cid:durableId="1449350239">
    <w:abstractNumId w:val="5"/>
  </w:num>
  <w:num w:numId="3" w16cid:durableId="4945567">
    <w:abstractNumId w:val="6"/>
  </w:num>
  <w:num w:numId="4" w16cid:durableId="337460709">
    <w:abstractNumId w:val="21"/>
  </w:num>
  <w:num w:numId="5" w16cid:durableId="2008290365">
    <w:abstractNumId w:val="24"/>
  </w:num>
  <w:num w:numId="6" w16cid:durableId="1467314059">
    <w:abstractNumId w:val="2"/>
  </w:num>
  <w:num w:numId="7" w16cid:durableId="1009219230">
    <w:abstractNumId w:val="0"/>
  </w:num>
  <w:num w:numId="8" w16cid:durableId="600407906">
    <w:abstractNumId w:val="17"/>
  </w:num>
  <w:num w:numId="9" w16cid:durableId="937367768">
    <w:abstractNumId w:val="13"/>
  </w:num>
  <w:num w:numId="10" w16cid:durableId="1020813324">
    <w:abstractNumId w:val="10"/>
  </w:num>
  <w:num w:numId="11" w16cid:durableId="2090615651">
    <w:abstractNumId w:val="22"/>
  </w:num>
  <w:num w:numId="12" w16cid:durableId="1667781620">
    <w:abstractNumId w:val="16"/>
  </w:num>
  <w:num w:numId="13" w16cid:durableId="1034699234">
    <w:abstractNumId w:val="7"/>
  </w:num>
  <w:num w:numId="14" w16cid:durableId="809588662">
    <w:abstractNumId w:val="11"/>
  </w:num>
  <w:num w:numId="15" w16cid:durableId="2054845880">
    <w:abstractNumId w:val="18"/>
  </w:num>
  <w:num w:numId="16" w16cid:durableId="772750916">
    <w:abstractNumId w:val="23"/>
  </w:num>
  <w:num w:numId="17" w16cid:durableId="1717240683">
    <w:abstractNumId w:val="14"/>
  </w:num>
  <w:num w:numId="18" w16cid:durableId="2111701298">
    <w:abstractNumId w:val="3"/>
  </w:num>
  <w:num w:numId="19" w16cid:durableId="1376661537">
    <w:abstractNumId w:val="8"/>
  </w:num>
  <w:num w:numId="20" w16cid:durableId="641161237">
    <w:abstractNumId w:val="20"/>
  </w:num>
  <w:num w:numId="21" w16cid:durableId="20592147">
    <w:abstractNumId w:val="19"/>
  </w:num>
  <w:num w:numId="22" w16cid:durableId="637033986">
    <w:abstractNumId w:val="26"/>
  </w:num>
  <w:num w:numId="23" w16cid:durableId="1538540896">
    <w:abstractNumId w:val="4"/>
  </w:num>
  <w:num w:numId="24" w16cid:durableId="1052575796">
    <w:abstractNumId w:val="12"/>
  </w:num>
  <w:num w:numId="25" w16cid:durableId="162210767">
    <w:abstractNumId w:val="1"/>
  </w:num>
  <w:num w:numId="26" w16cid:durableId="197744652">
    <w:abstractNumId w:val="9"/>
  </w:num>
  <w:num w:numId="27" w16cid:durableId="100613348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6868"/>
    <w:rsid w:val="000C0BF7"/>
    <w:rsid w:val="000C4C73"/>
    <w:rsid w:val="000D4D72"/>
    <w:rsid w:val="000EA339"/>
    <w:rsid w:val="000F168A"/>
    <w:rsid w:val="001041AF"/>
    <w:rsid w:val="0010C2F2"/>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E740B"/>
    <w:rsid w:val="001F3753"/>
    <w:rsid w:val="001F7E6A"/>
    <w:rsid w:val="00219B41"/>
    <w:rsid w:val="0023368D"/>
    <w:rsid w:val="00292CF5"/>
    <w:rsid w:val="00295885"/>
    <w:rsid w:val="00296659"/>
    <w:rsid w:val="0029716F"/>
    <w:rsid w:val="002D2093"/>
    <w:rsid w:val="002D3CDE"/>
    <w:rsid w:val="002D78AF"/>
    <w:rsid w:val="002F2C26"/>
    <w:rsid w:val="002F5B89"/>
    <w:rsid w:val="002F5C66"/>
    <w:rsid w:val="0030E52F"/>
    <w:rsid w:val="00310FEB"/>
    <w:rsid w:val="00315278"/>
    <w:rsid w:val="00321D82"/>
    <w:rsid w:val="00329885"/>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62DC"/>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7E273"/>
    <w:rsid w:val="00897F33"/>
    <w:rsid w:val="008C359F"/>
    <w:rsid w:val="008D5F8D"/>
    <w:rsid w:val="008E6977"/>
    <w:rsid w:val="008FC5C1"/>
    <w:rsid w:val="0090F912"/>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5F79F"/>
    <w:rsid w:val="00A645B6"/>
    <w:rsid w:val="00A704A8"/>
    <w:rsid w:val="00A95674"/>
    <w:rsid w:val="00ACE2EF"/>
    <w:rsid w:val="00B270B3"/>
    <w:rsid w:val="00B3328B"/>
    <w:rsid w:val="00B3B73E"/>
    <w:rsid w:val="00B54BDA"/>
    <w:rsid w:val="00B5E09B"/>
    <w:rsid w:val="00B71E66"/>
    <w:rsid w:val="00B7427F"/>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5B7C"/>
    <w:rsid w:val="00CD7194"/>
    <w:rsid w:val="00CD7571"/>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06F41"/>
    <w:rsid w:val="0121B4AD"/>
    <w:rsid w:val="0121E700"/>
    <w:rsid w:val="01240E31"/>
    <w:rsid w:val="01297BF5"/>
    <w:rsid w:val="012D7C73"/>
    <w:rsid w:val="0133FE79"/>
    <w:rsid w:val="0138C5E0"/>
    <w:rsid w:val="013A8FCD"/>
    <w:rsid w:val="014609F8"/>
    <w:rsid w:val="0146FE90"/>
    <w:rsid w:val="01486650"/>
    <w:rsid w:val="014B4CDD"/>
    <w:rsid w:val="014C15D7"/>
    <w:rsid w:val="01550266"/>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7DBDD"/>
    <w:rsid w:val="01C817D6"/>
    <w:rsid w:val="01CA076D"/>
    <w:rsid w:val="01CA8E3B"/>
    <w:rsid w:val="01CFC94C"/>
    <w:rsid w:val="01D48174"/>
    <w:rsid w:val="01DCC2AC"/>
    <w:rsid w:val="01DD3D10"/>
    <w:rsid w:val="01E8372A"/>
    <w:rsid w:val="01EC54E4"/>
    <w:rsid w:val="01EEA6FE"/>
    <w:rsid w:val="01EFF131"/>
    <w:rsid w:val="01EFF131"/>
    <w:rsid w:val="01F075F0"/>
    <w:rsid w:val="01F10C27"/>
    <w:rsid w:val="01F1A076"/>
    <w:rsid w:val="01F6A19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A01D8"/>
    <w:rsid w:val="0251AAB4"/>
    <w:rsid w:val="02539EBC"/>
    <w:rsid w:val="02553A08"/>
    <w:rsid w:val="025A7764"/>
    <w:rsid w:val="025D0EE6"/>
    <w:rsid w:val="0264EE18"/>
    <w:rsid w:val="02651492"/>
    <w:rsid w:val="026A7226"/>
    <w:rsid w:val="0270AC76"/>
    <w:rsid w:val="02719A92"/>
    <w:rsid w:val="0271D45D"/>
    <w:rsid w:val="0273C9B5"/>
    <w:rsid w:val="02762ECF"/>
    <w:rsid w:val="027751FB"/>
    <w:rsid w:val="0279A357"/>
    <w:rsid w:val="027EB2B8"/>
    <w:rsid w:val="0281E651"/>
    <w:rsid w:val="028876FC"/>
    <w:rsid w:val="028CB184"/>
    <w:rsid w:val="02927E3E"/>
    <w:rsid w:val="02931354"/>
    <w:rsid w:val="0296034F"/>
    <w:rsid w:val="02991BC7"/>
    <w:rsid w:val="02A41DCA"/>
    <w:rsid w:val="02A49750"/>
    <w:rsid w:val="02B10BBC"/>
    <w:rsid w:val="02B2CE1D"/>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69856"/>
    <w:rsid w:val="031780B8"/>
    <w:rsid w:val="031A4ABE"/>
    <w:rsid w:val="03257393"/>
    <w:rsid w:val="0327B5CB"/>
    <w:rsid w:val="032D57B1"/>
    <w:rsid w:val="032D5A46"/>
    <w:rsid w:val="032EE67F"/>
    <w:rsid w:val="0339A164"/>
    <w:rsid w:val="035B42BD"/>
    <w:rsid w:val="036179AC"/>
    <w:rsid w:val="036889AB"/>
    <w:rsid w:val="037264C6"/>
    <w:rsid w:val="0378D5F7"/>
    <w:rsid w:val="03808133"/>
    <w:rsid w:val="038E4A0E"/>
    <w:rsid w:val="03989EE5"/>
    <w:rsid w:val="039C0683"/>
    <w:rsid w:val="039CF25B"/>
    <w:rsid w:val="039D5A0F"/>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40450D6"/>
    <w:rsid w:val="04059A47"/>
    <w:rsid w:val="0407E851"/>
    <w:rsid w:val="0408CD7A"/>
    <w:rsid w:val="040C0251"/>
    <w:rsid w:val="04159A41"/>
    <w:rsid w:val="041968DE"/>
    <w:rsid w:val="041BFF41"/>
    <w:rsid w:val="041E60E4"/>
    <w:rsid w:val="0425A71C"/>
    <w:rsid w:val="042A55C5"/>
    <w:rsid w:val="042D2604"/>
    <w:rsid w:val="042F80AF"/>
    <w:rsid w:val="04363818"/>
    <w:rsid w:val="04500E88"/>
    <w:rsid w:val="04560E03"/>
    <w:rsid w:val="045CAD55"/>
    <w:rsid w:val="045E6D27"/>
    <w:rsid w:val="04628A42"/>
    <w:rsid w:val="0468756F"/>
    <w:rsid w:val="047AE1A5"/>
    <w:rsid w:val="047CA141"/>
    <w:rsid w:val="047F724E"/>
    <w:rsid w:val="048B19E2"/>
    <w:rsid w:val="048B2DC8"/>
    <w:rsid w:val="048DAF7B"/>
    <w:rsid w:val="0498626C"/>
    <w:rsid w:val="04990795"/>
    <w:rsid w:val="04A18C7D"/>
    <w:rsid w:val="04A23972"/>
    <w:rsid w:val="04A74FBF"/>
    <w:rsid w:val="04BC1D60"/>
    <w:rsid w:val="04C25ACF"/>
    <w:rsid w:val="04CB9A0D"/>
    <w:rsid w:val="04D0D3A6"/>
    <w:rsid w:val="04D5E684"/>
    <w:rsid w:val="04D8B543"/>
    <w:rsid w:val="04D94BE5"/>
    <w:rsid w:val="04DC50C5"/>
    <w:rsid w:val="04E814C5"/>
    <w:rsid w:val="04F0B279"/>
    <w:rsid w:val="04FD2756"/>
    <w:rsid w:val="05028A45"/>
    <w:rsid w:val="050CACEA"/>
    <w:rsid w:val="0511FE66"/>
    <w:rsid w:val="0514D996"/>
    <w:rsid w:val="051621B5"/>
    <w:rsid w:val="051C0B68"/>
    <w:rsid w:val="052028FA"/>
    <w:rsid w:val="0525344A"/>
    <w:rsid w:val="05263F2D"/>
    <w:rsid w:val="05403BDB"/>
    <w:rsid w:val="05421405"/>
    <w:rsid w:val="05519C22"/>
    <w:rsid w:val="055F122C"/>
    <w:rsid w:val="0564D4F8"/>
    <w:rsid w:val="0567896F"/>
    <w:rsid w:val="056D7984"/>
    <w:rsid w:val="05726DED"/>
    <w:rsid w:val="057BF249"/>
    <w:rsid w:val="05841E34"/>
    <w:rsid w:val="0587C551"/>
    <w:rsid w:val="058A23AB"/>
    <w:rsid w:val="058B67F9"/>
    <w:rsid w:val="059341FA"/>
    <w:rsid w:val="05995C4C"/>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251C83"/>
    <w:rsid w:val="063DCADA"/>
    <w:rsid w:val="063DD376"/>
    <w:rsid w:val="06428D04"/>
    <w:rsid w:val="0646A149"/>
    <w:rsid w:val="064B4F5E"/>
    <w:rsid w:val="064BFD2A"/>
    <w:rsid w:val="064E26F9"/>
    <w:rsid w:val="0651FEC1"/>
    <w:rsid w:val="06528D56"/>
    <w:rsid w:val="0657535A"/>
    <w:rsid w:val="0666F54A"/>
    <w:rsid w:val="066AA9A3"/>
    <w:rsid w:val="066DA7AF"/>
    <w:rsid w:val="0686AF05"/>
    <w:rsid w:val="068BA154"/>
    <w:rsid w:val="0694A198"/>
    <w:rsid w:val="069A7404"/>
    <w:rsid w:val="06A68602"/>
    <w:rsid w:val="06AB0300"/>
    <w:rsid w:val="06B7858E"/>
    <w:rsid w:val="06C07C0A"/>
    <w:rsid w:val="06C20800"/>
    <w:rsid w:val="06CA972C"/>
    <w:rsid w:val="06D1C6C7"/>
    <w:rsid w:val="06D978DF"/>
    <w:rsid w:val="06E2A68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41EF"/>
    <w:rsid w:val="0767347B"/>
    <w:rsid w:val="07771678"/>
    <w:rsid w:val="077A60CC"/>
    <w:rsid w:val="077D6215"/>
    <w:rsid w:val="077E3CBD"/>
    <w:rsid w:val="077FC4AA"/>
    <w:rsid w:val="07815861"/>
    <w:rsid w:val="07891FAB"/>
    <w:rsid w:val="07951EAE"/>
    <w:rsid w:val="0796E84A"/>
    <w:rsid w:val="079BCB4D"/>
    <w:rsid w:val="07A7C487"/>
    <w:rsid w:val="07A96E2E"/>
    <w:rsid w:val="07B59AC7"/>
    <w:rsid w:val="07B61CAA"/>
    <w:rsid w:val="07B69841"/>
    <w:rsid w:val="07BDEEDD"/>
    <w:rsid w:val="07BFD97B"/>
    <w:rsid w:val="07C2BAA4"/>
    <w:rsid w:val="07C42A3A"/>
    <w:rsid w:val="07C473DB"/>
    <w:rsid w:val="07C6A62B"/>
    <w:rsid w:val="07ED2BAA"/>
    <w:rsid w:val="080B0BFB"/>
    <w:rsid w:val="080C87A8"/>
    <w:rsid w:val="082E11A4"/>
    <w:rsid w:val="082E7B24"/>
    <w:rsid w:val="0834E942"/>
    <w:rsid w:val="0839CFBF"/>
    <w:rsid w:val="083C5675"/>
    <w:rsid w:val="0846731F"/>
    <w:rsid w:val="0847D072"/>
    <w:rsid w:val="084C2CB7"/>
    <w:rsid w:val="084DF2EE"/>
    <w:rsid w:val="0854FF70"/>
    <w:rsid w:val="085B3B5A"/>
    <w:rsid w:val="0866715A"/>
    <w:rsid w:val="086C636A"/>
    <w:rsid w:val="086E652C"/>
    <w:rsid w:val="08748E83"/>
    <w:rsid w:val="087A5385"/>
    <w:rsid w:val="087AB272"/>
    <w:rsid w:val="087E0061"/>
    <w:rsid w:val="08815BE9"/>
    <w:rsid w:val="08841ACB"/>
    <w:rsid w:val="0886B445"/>
    <w:rsid w:val="08872F5D"/>
    <w:rsid w:val="08902F6B"/>
    <w:rsid w:val="0893A610"/>
    <w:rsid w:val="0895CA3A"/>
    <w:rsid w:val="08A8C5BC"/>
    <w:rsid w:val="08AE4579"/>
    <w:rsid w:val="08B644AB"/>
    <w:rsid w:val="08B7DFBF"/>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A32AA"/>
    <w:rsid w:val="090C803F"/>
    <w:rsid w:val="091C95BA"/>
    <w:rsid w:val="09254ED8"/>
    <w:rsid w:val="0931C974"/>
    <w:rsid w:val="093D527E"/>
    <w:rsid w:val="09414655"/>
    <w:rsid w:val="0942523B"/>
    <w:rsid w:val="09454F0C"/>
    <w:rsid w:val="095C176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B9EAEB"/>
    <w:rsid w:val="09BC77C3"/>
    <w:rsid w:val="09C36F97"/>
    <w:rsid w:val="09D495EC"/>
    <w:rsid w:val="09D531DE"/>
    <w:rsid w:val="09D96FC6"/>
    <w:rsid w:val="09DB4A18"/>
    <w:rsid w:val="09E75CC4"/>
    <w:rsid w:val="09EEF38B"/>
    <w:rsid w:val="09F5A2D6"/>
    <w:rsid w:val="09FD7FC0"/>
    <w:rsid w:val="09FE17B1"/>
    <w:rsid w:val="0A015067"/>
    <w:rsid w:val="0A057A30"/>
    <w:rsid w:val="0A120360"/>
    <w:rsid w:val="0A138E94"/>
    <w:rsid w:val="0A228AAA"/>
    <w:rsid w:val="0A27AC68"/>
    <w:rsid w:val="0A2B2889"/>
    <w:rsid w:val="0A382D10"/>
    <w:rsid w:val="0A3831AA"/>
    <w:rsid w:val="0A3BB930"/>
    <w:rsid w:val="0A3C73DD"/>
    <w:rsid w:val="0A44BD01"/>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56E1F"/>
    <w:rsid w:val="0A967F19"/>
    <w:rsid w:val="0A9A1198"/>
    <w:rsid w:val="0A9ECDC7"/>
    <w:rsid w:val="0AA92DDB"/>
    <w:rsid w:val="0AAC2398"/>
    <w:rsid w:val="0AAE19F5"/>
    <w:rsid w:val="0AB51440"/>
    <w:rsid w:val="0AB7EDDD"/>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E5F2B"/>
    <w:rsid w:val="0BBF98C2"/>
    <w:rsid w:val="0BC8E074"/>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25D6"/>
    <w:rsid w:val="0C3BEFD5"/>
    <w:rsid w:val="0C420AD3"/>
    <w:rsid w:val="0C4BFE03"/>
    <w:rsid w:val="0C69EEBC"/>
    <w:rsid w:val="0C6AFF7A"/>
    <w:rsid w:val="0C71859E"/>
    <w:rsid w:val="0C7641D4"/>
    <w:rsid w:val="0C775D27"/>
    <w:rsid w:val="0C865EDE"/>
    <w:rsid w:val="0C889211"/>
    <w:rsid w:val="0C8E486F"/>
    <w:rsid w:val="0C8FC230"/>
    <w:rsid w:val="0C8FF588"/>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C548A"/>
    <w:rsid w:val="0CDF2D8D"/>
    <w:rsid w:val="0CE9D303"/>
    <w:rsid w:val="0CECDF92"/>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8DDB4"/>
    <w:rsid w:val="0D7D70B7"/>
    <w:rsid w:val="0D86A094"/>
    <w:rsid w:val="0D91E8B5"/>
    <w:rsid w:val="0D97E27F"/>
    <w:rsid w:val="0D9A8895"/>
    <w:rsid w:val="0DA05BD9"/>
    <w:rsid w:val="0DA23E3B"/>
    <w:rsid w:val="0DA2672A"/>
    <w:rsid w:val="0DA27C32"/>
    <w:rsid w:val="0DB1786C"/>
    <w:rsid w:val="0DB3A579"/>
    <w:rsid w:val="0DB52DAD"/>
    <w:rsid w:val="0DBB8BF0"/>
    <w:rsid w:val="0DC12D33"/>
    <w:rsid w:val="0DC338F9"/>
    <w:rsid w:val="0DC4C64C"/>
    <w:rsid w:val="0DC9181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52B62A"/>
    <w:rsid w:val="0E560DF8"/>
    <w:rsid w:val="0E56374A"/>
    <w:rsid w:val="0E572982"/>
    <w:rsid w:val="0E6201D6"/>
    <w:rsid w:val="0E64488A"/>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BE45C4"/>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DE3CD"/>
    <w:rsid w:val="0F2F076E"/>
    <w:rsid w:val="0F31E3B1"/>
    <w:rsid w:val="0F3A1292"/>
    <w:rsid w:val="0F3C1D1A"/>
    <w:rsid w:val="0F3D6897"/>
    <w:rsid w:val="0F3EEBC7"/>
    <w:rsid w:val="0F4469A7"/>
    <w:rsid w:val="0F4740AB"/>
    <w:rsid w:val="0F4A72F0"/>
    <w:rsid w:val="0F4D7CC9"/>
    <w:rsid w:val="0F50E975"/>
    <w:rsid w:val="0F529F73"/>
    <w:rsid w:val="0F60E55E"/>
    <w:rsid w:val="0F62B6A2"/>
    <w:rsid w:val="0F660E97"/>
    <w:rsid w:val="0F681763"/>
    <w:rsid w:val="0F6A4FCE"/>
    <w:rsid w:val="0F6BB4D1"/>
    <w:rsid w:val="0F746B50"/>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CC5629"/>
    <w:rsid w:val="0FDBF80B"/>
    <w:rsid w:val="0FDD2A4C"/>
    <w:rsid w:val="0FDDC99F"/>
    <w:rsid w:val="0FE5276E"/>
    <w:rsid w:val="0FE83748"/>
    <w:rsid w:val="0FE895C5"/>
    <w:rsid w:val="0FEDAC36"/>
    <w:rsid w:val="0FF4CA54"/>
    <w:rsid w:val="0FFAC7C6"/>
    <w:rsid w:val="0FFAE08F"/>
    <w:rsid w:val="100BC830"/>
    <w:rsid w:val="10154AE4"/>
    <w:rsid w:val="10188025"/>
    <w:rsid w:val="102BB947"/>
    <w:rsid w:val="102F70D3"/>
    <w:rsid w:val="1042B6B3"/>
    <w:rsid w:val="1042C6EB"/>
    <w:rsid w:val="104A1C3A"/>
    <w:rsid w:val="104F5875"/>
    <w:rsid w:val="1050F248"/>
    <w:rsid w:val="10557EF6"/>
    <w:rsid w:val="1057EEB6"/>
    <w:rsid w:val="105AE2F7"/>
    <w:rsid w:val="105BB93E"/>
    <w:rsid w:val="105E8AEF"/>
    <w:rsid w:val="1069850C"/>
    <w:rsid w:val="106BF3DF"/>
    <w:rsid w:val="10772D25"/>
    <w:rsid w:val="1077378F"/>
    <w:rsid w:val="10890F89"/>
    <w:rsid w:val="10894F34"/>
    <w:rsid w:val="108ABE7B"/>
    <w:rsid w:val="108D64EB"/>
    <w:rsid w:val="1090311E"/>
    <w:rsid w:val="10944EC9"/>
    <w:rsid w:val="10A8D61A"/>
    <w:rsid w:val="10B02C2B"/>
    <w:rsid w:val="10B0E92E"/>
    <w:rsid w:val="10B2880B"/>
    <w:rsid w:val="10B3642C"/>
    <w:rsid w:val="10C6BADC"/>
    <w:rsid w:val="10E0930F"/>
    <w:rsid w:val="10E14FF9"/>
    <w:rsid w:val="1105C655"/>
    <w:rsid w:val="1106C0FB"/>
    <w:rsid w:val="1106C2D0"/>
    <w:rsid w:val="1110E177"/>
    <w:rsid w:val="11220A88"/>
    <w:rsid w:val="112A451D"/>
    <w:rsid w:val="113AA698"/>
    <w:rsid w:val="113E0ED2"/>
    <w:rsid w:val="11483DEA"/>
    <w:rsid w:val="114E7F78"/>
    <w:rsid w:val="115A3F04"/>
    <w:rsid w:val="115E33FA"/>
    <w:rsid w:val="1170858E"/>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5322B"/>
    <w:rsid w:val="11D6C891"/>
    <w:rsid w:val="11DE63EF"/>
    <w:rsid w:val="11E049B1"/>
    <w:rsid w:val="11ED59F3"/>
    <w:rsid w:val="11FA2D6B"/>
    <w:rsid w:val="11FA573F"/>
    <w:rsid w:val="11FE655A"/>
    <w:rsid w:val="11FFBC11"/>
    <w:rsid w:val="120893EF"/>
    <w:rsid w:val="120A5ECC"/>
    <w:rsid w:val="1214EAD5"/>
    <w:rsid w:val="121889EF"/>
    <w:rsid w:val="121B8613"/>
    <w:rsid w:val="121D31B4"/>
    <w:rsid w:val="121FC984"/>
    <w:rsid w:val="122C66E9"/>
    <w:rsid w:val="122D85D9"/>
    <w:rsid w:val="1231E592"/>
    <w:rsid w:val="12382052"/>
    <w:rsid w:val="123AD3F6"/>
    <w:rsid w:val="123AE6D8"/>
    <w:rsid w:val="123EC10F"/>
    <w:rsid w:val="124F348D"/>
    <w:rsid w:val="125B1EBC"/>
    <w:rsid w:val="125B921D"/>
    <w:rsid w:val="126730A4"/>
    <w:rsid w:val="126B93FC"/>
    <w:rsid w:val="1289497A"/>
    <w:rsid w:val="128E5421"/>
    <w:rsid w:val="128E6C8F"/>
    <w:rsid w:val="128F543E"/>
    <w:rsid w:val="1292417B"/>
    <w:rsid w:val="129B06E5"/>
    <w:rsid w:val="12A9CC96"/>
    <w:rsid w:val="12AB0468"/>
    <w:rsid w:val="12AB46E7"/>
    <w:rsid w:val="12B4D8AF"/>
    <w:rsid w:val="12B7D4DF"/>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2C842"/>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813D2B"/>
    <w:rsid w:val="138B18D3"/>
    <w:rsid w:val="138EE1C1"/>
    <w:rsid w:val="138FE334"/>
    <w:rsid w:val="139D992C"/>
    <w:rsid w:val="13A7F7E2"/>
    <w:rsid w:val="13B6DD99"/>
    <w:rsid w:val="13C2EC2D"/>
    <w:rsid w:val="13CA4586"/>
    <w:rsid w:val="13CC9DFE"/>
    <w:rsid w:val="13D49A05"/>
    <w:rsid w:val="13DAD11E"/>
    <w:rsid w:val="13DE3A21"/>
    <w:rsid w:val="13EAF268"/>
    <w:rsid w:val="13EF87C6"/>
    <w:rsid w:val="13F29077"/>
    <w:rsid w:val="13FA5314"/>
    <w:rsid w:val="140543C6"/>
    <w:rsid w:val="14100C26"/>
    <w:rsid w:val="141B60D8"/>
    <w:rsid w:val="1422E6FD"/>
    <w:rsid w:val="1428431A"/>
    <w:rsid w:val="1428EBD2"/>
    <w:rsid w:val="1436D746"/>
    <w:rsid w:val="14392B52"/>
    <w:rsid w:val="144166CA"/>
    <w:rsid w:val="144E89C2"/>
    <w:rsid w:val="144F603B"/>
    <w:rsid w:val="145871DF"/>
    <w:rsid w:val="145D2EDA"/>
    <w:rsid w:val="145F6973"/>
    <w:rsid w:val="1463FE33"/>
    <w:rsid w:val="1465FED2"/>
    <w:rsid w:val="1468C30E"/>
    <w:rsid w:val="1469F18E"/>
    <w:rsid w:val="14745749"/>
    <w:rsid w:val="1475EA6E"/>
    <w:rsid w:val="147C8E6E"/>
    <w:rsid w:val="147DE71F"/>
    <w:rsid w:val="148201D8"/>
    <w:rsid w:val="14883A05"/>
    <w:rsid w:val="148C965C"/>
    <w:rsid w:val="148D8CD5"/>
    <w:rsid w:val="148E592C"/>
    <w:rsid w:val="148EE872"/>
    <w:rsid w:val="14B09B6F"/>
    <w:rsid w:val="14B5FB02"/>
    <w:rsid w:val="14D04C24"/>
    <w:rsid w:val="14D1D65C"/>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D492A"/>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B17D7"/>
    <w:rsid w:val="15FBAB4A"/>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F81B"/>
    <w:rsid w:val="16931A46"/>
    <w:rsid w:val="1693C1D8"/>
    <w:rsid w:val="16980F78"/>
    <w:rsid w:val="169DC216"/>
    <w:rsid w:val="169F950F"/>
    <w:rsid w:val="16A31A27"/>
    <w:rsid w:val="16AADED8"/>
    <w:rsid w:val="16AD176B"/>
    <w:rsid w:val="16ADCF82"/>
    <w:rsid w:val="16B58D19"/>
    <w:rsid w:val="16BC16B1"/>
    <w:rsid w:val="16BF9050"/>
    <w:rsid w:val="16C0C259"/>
    <w:rsid w:val="16C17AE9"/>
    <w:rsid w:val="16C2A8B1"/>
    <w:rsid w:val="16C371FF"/>
    <w:rsid w:val="16CD9E8E"/>
    <w:rsid w:val="16D81A24"/>
    <w:rsid w:val="16E043A9"/>
    <w:rsid w:val="16E55235"/>
    <w:rsid w:val="16ED2525"/>
    <w:rsid w:val="16ED445C"/>
    <w:rsid w:val="16EF496D"/>
    <w:rsid w:val="16F006D8"/>
    <w:rsid w:val="16F49A25"/>
    <w:rsid w:val="16F6745D"/>
    <w:rsid w:val="16F9C0D5"/>
    <w:rsid w:val="16F9E9E8"/>
    <w:rsid w:val="17019AD2"/>
    <w:rsid w:val="170A2B6B"/>
    <w:rsid w:val="17177A87"/>
    <w:rsid w:val="171B3151"/>
    <w:rsid w:val="171DB445"/>
    <w:rsid w:val="17212656"/>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15511"/>
    <w:rsid w:val="17D85FB0"/>
    <w:rsid w:val="17D9D2E1"/>
    <w:rsid w:val="17F2DAAC"/>
    <w:rsid w:val="1801BC6C"/>
    <w:rsid w:val="1802DDA4"/>
    <w:rsid w:val="1802F769"/>
    <w:rsid w:val="1803F718"/>
    <w:rsid w:val="18070157"/>
    <w:rsid w:val="180B2741"/>
    <w:rsid w:val="1810452A"/>
    <w:rsid w:val="1810D972"/>
    <w:rsid w:val="1810D972"/>
    <w:rsid w:val="1814E58C"/>
    <w:rsid w:val="181667AE"/>
    <w:rsid w:val="1817ADA5"/>
    <w:rsid w:val="181A8FDF"/>
    <w:rsid w:val="181E6CB6"/>
    <w:rsid w:val="18206249"/>
    <w:rsid w:val="1829034B"/>
    <w:rsid w:val="182F7D85"/>
    <w:rsid w:val="183B982C"/>
    <w:rsid w:val="184DFFFC"/>
    <w:rsid w:val="18555547"/>
    <w:rsid w:val="185A4DA7"/>
    <w:rsid w:val="185C0704"/>
    <w:rsid w:val="185E7912"/>
    <w:rsid w:val="18641E29"/>
    <w:rsid w:val="18661C80"/>
    <w:rsid w:val="186A8F86"/>
    <w:rsid w:val="186FB948"/>
    <w:rsid w:val="18739847"/>
    <w:rsid w:val="187B664A"/>
    <w:rsid w:val="1882563D"/>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E5960"/>
    <w:rsid w:val="1992214A"/>
    <w:rsid w:val="1995EE22"/>
    <w:rsid w:val="19A2D1B8"/>
    <w:rsid w:val="19A7B54A"/>
    <w:rsid w:val="19ACAABA"/>
    <w:rsid w:val="19AEDFE3"/>
    <w:rsid w:val="19B255D9"/>
    <w:rsid w:val="19B37E06"/>
    <w:rsid w:val="19BE4B30"/>
    <w:rsid w:val="19C5912E"/>
    <w:rsid w:val="19D17EAF"/>
    <w:rsid w:val="19D7688D"/>
    <w:rsid w:val="19D80586"/>
    <w:rsid w:val="19DA946B"/>
    <w:rsid w:val="19DEBE5E"/>
    <w:rsid w:val="19E46D99"/>
    <w:rsid w:val="19EBBEF5"/>
    <w:rsid w:val="19F2DA31"/>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B31009"/>
    <w:rsid w:val="1AB49811"/>
    <w:rsid w:val="1AB7BA97"/>
    <w:rsid w:val="1ABB42A1"/>
    <w:rsid w:val="1ABBD156"/>
    <w:rsid w:val="1AC16401"/>
    <w:rsid w:val="1ACBFE15"/>
    <w:rsid w:val="1AD06BFB"/>
    <w:rsid w:val="1AD50918"/>
    <w:rsid w:val="1AD7049F"/>
    <w:rsid w:val="1AD8AEA5"/>
    <w:rsid w:val="1ADAF108"/>
    <w:rsid w:val="1AE65E75"/>
    <w:rsid w:val="1AEF1C7F"/>
    <w:rsid w:val="1AF333B5"/>
    <w:rsid w:val="1AF6EDE3"/>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C4CFA"/>
    <w:rsid w:val="1BA0C568"/>
    <w:rsid w:val="1BAC99AF"/>
    <w:rsid w:val="1BB7098C"/>
    <w:rsid w:val="1BB72667"/>
    <w:rsid w:val="1BBA26AF"/>
    <w:rsid w:val="1BBB2652"/>
    <w:rsid w:val="1BBC0B29"/>
    <w:rsid w:val="1BBD32E0"/>
    <w:rsid w:val="1BD08052"/>
    <w:rsid w:val="1BD16F16"/>
    <w:rsid w:val="1BD1ED68"/>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E9975"/>
    <w:rsid w:val="1CC0D90A"/>
    <w:rsid w:val="1CCC7711"/>
    <w:rsid w:val="1CD74B0C"/>
    <w:rsid w:val="1CD7A142"/>
    <w:rsid w:val="1CDA727A"/>
    <w:rsid w:val="1CDE5D5F"/>
    <w:rsid w:val="1CE0164C"/>
    <w:rsid w:val="1CE89AFE"/>
    <w:rsid w:val="1CE8D0C7"/>
    <w:rsid w:val="1CE9D9C6"/>
    <w:rsid w:val="1CE9F007"/>
    <w:rsid w:val="1CF30ADC"/>
    <w:rsid w:val="1CFA653B"/>
    <w:rsid w:val="1CFE377F"/>
    <w:rsid w:val="1D05DAF2"/>
    <w:rsid w:val="1D0FCD16"/>
    <w:rsid w:val="1D10B423"/>
    <w:rsid w:val="1D17BCF6"/>
    <w:rsid w:val="1D1A4107"/>
    <w:rsid w:val="1D20FB43"/>
    <w:rsid w:val="1D22684A"/>
    <w:rsid w:val="1D2660F4"/>
    <w:rsid w:val="1D2ED636"/>
    <w:rsid w:val="1D31F779"/>
    <w:rsid w:val="1D45BABC"/>
    <w:rsid w:val="1D46E40C"/>
    <w:rsid w:val="1D486A10"/>
    <w:rsid w:val="1D4DCEDE"/>
    <w:rsid w:val="1D561FFC"/>
    <w:rsid w:val="1D56E3B6"/>
    <w:rsid w:val="1D578920"/>
    <w:rsid w:val="1D583CD8"/>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C14C9C"/>
    <w:rsid w:val="1DC6368B"/>
    <w:rsid w:val="1DC68725"/>
    <w:rsid w:val="1DCCD8B9"/>
    <w:rsid w:val="1DCF85FA"/>
    <w:rsid w:val="1DD07714"/>
    <w:rsid w:val="1DD7C82B"/>
    <w:rsid w:val="1DDFD399"/>
    <w:rsid w:val="1DEB2031"/>
    <w:rsid w:val="1DECBFB1"/>
    <w:rsid w:val="1DF0512B"/>
    <w:rsid w:val="1DF4F7E0"/>
    <w:rsid w:val="1DF5D051"/>
    <w:rsid w:val="1DF75226"/>
    <w:rsid w:val="1DFCDE64"/>
    <w:rsid w:val="1DFEA51C"/>
    <w:rsid w:val="1E055A9D"/>
    <w:rsid w:val="1E0A9F25"/>
    <w:rsid w:val="1E0AB9F1"/>
    <w:rsid w:val="1E0EACF9"/>
    <w:rsid w:val="1E134A38"/>
    <w:rsid w:val="1E143D79"/>
    <w:rsid w:val="1E16F9B7"/>
    <w:rsid w:val="1E1C8E1A"/>
    <w:rsid w:val="1E2A0B38"/>
    <w:rsid w:val="1E2EDC1B"/>
    <w:rsid w:val="1E3049F1"/>
    <w:rsid w:val="1E34FAB5"/>
    <w:rsid w:val="1E4392E8"/>
    <w:rsid w:val="1E48BB01"/>
    <w:rsid w:val="1E4C3C81"/>
    <w:rsid w:val="1E5012DC"/>
    <w:rsid w:val="1E5B41F5"/>
    <w:rsid w:val="1E67664D"/>
    <w:rsid w:val="1E72C142"/>
    <w:rsid w:val="1E7642DB"/>
    <w:rsid w:val="1E78B497"/>
    <w:rsid w:val="1E7CC9E4"/>
    <w:rsid w:val="1E801B76"/>
    <w:rsid w:val="1E8867E0"/>
    <w:rsid w:val="1E93B96D"/>
    <w:rsid w:val="1E96127A"/>
    <w:rsid w:val="1E9895D0"/>
    <w:rsid w:val="1E9A4677"/>
    <w:rsid w:val="1EA00440"/>
    <w:rsid w:val="1EA96061"/>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6C64"/>
    <w:rsid w:val="1F3A7210"/>
    <w:rsid w:val="1F41B944"/>
    <w:rsid w:val="1F4955BB"/>
    <w:rsid w:val="1F497134"/>
    <w:rsid w:val="1F4D4B0F"/>
    <w:rsid w:val="1F52C036"/>
    <w:rsid w:val="1F55D9BC"/>
    <w:rsid w:val="1F58E49A"/>
    <w:rsid w:val="1F59AF44"/>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55C8F"/>
    <w:rsid w:val="204704EB"/>
    <w:rsid w:val="20471248"/>
    <w:rsid w:val="204A5B47"/>
    <w:rsid w:val="2051B6DF"/>
    <w:rsid w:val="20536875"/>
    <w:rsid w:val="2059FC43"/>
    <w:rsid w:val="206E6A1B"/>
    <w:rsid w:val="206F43FB"/>
    <w:rsid w:val="207F563B"/>
    <w:rsid w:val="208DF190"/>
    <w:rsid w:val="208E9775"/>
    <w:rsid w:val="2098B23C"/>
    <w:rsid w:val="2099A5DB"/>
    <w:rsid w:val="20A53813"/>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6E2B53"/>
    <w:rsid w:val="2170E930"/>
    <w:rsid w:val="2174B8A0"/>
    <w:rsid w:val="217B980A"/>
    <w:rsid w:val="217BE652"/>
    <w:rsid w:val="2180BE67"/>
    <w:rsid w:val="21855F20"/>
    <w:rsid w:val="2187BBEA"/>
    <w:rsid w:val="2188290C"/>
    <w:rsid w:val="218B1F3A"/>
    <w:rsid w:val="218B919F"/>
    <w:rsid w:val="218D7C7B"/>
    <w:rsid w:val="219CDF63"/>
    <w:rsid w:val="219E2469"/>
    <w:rsid w:val="21ACC9F8"/>
    <w:rsid w:val="21B4D9F6"/>
    <w:rsid w:val="21BF75A9"/>
    <w:rsid w:val="21C5E850"/>
    <w:rsid w:val="21DB2FD5"/>
    <w:rsid w:val="21DBBFBF"/>
    <w:rsid w:val="21E32461"/>
    <w:rsid w:val="21ECB669"/>
    <w:rsid w:val="21F3F7DA"/>
    <w:rsid w:val="21F44E1B"/>
    <w:rsid w:val="21FAFB1E"/>
    <w:rsid w:val="2200A28D"/>
    <w:rsid w:val="220B8814"/>
    <w:rsid w:val="220C48D0"/>
    <w:rsid w:val="22114ACF"/>
    <w:rsid w:val="22121575"/>
    <w:rsid w:val="2212C4FF"/>
    <w:rsid w:val="2214CD4A"/>
    <w:rsid w:val="2214E141"/>
    <w:rsid w:val="22180672"/>
    <w:rsid w:val="2219EEF8"/>
    <w:rsid w:val="222040B7"/>
    <w:rsid w:val="2226F6B3"/>
    <w:rsid w:val="222BB75A"/>
    <w:rsid w:val="22437DB3"/>
    <w:rsid w:val="224BB3D9"/>
    <w:rsid w:val="225496FB"/>
    <w:rsid w:val="2256DCC5"/>
    <w:rsid w:val="22588D8A"/>
    <w:rsid w:val="225FBF06"/>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67B78"/>
    <w:rsid w:val="22FD3E5B"/>
    <w:rsid w:val="230F48AE"/>
    <w:rsid w:val="2315CD49"/>
    <w:rsid w:val="23249C11"/>
    <w:rsid w:val="2327AB9F"/>
    <w:rsid w:val="23503B07"/>
    <w:rsid w:val="235894D2"/>
    <w:rsid w:val="2373CBEC"/>
    <w:rsid w:val="237B26B2"/>
    <w:rsid w:val="23801D14"/>
    <w:rsid w:val="2381EA50"/>
    <w:rsid w:val="23834F6E"/>
    <w:rsid w:val="238CA4BB"/>
    <w:rsid w:val="238CBD18"/>
    <w:rsid w:val="239965B1"/>
    <w:rsid w:val="239BE30C"/>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A47E7"/>
    <w:rsid w:val="23DF1460"/>
    <w:rsid w:val="23DFE3B9"/>
    <w:rsid w:val="23E510B1"/>
    <w:rsid w:val="23F0977A"/>
    <w:rsid w:val="23F24572"/>
    <w:rsid w:val="23F6B39B"/>
    <w:rsid w:val="24122512"/>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CB98E"/>
    <w:rsid w:val="24F4106E"/>
    <w:rsid w:val="24F4EBD0"/>
    <w:rsid w:val="2505121D"/>
    <w:rsid w:val="250EBB4F"/>
    <w:rsid w:val="251A6587"/>
    <w:rsid w:val="25246443"/>
    <w:rsid w:val="252547D8"/>
    <w:rsid w:val="252C3706"/>
    <w:rsid w:val="25302F7E"/>
    <w:rsid w:val="2535A9DF"/>
    <w:rsid w:val="25366A1A"/>
    <w:rsid w:val="2539AACA"/>
    <w:rsid w:val="253D2FD4"/>
    <w:rsid w:val="25430777"/>
    <w:rsid w:val="25440F7A"/>
    <w:rsid w:val="25471397"/>
    <w:rsid w:val="2549C512"/>
    <w:rsid w:val="2553A9D5"/>
    <w:rsid w:val="25561133"/>
    <w:rsid w:val="2560810B"/>
    <w:rsid w:val="2563AB8C"/>
    <w:rsid w:val="2571C766"/>
    <w:rsid w:val="2578D65B"/>
    <w:rsid w:val="25831E9B"/>
    <w:rsid w:val="2586CF76"/>
    <w:rsid w:val="258B11F4"/>
    <w:rsid w:val="258D3F3A"/>
    <w:rsid w:val="25945B9A"/>
    <w:rsid w:val="2599905D"/>
    <w:rsid w:val="259C0B38"/>
    <w:rsid w:val="25B7BBEB"/>
    <w:rsid w:val="25C8DB8A"/>
    <w:rsid w:val="25C94285"/>
    <w:rsid w:val="25CDBAD4"/>
    <w:rsid w:val="25D85A21"/>
    <w:rsid w:val="25E63D35"/>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F8B2E"/>
    <w:rsid w:val="264FCADB"/>
    <w:rsid w:val="26606BD2"/>
    <w:rsid w:val="26627326"/>
    <w:rsid w:val="26646C14"/>
    <w:rsid w:val="266527EB"/>
    <w:rsid w:val="267092EC"/>
    <w:rsid w:val="2674017C"/>
    <w:rsid w:val="26788E60"/>
    <w:rsid w:val="26824597"/>
    <w:rsid w:val="2695EA7F"/>
    <w:rsid w:val="269C9C50"/>
    <w:rsid w:val="26A1605A"/>
    <w:rsid w:val="26A5845F"/>
    <w:rsid w:val="26AB920B"/>
    <w:rsid w:val="26B5E2E0"/>
    <w:rsid w:val="26BF9E15"/>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C76EA"/>
    <w:rsid w:val="271E46BE"/>
    <w:rsid w:val="27296162"/>
    <w:rsid w:val="2729F2BF"/>
    <w:rsid w:val="27302BFB"/>
    <w:rsid w:val="273451FA"/>
    <w:rsid w:val="273C1043"/>
    <w:rsid w:val="273E8C2C"/>
    <w:rsid w:val="27424129"/>
    <w:rsid w:val="2746D739"/>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3E80A"/>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2FC999"/>
    <w:rsid w:val="2832E993"/>
    <w:rsid w:val="2832FA25"/>
    <w:rsid w:val="28386CB1"/>
    <w:rsid w:val="283CDAF4"/>
    <w:rsid w:val="2845BFFC"/>
    <w:rsid w:val="284767B1"/>
    <w:rsid w:val="28533529"/>
    <w:rsid w:val="28633562"/>
    <w:rsid w:val="28635BCA"/>
    <w:rsid w:val="28714B8C"/>
    <w:rsid w:val="28751893"/>
    <w:rsid w:val="28757DE1"/>
    <w:rsid w:val="2887803F"/>
    <w:rsid w:val="288F8553"/>
    <w:rsid w:val="2892E31C"/>
    <w:rsid w:val="2893B7E6"/>
    <w:rsid w:val="28955CF6"/>
    <w:rsid w:val="28959E87"/>
    <w:rsid w:val="28967860"/>
    <w:rsid w:val="28A06281"/>
    <w:rsid w:val="28A8A183"/>
    <w:rsid w:val="28C7BA60"/>
    <w:rsid w:val="28C7CF0E"/>
    <w:rsid w:val="28C934E0"/>
    <w:rsid w:val="28D06FCF"/>
    <w:rsid w:val="28DD92D4"/>
    <w:rsid w:val="28DFCD64"/>
    <w:rsid w:val="28E418C0"/>
    <w:rsid w:val="28E48AC6"/>
    <w:rsid w:val="28E96EEC"/>
    <w:rsid w:val="28E9E3DC"/>
    <w:rsid w:val="28EAB2B1"/>
    <w:rsid w:val="28EE02F7"/>
    <w:rsid w:val="28F1F161"/>
    <w:rsid w:val="28F47C82"/>
    <w:rsid w:val="28F9643D"/>
    <w:rsid w:val="28F9A27C"/>
    <w:rsid w:val="28FCCCF1"/>
    <w:rsid w:val="28FE2A6E"/>
    <w:rsid w:val="29082716"/>
    <w:rsid w:val="29143341"/>
    <w:rsid w:val="2917B278"/>
    <w:rsid w:val="291A1D0B"/>
    <w:rsid w:val="291A9041"/>
    <w:rsid w:val="29231D19"/>
    <w:rsid w:val="29312414"/>
    <w:rsid w:val="2932BE6A"/>
    <w:rsid w:val="293A561B"/>
    <w:rsid w:val="293B6949"/>
    <w:rsid w:val="293DCAF2"/>
    <w:rsid w:val="293E5C52"/>
    <w:rsid w:val="29431AD5"/>
    <w:rsid w:val="2954947E"/>
    <w:rsid w:val="2969B1CF"/>
    <w:rsid w:val="2987099E"/>
    <w:rsid w:val="2988CE57"/>
    <w:rsid w:val="298DE922"/>
    <w:rsid w:val="29951C88"/>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9FC491C"/>
    <w:rsid w:val="2A001404"/>
    <w:rsid w:val="2A03AB69"/>
    <w:rsid w:val="2A116700"/>
    <w:rsid w:val="2A14472E"/>
    <w:rsid w:val="2A1D3635"/>
    <w:rsid w:val="2A30727F"/>
    <w:rsid w:val="2A49EFCD"/>
    <w:rsid w:val="2A4BA876"/>
    <w:rsid w:val="2A4C2AB7"/>
    <w:rsid w:val="2A5ADAFE"/>
    <w:rsid w:val="2A5AFE2A"/>
    <w:rsid w:val="2A5C50C0"/>
    <w:rsid w:val="2A60E025"/>
    <w:rsid w:val="2A63CB53"/>
    <w:rsid w:val="2A67E41E"/>
    <w:rsid w:val="2A6B3041"/>
    <w:rsid w:val="2A6D999E"/>
    <w:rsid w:val="2A71E73F"/>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204D8"/>
    <w:rsid w:val="2B144F42"/>
    <w:rsid w:val="2B161038"/>
    <w:rsid w:val="2B200020"/>
    <w:rsid w:val="2B232025"/>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760B8"/>
    <w:rsid w:val="2B67E65F"/>
    <w:rsid w:val="2B6A6726"/>
    <w:rsid w:val="2B6DC843"/>
    <w:rsid w:val="2B74F36E"/>
    <w:rsid w:val="2B7A1F34"/>
    <w:rsid w:val="2B89662E"/>
    <w:rsid w:val="2B8C4F56"/>
    <w:rsid w:val="2B8FED68"/>
    <w:rsid w:val="2B8FF834"/>
    <w:rsid w:val="2B920CD1"/>
    <w:rsid w:val="2B95E1A1"/>
    <w:rsid w:val="2B9E2DE5"/>
    <w:rsid w:val="2BA0892C"/>
    <w:rsid w:val="2BA5D7BB"/>
    <w:rsid w:val="2BB1F6DA"/>
    <w:rsid w:val="2BB54839"/>
    <w:rsid w:val="2BBEE2E6"/>
    <w:rsid w:val="2BBEF726"/>
    <w:rsid w:val="2BCBB3B8"/>
    <w:rsid w:val="2BCF00C9"/>
    <w:rsid w:val="2BCF2A01"/>
    <w:rsid w:val="2BD22830"/>
    <w:rsid w:val="2BD2A412"/>
    <w:rsid w:val="2BD6296F"/>
    <w:rsid w:val="2BE006C7"/>
    <w:rsid w:val="2BEF5495"/>
    <w:rsid w:val="2BF79D71"/>
    <w:rsid w:val="2BF83729"/>
    <w:rsid w:val="2BFAE069"/>
    <w:rsid w:val="2BFC636D"/>
    <w:rsid w:val="2C0D5194"/>
    <w:rsid w:val="2C113733"/>
    <w:rsid w:val="2C11774F"/>
    <w:rsid w:val="2C17E5A4"/>
    <w:rsid w:val="2C1E4E3B"/>
    <w:rsid w:val="2C31EF70"/>
    <w:rsid w:val="2C32BA78"/>
    <w:rsid w:val="2C3CA5EB"/>
    <w:rsid w:val="2C3D03D3"/>
    <w:rsid w:val="2C468658"/>
    <w:rsid w:val="2C478D37"/>
    <w:rsid w:val="2C4C9E88"/>
    <w:rsid w:val="2C514D7B"/>
    <w:rsid w:val="2C57575B"/>
    <w:rsid w:val="2C639B9E"/>
    <w:rsid w:val="2C65FC70"/>
    <w:rsid w:val="2C66A49A"/>
    <w:rsid w:val="2C6CEAC0"/>
    <w:rsid w:val="2C71CBC4"/>
    <w:rsid w:val="2C7B25E5"/>
    <w:rsid w:val="2C89488E"/>
    <w:rsid w:val="2C8A7425"/>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1F06A"/>
    <w:rsid w:val="2CE76455"/>
    <w:rsid w:val="2CEAC670"/>
    <w:rsid w:val="2CEE675B"/>
    <w:rsid w:val="2CF8CEBF"/>
    <w:rsid w:val="2D005668"/>
    <w:rsid w:val="2D0404E2"/>
    <w:rsid w:val="2D07F098"/>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8C5B0"/>
    <w:rsid w:val="2D8AC7AF"/>
    <w:rsid w:val="2D8D4E43"/>
    <w:rsid w:val="2D8E9664"/>
    <w:rsid w:val="2D93CF2E"/>
    <w:rsid w:val="2D952E8E"/>
    <w:rsid w:val="2D97CE0B"/>
    <w:rsid w:val="2D9B4031"/>
    <w:rsid w:val="2D9C956F"/>
    <w:rsid w:val="2D9F84E0"/>
    <w:rsid w:val="2DA17076"/>
    <w:rsid w:val="2DA496B6"/>
    <w:rsid w:val="2DB00AA1"/>
    <w:rsid w:val="2DB10F11"/>
    <w:rsid w:val="2DC50B4F"/>
    <w:rsid w:val="2DC555D5"/>
    <w:rsid w:val="2DC59E03"/>
    <w:rsid w:val="2DCB4458"/>
    <w:rsid w:val="2DD19BFB"/>
    <w:rsid w:val="2DD45B1E"/>
    <w:rsid w:val="2DDA995F"/>
    <w:rsid w:val="2DDB0DFB"/>
    <w:rsid w:val="2DDD4306"/>
    <w:rsid w:val="2DE5CD19"/>
    <w:rsid w:val="2DEB2E33"/>
    <w:rsid w:val="2DED24C5"/>
    <w:rsid w:val="2DF02703"/>
    <w:rsid w:val="2DFAFAAF"/>
    <w:rsid w:val="2E06E725"/>
    <w:rsid w:val="2E0785AE"/>
    <w:rsid w:val="2E14F1DC"/>
    <w:rsid w:val="2E18917F"/>
    <w:rsid w:val="2E1BE614"/>
    <w:rsid w:val="2E208D51"/>
    <w:rsid w:val="2E215B4E"/>
    <w:rsid w:val="2E25675D"/>
    <w:rsid w:val="2E3080B8"/>
    <w:rsid w:val="2E35BF1D"/>
    <w:rsid w:val="2E392870"/>
    <w:rsid w:val="2E3BEA62"/>
    <w:rsid w:val="2E4815FC"/>
    <w:rsid w:val="2E4C341B"/>
    <w:rsid w:val="2E56559C"/>
    <w:rsid w:val="2E5AC057"/>
    <w:rsid w:val="2E623642"/>
    <w:rsid w:val="2E6D3601"/>
    <w:rsid w:val="2E6F94A1"/>
    <w:rsid w:val="2E72001C"/>
    <w:rsid w:val="2E7703A8"/>
    <w:rsid w:val="2E7CC1C8"/>
    <w:rsid w:val="2E82C7F5"/>
    <w:rsid w:val="2E88C3FB"/>
    <w:rsid w:val="2E88CDEB"/>
    <w:rsid w:val="2E90CA2C"/>
    <w:rsid w:val="2E93EACC"/>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FEB39"/>
    <w:rsid w:val="2F62D427"/>
    <w:rsid w:val="2F692116"/>
    <w:rsid w:val="2F723B36"/>
    <w:rsid w:val="2F7669C0"/>
    <w:rsid w:val="2F77A49A"/>
    <w:rsid w:val="2F788620"/>
    <w:rsid w:val="2F78BE79"/>
    <w:rsid w:val="2F7E5F61"/>
    <w:rsid w:val="2F85E961"/>
    <w:rsid w:val="2F8876F8"/>
    <w:rsid w:val="2F925E9D"/>
    <w:rsid w:val="2F993609"/>
    <w:rsid w:val="2FAB84F4"/>
    <w:rsid w:val="2FBC17C7"/>
    <w:rsid w:val="2FC66041"/>
    <w:rsid w:val="2FCBC5EF"/>
    <w:rsid w:val="2FCFD538"/>
    <w:rsid w:val="2FD461BA"/>
    <w:rsid w:val="2FD73062"/>
    <w:rsid w:val="2FD9EAD4"/>
    <w:rsid w:val="2FDFCF52"/>
    <w:rsid w:val="2FF310D0"/>
    <w:rsid w:val="2FF65ADD"/>
    <w:rsid w:val="2FFD0C48"/>
    <w:rsid w:val="2FFF618B"/>
    <w:rsid w:val="300156C4"/>
    <w:rsid w:val="3002DEA4"/>
    <w:rsid w:val="300FBBF0"/>
    <w:rsid w:val="30142E26"/>
    <w:rsid w:val="301819D8"/>
    <w:rsid w:val="301C989C"/>
    <w:rsid w:val="30298BE3"/>
    <w:rsid w:val="302F016A"/>
    <w:rsid w:val="3037F148"/>
    <w:rsid w:val="3038104B"/>
    <w:rsid w:val="3040462A"/>
    <w:rsid w:val="304A1DED"/>
    <w:rsid w:val="3055BFCB"/>
    <w:rsid w:val="305FE26A"/>
    <w:rsid w:val="30680DBD"/>
    <w:rsid w:val="3070CD6F"/>
    <w:rsid w:val="3071C768"/>
    <w:rsid w:val="3072D255"/>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99B12"/>
    <w:rsid w:val="310A08E5"/>
    <w:rsid w:val="310C8446"/>
    <w:rsid w:val="31130342"/>
    <w:rsid w:val="31131BEE"/>
    <w:rsid w:val="311A772C"/>
    <w:rsid w:val="312255FD"/>
    <w:rsid w:val="3135E6BB"/>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A7C8A"/>
    <w:rsid w:val="31DCEC1C"/>
    <w:rsid w:val="31DF785B"/>
    <w:rsid w:val="31E7146C"/>
    <w:rsid w:val="31F03765"/>
    <w:rsid w:val="31F309C1"/>
    <w:rsid w:val="31F64641"/>
    <w:rsid w:val="32062D81"/>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8D855"/>
    <w:rsid w:val="324FA943"/>
    <w:rsid w:val="325CCBD9"/>
    <w:rsid w:val="3267C64C"/>
    <w:rsid w:val="326D4153"/>
    <w:rsid w:val="32723BDE"/>
    <w:rsid w:val="327D5B52"/>
    <w:rsid w:val="327DAE2D"/>
    <w:rsid w:val="3283F154"/>
    <w:rsid w:val="32869320"/>
    <w:rsid w:val="328A9BFE"/>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97470"/>
    <w:rsid w:val="32D6BEA7"/>
    <w:rsid w:val="32D91A41"/>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28031C"/>
    <w:rsid w:val="3330590C"/>
    <w:rsid w:val="333C510C"/>
    <w:rsid w:val="333CE2E2"/>
    <w:rsid w:val="333E6A5C"/>
    <w:rsid w:val="3341A5CE"/>
    <w:rsid w:val="3344545A"/>
    <w:rsid w:val="335D53A9"/>
    <w:rsid w:val="33664281"/>
    <w:rsid w:val="3370DFCB"/>
    <w:rsid w:val="3372AEA9"/>
    <w:rsid w:val="33742392"/>
    <w:rsid w:val="3375F95E"/>
    <w:rsid w:val="3379AC19"/>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C8E83"/>
    <w:rsid w:val="344D2E93"/>
    <w:rsid w:val="345158B7"/>
    <w:rsid w:val="3452125E"/>
    <w:rsid w:val="3453A7F1"/>
    <w:rsid w:val="34563878"/>
    <w:rsid w:val="34583084"/>
    <w:rsid w:val="345A07CE"/>
    <w:rsid w:val="34646B00"/>
    <w:rsid w:val="346EFD0A"/>
    <w:rsid w:val="34714ECD"/>
    <w:rsid w:val="3472E264"/>
    <w:rsid w:val="34857203"/>
    <w:rsid w:val="34858FB0"/>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73C94"/>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3A1D3"/>
    <w:rsid w:val="354414D1"/>
    <w:rsid w:val="3544432D"/>
    <w:rsid w:val="35480436"/>
    <w:rsid w:val="354E902B"/>
    <w:rsid w:val="355EB79B"/>
    <w:rsid w:val="356729C0"/>
    <w:rsid w:val="356C1FDE"/>
    <w:rsid w:val="356E197C"/>
    <w:rsid w:val="3570B5F9"/>
    <w:rsid w:val="35722E91"/>
    <w:rsid w:val="3575C3EF"/>
    <w:rsid w:val="358379AD"/>
    <w:rsid w:val="358597E4"/>
    <w:rsid w:val="3587BB15"/>
    <w:rsid w:val="358A2F5A"/>
    <w:rsid w:val="358BB906"/>
    <w:rsid w:val="359636DB"/>
    <w:rsid w:val="35988A89"/>
    <w:rsid w:val="35A392CC"/>
    <w:rsid w:val="35A837AF"/>
    <w:rsid w:val="35AC8083"/>
    <w:rsid w:val="35B390AC"/>
    <w:rsid w:val="35B3AE0E"/>
    <w:rsid w:val="35B7D96C"/>
    <w:rsid w:val="35BCE327"/>
    <w:rsid w:val="35BEEDD7"/>
    <w:rsid w:val="35BFECA4"/>
    <w:rsid w:val="35C7F560"/>
    <w:rsid w:val="35DCC9C8"/>
    <w:rsid w:val="35E6376E"/>
    <w:rsid w:val="35E703BB"/>
    <w:rsid w:val="35EC9959"/>
    <w:rsid w:val="35ED4034"/>
    <w:rsid w:val="35FEA7C0"/>
    <w:rsid w:val="3605172F"/>
    <w:rsid w:val="36079E73"/>
    <w:rsid w:val="360AADDC"/>
    <w:rsid w:val="360E2BF0"/>
    <w:rsid w:val="361B99AE"/>
    <w:rsid w:val="36214264"/>
    <w:rsid w:val="36246EC4"/>
    <w:rsid w:val="36280CAB"/>
    <w:rsid w:val="362A2992"/>
    <w:rsid w:val="362E3631"/>
    <w:rsid w:val="36344313"/>
    <w:rsid w:val="36417654"/>
    <w:rsid w:val="364426A0"/>
    <w:rsid w:val="3644B25F"/>
    <w:rsid w:val="364E34B2"/>
    <w:rsid w:val="365DAF1B"/>
    <w:rsid w:val="3671AD68"/>
    <w:rsid w:val="3672BE4E"/>
    <w:rsid w:val="36768F9C"/>
    <w:rsid w:val="3677A1F9"/>
    <w:rsid w:val="367B10CC"/>
    <w:rsid w:val="36820A45"/>
    <w:rsid w:val="3689C6D4"/>
    <w:rsid w:val="3692C816"/>
    <w:rsid w:val="369685B2"/>
    <w:rsid w:val="36A20B17"/>
    <w:rsid w:val="36AD9A20"/>
    <w:rsid w:val="36C8B43C"/>
    <w:rsid w:val="36C989E8"/>
    <w:rsid w:val="36D42F07"/>
    <w:rsid w:val="36D835A9"/>
    <w:rsid w:val="36DAD3BA"/>
    <w:rsid w:val="36DE18B2"/>
    <w:rsid w:val="36E5ED92"/>
    <w:rsid w:val="36E7C5AA"/>
    <w:rsid w:val="36EE748A"/>
    <w:rsid w:val="36F4A0DC"/>
    <w:rsid w:val="36F876EB"/>
    <w:rsid w:val="36FFC938"/>
    <w:rsid w:val="37039B62"/>
    <w:rsid w:val="3716E106"/>
    <w:rsid w:val="371C03B4"/>
    <w:rsid w:val="37246DA8"/>
    <w:rsid w:val="3729031F"/>
    <w:rsid w:val="372C2F03"/>
    <w:rsid w:val="37385D09"/>
    <w:rsid w:val="37440810"/>
    <w:rsid w:val="3747A05B"/>
    <w:rsid w:val="3751168B"/>
    <w:rsid w:val="3757D4DC"/>
    <w:rsid w:val="37586C3F"/>
    <w:rsid w:val="375F88BD"/>
    <w:rsid w:val="376417B7"/>
    <w:rsid w:val="37670A9E"/>
    <w:rsid w:val="37695BB7"/>
    <w:rsid w:val="376DA488"/>
    <w:rsid w:val="376FC9EE"/>
    <w:rsid w:val="3770396D"/>
    <w:rsid w:val="37712277"/>
    <w:rsid w:val="37748861"/>
    <w:rsid w:val="37771C42"/>
    <w:rsid w:val="377D87DB"/>
    <w:rsid w:val="378D78CE"/>
    <w:rsid w:val="3791230E"/>
    <w:rsid w:val="37966F8D"/>
    <w:rsid w:val="37B3444F"/>
    <w:rsid w:val="37B56A82"/>
    <w:rsid w:val="37B5BCBB"/>
    <w:rsid w:val="37BA82F1"/>
    <w:rsid w:val="37C543A9"/>
    <w:rsid w:val="37CBDE11"/>
    <w:rsid w:val="37D56E03"/>
    <w:rsid w:val="37E0C5EE"/>
    <w:rsid w:val="37E8F586"/>
    <w:rsid w:val="37EA0513"/>
    <w:rsid w:val="37F0E501"/>
    <w:rsid w:val="37F2C87D"/>
    <w:rsid w:val="37F4C987"/>
    <w:rsid w:val="37FA0CB3"/>
    <w:rsid w:val="37FED4AB"/>
    <w:rsid w:val="38091888"/>
    <w:rsid w:val="380D14D7"/>
    <w:rsid w:val="3815E5F8"/>
    <w:rsid w:val="38244F19"/>
    <w:rsid w:val="382A6F50"/>
    <w:rsid w:val="383559E0"/>
    <w:rsid w:val="3835F979"/>
    <w:rsid w:val="3836B7F7"/>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85E55"/>
    <w:rsid w:val="38B8E204"/>
    <w:rsid w:val="38C02F9F"/>
    <w:rsid w:val="38C4C0F7"/>
    <w:rsid w:val="38CDD79D"/>
    <w:rsid w:val="38D531F4"/>
    <w:rsid w:val="38D9D7BC"/>
    <w:rsid w:val="38E0CB6E"/>
    <w:rsid w:val="38E19F3F"/>
    <w:rsid w:val="38E3A2EE"/>
    <w:rsid w:val="38FB70E6"/>
    <w:rsid w:val="3902CF2A"/>
    <w:rsid w:val="3907016C"/>
    <w:rsid w:val="39118CD5"/>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974F6"/>
    <w:rsid w:val="3A3BE995"/>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B03AEB"/>
    <w:rsid w:val="3ACA8319"/>
    <w:rsid w:val="3ACD17C9"/>
    <w:rsid w:val="3ACFBD93"/>
    <w:rsid w:val="3AD1FFBC"/>
    <w:rsid w:val="3AD2ABE1"/>
    <w:rsid w:val="3AE86309"/>
    <w:rsid w:val="3AE8D2E1"/>
    <w:rsid w:val="3AEE53C0"/>
    <w:rsid w:val="3AF78AFE"/>
    <w:rsid w:val="3B027232"/>
    <w:rsid w:val="3B09F59B"/>
    <w:rsid w:val="3B0BCA68"/>
    <w:rsid w:val="3B140F00"/>
    <w:rsid w:val="3B267913"/>
    <w:rsid w:val="3B338AF0"/>
    <w:rsid w:val="3B4162B4"/>
    <w:rsid w:val="3B45AF06"/>
    <w:rsid w:val="3B4BC727"/>
    <w:rsid w:val="3B4EAAF3"/>
    <w:rsid w:val="3B5E4868"/>
    <w:rsid w:val="3B5FB8BB"/>
    <w:rsid w:val="3B603786"/>
    <w:rsid w:val="3B70202A"/>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572E7"/>
    <w:rsid w:val="3C480458"/>
    <w:rsid w:val="3C4B0F81"/>
    <w:rsid w:val="3C50A9F5"/>
    <w:rsid w:val="3C565A0D"/>
    <w:rsid w:val="3C5D2048"/>
    <w:rsid w:val="3C5DBB59"/>
    <w:rsid w:val="3C617208"/>
    <w:rsid w:val="3C6666B2"/>
    <w:rsid w:val="3C78F570"/>
    <w:rsid w:val="3C7D3B9E"/>
    <w:rsid w:val="3C84F6E0"/>
    <w:rsid w:val="3C9A07FC"/>
    <w:rsid w:val="3C9F87B1"/>
    <w:rsid w:val="3C9F87B1"/>
    <w:rsid w:val="3CA22C48"/>
    <w:rsid w:val="3CA43772"/>
    <w:rsid w:val="3CA79FBD"/>
    <w:rsid w:val="3CABEE2A"/>
    <w:rsid w:val="3CAF2FE7"/>
    <w:rsid w:val="3CB03DDD"/>
    <w:rsid w:val="3CB2407C"/>
    <w:rsid w:val="3CB44EDB"/>
    <w:rsid w:val="3CBD7636"/>
    <w:rsid w:val="3CC32680"/>
    <w:rsid w:val="3CC4A61B"/>
    <w:rsid w:val="3CCA9CCB"/>
    <w:rsid w:val="3CCE03C2"/>
    <w:rsid w:val="3CCFC4A6"/>
    <w:rsid w:val="3CD2DB19"/>
    <w:rsid w:val="3CDCBBB0"/>
    <w:rsid w:val="3CE092A6"/>
    <w:rsid w:val="3CE5D120"/>
    <w:rsid w:val="3CF19A4D"/>
    <w:rsid w:val="3CF4922C"/>
    <w:rsid w:val="3CFB0B21"/>
    <w:rsid w:val="3CFD11F3"/>
    <w:rsid w:val="3D023633"/>
    <w:rsid w:val="3D080693"/>
    <w:rsid w:val="3D12CFC5"/>
    <w:rsid w:val="3D12F5C9"/>
    <w:rsid w:val="3D1B926C"/>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B8704"/>
    <w:rsid w:val="3D754E32"/>
    <w:rsid w:val="3D77BB21"/>
    <w:rsid w:val="3D84F563"/>
    <w:rsid w:val="3D8589E5"/>
    <w:rsid w:val="3D9A3F6F"/>
    <w:rsid w:val="3D9D2EF6"/>
    <w:rsid w:val="3D9FD7FA"/>
    <w:rsid w:val="3DAE74BF"/>
    <w:rsid w:val="3DB367CC"/>
    <w:rsid w:val="3DB3D3CE"/>
    <w:rsid w:val="3DB45253"/>
    <w:rsid w:val="3DB67A64"/>
    <w:rsid w:val="3DB9D90D"/>
    <w:rsid w:val="3DBAF471"/>
    <w:rsid w:val="3DBB7424"/>
    <w:rsid w:val="3DCB14C5"/>
    <w:rsid w:val="3DD6A2DC"/>
    <w:rsid w:val="3DD9D798"/>
    <w:rsid w:val="3DDBB0F7"/>
    <w:rsid w:val="3DDFA9CE"/>
    <w:rsid w:val="3DE2AE5C"/>
    <w:rsid w:val="3DEEC4EB"/>
    <w:rsid w:val="3DF2FD97"/>
    <w:rsid w:val="3DF40895"/>
    <w:rsid w:val="3E0123A8"/>
    <w:rsid w:val="3E08040A"/>
    <w:rsid w:val="3E1B370E"/>
    <w:rsid w:val="3E26279E"/>
    <w:rsid w:val="3E278552"/>
    <w:rsid w:val="3E278B4D"/>
    <w:rsid w:val="3E302801"/>
    <w:rsid w:val="3E33C59E"/>
    <w:rsid w:val="3E371FD2"/>
    <w:rsid w:val="3E394816"/>
    <w:rsid w:val="3E45863D"/>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8EF18"/>
    <w:rsid w:val="3E9DCD52"/>
    <w:rsid w:val="3EA90F5D"/>
    <w:rsid w:val="3EB0D3F9"/>
    <w:rsid w:val="3EC00323"/>
    <w:rsid w:val="3EC21E49"/>
    <w:rsid w:val="3ECECED6"/>
    <w:rsid w:val="3ED7E39A"/>
    <w:rsid w:val="3EDE99EA"/>
    <w:rsid w:val="3EDEC3EF"/>
    <w:rsid w:val="3EE4F4B8"/>
    <w:rsid w:val="3EE7397C"/>
    <w:rsid w:val="3EEB1B52"/>
    <w:rsid w:val="3EED3E60"/>
    <w:rsid w:val="3EF43DB1"/>
    <w:rsid w:val="3EFFED1B"/>
    <w:rsid w:val="3F02B58D"/>
    <w:rsid w:val="3F103F8B"/>
    <w:rsid w:val="3F1D2FCD"/>
    <w:rsid w:val="3F20F5E4"/>
    <w:rsid w:val="3F27139E"/>
    <w:rsid w:val="3F2B3507"/>
    <w:rsid w:val="3F2DCABC"/>
    <w:rsid w:val="3F3CE6D1"/>
    <w:rsid w:val="3F4016CB"/>
    <w:rsid w:val="3F439FE1"/>
    <w:rsid w:val="3F44D76A"/>
    <w:rsid w:val="3F47F767"/>
    <w:rsid w:val="3F4CAA4B"/>
    <w:rsid w:val="3F4E3DD1"/>
    <w:rsid w:val="3F4E4F6D"/>
    <w:rsid w:val="3F528497"/>
    <w:rsid w:val="3F63A206"/>
    <w:rsid w:val="3F7002CA"/>
    <w:rsid w:val="3F781631"/>
    <w:rsid w:val="3F7DB26F"/>
    <w:rsid w:val="3F7F823B"/>
    <w:rsid w:val="3F82612C"/>
    <w:rsid w:val="3F8A954C"/>
    <w:rsid w:val="3F8D781C"/>
    <w:rsid w:val="3F94D5D5"/>
    <w:rsid w:val="3F994DBF"/>
    <w:rsid w:val="3F996186"/>
    <w:rsid w:val="3FA421C2"/>
    <w:rsid w:val="3FA7E5A0"/>
    <w:rsid w:val="3FAC31C0"/>
    <w:rsid w:val="3FB7A4D5"/>
    <w:rsid w:val="3FC9BFDB"/>
    <w:rsid w:val="3FC9C6FB"/>
    <w:rsid w:val="3FD51877"/>
    <w:rsid w:val="3FD79675"/>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B6A8F"/>
    <w:rsid w:val="40599CAD"/>
    <w:rsid w:val="4062CF74"/>
    <w:rsid w:val="4066B4C2"/>
    <w:rsid w:val="4067D6AB"/>
    <w:rsid w:val="406E75DC"/>
    <w:rsid w:val="407475AC"/>
    <w:rsid w:val="4076DE77"/>
    <w:rsid w:val="40782240"/>
    <w:rsid w:val="4078FDE6"/>
    <w:rsid w:val="408111B1"/>
    <w:rsid w:val="40930BE0"/>
    <w:rsid w:val="40997D0E"/>
    <w:rsid w:val="409CDC30"/>
    <w:rsid w:val="40A4AFB7"/>
    <w:rsid w:val="40BAA7FB"/>
    <w:rsid w:val="40BE23A1"/>
    <w:rsid w:val="40C25C4C"/>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1B8507"/>
    <w:rsid w:val="412878C6"/>
    <w:rsid w:val="412A0537"/>
    <w:rsid w:val="41309711"/>
    <w:rsid w:val="413560E8"/>
    <w:rsid w:val="41364A3F"/>
    <w:rsid w:val="413DA585"/>
    <w:rsid w:val="41561083"/>
    <w:rsid w:val="4156AEA3"/>
    <w:rsid w:val="415B06AD"/>
    <w:rsid w:val="41640697"/>
    <w:rsid w:val="416527F0"/>
    <w:rsid w:val="417023DB"/>
    <w:rsid w:val="41754398"/>
    <w:rsid w:val="417B9871"/>
    <w:rsid w:val="417CF1BD"/>
    <w:rsid w:val="4183F138"/>
    <w:rsid w:val="4184930F"/>
    <w:rsid w:val="4184C08D"/>
    <w:rsid w:val="4189214F"/>
    <w:rsid w:val="418A0536"/>
    <w:rsid w:val="4190D6D1"/>
    <w:rsid w:val="419638BC"/>
    <w:rsid w:val="419A16F3"/>
    <w:rsid w:val="419A869E"/>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402F85"/>
    <w:rsid w:val="424A5CBC"/>
    <w:rsid w:val="424C2B1E"/>
    <w:rsid w:val="4251A92A"/>
    <w:rsid w:val="42635B6F"/>
    <w:rsid w:val="42659B1E"/>
    <w:rsid w:val="4269EA3B"/>
    <w:rsid w:val="426FB4EC"/>
    <w:rsid w:val="42721774"/>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96D11"/>
    <w:rsid w:val="430F3417"/>
    <w:rsid w:val="4310FD7A"/>
    <w:rsid w:val="43154495"/>
    <w:rsid w:val="43184714"/>
    <w:rsid w:val="4318E5BE"/>
    <w:rsid w:val="431CD090"/>
    <w:rsid w:val="432725F9"/>
    <w:rsid w:val="432FBB3E"/>
    <w:rsid w:val="4330FDCC"/>
    <w:rsid w:val="433B09D8"/>
    <w:rsid w:val="433B19B2"/>
    <w:rsid w:val="434DF182"/>
    <w:rsid w:val="4350AE7C"/>
    <w:rsid w:val="435235F6"/>
    <w:rsid w:val="4362DB54"/>
    <w:rsid w:val="436C8CC5"/>
    <w:rsid w:val="436D492C"/>
    <w:rsid w:val="436DA3F0"/>
    <w:rsid w:val="4370E3C8"/>
    <w:rsid w:val="43728C74"/>
    <w:rsid w:val="43742807"/>
    <w:rsid w:val="43753637"/>
    <w:rsid w:val="437C8080"/>
    <w:rsid w:val="437DB2D6"/>
    <w:rsid w:val="4382E93F"/>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3F7F38F"/>
    <w:rsid w:val="4400518C"/>
    <w:rsid w:val="44098AF4"/>
    <w:rsid w:val="440F6AA8"/>
    <w:rsid w:val="4411B8E7"/>
    <w:rsid w:val="4419DCD0"/>
    <w:rsid w:val="441B9849"/>
    <w:rsid w:val="441D09C6"/>
    <w:rsid w:val="441FAA95"/>
    <w:rsid w:val="4422FA1A"/>
    <w:rsid w:val="4424B292"/>
    <w:rsid w:val="442BF9E4"/>
    <w:rsid w:val="4433A3A3"/>
    <w:rsid w:val="4435A994"/>
    <w:rsid w:val="443B60FD"/>
    <w:rsid w:val="443C33C7"/>
    <w:rsid w:val="444D577A"/>
    <w:rsid w:val="44629504"/>
    <w:rsid w:val="4462DB9E"/>
    <w:rsid w:val="44676C6E"/>
    <w:rsid w:val="44696206"/>
    <w:rsid w:val="446C27A7"/>
    <w:rsid w:val="44798ABE"/>
    <w:rsid w:val="4479BCB0"/>
    <w:rsid w:val="447AF97B"/>
    <w:rsid w:val="447ED0ED"/>
    <w:rsid w:val="447F0243"/>
    <w:rsid w:val="4483B7EE"/>
    <w:rsid w:val="448B6189"/>
    <w:rsid w:val="448C865D"/>
    <w:rsid w:val="448E4F65"/>
    <w:rsid w:val="449039CB"/>
    <w:rsid w:val="44A7343C"/>
    <w:rsid w:val="44AD12FA"/>
    <w:rsid w:val="44BF40C8"/>
    <w:rsid w:val="44C67B44"/>
    <w:rsid w:val="44CEE7BD"/>
    <w:rsid w:val="44D507E7"/>
    <w:rsid w:val="44E09618"/>
    <w:rsid w:val="44E220AF"/>
    <w:rsid w:val="44F6E3F2"/>
    <w:rsid w:val="44FF23BD"/>
    <w:rsid w:val="45012462"/>
    <w:rsid w:val="4502A867"/>
    <w:rsid w:val="450778B8"/>
    <w:rsid w:val="450862B6"/>
    <w:rsid w:val="450FF868"/>
    <w:rsid w:val="45113F75"/>
    <w:rsid w:val="45167E2C"/>
    <w:rsid w:val="451C9BDA"/>
    <w:rsid w:val="4527ED89"/>
    <w:rsid w:val="4538DEC1"/>
    <w:rsid w:val="453AC671"/>
    <w:rsid w:val="453C6FC3"/>
    <w:rsid w:val="454401AF"/>
    <w:rsid w:val="45445BBC"/>
    <w:rsid w:val="4545A9F4"/>
    <w:rsid w:val="4545B564"/>
    <w:rsid w:val="455AE05C"/>
    <w:rsid w:val="4566E709"/>
    <w:rsid w:val="456E58A2"/>
    <w:rsid w:val="456FA87B"/>
    <w:rsid w:val="4570619A"/>
    <w:rsid w:val="4572C553"/>
    <w:rsid w:val="4577F836"/>
    <w:rsid w:val="457A0584"/>
    <w:rsid w:val="457DD74E"/>
    <w:rsid w:val="458013B0"/>
    <w:rsid w:val="45802110"/>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B44F5"/>
    <w:rsid w:val="46BD48C2"/>
    <w:rsid w:val="46C20592"/>
    <w:rsid w:val="46C2A43D"/>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C1D73"/>
    <w:rsid w:val="475D9B1A"/>
    <w:rsid w:val="475EDBA8"/>
    <w:rsid w:val="476C4438"/>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F2D2F"/>
    <w:rsid w:val="47EF4FDC"/>
    <w:rsid w:val="47F10B45"/>
    <w:rsid w:val="47F29208"/>
    <w:rsid w:val="47F464A0"/>
    <w:rsid w:val="4809E295"/>
    <w:rsid w:val="480CA8A9"/>
    <w:rsid w:val="4813A6D7"/>
    <w:rsid w:val="4817E598"/>
    <w:rsid w:val="481A2A20"/>
    <w:rsid w:val="481BE535"/>
    <w:rsid w:val="481C886E"/>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E3D41D"/>
    <w:rsid w:val="48EAED68"/>
    <w:rsid w:val="48EE6C9C"/>
    <w:rsid w:val="48F61FDF"/>
    <w:rsid w:val="48FAAC09"/>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831FD6"/>
    <w:rsid w:val="4983CB27"/>
    <w:rsid w:val="498E6269"/>
    <w:rsid w:val="4990D794"/>
    <w:rsid w:val="4992FAB7"/>
    <w:rsid w:val="49977143"/>
    <w:rsid w:val="499A46AD"/>
    <w:rsid w:val="499C3F9F"/>
    <w:rsid w:val="49AF773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29EC23"/>
    <w:rsid w:val="4A360E9F"/>
    <w:rsid w:val="4A365937"/>
    <w:rsid w:val="4A393444"/>
    <w:rsid w:val="4A3F1461"/>
    <w:rsid w:val="4A44D0BD"/>
    <w:rsid w:val="4A460E9A"/>
    <w:rsid w:val="4A514871"/>
    <w:rsid w:val="4A542FA8"/>
    <w:rsid w:val="4A6A9B36"/>
    <w:rsid w:val="4A6EE925"/>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936D8"/>
    <w:rsid w:val="4B1DEBCA"/>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818A"/>
    <w:rsid w:val="4B967A40"/>
    <w:rsid w:val="4B99BDA7"/>
    <w:rsid w:val="4B9C01AF"/>
    <w:rsid w:val="4BAA66F1"/>
    <w:rsid w:val="4BAD4E8F"/>
    <w:rsid w:val="4BB03178"/>
    <w:rsid w:val="4BBA6503"/>
    <w:rsid w:val="4BC5BC84"/>
    <w:rsid w:val="4BCC38EE"/>
    <w:rsid w:val="4BCF2627"/>
    <w:rsid w:val="4BD6C33F"/>
    <w:rsid w:val="4BD8273C"/>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D68C2"/>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5E9BF"/>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BF144"/>
    <w:rsid w:val="4D6107EF"/>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862BF"/>
    <w:rsid w:val="4DD083FC"/>
    <w:rsid w:val="4DD09E42"/>
    <w:rsid w:val="4DD5B32A"/>
    <w:rsid w:val="4DE3ACDF"/>
    <w:rsid w:val="4DE424C4"/>
    <w:rsid w:val="4DE99D20"/>
    <w:rsid w:val="4DECC137"/>
    <w:rsid w:val="4DEF0EB5"/>
    <w:rsid w:val="4DEF18B8"/>
    <w:rsid w:val="4DF06AC4"/>
    <w:rsid w:val="4DFB6BDC"/>
    <w:rsid w:val="4DFDE327"/>
    <w:rsid w:val="4E08F8CB"/>
    <w:rsid w:val="4E13AFF3"/>
    <w:rsid w:val="4E1C6D6D"/>
    <w:rsid w:val="4E243F3D"/>
    <w:rsid w:val="4E325B9E"/>
    <w:rsid w:val="4E371C11"/>
    <w:rsid w:val="4E375C8E"/>
    <w:rsid w:val="4E3F6EC4"/>
    <w:rsid w:val="4E3FD636"/>
    <w:rsid w:val="4E40D0FC"/>
    <w:rsid w:val="4E419B90"/>
    <w:rsid w:val="4E420FF1"/>
    <w:rsid w:val="4E503EB4"/>
    <w:rsid w:val="4E5E9C78"/>
    <w:rsid w:val="4E689074"/>
    <w:rsid w:val="4E6A913F"/>
    <w:rsid w:val="4E6A91B3"/>
    <w:rsid w:val="4E6BDDF3"/>
    <w:rsid w:val="4E6C0AAB"/>
    <w:rsid w:val="4E6F0B6F"/>
    <w:rsid w:val="4E741A69"/>
    <w:rsid w:val="4E7C865E"/>
    <w:rsid w:val="4E84B2B1"/>
    <w:rsid w:val="4E8C21EE"/>
    <w:rsid w:val="4E90B7F6"/>
    <w:rsid w:val="4E929E79"/>
    <w:rsid w:val="4E95969A"/>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F8382"/>
    <w:rsid w:val="4F1A1C29"/>
    <w:rsid w:val="4F1B2A25"/>
    <w:rsid w:val="4F1D84BA"/>
    <w:rsid w:val="4F2718A2"/>
    <w:rsid w:val="4F29EBA5"/>
    <w:rsid w:val="4F37CBBA"/>
    <w:rsid w:val="4F3DB878"/>
    <w:rsid w:val="4F4B3247"/>
    <w:rsid w:val="4F4E7634"/>
    <w:rsid w:val="4F5B73EE"/>
    <w:rsid w:val="4F62C2A2"/>
    <w:rsid w:val="4F650216"/>
    <w:rsid w:val="4F6EF6FA"/>
    <w:rsid w:val="4F77F189"/>
    <w:rsid w:val="4F7B636A"/>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5BB23"/>
    <w:rsid w:val="4FEE1953"/>
    <w:rsid w:val="4FEF4FAE"/>
    <w:rsid w:val="4FF00D41"/>
    <w:rsid w:val="4FF39040"/>
    <w:rsid w:val="4FFF1303"/>
    <w:rsid w:val="500460D5"/>
    <w:rsid w:val="501C4FFF"/>
    <w:rsid w:val="502DD781"/>
    <w:rsid w:val="503341E3"/>
    <w:rsid w:val="50410E3B"/>
    <w:rsid w:val="504F1688"/>
    <w:rsid w:val="5054EB64"/>
    <w:rsid w:val="5056B46D"/>
    <w:rsid w:val="505FEC83"/>
    <w:rsid w:val="5066D59A"/>
    <w:rsid w:val="506B9060"/>
    <w:rsid w:val="5079F5BB"/>
    <w:rsid w:val="50829A41"/>
    <w:rsid w:val="50838320"/>
    <w:rsid w:val="508A0293"/>
    <w:rsid w:val="508B0E39"/>
    <w:rsid w:val="50926C7A"/>
    <w:rsid w:val="5095C3AC"/>
    <w:rsid w:val="50969E67"/>
    <w:rsid w:val="5096B707"/>
    <w:rsid w:val="50AE6D22"/>
    <w:rsid w:val="50B8AD4F"/>
    <w:rsid w:val="50BB93B9"/>
    <w:rsid w:val="50BFE9C6"/>
    <w:rsid w:val="50C2CB10"/>
    <w:rsid w:val="50CE1D28"/>
    <w:rsid w:val="50CEE59F"/>
    <w:rsid w:val="50CF7B8C"/>
    <w:rsid w:val="50D63A69"/>
    <w:rsid w:val="50D7D6DF"/>
    <w:rsid w:val="50D99DEB"/>
    <w:rsid w:val="50DBFF72"/>
    <w:rsid w:val="50DF94DD"/>
    <w:rsid w:val="50E3C2AE"/>
    <w:rsid w:val="50F6C81E"/>
    <w:rsid w:val="51089CFA"/>
    <w:rsid w:val="510B7D81"/>
    <w:rsid w:val="5112F3A4"/>
    <w:rsid w:val="511B49E7"/>
    <w:rsid w:val="513640E3"/>
    <w:rsid w:val="513B04A3"/>
    <w:rsid w:val="5141A23F"/>
    <w:rsid w:val="5148D453"/>
    <w:rsid w:val="514FFC9D"/>
    <w:rsid w:val="51552AA3"/>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85E27"/>
    <w:rsid w:val="5214430D"/>
    <w:rsid w:val="521D88BD"/>
    <w:rsid w:val="522729CD"/>
    <w:rsid w:val="5227A73B"/>
    <w:rsid w:val="522ABF18"/>
    <w:rsid w:val="5236ED76"/>
    <w:rsid w:val="523DEEF4"/>
    <w:rsid w:val="52401296"/>
    <w:rsid w:val="52406EBF"/>
    <w:rsid w:val="52459DB0"/>
    <w:rsid w:val="524E22A4"/>
    <w:rsid w:val="524E56D9"/>
    <w:rsid w:val="5255A798"/>
    <w:rsid w:val="5257BC90"/>
    <w:rsid w:val="5259DFD0"/>
    <w:rsid w:val="52645F90"/>
    <w:rsid w:val="52675E63"/>
    <w:rsid w:val="526F3838"/>
    <w:rsid w:val="5278EEB5"/>
    <w:rsid w:val="52797F36"/>
    <w:rsid w:val="5294264D"/>
    <w:rsid w:val="52980EE9"/>
    <w:rsid w:val="529D6BA6"/>
    <w:rsid w:val="52A5A7BF"/>
    <w:rsid w:val="52ABC70B"/>
    <w:rsid w:val="52B1A6E8"/>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3747"/>
    <w:rsid w:val="53246511"/>
    <w:rsid w:val="5325BA15"/>
    <w:rsid w:val="532BB7BE"/>
    <w:rsid w:val="533341D0"/>
    <w:rsid w:val="53386482"/>
    <w:rsid w:val="533C0197"/>
    <w:rsid w:val="5342DFE8"/>
    <w:rsid w:val="5347055F"/>
    <w:rsid w:val="534C7031"/>
    <w:rsid w:val="536458A7"/>
    <w:rsid w:val="53678415"/>
    <w:rsid w:val="5371AA08"/>
    <w:rsid w:val="5371CC9A"/>
    <w:rsid w:val="537CF9BF"/>
    <w:rsid w:val="537E2462"/>
    <w:rsid w:val="53800CB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4068661"/>
    <w:rsid w:val="5406B585"/>
    <w:rsid w:val="5412F2E8"/>
    <w:rsid w:val="541479D1"/>
    <w:rsid w:val="5414EEF1"/>
    <w:rsid w:val="541C8028"/>
    <w:rsid w:val="54205424"/>
    <w:rsid w:val="54253909"/>
    <w:rsid w:val="5427A1F0"/>
    <w:rsid w:val="542CA763"/>
    <w:rsid w:val="542D8AA3"/>
    <w:rsid w:val="542E4072"/>
    <w:rsid w:val="543747BC"/>
    <w:rsid w:val="5440E18E"/>
    <w:rsid w:val="5446F819"/>
    <w:rsid w:val="544AD335"/>
    <w:rsid w:val="544D18CC"/>
    <w:rsid w:val="544F76D4"/>
    <w:rsid w:val="5452EAA9"/>
    <w:rsid w:val="54562C62"/>
    <w:rsid w:val="5469C68F"/>
    <w:rsid w:val="546A0A0F"/>
    <w:rsid w:val="54770817"/>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6F32"/>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13F3FE"/>
    <w:rsid w:val="571D5F1F"/>
    <w:rsid w:val="57204EB8"/>
    <w:rsid w:val="572D1C19"/>
    <w:rsid w:val="5735F0E9"/>
    <w:rsid w:val="573E94BB"/>
    <w:rsid w:val="57462290"/>
    <w:rsid w:val="574F851B"/>
    <w:rsid w:val="5753A0F7"/>
    <w:rsid w:val="575493E4"/>
    <w:rsid w:val="575A092B"/>
    <w:rsid w:val="575E39C4"/>
    <w:rsid w:val="577B9434"/>
    <w:rsid w:val="577FE03E"/>
    <w:rsid w:val="5783964A"/>
    <w:rsid w:val="57845997"/>
    <w:rsid w:val="5789FF25"/>
    <w:rsid w:val="578DCD24"/>
    <w:rsid w:val="5791E5D9"/>
    <w:rsid w:val="57995E1A"/>
    <w:rsid w:val="579D214B"/>
    <w:rsid w:val="57A92004"/>
    <w:rsid w:val="57B09C8B"/>
    <w:rsid w:val="57BA2555"/>
    <w:rsid w:val="57BBED50"/>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428C0"/>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5A2A0"/>
    <w:rsid w:val="5937422A"/>
    <w:rsid w:val="5940FF47"/>
    <w:rsid w:val="59418698"/>
    <w:rsid w:val="59440524"/>
    <w:rsid w:val="5968A064"/>
    <w:rsid w:val="596F923E"/>
    <w:rsid w:val="5986082E"/>
    <w:rsid w:val="59882A42"/>
    <w:rsid w:val="59884F44"/>
    <w:rsid w:val="598A7939"/>
    <w:rsid w:val="5991F10D"/>
    <w:rsid w:val="59940FCD"/>
    <w:rsid w:val="5994FB99"/>
    <w:rsid w:val="5997D4CE"/>
    <w:rsid w:val="59B1BE93"/>
    <w:rsid w:val="59BE50A0"/>
    <w:rsid w:val="59BFC5ED"/>
    <w:rsid w:val="59C2997A"/>
    <w:rsid w:val="59C39B2B"/>
    <w:rsid w:val="59CE3B54"/>
    <w:rsid w:val="59CE3FAE"/>
    <w:rsid w:val="59CF4DFE"/>
    <w:rsid w:val="59D39A2B"/>
    <w:rsid w:val="59D85FCF"/>
    <w:rsid w:val="59DAEFD4"/>
    <w:rsid w:val="59DE3C4E"/>
    <w:rsid w:val="59E4543D"/>
    <w:rsid w:val="59F0BDAC"/>
    <w:rsid w:val="59F65FC4"/>
    <w:rsid w:val="59FD67FB"/>
    <w:rsid w:val="5A088474"/>
    <w:rsid w:val="5A09D354"/>
    <w:rsid w:val="5A0D0A46"/>
    <w:rsid w:val="5A152184"/>
    <w:rsid w:val="5A1E8D78"/>
    <w:rsid w:val="5A26E790"/>
    <w:rsid w:val="5A34B86C"/>
    <w:rsid w:val="5A4224B0"/>
    <w:rsid w:val="5A426E2C"/>
    <w:rsid w:val="5A4784B0"/>
    <w:rsid w:val="5A588D8F"/>
    <w:rsid w:val="5A59CB4A"/>
    <w:rsid w:val="5A5CFDD5"/>
    <w:rsid w:val="5A671BD0"/>
    <w:rsid w:val="5A6E7A83"/>
    <w:rsid w:val="5A703AEF"/>
    <w:rsid w:val="5A7E0021"/>
    <w:rsid w:val="5A80C6BE"/>
    <w:rsid w:val="5A80D106"/>
    <w:rsid w:val="5A884E7D"/>
    <w:rsid w:val="5A94CCF7"/>
    <w:rsid w:val="5A97C683"/>
    <w:rsid w:val="5AA838FB"/>
    <w:rsid w:val="5AA93FBA"/>
    <w:rsid w:val="5AADC449"/>
    <w:rsid w:val="5AB07A96"/>
    <w:rsid w:val="5AB153C7"/>
    <w:rsid w:val="5AB28503"/>
    <w:rsid w:val="5AB29768"/>
    <w:rsid w:val="5AB7C78D"/>
    <w:rsid w:val="5AB83487"/>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207D"/>
    <w:rsid w:val="5B6486A7"/>
    <w:rsid w:val="5B672E3D"/>
    <w:rsid w:val="5B678FF4"/>
    <w:rsid w:val="5B6D8AF2"/>
    <w:rsid w:val="5B6DA464"/>
    <w:rsid w:val="5B6EC8E9"/>
    <w:rsid w:val="5B7044EE"/>
    <w:rsid w:val="5B7458CF"/>
    <w:rsid w:val="5B810961"/>
    <w:rsid w:val="5B873ACA"/>
    <w:rsid w:val="5B88BECD"/>
    <w:rsid w:val="5B8BD77D"/>
    <w:rsid w:val="5B993784"/>
    <w:rsid w:val="5B9E9289"/>
    <w:rsid w:val="5BA01E8C"/>
    <w:rsid w:val="5BA13DFA"/>
    <w:rsid w:val="5BA24FFF"/>
    <w:rsid w:val="5BABE131"/>
    <w:rsid w:val="5BADF061"/>
    <w:rsid w:val="5BAFC6B4"/>
    <w:rsid w:val="5BB00228"/>
    <w:rsid w:val="5BB98BBC"/>
    <w:rsid w:val="5BBA5085"/>
    <w:rsid w:val="5BC2B7F1"/>
    <w:rsid w:val="5BC5C608"/>
    <w:rsid w:val="5BD088CD"/>
    <w:rsid w:val="5BD8932A"/>
    <w:rsid w:val="5BE00C42"/>
    <w:rsid w:val="5BE0132C"/>
    <w:rsid w:val="5BE205AD"/>
    <w:rsid w:val="5BE99684"/>
    <w:rsid w:val="5BEB5482"/>
    <w:rsid w:val="5BF17B17"/>
    <w:rsid w:val="5BFD7E33"/>
    <w:rsid w:val="5C0551A0"/>
    <w:rsid w:val="5C0E7771"/>
    <w:rsid w:val="5C0FB585"/>
    <w:rsid w:val="5C0FB8A5"/>
    <w:rsid w:val="5C1350A3"/>
    <w:rsid w:val="5C13DD54"/>
    <w:rsid w:val="5C16E6DC"/>
    <w:rsid w:val="5C1F347F"/>
    <w:rsid w:val="5C25DA5D"/>
    <w:rsid w:val="5C28C606"/>
    <w:rsid w:val="5C2EA765"/>
    <w:rsid w:val="5C309C0A"/>
    <w:rsid w:val="5C37E190"/>
    <w:rsid w:val="5C39A61A"/>
    <w:rsid w:val="5C40D150"/>
    <w:rsid w:val="5C543C87"/>
    <w:rsid w:val="5C58993E"/>
    <w:rsid w:val="5C58B553"/>
    <w:rsid w:val="5C6631CD"/>
    <w:rsid w:val="5C6F611A"/>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63936"/>
    <w:rsid w:val="5D166877"/>
    <w:rsid w:val="5D188478"/>
    <w:rsid w:val="5D1C6670"/>
    <w:rsid w:val="5D1D90CF"/>
    <w:rsid w:val="5D28358E"/>
    <w:rsid w:val="5D336742"/>
    <w:rsid w:val="5D3AF7AB"/>
    <w:rsid w:val="5D4103C3"/>
    <w:rsid w:val="5D513886"/>
    <w:rsid w:val="5D518C9F"/>
    <w:rsid w:val="5D525052"/>
    <w:rsid w:val="5D54CFA0"/>
    <w:rsid w:val="5D553847"/>
    <w:rsid w:val="5D5DAAD3"/>
    <w:rsid w:val="5D6D825E"/>
    <w:rsid w:val="5D7A0EEE"/>
    <w:rsid w:val="5D80A009"/>
    <w:rsid w:val="5D8E6F3A"/>
    <w:rsid w:val="5D966893"/>
    <w:rsid w:val="5D978741"/>
    <w:rsid w:val="5D9A3C20"/>
    <w:rsid w:val="5DA2EC5E"/>
    <w:rsid w:val="5DB131B9"/>
    <w:rsid w:val="5DB666C7"/>
    <w:rsid w:val="5DC0EC82"/>
    <w:rsid w:val="5DC1A2BB"/>
    <w:rsid w:val="5DC53217"/>
    <w:rsid w:val="5DC76AE3"/>
    <w:rsid w:val="5DC95461"/>
    <w:rsid w:val="5DCCA10F"/>
    <w:rsid w:val="5DCDD4C3"/>
    <w:rsid w:val="5DD0468A"/>
    <w:rsid w:val="5DDADF62"/>
    <w:rsid w:val="5DDB6CD1"/>
    <w:rsid w:val="5DDE30E6"/>
    <w:rsid w:val="5DE134F1"/>
    <w:rsid w:val="5DEF236C"/>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8E75"/>
    <w:rsid w:val="5E59AAFF"/>
    <w:rsid w:val="5E631733"/>
    <w:rsid w:val="5E6407CB"/>
    <w:rsid w:val="5E680FB2"/>
    <w:rsid w:val="5E6C5415"/>
    <w:rsid w:val="5E72A21F"/>
    <w:rsid w:val="5E72A533"/>
    <w:rsid w:val="5E72D2A1"/>
    <w:rsid w:val="5E75DF73"/>
    <w:rsid w:val="5E7BD7A3"/>
    <w:rsid w:val="5E903BC3"/>
    <w:rsid w:val="5E9D4CC6"/>
    <w:rsid w:val="5EA6DB5C"/>
    <w:rsid w:val="5EA8F36C"/>
    <w:rsid w:val="5EB44EF4"/>
    <w:rsid w:val="5EB67CE1"/>
    <w:rsid w:val="5EB96F04"/>
    <w:rsid w:val="5EBB1F84"/>
    <w:rsid w:val="5EC55C0E"/>
    <w:rsid w:val="5EC74DE0"/>
    <w:rsid w:val="5EC80E9A"/>
    <w:rsid w:val="5ED35830"/>
    <w:rsid w:val="5EE5F914"/>
    <w:rsid w:val="5EE71AB8"/>
    <w:rsid w:val="5EE87C4A"/>
    <w:rsid w:val="5F024079"/>
    <w:rsid w:val="5F06ADEF"/>
    <w:rsid w:val="5F08F8C1"/>
    <w:rsid w:val="5F0C13BF"/>
    <w:rsid w:val="5F0D79CA"/>
    <w:rsid w:val="5F1013E6"/>
    <w:rsid w:val="5F2874CD"/>
    <w:rsid w:val="5F293F83"/>
    <w:rsid w:val="5F2D2827"/>
    <w:rsid w:val="5F4122CA"/>
    <w:rsid w:val="5F481687"/>
    <w:rsid w:val="5F4CAA39"/>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6EC51"/>
    <w:rsid w:val="608CA1FC"/>
    <w:rsid w:val="6093C90D"/>
    <w:rsid w:val="609C9814"/>
    <w:rsid w:val="609E10DA"/>
    <w:rsid w:val="60A06EFA"/>
    <w:rsid w:val="60A1C201"/>
    <w:rsid w:val="60A493B0"/>
    <w:rsid w:val="60A51522"/>
    <w:rsid w:val="60B796D1"/>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FEAE9"/>
    <w:rsid w:val="61595B74"/>
    <w:rsid w:val="615CF941"/>
    <w:rsid w:val="61623EA2"/>
    <w:rsid w:val="61658140"/>
    <w:rsid w:val="616682C2"/>
    <w:rsid w:val="6169E9A5"/>
    <w:rsid w:val="616B1DF9"/>
    <w:rsid w:val="6171B6A1"/>
    <w:rsid w:val="6171D210"/>
    <w:rsid w:val="6172384B"/>
    <w:rsid w:val="61747928"/>
    <w:rsid w:val="6174C131"/>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F8881E"/>
    <w:rsid w:val="61FC5B8B"/>
    <w:rsid w:val="61FD7556"/>
    <w:rsid w:val="61FEE8D6"/>
    <w:rsid w:val="62117D33"/>
    <w:rsid w:val="621515A6"/>
    <w:rsid w:val="621535D6"/>
    <w:rsid w:val="6217BD2D"/>
    <w:rsid w:val="6231A249"/>
    <w:rsid w:val="6234C7DC"/>
    <w:rsid w:val="62372D9B"/>
    <w:rsid w:val="623AD86C"/>
    <w:rsid w:val="623D6A2C"/>
    <w:rsid w:val="623E7753"/>
    <w:rsid w:val="62405D7D"/>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7D6D"/>
    <w:rsid w:val="62C1DA00"/>
    <w:rsid w:val="62C811F3"/>
    <w:rsid w:val="62C9CA3D"/>
    <w:rsid w:val="62CE1D63"/>
    <w:rsid w:val="62CF38A6"/>
    <w:rsid w:val="62E3C1A5"/>
    <w:rsid w:val="62E6C559"/>
    <w:rsid w:val="62E851AC"/>
    <w:rsid w:val="62F06CB1"/>
    <w:rsid w:val="62FB494F"/>
    <w:rsid w:val="62FC4C55"/>
    <w:rsid w:val="62FD932D"/>
    <w:rsid w:val="63054D9C"/>
    <w:rsid w:val="630D8702"/>
    <w:rsid w:val="63139A83"/>
    <w:rsid w:val="631CF455"/>
    <w:rsid w:val="6323FC47"/>
    <w:rsid w:val="632DB130"/>
    <w:rsid w:val="632E87C5"/>
    <w:rsid w:val="63335D0C"/>
    <w:rsid w:val="633C67AE"/>
    <w:rsid w:val="6345E420"/>
    <w:rsid w:val="6348ECD3"/>
    <w:rsid w:val="634D5C33"/>
    <w:rsid w:val="636687E4"/>
    <w:rsid w:val="636A1EAF"/>
    <w:rsid w:val="636FA823"/>
    <w:rsid w:val="6375ACE5"/>
    <w:rsid w:val="6376AECD"/>
    <w:rsid w:val="6377B858"/>
    <w:rsid w:val="63798942"/>
    <w:rsid w:val="63828E0E"/>
    <w:rsid w:val="638BA7F4"/>
    <w:rsid w:val="638CE2AD"/>
    <w:rsid w:val="6393886B"/>
    <w:rsid w:val="63A17212"/>
    <w:rsid w:val="63A3AA38"/>
    <w:rsid w:val="63A88165"/>
    <w:rsid w:val="63ADEE76"/>
    <w:rsid w:val="63C03F4A"/>
    <w:rsid w:val="63C994D7"/>
    <w:rsid w:val="63CB97B4"/>
    <w:rsid w:val="63CFD8AA"/>
    <w:rsid w:val="63D0285C"/>
    <w:rsid w:val="63E0FC1C"/>
    <w:rsid w:val="63F250BB"/>
    <w:rsid w:val="63F444F4"/>
    <w:rsid w:val="6403F10D"/>
    <w:rsid w:val="6412B5E8"/>
    <w:rsid w:val="64153194"/>
    <w:rsid w:val="64160B7A"/>
    <w:rsid w:val="642620FA"/>
    <w:rsid w:val="64264F87"/>
    <w:rsid w:val="6433BD0F"/>
    <w:rsid w:val="6434468C"/>
    <w:rsid w:val="643B3CCB"/>
    <w:rsid w:val="643D34C7"/>
    <w:rsid w:val="64423B12"/>
    <w:rsid w:val="64497BF0"/>
    <w:rsid w:val="644C463D"/>
    <w:rsid w:val="644D3C2E"/>
    <w:rsid w:val="64544393"/>
    <w:rsid w:val="64551707"/>
    <w:rsid w:val="6459A499"/>
    <w:rsid w:val="645D329C"/>
    <w:rsid w:val="645EA9D3"/>
    <w:rsid w:val="64647EF6"/>
    <w:rsid w:val="646D2DE2"/>
    <w:rsid w:val="646EAED8"/>
    <w:rsid w:val="6471FEE9"/>
    <w:rsid w:val="64801009"/>
    <w:rsid w:val="64881469"/>
    <w:rsid w:val="648BF917"/>
    <w:rsid w:val="648D3D0A"/>
    <w:rsid w:val="6494C713"/>
    <w:rsid w:val="649A4343"/>
    <w:rsid w:val="649C533D"/>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BEA3E"/>
    <w:rsid w:val="64FCE6CB"/>
    <w:rsid w:val="65003601"/>
    <w:rsid w:val="65021977"/>
    <w:rsid w:val="650689CB"/>
    <w:rsid w:val="65085632"/>
    <w:rsid w:val="650F39CE"/>
    <w:rsid w:val="6510631D"/>
    <w:rsid w:val="651297B4"/>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74C8B"/>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2CA0A"/>
    <w:rsid w:val="66D3FBB3"/>
    <w:rsid w:val="66DDBC53"/>
    <w:rsid w:val="66DE1BD1"/>
    <w:rsid w:val="66DED971"/>
    <w:rsid w:val="66E20DDC"/>
    <w:rsid w:val="66E5D610"/>
    <w:rsid w:val="66EC3149"/>
    <w:rsid w:val="66F16497"/>
    <w:rsid w:val="66F24F81"/>
    <w:rsid w:val="66F8D09B"/>
    <w:rsid w:val="66FE5FAD"/>
    <w:rsid w:val="670411D0"/>
    <w:rsid w:val="670A9EBE"/>
    <w:rsid w:val="6714D376"/>
    <w:rsid w:val="67193935"/>
    <w:rsid w:val="6719DB61"/>
    <w:rsid w:val="671AC3F7"/>
    <w:rsid w:val="672812DF"/>
    <w:rsid w:val="672B34F7"/>
    <w:rsid w:val="6746DACB"/>
    <w:rsid w:val="6749216E"/>
    <w:rsid w:val="674A13DE"/>
    <w:rsid w:val="674F5CA4"/>
    <w:rsid w:val="67569A71"/>
    <w:rsid w:val="6757FFCF"/>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DBAE6"/>
    <w:rsid w:val="67B4C50E"/>
    <w:rsid w:val="67B993C6"/>
    <w:rsid w:val="67C0A63E"/>
    <w:rsid w:val="67C8D073"/>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9060E"/>
    <w:rsid w:val="680A0EA2"/>
    <w:rsid w:val="680F87CE"/>
    <w:rsid w:val="68140287"/>
    <w:rsid w:val="682375B9"/>
    <w:rsid w:val="682B152B"/>
    <w:rsid w:val="682C2BDD"/>
    <w:rsid w:val="6837D6C3"/>
    <w:rsid w:val="6838E713"/>
    <w:rsid w:val="6839B324"/>
    <w:rsid w:val="683BA79C"/>
    <w:rsid w:val="683C4584"/>
    <w:rsid w:val="683CD6D4"/>
    <w:rsid w:val="6841487C"/>
    <w:rsid w:val="6841C9D9"/>
    <w:rsid w:val="684FEDC8"/>
    <w:rsid w:val="68514CB1"/>
    <w:rsid w:val="6857BD80"/>
    <w:rsid w:val="685A2A3D"/>
    <w:rsid w:val="685F1917"/>
    <w:rsid w:val="6860AED4"/>
    <w:rsid w:val="6864E8B1"/>
    <w:rsid w:val="6869F53D"/>
    <w:rsid w:val="686FE149"/>
    <w:rsid w:val="6892DB5D"/>
    <w:rsid w:val="6894ED5B"/>
    <w:rsid w:val="68965A02"/>
    <w:rsid w:val="6898F815"/>
    <w:rsid w:val="689B16F6"/>
    <w:rsid w:val="689D1C2C"/>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12BB2"/>
    <w:rsid w:val="6902CAF6"/>
    <w:rsid w:val="69050399"/>
    <w:rsid w:val="690BE61F"/>
    <w:rsid w:val="69130AE8"/>
    <w:rsid w:val="69138AD3"/>
    <w:rsid w:val="69142704"/>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CEB73"/>
    <w:rsid w:val="6953DF35"/>
    <w:rsid w:val="695ABD14"/>
    <w:rsid w:val="695E39E7"/>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A80C2A"/>
    <w:rsid w:val="69B08488"/>
    <w:rsid w:val="69B2B618"/>
    <w:rsid w:val="69B2DD96"/>
    <w:rsid w:val="69B4546D"/>
    <w:rsid w:val="69B6B09C"/>
    <w:rsid w:val="69B9B1B2"/>
    <w:rsid w:val="69C0BA92"/>
    <w:rsid w:val="69C47920"/>
    <w:rsid w:val="69CD2DC3"/>
    <w:rsid w:val="69D035CE"/>
    <w:rsid w:val="69D1487D"/>
    <w:rsid w:val="69D4DA47"/>
    <w:rsid w:val="69D890B0"/>
    <w:rsid w:val="69D968A0"/>
    <w:rsid w:val="69D9A2BA"/>
    <w:rsid w:val="69DB6A19"/>
    <w:rsid w:val="69E47432"/>
    <w:rsid w:val="69E5CB88"/>
    <w:rsid w:val="69E877BD"/>
    <w:rsid w:val="69ECB8B1"/>
    <w:rsid w:val="69FC5E90"/>
    <w:rsid w:val="69FD07F8"/>
    <w:rsid w:val="69FE438F"/>
    <w:rsid w:val="69FFF99E"/>
    <w:rsid w:val="6A019737"/>
    <w:rsid w:val="6A085F19"/>
    <w:rsid w:val="6A11EE0D"/>
    <w:rsid w:val="6A1BB52E"/>
    <w:rsid w:val="6A24D468"/>
    <w:rsid w:val="6A2C9867"/>
    <w:rsid w:val="6A3032C9"/>
    <w:rsid w:val="6A32D9E1"/>
    <w:rsid w:val="6A3726C2"/>
    <w:rsid w:val="6A376CC4"/>
    <w:rsid w:val="6A37AE7A"/>
    <w:rsid w:val="6A39A15F"/>
    <w:rsid w:val="6A3A02AA"/>
    <w:rsid w:val="6A3EEB8F"/>
    <w:rsid w:val="6A487C11"/>
    <w:rsid w:val="6A4ECC0C"/>
    <w:rsid w:val="6A5BC418"/>
    <w:rsid w:val="6A7314FA"/>
    <w:rsid w:val="6A76E212"/>
    <w:rsid w:val="6A7A5DBF"/>
    <w:rsid w:val="6A83ED5A"/>
    <w:rsid w:val="6A85B9F9"/>
    <w:rsid w:val="6A868BED"/>
    <w:rsid w:val="6A870974"/>
    <w:rsid w:val="6A87A634"/>
    <w:rsid w:val="6A8DF1A8"/>
    <w:rsid w:val="6A8E2E9E"/>
    <w:rsid w:val="6A8EB8F5"/>
    <w:rsid w:val="6A94ED81"/>
    <w:rsid w:val="6A9707A1"/>
    <w:rsid w:val="6A97F508"/>
    <w:rsid w:val="6A9B50C7"/>
    <w:rsid w:val="6AA6509B"/>
    <w:rsid w:val="6AA9BC80"/>
    <w:rsid w:val="6AABB459"/>
    <w:rsid w:val="6AB2598F"/>
    <w:rsid w:val="6AB899D9"/>
    <w:rsid w:val="6ABA0FA4"/>
    <w:rsid w:val="6ABA4933"/>
    <w:rsid w:val="6ABD82A2"/>
    <w:rsid w:val="6ABDC57E"/>
    <w:rsid w:val="6ABF1185"/>
    <w:rsid w:val="6AC19A81"/>
    <w:rsid w:val="6AC3336C"/>
    <w:rsid w:val="6ACF1298"/>
    <w:rsid w:val="6AD8AEE1"/>
    <w:rsid w:val="6ADB4586"/>
    <w:rsid w:val="6ADEF522"/>
    <w:rsid w:val="6AF2D35D"/>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558213"/>
    <w:rsid w:val="6B59821E"/>
    <w:rsid w:val="6B62B5ED"/>
    <w:rsid w:val="6B693726"/>
    <w:rsid w:val="6B6F09FB"/>
    <w:rsid w:val="6B75FC6F"/>
    <w:rsid w:val="6B7F3562"/>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85C34"/>
    <w:rsid w:val="6C2B17E9"/>
    <w:rsid w:val="6C2E0662"/>
    <w:rsid w:val="6C2E0AAD"/>
    <w:rsid w:val="6C34B27B"/>
    <w:rsid w:val="6C39027A"/>
    <w:rsid w:val="6C395AA5"/>
    <w:rsid w:val="6C398281"/>
    <w:rsid w:val="6C3DE5FA"/>
    <w:rsid w:val="6C49EC60"/>
    <w:rsid w:val="6C55AE57"/>
    <w:rsid w:val="6C56E7DC"/>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F4D2D"/>
    <w:rsid w:val="6CF6D965"/>
    <w:rsid w:val="6CFED784"/>
    <w:rsid w:val="6D0615F7"/>
    <w:rsid w:val="6D0617ED"/>
    <w:rsid w:val="6D083EB3"/>
    <w:rsid w:val="6D095806"/>
    <w:rsid w:val="6D0BED40"/>
    <w:rsid w:val="6D108F5B"/>
    <w:rsid w:val="6D1EDBF1"/>
    <w:rsid w:val="6D2018FF"/>
    <w:rsid w:val="6D24A123"/>
    <w:rsid w:val="6D2A17DA"/>
    <w:rsid w:val="6D31962B"/>
    <w:rsid w:val="6D335E10"/>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A0E338"/>
    <w:rsid w:val="6DA146AA"/>
    <w:rsid w:val="6DA19FD3"/>
    <w:rsid w:val="6DA4C368"/>
    <w:rsid w:val="6DA61959"/>
    <w:rsid w:val="6DA6489D"/>
    <w:rsid w:val="6DA902E4"/>
    <w:rsid w:val="6DAC8904"/>
    <w:rsid w:val="6DB0B829"/>
    <w:rsid w:val="6DB16F7C"/>
    <w:rsid w:val="6DB1FE81"/>
    <w:rsid w:val="6DB48C10"/>
    <w:rsid w:val="6DC3BBEB"/>
    <w:rsid w:val="6DC42C95"/>
    <w:rsid w:val="6DCA636E"/>
    <w:rsid w:val="6DCE9592"/>
    <w:rsid w:val="6DD1D32F"/>
    <w:rsid w:val="6DE9FA51"/>
    <w:rsid w:val="6DEEE670"/>
    <w:rsid w:val="6DEEEB5B"/>
    <w:rsid w:val="6DEF6211"/>
    <w:rsid w:val="6DF0CBA8"/>
    <w:rsid w:val="6DF7BCE6"/>
    <w:rsid w:val="6E0BE8BB"/>
    <w:rsid w:val="6E0C64A2"/>
    <w:rsid w:val="6E1AD921"/>
    <w:rsid w:val="6E1B31BC"/>
    <w:rsid w:val="6E21EC63"/>
    <w:rsid w:val="6E22A600"/>
    <w:rsid w:val="6E26BB3A"/>
    <w:rsid w:val="6E2A4CC9"/>
    <w:rsid w:val="6E2D3506"/>
    <w:rsid w:val="6E2DCCBB"/>
    <w:rsid w:val="6E315EF7"/>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AA7E5"/>
    <w:rsid w:val="6EAE0C31"/>
    <w:rsid w:val="6EB05547"/>
    <w:rsid w:val="6EB0BFB3"/>
    <w:rsid w:val="6EB846E3"/>
    <w:rsid w:val="6EBF7294"/>
    <w:rsid w:val="6EC1F271"/>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56359"/>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C3FD"/>
    <w:rsid w:val="6F5D2DF4"/>
    <w:rsid w:val="6F60292C"/>
    <w:rsid w:val="6F68CA43"/>
    <w:rsid w:val="6F700685"/>
    <w:rsid w:val="6F7B1631"/>
    <w:rsid w:val="6F7B1ED0"/>
    <w:rsid w:val="6F826588"/>
    <w:rsid w:val="6F859202"/>
    <w:rsid w:val="6F8C9C09"/>
    <w:rsid w:val="6F8DA382"/>
    <w:rsid w:val="6F9C161D"/>
    <w:rsid w:val="6FA74EE9"/>
    <w:rsid w:val="6FC35B94"/>
    <w:rsid w:val="6FC99D1C"/>
    <w:rsid w:val="6FC9EA7E"/>
    <w:rsid w:val="6FCAC9B5"/>
    <w:rsid w:val="6FCB997C"/>
    <w:rsid w:val="6FD03597"/>
    <w:rsid w:val="6FD18AA2"/>
    <w:rsid w:val="6FD959FA"/>
    <w:rsid w:val="6FDADD0B"/>
    <w:rsid w:val="6FDB68DD"/>
    <w:rsid w:val="6FE1E63B"/>
    <w:rsid w:val="6FE30B5C"/>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8BB509"/>
    <w:rsid w:val="7090F2AC"/>
    <w:rsid w:val="7093EA45"/>
    <w:rsid w:val="7095A465"/>
    <w:rsid w:val="7095BD0A"/>
    <w:rsid w:val="709C3146"/>
    <w:rsid w:val="70AE120C"/>
    <w:rsid w:val="70C23D5B"/>
    <w:rsid w:val="70CBFAE4"/>
    <w:rsid w:val="70D794A3"/>
    <w:rsid w:val="70E58D0F"/>
    <w:rsid w:val="70E6D1EB"/>
    <w:rsid w:val="70E84F28"/>
    <w:rsid w:val="70EC2CD2"/>
    <w:rsid w:val="70F2DD9E"/>
    <w:rsid w:val="70FA0BF1"/>
    <w:rsid w:val="710265AE"/>
    <w:rsid w:val="712024E5"/>
    <w:rsid w:val="71275DBE"/>
    <w:rsid w:val="7129DB8D"/>
    <w:rsid w:val="713B66D2"/>
    <w:rsid w:val="7145AF68"/>
    <w:rsid w:val="7148EC84"/>
    <w:rsid w:val="714A456C"/>
    <w:rsid w:val="71560478"/>
    <w:rsid w:val="715955B0"/>
    <w:rsid w:val="715CC910"/>
    <w:rsid w:val="715CD524"/>
    <w:rsid w:val="7165BADF"/>
    <w:rsid w:val="7168DA5C"/>
    <w:rsid w:val="716B0738"/>
    <w:rsid w:val="716E96E1"/>
    <w:rsid w:val="716F80C0"/>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AC886"/>
    <w:rsid w:val="71AC33ED"/>
    <w:rsid w:val="71AF4093"/>
    <w:rsid w:val="71C03E74"/>
    <w:rsid w:val="71C3BE42"/>
    <w:rsid w:val="71CA4BD6"/>
    <w:rsid w:val="71CAAD66"/>
    <w:rsid w:val="71CC8F91"/>
    <w:rsid w:val="71D4163D"/>
    <w:rsid w:val="71DFC313"/>
    <w:rsid w:val="71E009F5"/>
    <w:rsid w:val="71E01247"/>
    <w:rsid w:val="71E0B9CA"/>
    <w:rsid w:val="71E1E9FA"/>
    <w:rsid w:val="71E23685"/>
    <w:rsid w:val="71E51913"/>
    <w:rsid w:val="71ED18DE"/>
    <w:rsid w:val="71EE99EB"/>
    <w:rsid w:val="71F28D51"/>
    <w:rsid w:val="71F301FB"/>
    <w:rsid w:val="71F53DE9"/>
    <w:rsid w:val="71F7C156"/>
    <w:rsid w:val="71FE0D4F"/>
    <w:rsid w:val="72085F79"/>
    <w:rsid w:val="720B3DE2"/>
    <w:rsid w:val="720F7BE2"/>
    <w:rsid w:val="72108EF3"/>
    <w:rsid w:val="72148D9E"/>
    <w:rsid w:val="7214AB75"/>
    <w:rsid w:val="721E4226"/>
    <w:rsid w:val="72211E9E"/>
    <w:rsid w:val="7224C083"/>
    <w:rsid w:val="7227E587"/>
    <w:rsid w:val="7228D40E"/>
    <w:rsid w:val="722B804B"/>
    <w:rsid w:val="722E722A"/>
    <w:rsid w:val="722F084E"/>
    <w:rsid w:val="722F5C5C"/>
    <w:rsid w:val="72338F08"/>
    <w:rsid w:val="7233FC8C"/>
    <w:rsid w:val="72485DCB"/>
    <w:rsid w:val="724AD6F8"/>
    <w:rsid w:val="724CA0CA"/>
    <w:rsid w:val="724EC82F"/>
    <w:rsid w:val="72527E7D"/>
    <w:rsid w:val="7257DE09"/>
    <w:rsid w:val="725819A1"/>
    <w:rsid w:val="725BFD6B"/>
    <w:rsid w:val="72783480"/>
    <w:rsid w:val="727BB93B"/>
    <w:rsid w:val="727E26DF"/>
    <w:rsid w:val="727FA095"/>
    <w:rsid w:val="728EB3FD"/>
    <w:rsid w:val="728F0822"/>
    <w:rsid w:val="7297EFFF"/>
    <w:rsid w:val="729B44DD"/>
    <w:rsid w:val="72A70C51"/>
    <w:rsid w:val="72A97BE4"/>
    <w:rsid w:val="72AFA255"/>
    <w:rsid w:val="72B8F5F5"/>
    <w:rsid w:val="72BEB2A9"/>
    <w:rsid w:val="72BF6302"/>
    <w:rsid w:val="72BF7A18"/>
    <w:rsid w:val="72CAC1CA"/>
    <w:rsid w:val="72CC2F43"/>
    <w:rsid w:val="72CD1101"/>
    <w:rsid w:val="72D641C3"/>
    <w:rsid w:val="72DC0A01"/>
    <w:rsid w:val="72E3C793"/>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A3A7B"/>
    <w:rsid w:val="738A4B27"/>
    <w:rsid w:val="738B8B67"/>
    <w:rsid w:val="738BF9E1"/>
    <w:rsid w:val="738C5B42"/>
    <w:rsid w:val="73907569"/>
    <w:rsid w:val="7394F8C1"/>
    <w:rsid w:val="739500A8"/>
    <w:rsid w:val="739F48E1"/>
    <w:rsid w:val="73A3530A"/>
    <w:rsid w:val="73A54D71"/>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F6236C"/>
    <w:rsid w:val="73F74BDD"/>
    <w:rsid w:val="7402518F"/>
    <w:rsid w:val="74041C94"/>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B6537"/>
    <w:rsid w:val="74705E7F"/>
    <w:rsid w:val="7471C077"/>
    <w:rsid w:val="7475CE29"/>
    <w:rsid w:val="747F177A"/>
    <w:rsid w:val="748EB351"/>
    <w:rsid w:val="74901039"/>
    <w:rsid w:val="74901996"/>
    <w:rsid w:val="74908A92"/>
    <w:rsid w:val="74982301"/>
    <w:rsid w:val="749B34E3"/>
    <w:rsid w:val="749F01DB"/>
    <w:rsid w:val="74A9389E"/>
    <w:rsid w:val="74BE38CF"/>
    <w:rsid w:val="74C40388"/>
    <w:rsid w:val="74C74E37"/>
    <w:rsid w:val="74CBB911"/>
    <w:rsid w:val="74CEDAA6"/>
    <w:rsid w:val="74D9A148"/>
    <w:rsid w:val="74DEF070"/>
    <w:rsid w:val="74E3C664"/>
    <w:rsid w:val="74EB3E39"/>
    <w:rsid w:val="74EB696E"/>
    <w:rsid w:val="74EC47B1"/>
    <w:rsid w:val="74F8FFC2"/>
    <w:rsid w:val="75026E62"/>
    <w:rsid w:val="750473E8"/>
    <w:rsid w:val="75070ED8"/>
    <w:rsid w:val="750CA198"/>
    <w:rsid w:val="750F6EF3"/>
    <w:rsid w:val="751175AC"/>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F85CE"/>
    <w:rsid w:val="75C99790"/>
    <w:rsid w:val="75CC2B46"/>
    <w:rsid w:val="75D202F7"/>
    <w:rsid w:val="75DD5CBB"/>
    <w:rsid w:val="75E86994"/>
    <w:rsid w:val="75EBC0DC"/>
    <w:rsid w:val="75F0378F"/>
    <w:rsid w:val="75F23A5E"/>
    <w:rsid w:val="75F51B1E"/>
    <w:rsid w:val="75F94D80"/>
    <w:rsid w:val="75FB509B"/>
    <w:rsid w:val="760325D7"/>
    <w:rsid w:val="760BBFA4"/>
    <w:rsid w:val="760FDAE7"/>
    <w:rsid w:val="7610A982"/>
    <w:rsid w:val="761E7B5E"/>
    <w:rsid w:val="76245912"/>
    <w:rsid w:val="762BE09A"/>
    <w:rsid w:val="7630EB4F"/>
    <w:rsid w:val="76366F53"/>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FC77E"/>
    <w:rsid w:val="7685288D"/>
    <w:rsid w:val="76866555"/>
    <w:rsid w:val="768914DF"/>
    <w:rsid w:val="768F0541"/>
    <w:rsid w:val="769BA148"/>
    <w:rsid w:val="769CE099"/>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CD9EB"/>
    <w:rsid w:val="77104274"/>
    <w:rsid w:val="77137936"/>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E211F"/>
    <w:rsid w:val="775357B7"/>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D5AE72"/>
    <w:rsid w:val="78D8E439"/>
    <w:rsid w:val="78E67628"/>
    <w:rsid w:val="78E872D6"/>
    <w:rsid w:val="78E98225"/>
    <w:rsid w:val="78EEAA1A"/>
    <w:rsid w:val="78F78CDD"/>
    <w:rsid w:val="78FF7AA0"/>
    <w:rsid w:val="79060776"/>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82364"/>
    <w:rsid w:val="7969A0F0"/>
    <w:rsid w:val="797516CB"/>
    <w:rsid w:val="7978612B"/>
    <w:rsid w:val="797A59BD"/>
    <w:rsid w:val="79808365"/>
    <w:rsid w:val="79845808"/>
    <w:rsid w:val="79855884"/>
    <w:rsid w:val="79907311"/>
    <w:rsid w:val="79932CCD"/>
    <w:rsid w:val="79A11F80"/>
    <w:rsid w:val="79A58320"/>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C68E2"/>
    <w:rsid w:val="7A10B9DB"/>
    <w:rsid w:val="7A18DECF"/>
    <w:rsid w:val="7A1A9818"/>
    <w:rsid w:val="7A1F9F83"/>
    <w:rsid w:val="7A227E8F"/>
    <w:rsid w:val="7A22F750"/>
    <w:rsid w:val="7A23C638"/>
    <w:rsid w:val="7A2471A4"/>
    <w:rsid w:val="7A40D24A"/>
    <w:rsid w:val="7A58D853"/>
    <w:rsid w:val="7A593CD4"/>
    <w:rsid w:val="7A614640"/>
    <w:rsid w:val="7A64F4EF"/>
    <w:rsid w:val="7A6BEB44"/>
    <w:rsid w:val="7A711B6F"/>
    <w:rsid w:val="7A749856"/>
    <w:rsid w:val="7A78617D"/>
    <w:rsid w:val="7A79C0C2"/>
    <w:rsid w:val="7A81662E"/>
    <w:rsid w:val="7A889E68"/>
    <w:rsid w:val="7A8C547F"/>
    <w:rsid w:val="7A8D006D"/>
    <w:rsid w:val="7A93B0B0"/>
    <w:rsid w:val="7A96EF1A"/>
    <w:rsid w:val="7A9AAEEA"/>
    <w:rsid w:val="7A9F2ADF"/>
    <w:rsid w:val="7A9FF19A"/>
    <w:rsid w:val="7AA1CE06"/>
    <w:rsid w:val="7AADE182"/>
    <w:rsid w:val="7AB00D0A"/>
    <w:rsid w:val="7AB14F51"/>
    <w:rsid w:val="7AC64833"/>
    <w:rsid w:val="7AC6FDBC"/>
    <w:rsid w:val="7AC757E0"/>
    <w:rsid w:val="7ACAB94E"/>
    <w:rsid w:val="7AD0D11B"/>
    <w:rsid w:val="7ADA0105"/>
    <w:rsid w:val="7ADADA53"/>
    <w:rsid w:val="7AE4C1D4"/>
    <w:rsid w:val="7AE67C7F"/>
    <w:rsid w:val="7AED09E3"/>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33C24"/>
    <w:rsid w:val="7B883D4F"/>
    <w:rsid w:val="7B89A647"/>
    <w:rsid w:val="7B8A4974"/>
    <w:rsid w:val="7B8A853B"/>
    <w:rsid w:val="7B8DB0CC"/>
    <w:rsid w:val="7B944670"/>
    <w:rsid w:val="7B96756F"/>
    <w:rsid w:val="7B9A0D7C"/>
    <w:rsid w:val="7BA1D93F"/>
    <w:rsid w:val="7BA3FC35"/>
    <w:rsid w:val="7BA4AE89"/>
    <w:rsid w:val="7BAD85A9"/>
    <w:rsid w:val="7BAF3F1A"/>
    <w:rsid w:val="7BB5547E"/>
    <w:rsid w:val="7BB97840"/>
    <w:rsid w:val="7BBA9AC3"/>
    <w:rsid w:val="7BBC1176"/>
    <w:rsid w:val="7BC254DD"/>
    <w:rsid w:val="7BCFD113"/>
    <w:rsid w:val="7BD27327"/>
    <w:rsid w:val="7BD3AD12"/>
    <w:rsid w:val="7BD7D8D9"/>
    <w:rsid w:val="7BDE418F"/>
    <w:rsid w:val="7BE12502"/>
    <w:rsid w:val="7BE23A1F"/>
    <w:rsid w:val="7BE37C58"/>
    <w:rsid w:val="7BE3C9FF"/>
    <w:rsid w:val="7BE3DC6A"/>
    <w:rsid w:val="7BEC7202"/>
    <w:rsid w:val="7BED0857"/>
    <w:rsid w:val="7BEDE25B"/>
    <w:rsid w:val="7BFDCF97"/>
    <w:rsid w:val="7BFE28FF"/>
    <w:rsid w:val="7BFE7031"/>
    <w:rsid w:val="7C06B69C"/>
    <w:rsid w:val="7C0DB410"/>
    <w:rsid w:val="7C12C793"/>
    <w:rsid w:val="7C1E691D"/>
    <w:rsid w:val="7C1F5251"/>
    <w:rsid w:val="7C1FD2E8"/>
    <w:rsid w:val="7C29DE18"/>
    <w:rsid w:val="7C2E96C8"/>
    <w:rsid w:val="7C35DC1E"/>
    <w:rsid w:val="7C3991A0"/>
    <w:rsid w:val="7C4DC973"/>
    <w:rsid w:val="7C5011B6"/>
    <w:rsid w:val="7C536765"/>
    <w:rsid w:val="7C56717B"/>
    <w:rsid w:val="7C58EE53"/>
    <w:rsid w:val="7C5D6389"/>
    <w:rsid w:val="7C601484"/>
    <w:rsid w:val="7C6C64C6"/>
    <w:rsid w:val="7C6D72BD"/>
    <w:rsid w:val="7C703B13"/>
    <w:rsid w:val="7C79B67E"/>
    <w:rsid w:val="7C7A7A04"/>
    <w:rsid w:val="7C7D4195"/>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12AFCC"/>
    <w:rsid w:val="7D1E2F52"/>
    <w:rsid w:val="7D27986E"/>
    <w:rsid w:val="7D2FD32C"/>
    <w:rsid w:val="7D3CABEE"/>
    <w:rsid w:val="7D4EF76C"/>
    <w:rsid w:val="7D531630"/>
    <w:rsid w:val="7D55AE4D"/>
    <w:rsid w:val="7D58D9B5"/>
    <w:rsid w:val="7D6F6847"/>
    <w:rsid w:val="7D767E2E"/>
    <w:rsid w:val="7D7EAA91"/>
    <w:rsid w:val="7D818A2A"/>
    <w:rsid w:val="7D8ACD12"/>
    <w:rsid w:val="7D940061"/>
    <w:rsid w:val="7D96409D"/>
    <w:rsid w:val="7D9910A0"/>
    <w:rsid w:val="7DA04B73"/>
    <w:rsid w:val="7DA1ACC1"/>
    <w:rsid w:val="7DA4A19E"/>
    <w:rsid w:val="7DA8D56A"/>
    <w:rsid w:val="7DAB0E8E"/>
    <w:rsid w:val="7DC03F2A"/>
    <w:rsid w:val="7DC940FA"/>
    <w:rsid w:val="7DCA18BC"/>
    <w:rsid w:val="7DD58C80"/>
    <w:rsid w:val="7DD65236"/>
    <w:rsid w:val="7DD947B4"/>
    <w:rsid w:val="7DDEF027"/>
    <w:rsid w:val="7DE4B95C"/>
    <w:rsid w:val="7DE8234D"/>
    <w:rsid w:val="7DEA79EE"/>
    <w:rsid w:val="7DEEF59D"/>
    <w:rsid w:val="7DF621D6"/>
    <w:rsid w:val="7DFE0200"/>
    <w:rsid w:val="7E0437D5"/>
    <w:rsid w:val="7E0D4460"/>
    <w:rsid w:val="7E18342E"/>
    <w:rsid w:val="7E253EFF"/>
    <w:rsid w:val="7E30DBE9"/>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49256"/>
    <w:rsid w:val="7E94FBE3"/>
    <w:rsid w:val="7E95D1BD"/>
    <w:rsid w:val="7E9979D4"/>
    <w:rsid w:val="7E9B9528"/>
    <w:rsid w:val="7E9F7F20"/>
    <w:rsid w:val="7EA10050"/>
    <w:rsid w:val="7EAB7DB8"/>
    <w:rsid w:val="7EAD84F7"/>
    <w:rsid w:val="7EB98A94"/>
    <w:rsid w:val="7EBBFDC4"/>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948A1F"/>
    <w:rsid w:val="7F957259"/>
    <w:rsid w:val="7F9A4A9B"/>
    <w:rsid w:val="7F9DCBCD"/>
    <w:rsid w:val="7FAB2E2E"/>
    <w:rsid w:val="7FAD8712"/>
    <w:rsid w:val="7FB74825"/>
    <w:rsid w:val="7FBA0B20"/>
    <w:rsid w:val="7FBA1B0D"/>
    <w:rsid w:val="7FBB9679"/>
    <w:rsid w:val="7FC29B64"/>
    <w:rsid w:val="7FCD482A"/>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ntTable" Target="fontTable.xml" Id="rId34"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3.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32" /><Relationship Type="http://schemas.microsoft.com/office/2019/05/relationships/documenttasks" Target="documenttasks/documenttasks1.xml" Id="rId37"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30" /><Relationship Type="http://schemas.microsoft.com/office/2011/relationships/people" Target="peop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image" Target="/media/image2.png" Id="Ra5ff9b145b4a4502" /><Relationship Type="http://schemas.openxmlformats.org/officeDocument/2006/relationships/hyperlink" Target="https://www.vw.com.mx/es.html?dclid=CMyamJXr4oMDFWA7RAgd_pQBHQ" TargetMode="External" Id="Rc7ace09753244aa6" /><Relationship Type="http://schemas.openxmlformats.org/officeDocument/2006/relationships/hyperlink" Target="https://www.amda.mx/se-incrementaron-12-el-comercio-de-vehiculos-nuevos-en-julio-y-su-acumulado-2024/" TargetMode="External" Id="Rb3eb4fd31cc44114" /><Relationship Type="http://schemas.openxmlformats.org/officeDocument/2006/relationships/hyperlink" Target="https://www.vw.com.mx/es.html?dclid=CMyamJXr4oMDFWA7RAgd_pQBHQ" TargetMode="External" Id="Ra5f005b299f149b2" /><Relationship Type="http://schemas.openxmlformats.org/officeDocument/2006/relationships/hyperlink" Target="https://www.vw.com.mx/es/integridad-cumplimiento.html" TargetMode="External" Id="Rc41f8105ccec4b7a" /><Relationship Type="http://schemas.openxmlformats.org/officeDocument/2006/relationships/hyperlink" Target="http://www.vw.com.mx/" TargetMode="External" Id="Rf904ca3dfced4433" /><Relationship Type="http://schemas.openxmlformats.org/officeDocument/2006/relationships/hyperlink" Target="https://www.facebook.com/VolkswagenMX/" TargetMode="External" Id="Rd8f115b70a2c4bee" /><Relationship Type="http://schemas.openxmlformats.org/officeDocument/2006/relationships/hyperlink" Target="https://www.instagram.com/volkswagenmexico/" TargetMode="External" Id="Rbe4efedcffc34f31" /><Relationship Type="http://schemas.openxmlformats.org/officeDocument/2006/relationships/hyperlink" Target="https://twitter.com/volkswagen_mx" TargetMode="External" Id="Rc3fa8af53ea74cf5" /><Relationship Type="http://schemas.openxmlformats.org/officeDocument/2006/relationships/hyperlink" Target="https://www.linkedin.com/company/volkswagenmx/" TargetMode="External" Id="Ra027289fc0504c10" /><Relationship Type="http://schemas.openxmlformats.org/officeDocument/2006/relationships/hyperlink" Target="mailto:rene1.saldana@vw.com.mx" TargetMode="External" Id="Rc092f4b87915412d" /><Relationship Type="http://schemas.openxmlformats.org/officeDocument/2006/relationships/hyperlink" Target="mailto:Michelle.delatorre@another.co" TargetMode="External" Id="Re664bf5db45a4730" /><Relationship Type="http://schemas.openxmlformats.org/officeDocument/2006/relationships/hyperlink" Target="https://www.inegi.org.mx/contenidos/saladeprensa/boletines/2024/rm_raiavl/rm_raiavl2024_08.pdf" TargetMode="External" Id="Rf6d0d8dd8fcf4680"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C01A78A1-E57C-47C9-8CAB-A9A471EB18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Guadalupe Rosario Robiou Vivero</cp:lastModifiedBy>
  <cp:revision>270</cp:revision>
  <dcterms:created xsi:type="dcterms:W3CDTF">2024-02-13T02:47:00Z</dcterms:created>
  <dcterms:modified xsi:type="dcterms:W3CDTF">2024-08-08T17:03:59Z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