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08451" w14:textId="77777777" w:rsidR="00006F94" w:rsidRDefault="00006F94" w:rsidP="00006F94">
      <w:pPr>
        <w:contextualSpacing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BA8B26" wp14:editId="04792BD7">
            <wp:simplePos x="0" y="0"/>
            <wp:positionH relativeFrom="column">
              <wp:posOffset>2106642</wp:posOffset>
            </wp:positionH>
            <wp:positionV relativeFrom="paragraph">
              <wp:posOffset>-112144</wp:posOffset>
            </wp:positionV>
            <wp:extent cx="2465358" cy="569344"/>
            <wp:effectExtent l="19050" t="0" r="0" b="0"/>
            <wp:wrapNone/>
            <wp:docPr id="2" name="Picture 0" descr="Haywood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ywoodMa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358" cy="56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3637">
        <w:rPr>
          <w:b/>
          <w:bCs/>
        </w:rPr>
        <w:tab/>
      </w:r>
      <w:r w:rsidRPr="00083637">
        <w:rPr>
          <w:b/>
          <w:bCs/>
        </w:rPr>
        <w:tab/>
      </w:r>
      <w:r w:rsidRPr="00083637">
        <w:rPr>
          <w:b/>
          <w:bCs/>
        </w:rPr>
        <w:tab/>
      </w:r>
      <w:r w:rsidRPr="00083637">
        <w:rPr>
          <w:b/>
          <w:bCs/>
        </w:rPr>
        <w:tab/>
      </w:r>
      <w:r>
        <w:rPr>
          <w:b/>
          <w:bCs/>
        </w:rPr>
        <w:t xml:space="preserve">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14:paraId="0170F7B6" w14:textId="77777777" w:rsidR="00006F94" w:rsidRDefault="00006F94" w:rsidP="00006F94">
      <w:pPr>
        <w:contextualSpacing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</w:p>
    <w:p w14:paraId="65DBC440" w14:textId="77777777" w:rsidR="00006F94" w:rsidRPr="0045704C" w:rsidRDefault="00006F94" w:rsidP="00006F94">
      <w:pPr>
        <w:contextualSpacing/>
        <w:jc w:val="right"/>
        <w:rPr>
          <w:b/>
          <w:bCs/>
        </w:rPr>
      </w:pPr>
      <w:r w:rsidRPr="00611580">
        <w:rPr>
          <w:b/>
          <w:bCs/>
          <w:u w:val="single"/>
        </w:rPr>
        <w:t>For More Information:</w:t>
      </w:r>
    </w:p>
    <w:p w14:paraId="3B04C1DD" w14:textId="77777777" w:rsidR="00006F94" w:rsidRPr="00611580" w:rsidRDefault="005D5950" w:rsidP="00006F94">
      <w:pPr>
        <w:contextualSpacing/>
        <w:jc w:val="right"/>
      </w:pPr>
      <w:r>
        <w:t xml:space="preserve">Katie Clark </w:t>
      </w:r>
      <w:r w:rsidR="00623BE2">
        <w:t>/ Jennifer Walker</w:t>
      </w:r>
    </w:p>
    <w:p w14:paraId="408E0ED5" w14:textId="77777777" w:rsidR="00006F94" w:rsidRPr="00611580" w:rsidRDefault="00006F94" w:rsidP="00006F94">
      <w:pPr>
        <w:contextualSpacing/>
        <w:jc w:val="right"/>
      </w:pPr>
      <w:r w:rsidRPr="00611580">
        <w:t>BRAVE Public Relations</w:t>
      </w:r>
    </w:p>
    <w:p w14:paraId="24DBC92A" w14:textId="77777777" w:rsidR="00623BE2" w:rsidRDefault="00006F94" w:rsidP="00623BE2">
      <w:pPr>
        <w:contextualSpacing/>
        <w:jc w:val="right"/>
      </w:pPr>
      <w:r w:rsidRPr="00611580"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>          4</w:t>
      </w:r>
      <w:r w:rsidRPr="00611580">
        <w:t>04.233.3993</w:t>
      </w:r>
      <w:r>
        <w:rPr>
          <w:rStyle w:val="Hyperlink"/>
        </w:rPr>
        <w:br/>
      </w:r>
      <w:hyperlink r:id="rId5" w:history="1">
        <w:r w:rsidR="005D5950" w:rsidRPr="006F0348">
          <w:rPr>
            <w:rStyle w:val="Hyperlink"/>
          </w:rPr>
          <w:t>kclark@bravepublicrelations.com</w:t>
        </w:r>
      </w:hyperlink>
      <w:r w:rsidR="00623BE2">
        <w:t>/</w:t>
      </w:r>
    </w:p>
    <w:p w14:paraId="1EC1042F" w14:textId="77777777" w:rsidR="00006F94" w:rsidRDefault="00EB7910" w:rsidP="00623BE2">
      <w:pPr>
        <w:contextualSpacing/>
        <w:jc w:val="right"/>
      </w:pPr>
      <w:hyperlink r:id="rId6" w:history="1">
        <w:r w:rsidR="00623BE2" w:rsidRPr="00830992">
          <w:rPr>
            <w:rStyle w:val="Hyperlink"/>
          </w:rPr>
          <w:t>jwalker@bravepublicrelations.com</w:t>
        </w:r>
      </w:hyperlink>
      <w:r w:rsidR="00623BE2">
        <w:rPr>
          <w:rStyle w:val="Hyperlink"/>
        </w:rPr>
        <w:t xml:space="preserve"> </w:t>
      </w:r>
      <w:r w:rsidR="00006F94">
        <w:rPr>
          <w:rStyle w:val="Hyperlink"/>
        </w:rPr>
        <w:t xml:space="preserve"> </w:t>
      </w:r>
    </w:p>
    <w:p w14:paraId="6DCA5431" w14:textId="77777777" w:rsidR="00006F94" w:rsidRPr="00DB4ABA" w:rsidRDefault="00006F94" w:rsidP="00006F94">
      <w:pPr>
        <w:autoSpaceDE w:val="0"/>
        <w:autoSpaceDN w:val="0"/>
        <w:adjustRightInd w:val="0"/>
        <w:contextualSpacing/>
        <w:jc w:val="right"/>
      </w:pPr>
    </w:p>
    <w:p w14:paraId="060CC2D5" w14:textId="77777777" w:rsidR="00006F94" w:rsidRPr="00DB4ABA" w:rsidRDefault="00006F94" w:rsidP="00006F94">
      <w:pPr>
        <w:pStyle w:val="BodyText"/>
        <w:tabs>
          <w:tab w:val="left" w:pos="2985"/>
          <w:tab w:val="center" w:pos="4320"/>
        </w:tabs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**MEDIA ADVISORY**</w:t>
      </w:r>
    </w:p>
    <w:p w14:paraId="329B0F91" w14:textId="77777777" w:rsidR="00006F94" w:rsidRPr="00DB4ABA" w:rsidRDefault="00006F94" w:rsidP="00006F94">
      <w:pPr>
        <w:pStyle w:val="BodyText"/>
        <w:tabs>
          <w:tab w:val="left" w:pos="2985"/>
          <w:tab w:val="center" w:pos="4320"/>
        </w:tabs>
        <w:contextualSpacing/>
        <w:rPr>
          <w:rFonts w:ascii="Times New Roman" w:hAnsi="Times New Roman"/>
          <w:szCs w:val="24"/>
          <w:u w:val="single"/>
        </w:rPr>
      </w:pPr>
    </w:p>
    <w:p w14:paraId="01B0EB45" w14:textId="493502C0" w:rsidR="00006F94" w:rsidRPr="00B36DAF" w:rsidRDefault="00006F94" w:rsidP="00006F94">
      <w:pPr>
        <w:pStyle w:val="Heading1"/>
        <w:shd w:val="clear" w:color="auto" w:fill="FFFFFF"/>
        <w:spacing w:before="0" w:line="288" w:lineRule="atLeast"/>
        <w:jc w:val="center"/>
        <w:rPr>
          <w:rFonts w:ascii="Times New Roman" w:hAnsi="Times New Roman" w:cs="Times New Roman"/>
          <w:color w:val="auto"/>
          <w:u w:val="single"/>
        </w:rPr>
      </w:pPr>
      <w:r w:rsidRPr="00B36DAF">
        <w:rPr>
          <w:rFonts w:ascii="Times New Roman" w:hAnsi="Times New Roman" w:cs="Times New Roman"/>
          <w:color w:val="auto"/>
          <w:u w:val="single"/>
        </w:rPr>
        <w:t>Haywood Mall</w:t>
      </w:r>
      <w:r w:rsidR="00BD76FE">
        <w:rPr>
          <w:rFonts w:ascii="Times New Roman" w:hAnsi="Times New Roman" w:cs="Times New Roman"/>
          <w:color w:val="auto"/>
          <w:u w:val="single"/>
        </w:rPr>
        <w:t xml:space="preserve"> to</w:t>
      </w:r>
      <w:r w:rsidRPr="00B36DAF">
        <w:rPr>
          <w:rFonts w:ascii="Times New Roman" w:hAnsi="Times New Roman" w:cs="Times New Roman"/>
          <w:color w:val="auto"/>
          <w:u w:val="single"/>
        </w:rPr>
        <w:t xml:space="preserve"> </w:t>
      </w:r>
      <w:r w:rsidR="00785E3E">
        <w:rPr>
          <w:rFonts w:ascii="Times New Roman" w:hAnsi="Times New Roman" w:cs="Times New Roman"/>
          <w:color w:val="auto"/>
          <w:u w:val="single"/>
        </w:rPr>
        <w:t>unveil</w:t>
      </w:r>
      <w:r w:rsidR="00BD76FE">
        <w:rPr>
          <w:rFonts w:ascii="Times New Roman" w:hAnsi="Times New Roman" w:cs="Times New Roman"/>
          <w:color w:val="auto"/>
          <w:u w:val="single"/>
        </w:rPr>
        <w:t xml:space="preserve"> fall fashion trends</w:t>
      </w:r>
      <w:r>
        <w:rPr>
          <w:rFonts w:ascii="Times New Roman" w:hAnsi="Times New Roman" w:cs="Times New Roman"/>
          <w:color w:val="auto"/>
          <w:u w:val="single"/>
        </w:rPr>
        <w:t xml:space="preserve"> </w:t>
      </w:r>
      <w:r w:rsidR="00BD76FE">
        <w:rPr>
          <w:rFonts w:ascii="Times New Roman" w:hAnsi="Times New Roman" w:cs="Times New Roman"/>
          <w:color w:val="auto"/>
          <w:u w:val="single"/>
        </w:rPr>
        <w:t xml:space="preserve">at </w:t>
      </w:r>
      <w:r>
        <w:rPr>
          <w:rFonts w:ascii="Times New Roman" w:hAnsi="Times New Roman" w:cs="Times New Roman"/>
          <w:color w:val="auto"/>
          <w:u w:val="single"/>
        </w:rPr>
        <w:t xml:space="preserve">Sip ‘n </w:t>
      </w:r>
      <w:r w:rsidR="006110CB">
        <w:rPr>
          <w:rFonts w:ascii="Times New Roman" w:hAnsi="Times New Roman" w:cs="Times New Roman"/>
          <w:color w:val="auto"/>
          <w:u w:val="single"/>
        </w:rPr>
        <w:t>Shop Event, Thursday</w:t>
      </w:r>
      <w:r w:rsidR="00785E3E">
        <w:rPr>
          <w:rFonts w:ascii="Times New Roman" w:hAnsi="Times New Roman" w:cs="Times New Roman"/>
          <w:color w:val="auto"/>
          <w:u w:val="single"/>
        </w:rPr>
        <w:t>, September 14</w:t>
      </w:r>
    </w:p>
    <w:p w14:paraId="7B3E7561" w14:textId="77777777" w:rsidR="00006F94" w:rsidRPr="00006F94" w:rsidRDefault="00A77F42" w:rsidP="00006F94">
      <w:pPr>
        <w:pStyle w:val="NoSpacing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Locals </w:t>
      </w:r>
      <w:r w:rsidR="00006F94">
        <w:rPr>
          <w:rFonts w:ascii="Times New Roman" w:hAnsi="Times New Roman"/>
          <w:i/>
          <w:sz w:val="24"/>
          <w:szCs w:val="24"/>
        </w:rPr>
        <w:t xml:space="preserve">are invited to an evening of shopping, </w:t>
      </w:r>
      <w:r w:rsidR="009E45B8">
        <w:rPr>
          <w:rFonts w:ascii="Times New Roman" w:hAnsi="Times New Roman"/>
          <w:i/>
          <w:sz w:val="24"/>
          <w:szCs w:val="24"/>
        </w:rPr>
        <w:t>wine and cheese,</w:t>
      </w:r>
      <w:r w:rsidR="002B32A4">
        <w:rPr>
          <w:rFonts w:ascii="Times New Roman" w:hAnsi="Times New Roman"/>
          <w:i/>
          <w:sz w:val="24"/>
          <w:szCs w:val="24"/>
        </w:rPr>
        <w:t xml:space="preserve"> and more! </w:t>
      </w:r>
    </w:p>
    <w:p w14:paraId="2629F6BD" w14:textId="77777777" w:rsidR="00006F94" w:rsidRDefault="00006F94" w:rsidP="00006F94">
      <w:pPr>
        <w:pStyle w:val="NoSpacing"/>
        <w:contextualSpacing/>
        <w:rPr>
          <w:rFonts w:ascii="Times New Roman" w:hAnsi="Times New Roman"/>
          <w:sz w:val="24"/>
          <w:szCs w:val="24"/>
        </w:rPr>
      </w:pPr>
    </w:p>
    <w:p w14:paraId="32EB7BD0" w14:textId="0E2EE03C" w:rsidR="007300A3" w:rsidRDefault="00006F94" w:rsidP="00006F94">
      <w:r>
        <w:rPr>
          <w:b/>
        </w:rPr>
        <w:t>GREENVILLE, S.C</w:t>
      </w:r>
      <w:r w:rsidRPr="00083637">
        <w:rPr>
          <w:b/>
        </w:rPr>
        <w:t>. (</w:t>
      </w:r>
      <w:r w:rsidR="00EB7910">
        <w:rPr>
          <w:b/>
        </w:rPr>
        <w:t>September 12</w:t>
      </w:r>
      <w:r w:rsidR="00B04205">
        <w:rPr>
          <w:b/>
        </w:rPr>
        <w:t>, 2017</w:t>
      </w:r>
      <w:r w:rsidRPr="00083637">
        <w:rPr>
          <w:b/>
        </w:rPr>
        <w:t>)</w:t>
      </w:r>
      <w:r w:rsidR="00FC5667">
        <w:rPr>
          <w:b/>
        </w:rPr>
        <w:t xml:space="preserve"> – </w:t>
      </w:r>
      <w:r w:rsidR="00FC5667" w:rsidRPr="00FC5667">
        <w:rPr>
          <w:i/>
        </w:rPr>
        <w:t>Calling all fashionistas!</w:t>
      </w:r>
      <w:r w:rsidR="00FC5667">
        <w:t xml:space="preserve"> </w:t>
      </w:r>
      <w:r w:rsidR="00FC5667" w:rsidRPr="00FC5667">
        <w:rPr>
          <w:b/>
        </w:rPr>
        <w:t>Haywood Mall</w:t>
      </w:r>
      <w:r w:rsidR="00FC5667">
        <w:t xml:space="preserve"> invites </w:t>
      </w:r>
      <w:r w:rsidR="007B1770">
        <w:t xml:space="preserve">local shoppers to </w:t>
      </w:r>
      <w:r w:rsidR="00A77F42">
        <w:t xml:space="preserve">indulge in </w:t>
      </w:r>
      <w:r w:rsidR="007B1770">
        <w:t xml:space="preserve">a </w:t>
      </w:r>
      <w:r w:rsidR="007B1770" w:rsidRPr="007B1770">
        <w:rPr>
          <w:b/>
        </w:rPr>
        <w:t>Fall Fashion Sip ‘n Shop</w:t>
      </w:r>
      <w:r w:rsidR="007B1770">
        <w:t xml:space="preserve"> event</w:t>
      </w:r>
      <w:r w:rsidR="00785E3E">
        <w:t xml:space="preserve"> from </w:t>
      </w:r>
      <w:r w:rsidR="0004435C">
        <w:rPr>
          <w:b/>
        </w:rPr>
        <w:t>5</w:t>
      </w:r>
      <w:r w:rsidR="00785E3E" w:rsidRPr="00785E3E">
        <w:rPr>
          <w:b/>
        </w:rPr>
        <w:t xml:space="preserve"> –</w:t>
      </w:r>
      <w:r w:rsidR="0004435C">
        <w:rPr>
          <w:b/>
        </w:rPr>
        <w:t xml:space="preserve"> 9</w:t>
      </w:r>
      <w:r w:rsidR="00785E3E" w:rsidRPr="00785E3E">
        <w:rPr>
          <w:b/>
        </w:rPr>
        <w:t xml:space="preserve"> p.m.</w:t>
      </w:r>
      <w:r w:rsidR="007B1770" w:rsidRPr="00785E3E">
        <w:rPr>
          <w:b/>
        </w:rPr>
        <w:t xml:space="preserve"> </w:t>
      </w:r>
      <w:r w:rsidR="007B1770">
        <w:t xml:space="preserve">on </w:t>
      </w:r>
      <w:r w:rsidR="00653879" w:rsidRPr="00653879">
        <w:rPr>
          <w:b/>
        </w:rPr>
        <w:t>Thursday,</w:t>
      </w:r>
      <w:r w:rsidR="00785E3E">
        <w:rPr>
          <w:b/>
        </w:rPr>
        <w:t xml:space="preserve"> September 14</w:t>
      </w:r>
      <w:r w:rsidR="007B1770">
        <w:t xml:space="preserve">. </w:t>
      </w:r>
      <w:r w:rsidR="00653879">
        <w:t>Enjoy exclusive deals on Fall fashions at participating stores while sipping on wines from around the world.</w:t>
      </w:r>
      <w:r w:rsidR="007B1770">
        <w:t xml:space="preserve"> Attendees will receive a passport upon registration to be stamped at each participating store they visit.</w:t>
      </w:r>
      <w:r w:rsidR="009743BA">
        <w:t xml:space="preserve"> Upon completion of the passport, </w:t>
      </w:r>
      <w:r w:rsidR="00653879">
        <w:t xml:space="preserve">the first 150 participants </w:t>
      </w:r>
      <w:r w:rsidR="009743BA">
        <w:t xml:space="preserve">will receive a </w:t>
      </w:r>
      <w:r w:rsidR="009743BA" w:rsidRPr="00653879">
        <w:t>$10</w:t>
      </w:r>
      <w:r w:rsidR="009743BA">
        <w:t xml:space="preserve"> Simon gift card</w:t>
      </w:r>
      <w:r w:rsidR="00653879">
        <w:t xml:space="preserve">. </w:t>
      </w:r>
      <w:r w:rsidR="009B7534">
        <w:t xml:space="preserve">To help highlight Haywood Mall’s fall trends and exclusive event deals, local lifestyle blogger, </w:t>
      </w:r>
      <w:r w:rsidR="009B7534" w:rsidRPr="000455E0">
        <w:rPr>
          <w:b/>
        </w:rPr>
        <w:t>Aubrey Jackson</w:t>
      </w:r>
      <w:r w:rsidR="009B7534">
        <w:t xml:space="preserve"> of </w:t>
      </w:r>
      <w:r w:rsidR="009B7534">
        <w:rPr>
          <w:b/>
        </w:rPr>
        <w:t xml:space="preserve">So Southern Belle </w:t>
      </w:r>
      <w:r w:rsidR="009B7534">
        <w:t>will be hosting two mini fashion sessions showing guests her fa</w:t>
      </w:r>
      <w:bookmarkStart w:id="0" w:name="_GoBack"/>
      <w:bookmarkEnd w:id="0"/>
      <w:r w:rsidR="009B7534">
        <w:t>vorite fall looks this season</w:t>
      </w:r>
      <w:r w:rsidR="00653879">
        <w:t xml:space="preserve"> and how to make them work for </w:t>
      </w:r>
      <w:proofErr w:type="gramStart"/>
      <w:r w:rsidR="00653879">
        <w:t>every body</w:t>
      </w:r>
      <w:proofErr w:type="gramEnd"/>
      <w:r w:rsidR="00653879">
        <w:t xml:space="preserve"> type!</w:t>
      </w:r>
      <w:r w:rsidR="009B7534">
        <w:t xml:space="preserve"> </w:t>
      </w:r>
    </w:p>
    <w:p w14:paraId="0EF9BB86" w14:textId="77777777" w:rsidR="00A77F42" w:rsidRDefault="00A77F42" w:rsidP="00006F94"/>
    <w:p w14:paraId="1D9BB8CE" w14:textId="77777777" w:rsidR="009E45B8" w:rsidRDefault="00DF6C41" w:rsidP="00006F94">
      <w:r>
        <w:t xml:space="preserve">All ticket sales benefit the Ronald McDonald House of the Carolinas, providing families a safe, supportive place to stay while their sick child undergoes medical treatment in the Greenville area. </w:t>
      </w:r>
    </w:p>
    <w:p w14:paraId="7A0D885B" w14:textId="77777777" w:rsidR="009B7534" w:rsidRDefault="009B7534" w:rsidP="00006F94"/>
    <w:p w14:paraId="7434FCDF" w14:textId="77777777" w:rsidR="0015036C" w:rsidRDefault="00A77F42">
      <w:pPr>
        <w:ind w:left="2880" w:hanging="2880"/>
        <w:rPr>
          <w:b/>
        </w:rPr>
      </w:pPr>
      <w:r>
        <w:rPr>
          <w:b/>
        </w:rPr>
        <w:t>WHO:</w:t>
      </w:r>
      <w:r>
        <w:tab/>
      </w:r>
      <w:r w:rsidRPr="00783E31">
        <w:rPr>
          <w:b/>
        </w:rPr>
        <w:t>Haywood Mall</w:t>
      </w:r>
      <w:r>
        <w:t xml:space="preserve"> along with</w:t>
      </w:r>
      <w:r w:rsidR="000455E0">
        <w:t xml:space="preserve"> </w:t>
      </w:r>
      <w:r w:rsidR="000455E0" w:rsidRPr="000455E0">
        <w:rPr>
          <w:b/>
        </w:rPr>
        <w:t>Aubrey Jackson</w:t>
      </w:r>
      <w:r w:rsidR="000455E0">
        <w:t xml:space="preserve"> of </w:t>
      </w:r>
      <w:r w:rsidR="000455E0">
        <w:rPr>
          <w:b/>
        </w:rPr>
        <w:t>So Southern Belle</w:t>
      </w:r>
      <w:r>
        <w:t xml:space="preserve"> </w:t>
      </w:r>
    </w:p>
    <w:p w14:paraId="2FD5F3EB" w14:textId="77777777" w:rsidR="000455E0" w:rsidRDefault="000455E0">
      <w:pPr>
        <w:ind w:left="2880" w:hanging="2880"/>
      </w:pPr>
    </w:p>
    <w:p w14:paraId="3DFB506B" w14:textId="77777777" w:rsidR="009E45B8" w:rsidRPr="009E45B8" w:rsidRDefault="009E45B8" w:rsidP="00006F94">
      <w:pPr>
        <w:rPr>
          <w:b/>
        </w:rPr>
      </w:pPr>
      <w:r w:rsidRPr="009E45B8">
        <w:rPr>
          <w:b/>
        </w:rPr>
        <w:t>WHAT: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Fall Fashion Sip ‘n Shop Event</w:t>
      </w:r>
    </w:p>
    <w:p w14:paraId="6D48EEBD" w14:textId="77777777" w:rsidR="009E45B8" w:rsidRPr="009E45B8" w:rsidRDefault="009E45B8" w:rsidP="00006F94">
      <w:pPr>
        <w:rPr>
          <w:b/>
        </w:rPr>
      </w:pPr>
    </w:p>
    <w:p w14:paraId="21FBA8A5" w14:textId="02597734" w:rsidR="009E45B8" w:rsidRPr="009E45B8" w:rsidRDefault="009E45B8" w:rsidP="00006F94">
      <w:pPr>
        <w:rPr>
          <w:b/>
        </w:rPr>
      </w:pPr>
      <w:r w:rsidRPr="009E45B8">
        <w:rPr>
          <w:b/>
        </w:rPr>
        <w:t>WHEN:</w:t>
      </w:r>
      <w:r w:rsidR="000455E0">
        <w:rPr>
          <w:b/>
        </w:rPr>
        <w:tab/>
      </w:r>
      <w:r w:rsidR="000455E0">
        <w:rPr>
          <w:b/>
        </w:rPr>
        <w:tab/>
      </w:r>
      <w:r w:rsidR="000455E0">
        <w:rPr>
          <w:b/>
        </w:rPr>
        <w:tab/>
      </w:r>
      <w:r w:rsidR="00653879" w:rsidRPr="00653879">
        <w:rPr>
          <w:b/>
        </w:rPr>
        <w:t>Thursday</w:t>
      </w:r>
      <w:r w:rsidR="000455E0" w:rsidRPr="00653879">
        <w:rPr>
          <w:b/>
        </w:rPr>
        <w:t>,</w:t>
      </w:r>
      <w:r w:rsidR="00656999">
        <w:rPr>
          <w:b/>
        </w:rPr>
        <w:t xml:space="preserve"> Thursday</w:t>
      </w:r>
      <w:r w:rsidR="000455E0">
        <w:rPr>
          <w:b/>
        </w:rPr>
        <w:t xml:space="preserve"> September 14</w:t>
      </w:r>
      <w:r>
        <w:rPr>
          <w:b/>
        </w:rPr>
        <w:t xml:space="preserve"> </w:t>
      </w:r>
      <w:r>
        <w:t xml:space="preserve">from </w:t>
      </w:r>
      <w:r w:rsidR="0004435C">
        <w:rPr>
          <w:b/>
        </w:rPr>
        <w:t>5 – 9</w:t>
      </w:r>
      <w:r>
        <w:rPr>
          <w:b/>
        </w:rPr>
        <w:t xml:space="preserve"> p.m. </w:t>
      </w:r>
    </w:p>
    <w:p w14:paraId="4E818FA4" w14:textId="77777777" w:rsidR="009E45B8" w:rsidRPr="009E45B8" w:rsidRDefault="009E45B8" w:rsidP="00006F94">
      <w:pPr>
        <w:rPr>
          <w:b/>
        </w:rPr>
      </w:pPr>
    </w:p>
    <w:p w14:paraId="5B706E47" w14:textId="77777777" w:rsidR="009E45B8" w:rsidRDefault="009E45B8" w:rsidP="00006F94">
      <w:pPr>
        <w:rPr>
          <w:b/>
        </w:rPr>
      </w:pPr>
      <w:r w:rsidRPr="009E45B8">
        <w:rPr>
          <w:b/>
        </w:rPr>
        <w:t>WHERE: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Haywood Mall </w:t>
      </w:r>
    </w:p>
    <w:p w14:paraId="0343829F" w14:textId="77777777" w:rsidR="009E45B8" w:rsidRDefault="009E45B8" w:rsidP="009E45B8">
      <w:pPr>
        <w:pStyle w:val="NoSpacing"/>
        <w:ind w:left="720" w:firstLine="720"/>
        <w:rPr>
          <w:rFonts w:ascii="Times New Roman" w:hAnsi="Times New Roman"/>
          <w:bCs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 w:rsidRPr="00ED1BD5">
        <w:rPr>
          <w:rFonts w:ascii="Times New Roman" w:hAnsi="Times New Roman"/>
          <w:bCs/>
          <w:sz w:val="24"/>
          <w:szCs w:val="24"/>
        </w:rPr>
        <w:t xml:space="preserve">700 Haywood Rd. </w:t>
      </w:r>
    </w:p>
    <w:p w14:paraId="4FF6C5A8" w14:textId="77777777" w:rsidR="009E45B8" w:rsidRPr="009E45B8" w:rsidRDefault="009E45B8" w:rsidP="009E45B8">
      <w:pPr>
        <w:pStyle w:val="NoSpacing"/>
        <w:ind w:left="720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9E45B8">
        <w:rPr>
          <w:rFonts w:ascii="Times New Roman" w:hAnsi="Times New Roman"/>
          <w:sz w:val="24"/>
          <w:szCs w:val="24"/>
        </w:rPr>
        <w:t>Greenville, S.C.</w:t>
      </w:r>
      <w:r w:rsidRPr="009E45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45B8">
        <w:rPr>
          <w:rFonts w:ascii="Times New Roman" w:hAnsi="Times New Roman"/>
          <w:bCs/>
          <w:sz w:val="24"/>
          <w:szCs w:val="24"/>
        </w:rPr>
        <w:t>29607</w:t>
      </w:r>
    </w:p>
    <w:p w14:paraId="742A3BB3" w14:textId="306B341E" w:rsidR="009E45B8" w:rsidRPr="009E45B8" w:rsidRDefault="009E45B8" w:rsidP="00006F94">
      <w:pPr>
        <w:rPr>
          <w:b/>
        </w:rPr>
      </w:pPr>
    </w:p>
    <w:p w14:paraId="13414036" w14:textId="77777777" w:rsidR="009E45B8" w:rsidRPr="00E64820" w:rsidRDefault="009E45B8" w:rsidP="009B7534">
      <w:pPr>
        <w:ind w:left="2880" w:hanging="2880"/>
      </w:pPr>
      <w:r w:rsidRPr="009E45B8">
        <w:rPr>
          <w:b/>
        </w:rPr>
        <w:t>HOW:</w:t>
      </w:r>
      <w:r>
        <w:rPr>
          <w:b/>
        </w:rPr>
        <w:tab/>
      </w:r>
      <w:r w:rsidR="009B7534">
        <w:t>Registration is encouraged as space is limited. Tickets are $20 online and will be $40 at the door. Visit</w:t>
      </w:r>
      <w:r w:rsidR="00301ABD">
        <w:t xml:space="preserve"> </w:t>
      </w:r>
      <w:hyperlink r:id="rId7" w:history="1">
        <w:r w:rsidR="00FA0B3F" w:rsidRPr="009B7534">
          <w:rPr>
            <w:rStyle w:val="Hyperlink"/>
          </w:rPr>
          <w:t>haywoodfallfashion.eventbrite.com</w:t>
        </w:r>
      </w:hyperlink>
      <w:r w:rsidR="00E64820">
        <w:t xml:space="preserve"> to register. </w:t>
      </w:r>
    </w:p>
    <w:p w14:paraId="49490699" w14:textId="77777777" w:rsidR="00623BE2" w:rsidRDefault="00623BE2" w:rsidP="00006F94"/>
    <w:p w14:paraId="118EF127" w14:textId="77777777" w:rsidR="00623BE2" w:rsidRDefault="00623BE2" w:rsidP="00623BE2">
      <w:pPr>
        <w:jc w:val="center"/>
      </w:pPr>
      <w:r w:rsidRPr="00C838BD">
        <w:t xml:space="preserve">Visit Haywood Mall on </w:t>
      </w:r>
      <w:hyperlink r:id="rId8" w:history="1">
        <w:r w:rsidRPr="00C838BD">
          <w:rPr>
            <w:rStyle w:val="Hyperlink"/>
          </w:rPr>
          <w:t>Facebook</w:t>
        </w:r>
      </w:hyperlink>
      <w:r w:rsidRPr="00C838BD">
        <w:t xml:space="preserve">, </w:t>
      </w:r>
      <w:hyperlink r:id="rId9" w:history="1">
        <w:r w:rsidRPr="00C838BD">
          <w:rPr>
            <w:rStyle w:val="Hyperlink"/>
          </w:rPr>
          <w:t>Twitter</w:t>
        </w:r>
      </w:hyperlink>
      <w:r w:rsidRPr="00C838BD">
        <w:t xml:space="preserve"> and </w:t>
      </w:r>
      <w:hyperlink r:id="rId10" w:history="1">
        <w:r w:rsidRPr="00C838BD">
          <w:rPr>
            <w:rStyle w:val="Hyperlink"/>
          </w:rPr>
          <w:t>Instagram</w:t>
        </w:r>
      </w:hyperlink>
    </w:p>
    <w:p w14:paraId="33C62947" w14:textId="77777777" w:rsidR="00623BE2" w:rsidRDefault="00623BE2" w:rsidP="00623BE2">
      <w:pPr>
        <w:jc w:val="center"/>
      </w:pPr>
    </w:p>
    <w:p w14:paraId="542A66E7" w14:textId="77777777" w:rsidR="00623BE2" w:rsidRPr="00623BE2" w:rsidRDefault="00623BE2" w:rsidP="00623BE2">
      <w:pPr>
        <w:jc w:val="center"/>
      </w:pPr>
      <w:r>
        <w:t>###</w:t>
      </w:r>
    </w:p>
    <w:sectPr w:rsidR="00623BE2" w:rsidRPr="00623BE2" w:rsidSect="00006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94"/>
    <w:rsid w:val="00006F94"/>
    <w:rsid w:val="0003400F"/>
    <w:rsid w:val="0004435C"/>
    <w:rsid w:val="000455E0"/>
    <w:rsid w:val="0015036C"/>
    <w:rsid w:val="001F4E69"/>
    <w:rsid w:val="00283908"/>
    <w:rsid w:val="002A520C"/>
    <w:rsid w:val="002B32A4"/>
    <w:rsid w:val="00301ABD"/>
    <w:rsid w:val="00303309"/>
    <w:rsid w:val="00323274"/>
    <w:rsid w:val="00327527"/>
    <w:rsid w:val="004C56B7"/>
    <w:rsid w:val="004F3794"/>
    <w:rsid w:val="00584E61"/>
    <w:rsid w:val="005A7CFE"/>
    <w:rsid w:val="005D3E4D"/>
    <w:rsid w:val="005D5950"/>
    <w:rsid w:val="006110CB"/>
    <w:rsid w:val="00615915"/>
    <w:rsid w:val="00623BE2"/>
    <w:rsid w:val="00653879"/>
    <w:rsid w:val="00656999"/>
    <w:rsid w:val="00661D5A"/>
    <w:rsid w:val="00676225"/>
    <w:rsid w:val="006978FF"/>
    <w:rsid w:val="007300A3"/>
    <w:rsid w:val="0075167A"/>
    <w:rsid w:val="00775CE5"/>
    <w:rsid w:val="00783E31"/>
    <w:rsid w:val="00785E3E"/>
    <w:rsid w:val="007B1770"/>
    <w:rsid w:val="008262BB"/>
    <w:rsid w:val="0087115A"/>
    <w:rsid w:val="00936CBD"/>
    <w:rsid w:val="009618FE"/>
    <w:rsid w:val="009743BA"/>
    <w:rsid w:val="00974F66"/>
    <w:rsid w:val="009B7534"/>
    <w:rsid w:val="009E45B8"/>
    <w:rsid w:val="00A77F42"/>
    <w:rsid w:val="00AD1F6C"/>
    <w:rsid w:val="00AE6568"/>
    <w:rsid w:val="00B04205"/>
    <w:rsid w:val="00B32A89"/>
    <w:rsid w:val="00BD76FE"/>
    <w:rsid w:val="00CC1A3C"/>
    <w:rsid w:val="00D32708"/>
    <w:rsid w:val="00DF13CF"/>
    <w:rsid w:val="00DF5592"/>
    <w:rsid w:val="00DF6C41"/>
    <w:rsid w:val="00E64820"/>
    <w:rsid w:val="00EB7910"/>
    <w:rsid w:val="00EC36A4"/>
    <w:rsid w:val="00F324C8"/>
    <w:rsid w:val="00FA0B3F"/>
    <w:rsid w:val="00FC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0B530"/>
  <w15:docId w15:val="{69EC7B46-E6D2-41CB-8CA2-75B95D6B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6F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semiHidden/>
    <w:rsid w:val="00006F94"/>
    <w:rPr>
      <w:rFonts w:ascii="Arial" w:hAnsi="Arial"/>
      <w:b/>
      <w:snapToGrid w:val="0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06F94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styleId="Hyperlink">
    <w:name w:val="Hyperlink"/>
    <w:rsid w:val="00006F94"/>
    <w:rPr>
      <w:color w:val="0000FF"/>
      <w:u w:val="single"/>
    </w:rPr>
  </w:style>
  <w:style w:type="paragraph" w:customStyle="1" w:styleId="Subhead">
    <w:name w:val="Subhead"/>
    <w:basedOn w:val="Normal"/>
    <w:rsid w:val="00006F94"/>
    <w:pPr>
      <w:jc w:val="center"/>
    </w:pPr>
    <w:rPr>
      <w:szCs w:val="20"/>
    </w:rPr>
  </w:style>
  <w:style w:type="paragraph" w:styleId="NoSpacing">
    <w:name w:val="No Spacing"/>
    <w:uiPriority w:val="99"/>
    <w:qFormat/>
    <w:rsid w:val="00006F9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23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B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BE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BE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E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622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75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ywoodmall1?fref=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m/e/haywood-mall-fall-fashion-sip-and-shop-benefitting-the-ronald-mcdonald-house-tickets-35549613852?discount=FASHI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walker@bravepublicrelation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clark@bravepublicrelations.com" TargetMode="External"/><Relationship Id="rId10" Type="http://schemas.openxmlformats.org/officeDocument/2006/relationships/hyperlink" Target="http://instagram.com/haywoodmal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witter.com/HaywoodM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JWorrall</dc:creator>
  <cp:lastModifiedBy>Katie Clark</cp:lastModifiedBy>
  <cp:revision>4</cp:revision>
  <dcterms:created xsi:type="dcterms:W3CDTF">2017-09-11T21:17:00Z</dcterms:created>
  <dcterms:modified xsi:type="dcterms:W3CDTF">2017-09-11T21:31:00Z</dcterms:modified>
</cp:coreProperties>
</file>